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8A1D0" w14:textId="1452177B" w:rsidR="002A3981" w:rsidRDefault="00742E3F" w:rsidP="00742E3F">
      <w:pPr>
        <w:spacing w:after="0" w:line="240" w:lineRule="auto"/>
        <w:ind w:left="0" w:firstLine="0"/>
        <w:jc w:val="center"/>
        <w:rPr>
          <w:b/>
          <w:bCs/>
          <w:szCs w:val="32"/>
        </w:rPr>
      </w:pPr>
      <w:bookmarkStart w:id="0" w:name="_Hlk218447697"/>
      <w:bookmarkEnd w:id="0"/>
      <w:r w:rsidRPr="00742E3F">
        <w:rPr>
          <w:rFonts w:hint="cs"/>
          <w:b/>
          <w:bCs/>
          <w:szCs w:val="32"/>
          <w:cs/>
        </w:rPr>
        <w:t>รายละเอียดกิจกรรม</w:t>
      </w:r>
      <w:r w:rsidR="00DE706A" w:rsidRPr="00742E3F">
        <w:rPr>
          <w:b/>
          <w:bCs/>
          <w:szCs w:val="32"/>
        </w:rPr>
        <w:t xml:space="preserve"> / </w:t>
      </w:r>
      <w:r w:rsidRPr="00742E3F">
        <w:rPr>
          <w:rFonts w:hint="cs"/>
          <w:b/>
          <w:bCs/>
          <w:szCs w:val="32"/>
          <w:cs/>
        </w:rPr>
        <w:t>เกณฑ์การแข่งขันทักษะทางวิชาการ</w:t>
      </w:r>
    </w:p>
    <w:p w14:paraId="2C5B79A4" w14:textId="4AB8AD46" w:rsidR="00742E3F" w:rsidRDefault="00742E3F" w:rsidP="00742E3F">
      <w:pPr>
        <w:spacing w:after="0" w:line="240" w:lineRule="auto"/>
        <w:ind w:left="0" w:firstLine="0"/>
        <w:jc w:val="center"/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>งานแข่งขันทักษะวิชาการโรงเรียนพระปริยัติธรรม แผนกสามัญศึกษา ระดับเขต ประจำปีการศึกษา ๒๕๖๘</w:t>
      </w:r>
    </w:p>
    <w:p w14:paraId="29DC2D46" w14:textId="1B3AB486" w:rsidR="00742E3F" w:rsidRDefault="00742E3F" w:rsidP="00742E3F">
      <w:pPr>
        <w:spacing w:after="0" w:line="240" w:lineRule="auto"/>
        <w:ind w:left="0" w:firstLine="0"/>
        <w:jc w:val="center"/>
        <w:rPr>
          <w:b/>
          <w:bCs/>
          <w:szCs w:val="32"/>
        </w:rPr>
      </w:pPr>
      <w:r>
        <w:rPr>
          <w:rFonts w:hint="cs"/>
          <w:b/>
          <w:bCs/>
          <w:szCs w:val="32"/>
          <w:cs/>
        </w:rPr>
        <w:t>“ศรีนครชัยบุรินทร์</w:t>
      </w:r>
      <w:r w:rsidR="00CA639A">
        <w:rPr>
          <w:rFonts w:hint="cs"/>
          <w:b/>
          <w:bCs/>
          <w:szCs w:val="32"/>
          <w:cs/>
        </w:rPr>
        <w:t xml:space="preserve"> ถิ่นเมืองย่าโม</w:t>
      </w:r>
      <w:r>
        <w:rPr>
          <w:rFonts w:hint="cs"/>
          <w:b/>
          <w:bCs/>
          <w:szCs w:val="32"/>
          <w:cs/>
        </w:rPr>
        <w:t>” ครั้งที่ ๒๗</w:t>
      </w:r>
    </w:p>
    <w:p w14:paraId="5D2598CC" w14:textId="783FFB57" w:rsidR="00742E3F" w:rsidRDefault="00742E3F" w:rsidP="00742E3F">
      <w:pPr>
        <w:ind w:left="720"/>
        <w:jc w:val="center"/>
        <w:rPr>
          <w:b/>
          <w:bCs/>
          <w:szCs w:val="32"/>
        </w:rPr>
      </w:pPr>
      <w:r w:rsidRPr="00742E3F">
        <w:rPr>
          <w:rFonts w:hint="cs"/>
          <w:b/>
          <w:bCs/>
          <w:szCs w:val="32"/>
          <w:cs/>
        </w:rPr>
        <w:t xml:space="preserve">จัดโดย สำนักเขตการศึกษาพระปริยัติธรรม  แผนกสามัญศึกษา  เขต </w:t>
      </w:r>
      <w:r>
        <w:rPr>
          <w:rFonts w:hint="cs"/>
          <w:b/>
          <w:bCs/>
          <w:szCs w:val="32"/>
          <w:cs/>
        </w:rPr>
        <w:t>๑๑</w:t>
      </w:r>
    </w:p>
    <w:p w14:paraId="075040FA" w14:textId="4813158E" w:rsidR="00742E3F" w:rsidRPr="00742E3F" w:rsidRDefault="00742E3F" w:rsidP="00742E3F">
      <w:pPr>
        <w:ind w:left="720"/>
        <w:jc w:val="center"/>
        <w:rPr>
          <w:rFonts w:hint="cs"/>
          <w:b/>
          <w:bCs/>
          <w:szCs w:val="32"/>
          <w:cs/>
        </w:rPr>
      </w:pPr>
      <w:r>
        <w:rPr>
          <w:rFonts w:hint="cs"/>
          <w:b/>
          <w:bCs/>
          <w:szCs w:val="32"/>
          <w:cs/>
        </w:rPr>
        <w:t>วัน</w:t>
      </w:r>
      <w:r w:rsidR="00CA639A">
        <w:rPr>
          <w:rFonts w:hint="cs"/>
          <w:b/>
          <w:bCs/>
          <w:szCs w:val="32"/>
          <w:cs/>
        </w:rPr>
        <w:t xml:space="preserve">เสาร์ </w:t>
      </w:r>
      <w:r>
        <w:rPr>
          <w:rFonts w:hint="cs"/>
          <w:b/>
          <w:bCs/>
          <w:szCs w:val="32"/>
          <w:cs/>
        </w:rPr>
        <w:t xml:space="preserve">ที่ </w:t>
      </w:r>
      <w:r w:rsidR="00CA639A">
        <w:rPr>
          <w:rFonts w:hint="cs"/>
          <w:b/>
          <w:bCs/>
          <w:szCs w:val="32"/>
          <w:cs/>
        </w:rPr>
        <w:t xml:space="preserve">๒๔ เดือน มกราคม </w:t>
      </w:r>
      <w:r>
        <w:rPr>
          <w:rFonts w:hint="cs"/>
          <w:b/>
          <w:bCs/>
          <w:szCs w:val="32"/>
          <w:cs/>
        </w:rPr>
        <w:t xml:space="preserve"> พุทธศักราช ๒๕๖</w:t>
      </w:r>
      <w:r w:rsidR="0042173F">
        <w:rPr>
          <w:rFonts w:hint="cs"/>
          <w:b/>
          <w:bCs/>
          <w:szCs w:val="32"/>
          <w:cs/>
        </w:rPr>
        <w:t>๙</w:t>
      </w:r>
    </w:p>
    <w:p w14:paraId="6D25A364" w14:textId="4C01D94B" w:rsidR="00CA639A" w:rsidRDefault="00742E3F" w:rsidP="00742E3F">
      <w:pPr>
        <w:spacing w:after="0"/>
        <w:ind w:left="0" w:firstLine="0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ณ </w:t>
      </w:r>
      <w:r w:rsidR="00CA639A">
        <w:rPr>
          <w:rFonts w:hint="cs"/>
          <w:b/>
          <w:bCs/>
          <w:cs/>
        </w:rPr>
        <w:t>โรงเรียนบูรพาวิทยานุสรณ์, โรงเรียนพระปริยัติธรรมวัดบึงกิตติวิทยา, โรงเรียนปริยัติสามัญนครราชสีมา</w:t>
      </w:r>
    </w:p>
    <w:p w14:paraId="26586E5F" w14:textId="30365FD9" w:rsidR="009311D8" w:rsidRDefault="00742E3F" w:rsidP="00742E3F">
      <w:pPr>
        <w:spacing w:after="0"/>
        <w:ind w:left="0" w:firstLine="0"/>
        <w:jc w:val="center"/>
        <w:rPr>
          <w:b/>
          <w:bCs/>
        </w:rPr>
      </w:pPr>
      <w:r>
        <w:rPr>
          <w:rFonts w:hint="cs"/>
          <w:b/>
          <w:bCs/>
          <w:cs/>
        </w:rPr>
        <w:t xml:space="preserve"> ตำบล </w:t>
      </w:r>
      <w:r w:rsidR="00CA639A">
        <w:rPr>
          <w:rFonts w:hint="cs"/>
          <w:b/>
          <w:bCs/>
          <w:cs/>
        </w:rPr>
        <w:t>ในเมือง</w:t>
      </w:r>
      <w:r>
        <w:rPr>
          <w:rFonts w:hint="cs"/>
          <w:b/>
          <w:bCs/>
          <w:cs/>
        </w:rPr>
        <w:t xml:space="preserve"> อำเภอ </w:t>
      </w:r>
      <w:r w:rsidR="00CA639A">
        <w:rPr>
          <w:rFonts w:hint="cs"/>
          <w:b/>
          <w:bCs/>
          <w:cs/>
        </w:rPr>
        <w:t>เมืองนครราชสีมา</w:t>
      </w:r>
      <w:r>
        <w:rPr>
          <w:rFonts w:hint="cs"/>
          <w:b/>
          <w:bCs/>
          <w:cs/>
        </w:rPr>
        <w:t xml:space="preserve"> จังหวัด</w:t>
      </w:r>
      <w:r w:rsidR="00C152F3">
        <w:rPr>
          <w:rFonts w:hint="cs"/>
          <w:b/>
          <w:bCs/>
          <w:cs/>
        </w:rPr>
        <w:t>นครราชสีมา</w:t>
      </w:r>
    </w:p>
    <w:p w14:paraId="19782891" w14:textId="77777777" w:rsidR="008E1DC2" w:rsidRPr="008E1DC2" w:rsidRDefault="008E1DC2" w:rsidP="00AC14C5">
      <w:pPr>
        <w:spacing w:after="0"/>
        <w:ind w:left="0" w:firstLine="0"/>
        <w:jc w:val="center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Ind w:w="0" w:type="dxa"/>
        <w:tblLayout w:type="fixed"/>
        <w:tblCellMar>
          <w:top w:w="1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383"/>
        <w:gridCol w:w="3581"/>
        <w:gridCol w:w="851"/>
        <w:gridCol w:w="992"/>
        <w:gridCol w:w="1276"/>
        <w:gridCol w:w="1134"/>
        <w:gridCol w:w="992"/>
        <w:gridCol w:w="1133"/>
      </w:tblGrid>
      <w:tr w:rsidR="00721ABB" w:rsidRPr="00721ABB" w14:paraId="12C7B398" w14:textId="2618F19D" w:rsidTr="008645F4">
        <w:trPr>
          <w:trHeight w:val="372"/>
          <w:tblHeader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C312" w14:textId="4C684D53" w:rsidR="00721ABB" w:rsidRPr="00721ABB" w:rsidRDefault="00721ABB" w:rsidP="00742E3F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15FB4" w14:textId="26D4AD6D" w:rsidR="00721ABB" w:rsidRPr="00721ABB" w:rsidRDefault="00721ABB" w:rsidP="00742E3F">
            <w:pPr>
              <w:spacing w:after="0" w:line="259" w:lineRule="auto"/>
              <w:ind w:left="0" w:right="73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ชื่อกิจกรรม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7840" w14:textId="5AC8C07E" w:rsidR="00721ABB" w:rsidRPr="00721ABB" w:rsidRDefault="00721ABB" w:rsidP="00742E3F">
            <w:pPr>
              <w:spacing w:after="0" w:line="259" w:lineRule="auto"/>
              <w:ind w:left="0" w:right="72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EC77" w14:textId="01063A69" w:rsidR="00721ABB" w:rsidRPr="00721ABB" w:rsidRDefault="00721ABB" w:rsidP="00721ABB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ประเภท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1198" w14:textId="77777777" w:rsidR="00721ABB" w:rsidRDefault="00721ABB" w:rsidP="00742E3F">
            <w:pPr>
              <w:spacing w:after="0" w:line="259" w:lineRule="auto"/>
              <w:ind w:left="62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จำนวน</w:t>
            </w:r>
            <w:r w:rsidRPr="00721ABB">
              <w:rPr>
                <w:b/>
                <w:bCs/>
                <w:szCs w:val="32"/>
                <w:cs/>
              </w:rPr>
              <w:br/>
            </w:r>
            <w:r w:rsidRPr="00721ABB">
              <w:rPr>
                <w:rFonts w:hint="cs"/>
                <w:b/>
                <w:bCs/>
                <w:szCs w:val="32"/>
                <w:cs/>
              </w:rPr>
              <w:t>ผู้เแข่งขัน</w:t>
            </w:r>
          </w:p>
          <w:p w14:paraId="2B0FA8B3" w14:textId="7834211D" w:rsidR="008645F4" w:rsidRPr="008645F4" w:rsidRDefault="00BF6041" w:rsidP="00742E3F">
            <w:pPr>
              <w:spacing w:after="0" w:line="259" w:lineRule="auto"/>
              <w:ind w:left="62" w:firstLine="0"/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(</w:t>
            </w:r>
            <w:r w:rsidR="008645F4" w:rsidRPr="008645F4">
              <w:rPr>
                <w:rFonts w:hint="cs"/>
                <w:b/>
                <w:bCs/>
                <w:szCs w:val="32"/>
                <w:cs/>
              </w:rPr>
              <w:t>รูป</w:t>
            </w:r>
            <w:r>
              <w:rPr>
                <w:rFonts w:hint="cs"/>
                <w:b/>
                <w:bCs/>
                <w:szCs w:val="32"/>
                <w:cs/>
              </w:rPr>
              <w:t>)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9E8EF" w14:textId="3300C365" w:rsidR="00721ABB" w:rsidRPr="00721ABB" w:rsidRDefault="00721ABB" w:rsidP="00742E3F">
            <w:pPr>
              <w:spacing w:after="0" w:line="259" w:lineRule="auto"/>
              <w:ind w:left="62" w:firstLine="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จำนวนคณะกรรมการ</w:t>
            </w:r>
          </w:p>
        </w:tc>
      </w:tr>
      <w:tr w:rsidR="00721ABB" w:rsidRPr="00721ABB" w14:paraId="77AAC404" w14:textId="7F69DB95" w:rsidTr="00BF6041">
        <w:trPr>
          <w:trHeight w:val="373"/>
          <w:tblHeader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C86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6D09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E07C" w14:textId="14E54C95" w:rsidR="00721ABB" w:rsidRPr="00721ABB" w:rsidRDefault="00721ABB" w:rsidP="00721ABB">
            <w:pPr>
              <w:spacing w:after="0" w:line="259" w:lineRule="auto"/>
              <w:ind w:left="0" w:right="73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ม.ต้น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FCBE" w14:textId="10AFF01A" w:rsidR="00721ABB" w:rsidRPr="00721ABB" w:rsidRDefault="00721ABB" w:rsidP="00721ABB">
            <w:pPr>
              <w:spacing w:after="0" w:line="259" w:lineRule="auto"/>
              <w:ind w:left="46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ม.ปลาย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DD10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990F" w14:textId="77777777" w:rsidR="00721ABB" w:rsidRPr="00721ABB" w:rsidRDefault="00721ABB" w:rsidP="00742E3F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F1F6" w14:textId="77777777" w:rsidR="00721ABB" w:rsidRPr="00721ABB" w:rsidRDefault="00721ABB" w:rsidP="00721ABB">
            <w:pPr>
              <w:spacing w:after="0" w:line="259" w:lineRule="auto"/>
              <w:ind w:left="62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ม.ต้น</w:t>
            </w:r>
          </w:p>
          <w:p w14:paraId="68721E41" w14:textId="083C81EC" w:rsidR="00721ABB" w:rsidRPr="00721ABB" w:rsidRDefault="00721ABB" w:rsidP="00721ABB">
            <w:pPr>
              <w:spacing w:after="0" w:line="259" w:lineRule="auto"/>
              <w:ind w:left="62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(รูป/คน)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80CA" w14:textId="6E0C8069" w:rsidR="00721ABB" w:rsidRPr="00721ABB" w:rsidRDefault="00721ABB" w:rsidP="00721ABB">
            <w:pPr>
              <w:spacing w:after="0" w:line="259" w:lineRule="auto"/>
              <w:ind w:left="62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ม.</w:t>
            </w:r>
            <w:r>
              <w:rPr>
                <w:rFonts w:hint="cs"/>
                <w:b/>
                <w:bCs/>
                <w:szCs w:val="32"/>
                <w:cs/>
              </w:rPr>
              <w:t>ปลาย</w:t>
            </w:r>
          </w:p>
          <w:p w14:paraId="1B19DD44" w14:textId="13A8372E" w:rsidR="00721ABB" w:rsidRPr="00721ABB" w:rsidRDefault="00721ABB" w:rsidP="00721ABB">
            <w:pPr>
              <w:spacing w:after="16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(รูป/คน)</w:t>
            </w:r>
          </w:p>
        </w:tc>
      </w:tr>
      <w:tr w:rsidR="00721ABB" w:rsidRPr="00721ABB" w14:paraId="7885EFC8" w14:textId="4A4A302D" w:rsidTr="00BF6041">
        <w:trPr>
          <w:trHeight w:val="481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B90C" w14:textId="77777777" w:rsidR="00721ABB" w:rsidRPr="00721ABB" w:rsidRDefault="00721ABB" w:rsidP="00742E3F">
            <w:pPr>
              <w:spacing w:after="0" w:line="240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๑ 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4A0B4" w14:textId="6BC8F746" w:rsidR="00721ABB" w:rsidRPr="00721ABB" w:rsidRDefault="00721ABB" w:rsidP="00D447F1">
            <w:pPr>
              <w:spacing w:after="0" w:line="240" w:lineRule="auto"/>
              <w:ind w:left="0" w:right="67" w:firstLine="0"/>
              <w:rPr>
                <w:szCs w:val="32"/>
              </w:rPr>
            </w:pPr>
            <w:bookmarkStart w:id="1" w:name="_Hlk218444014"/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กลุ่มสาระการเรียนรู้ภาษาไทย</w:t>
            </w:r>
            <w:bookmarkEnd w:id="1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7A42A" w14:textId="77777777" w:rsidR="00721ABB" w:rsidRPr="00721ABB" w:rsidRDefault="00721ABB" w:rsidP="00D447F1">
            <w:pPr>
              <w:spacing w:after="0" w:line="240" w:lineRule="auto"/>
              <w:ind w:left="0" w:right="67" w:firstLine="0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70A36" w14:textId="77777777" w:rsidR="00721ABB" w:rsidRPr="00721ABB" w:rsidRDefault="00721ABB" w:rsidP="00D447F1">
            <w:pPr>
              <w:spacing w:after="0" w:line="240" w:lineRule="auto"/>
              <w:ind w:left="0" w:right="67" w:firstLine="0"/>
              <w:rPr>
                <w:b/>
                <w:bCs/>
                <w:szCs w:val="32"/>
                <w:cs/>
              </w:rPr>
            </w:pPr>
          </w:p>
        </w:tc>
      </w:tr>
      <w:tr w:rsidR="00721ABB" w:rsidRPr="00721ABB" w14:paraId="7AB89C25" w14:textId="43BF879E" w:rsidTr="00BF6041">
        <w:trPr>
          <w:trHeight w:val="361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8AEA" w14:textId="77777777" w:rsidR="00721ABB" w:rsidRPr="00721ABB" w:rsidRDefault="00721ABB" w:rsidP="00721ABB">
            <w:pPr>
              <w:spacing w:after="0" w:line="240" w:lineRule="auto"/>
              <w:ind w:left="91" w:firstLine="0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00A3" w14:textId="5B80620A" w:rsidR="00721ABB" w:rsidRPr="00721ABB" w:rsidRDefault="00721ABB" w:rsidP="00721ABB">
            <w:pPr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๑.๑ การแข่งขันคัดลายมือ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2796" w14:textId="47B69943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6C13" w14:textId="432284B8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F2C9" w14:textId="1EDFED56" w:rsidR="00721ABB" w:rsidRPr="00721ABB" w:rsidRDefault="00721ABB" w:rsidP="00721ABB">
            <w:pPr>
              <w:spacing w:after="0" w:line="240" w:lineRule="auto"/>
              <w:ind w:left="0" w:right="198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 xml:space="preserve">  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F9B5" w14:textId="0CAB9C5C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87C0" w14:textId="30B943DB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59C" w14:textId="34B9B06B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</w:tr>
      <w:tr w:rsidR="00721ABB" w:rsidRPr="00721ABB" w14:paraId="14F1ADAD" w14:textId="34F25A03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CB60E" w14:textId="77777777" w:rsidR="00721ABB" w:rsidRPr="00721ABB" w:rsidRDefault="00721ABB" w:rsidP="00721ABB">
            <w:pPr>
              <w:spacing w:after="16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F10E3B" w14:textId="5805E33E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๑.๒ การแข่งขันตอบปัญหาวิชาภาษาไทย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AA6C" w14:textId="2A2E64DB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</w:t>
            </w: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EBE4" w14:textId="250A5B28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7102" w14:textId="414387D2" w:rsidR="00721ABB" w:rsidRPr="00721ABB" w:rsidRDefault="00721ABB" w:rsidP="00721ABB">
            <w:pPr>
              <w:spacing w:after="0" w:line="240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1C7" w14:textId="6A67D980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2C4F" w14:textId="7CBCA1EE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04D9" w14:textId="52B1CA78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17C00B22" w14:textId="0DEAD7EB" w:rsidTr="00BF6041">
        <w:trPr>
          <w:trHeight w:val="440"/>
        </w:trPr>
        <w:tc>
          <w:tcPr>
            <w:tcW w:w="3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CC9454" w14:textId="163CEADA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๒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5BE07E" w14:textId="245C52C3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 xml:space="preserve">กลุ่มสาระการเรียนรู้คณิตศาสตร์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EF79C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6A191B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4BDA70F2" w14:textId="5251E644" w:rsidTr="00BF6041">
        <w:trPr>
          <w:trHeight w:val="301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C8E6D" w14:textId="77777777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0DFF6" w14:textId="024864FA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๒.๑ การแข่งขันคณิตคิดเร็ว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BDA7" w14:textId="5D16722B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rFonts w:ascii="Wingdings 2" w:eastAsia="Wingdings 2" w:hAnsi="Wingdings 2" w:cs="Wingdings 2"/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8EFB" w14:textId="4126C5B8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rFonts w:ascii="Wingdings 2" w:eastAsia="Wingdings 2" w:hAnsi="Wingdings 2" w:cs="Wingdings 2"/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876" w14:textId="153F547C" w:rsidR="00721ABB" w:rsidRPr="00721ABB" w:rsidRDefault="00721ABB" w:rsidP="008645F4">
            <w:pPr>
              <w:spacing w:after="0" w:line="240" w:lineRule="auto"/>
              <w:ind w:left="0" w:right="-16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AFF7" w14:textId="06A5C412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0EB4" w14:textId="6B9D215E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A728" w14:textId="3E1D529A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5A0E7324" w14:textId="134864F4" w:rsidTr="00BF6041">
        <w:trPr>
          <w:trHeight w:val="369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27EE" w14:textId="4AE06746" w:rsidR="00721ABB" w:rsidRPr="00721ABB" w:rsidRDefault="00721ABB" w:rsidP="00721ABB">
            <w:pPr>
              <w:spacing w:after="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B9F0" w14:textId="055D6603" w:rsidR="00721ABB" w:rsidRPr="00721ABB" w:rsidRDefault="00721ABB" w:rsidP="00721ABB">
            <w:pPr>
              <w:spacing w:after="0" w:line="240" w:lineRule="auto"/>
              <w:ind w:left="0" w:right="-52" w:firstLine="0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๒.๒ การแข่งขันตอบปัญหาวิชาคณิตศาสตร์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C5CE" w14:textId="6568EE45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DDF6" w14:textId="3BEAE6CC" w:rsidR="00721ABB" w:rsidRPr="00721ABB" w:rsidRDefault="00721ABB" w:rsidP="00721AB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E802" w14:textId="4B09AEFD" w:rsidR="00721ABB" w:rsidRPr="00721ABB" w:rsidRDefault="00721ABB" w:rsidP="008645F4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3CCE" w14:textId="0C62971F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D7E0" w14:textId="0616015F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9B0" w14:textId="05F6BC95" w:rsidR="00721ABB" w:rsidRPr="00721ABB" w:rsidRDefault="00721ABB" w:rsidP="00721ABB">
            <w:pPr>
              <w:spacing w:after="0" w:line="240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134218EA" w14:textId="7DF5E5DA" w:rsidTr="00BF6041">
        <w:trPr>
          <w:trHeight w:val="390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10C7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๓ 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03E47" w14:textId="76725E16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 xml:space="preserve">กลุ่มสาระการเรียนรู้วิทยาศาสตร์และเทคโนโลยี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E9034" w14:textId="34CAB10B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FD222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0D35CBFF" w14:textId="0BAD3899" w:rsidTr="00BF6041">
        <w:trPr>
          <w:trHeight w:val="390"/>
        </w:trPr>
        <w:tc>
          <w:tcPr>
            <w:tcW w:w="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7FDE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1608" w14:textId="2E073528" w:rsidR="00721ABB" w:rsidRPr="00721ABB" w:rsidRDefault="00721ABB" w:rsidP="00721ABB">
            <w:pPr>
              <w:spacing w:after="0" w:line="259" w:lineRule="auto"/>
              <w:ind w:left="0" w:right="90"/>
              <w:rPr>
                <w:b/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๓.๑ โครงงานวิทยาศาสตร์ประเภทสิ่งประดิษฐ์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F518" w14:textId="24A1AF89" w:rsidR="00721ABB" w:rsidRPr="00721ABB" w:rsidRDefault="00721ABB" w:rsidP="00721ABB">
            <w:pPr>
              <w:spacing w:after="0" w:line="259" w:lineRule="auto"/>
              <w:ind w:left="0"/>
              <w:jc w:val="center"/>
              <w:rPr>
                <w:rFonts w:ascii="Wingdings 2" w:eastAsia="Wingdings 2" w:hAnsi="Wingdings 2" w:cs="Wingdings 2"/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F586F" w14:textId="16ED7CAF" w:rsidR="00721ABB" w:rsidRPr="00721ABB" w:rsidRDefault="00721ABB" w:rsidP="00721ABB">
            <w:pPr>
              <w:spacing w:after="0" w:line="259" w:lineRule="auto"/>
              <w:ind w:left="0" w:right="69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E4AC" w14:textId="77777777" w:rsidR="00721ABB" w:rsidRPr="00721ABB" w:rsidRDefault="00721ABB" w:rsidP="00721ABB">
            <w:pPr>
              <w:spacing w:after="0" w:line="259" w:lineRule="auto"/>
              <w:ind w:left="68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ทีมละ </w:t>
            </w:r>
          </w:p>
          <w:p w14:paraId="27407570" w14:textId="28364D44" w:rsidR="00721ABB" w:rsidRPr="00721ABB" w:rsidRDefault="00721ABB" w:rsidP="00721ABB">
            <w:pPr>
              <w:spacing w:after="0" w:line="259" w:lineRule="auto"/>
              <w:ind w:left="68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 รูป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1EBB" w14:textId="2D96F12E" w:rsidR="00721ABB" w:rsidRPr="00721ABB" w:rsidRDefault="00721ABB" w:rsidP="00721ABB">
            <w:pPr>
              <w:spacing w:after="0" w:line="259" w:lineRule="auto"/>
              <w:ind w:left="0" w:right="67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83F0" w14:textId="5EF6CE8F" w:rsidR="00721ABB" w:rsidRPr="00721ABB" w:rsidRDefault="00721ABB" w:rsidP="00721ABB">
            <w:pPr>
              <w:spacing w:after="0" w:line="259" w:lineRule="auto"/>
              <w:ind w:left="0" w:right="67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FBAF" w14:textId="6E81842F" w:rsidR="00721ABB" w:rsidRPr="00721ABB" w:rsidRDefault="00BF6041" w:rsidP="00721ABB">
            <w:pPr>
              <w:spacing w:after="0" w:line="259" w:lineRule="auto"/>
              <w:ind w:left="0" w:right="67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721ABB" w:rsidRPr="00721ABB" w14:paraId="50F20E03" w14:textId="16A42199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28ADE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59E3" w14:textId="3A8D56E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๓.๒ โครงงานวิทยาศาสตร์ประเภททดลอง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413D" w14:textId="5C42227D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B0F4" w14:textId="69D7D1C4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890E" w14:textId="77777777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ทีมละ </w:t>
            </w:r>
          </w:p>
          <w:p w14:paraId="1E535AC8" w14:textId="75D77272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 รูป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71D6" w14:textId="6A316F0C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705D" w14:textId="483A6325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6D3" w14:textId="47C5B028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04245093" w14:textId="5471C7FD" w:rsidTr="00BF6041">
        <w:trPr>
          <w:trHeight w:val="370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058E3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E777" w14:textId="5DADB5A8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๓.๓ การแข่งขันจัดทำ </w:t>
            </w:r>
            <w:r w:rsidRPr="00721ABB">
              <w:rPr>
                <w:szCs w:val="32"/>
              </w:rPr>
              <w:t>VDO presentation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1F14" w14:textId="0CB91190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6405" w14:textId="77777777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ทีมละ</w:t>
            </w:r>
          </w:p>
          <w:p w14:paraId="331219B5" w14:textId="10ECD1DA" w:rsidR="00721ABB" w:rsidRPr="00721ABB" w:rsidRDefault="00721ABB" w:rsidP="00721ABB">
            <w:pPr>
              <w:spacing w:after="0" w:line="259" w:lineRule="auto"/>
              <w:ind w:left="68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๒ รูป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0D9E" w14:textId="57125985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E01" w14:textId="5996491F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1EDC" w14:textId="0603D44A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28D1AD94" w14:textId="4E36B19E" w:rsidTr="00BF6041">
        <w:trPr>
          <w:trHeight w:val="386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D9A5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31EE" w14:textId="02D427C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๓.๔ การแข่งขันตอบปัญหาวิชาวิทยาศาสตร์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70FF" w14:textId="70DDC571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C054" w14:textId="06EC7637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B1A41" w14:textId="49CAD80D" w:rsidR="00721ABB" w:rsidRPr="00721ABB" w:rsidRDefault="00721ABB" w:rsidP="00721ABB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AE3" w14:textId="32E5F39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92AD" w14:textId="2943A072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D01E" w14:textId="5BF3C19F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7513BEED" w14:textId="3B64E0F2" w:rsidTr="00BF6041">
        <w:trPr>
          <w:trHeight w:val="319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D991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๔ </w:t>
            </w:r>
          </w:p>
          <w:p w14:paraId="15333824" w14:textId="77777777" w:rsidR="00721ABB" w:rsidRPr="00721ABB" w:rsidRDefault="00721ABB" w:rsidP="00721ABB">
            <w:pPr>
              <w:spacing w:after="0" w:line="259" w:lineRule="auto"/>
              <w:ind w:left="0" w:right="2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CD5" w14:textId="7B613BDA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กลุ่มสาระการเรียนรู้สังคมศึกษาศาสนาและวัฒนธรรม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E6DB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79C9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4F4B0A59" w14:textId="014ACDA5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08B5A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BBE8" w14:textId="472F4C3F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๔.๑ การแข่งขันเรียงความแก้กระทู้ธรรม ชั้นตรี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BBA6AD" w14:textId="70E797DE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E629D" w14:textId="61920D5E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E3D5" w14:textId="35C4780D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49EF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94A5" w14:textId="226EFCE6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DA35" w14:textId="4B863DFB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721ABB" w:rsidRPr="00721ABB" w14:paraId="2A68B6A8" w14:textId="3422DDA0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D8DED6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7DCC" w14:textId="33EF0CED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๔.๒ การแข่งขันเรียงความแก้กระทู้ธรรม ชั้นโท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A691" w14:textId="4D7BFB5C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A8E0" w14:textId="4415DCDB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85CC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22E4" w14:textId="664D82E6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1536" w14:textId="0F7D2DB3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6A31ECCC" w14:textId="7D437EC9" w:rsidTr="00BF6041">
        <w:trPr>
          <w:trHeight w:val="372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412D1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8FD9" w14:textId="0495A98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๔.๓ การแข่งขันเรียงความแก้กระทู้ธรรม ชั้นเอก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B17" w14:textId="2866D7BC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61D4" w14:textId="15C6A5B6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DF00" w14:textId="109C5656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11FE" w14:textId="0E85CC92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D62A" w14:textId="504EE0ED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06172A25" w14:textId="0E1BC787" w:rsidTr="00BF6041">
        <w:trPr>
          <w:trHeight w:val="373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563A3C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C765" w14:textId="55F5A822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๔.๔ การแข่งขันบรรยายธรรมภาคภาษาไทย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623EFD" w14:textId="5E7004BA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8AE5B5" w14:textId="0A72294B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4CD3" w14:textId="00CFFD08" w:rsidR="00721ABB" w:rsidRPr="00721ABB" w:rsidRDefault="00721ABB" w:rsidP="008645F4">
            <w:pPr>
              <w:spacing w:after="0" w:line="259" w:lineRule="auto"/>
              <w:ind w:left="68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F71F" w14:textId="74FE8FA8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B1B1" w14:textId="3CCD8E31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3758" w14:textId="7D17C713" w:rsidR="00721ABB" w:rsidRPr="00721ABB" w:rsidRDefault="008645F4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2447EAB3" w14:textId="67D218BD" w:rsidTr="00BF6041">
        <w:trPr>
          <w:trHeight w:val="370"/>
        </w:trPr>
        <w:tc>
          <w:tcPr>
            <w:tcW w:w="38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B884AA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64293" w14:textId="71F5FA71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๔.๕ การแข่งขันตอบปัญหาวิชาสังคมศึกษาศาสนา และวัฒนธรรม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F4F2EA" w14:textId="38BCE379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</w:t>
            </w: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180254" w14:textId="235D3B42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2C27" w14:textId="2FBCEC5D" w:rsidR="00721ABB" w:rsidRPr="00721ABB" w:rsidRDefault="00721ABB" w:rsidP="008645F4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B3A1" w14:textId="54F91618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917E" w14:textId="34D4CC70" w:rsidR="00721ABB" w:rsidRPr="00721ABB" w:rsidRDefault="00721ABB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E879" w14:textId="143D2216" w:rsidR="00721ABB" w:rsidRPr="00721ABB" w:rsidRDefault="008645F4" w:rsidP="00BF6041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396BD487" w14:textId="1DE22D52" w:rsidTr="00BF6041">
        <w:trPr>
          <w:trHeight w:val="388"/>
        </w:trPr>
        <w:tc>
          <w:tcPr>
            <w:tcW w:w="38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962A0E" w14:textId="2F3B093B" w:rsidR="00721ABB" w:rsidRPr="00721ABB" w:rsidRDefault="00721ABB" w:rsidP="00721ABB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b/>
                <w:szCs w:val="32"/>
              </w:rPr>
              <w:t>๕</w:t>
            </w:r>
          </w:p>
        </w:tc>
        <w:tc>
          <w:tcPr>
            <w:tcW w:w="7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2CB3D" w14:textId="42A71899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</w:t>
            </w:r>
            <w:r w:rsidRPr="00721ABB">
              <w:rPr>
                <w:rFonts w:hint="cs"/>
                <w:b/>
                <w:bCs/>
                <w:szCs w:val="32"/>
                <w:cs/>
              </w:rPr>
              <w:t xml:space="preserve">กลุ่มสาระการเรียนรู้สุขศึกษาและพละศึกษา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C28EE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16196" w14:textId="77777777" w:rsidR="00721ABB" w:rsidRPr="00721ABB" w:rsidRDefault="00721ABB" w:rsidP="00721ABB">
            <w:pPr>
              <w:spacing w:after="0" w:line="240" w:lineRule="auto"/>
              <w:ind w:left="0" w:right="67" w:firstLine="0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21ABB" w:rsidRPr="00721ABB" w14:paraId="7185ED70" w14:textId="2F3963DA" w:rsidTr="00BF6041">
        <w:trPr>
          <w:trHeight w:val="423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0E469F" w14:textId="08FDEEAE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7D0AD" w14:textId="3FDC51FC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๕.๑ การแข่งขันตอบปัญหาวิชาสุขศึกษาและพลศึกษา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79DF" w14:textId="3DF288C6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9A0" w14:textId="1C75E4A1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1999" w14:textId="2A8D2621" w:rsidR="00721ABB" w:rsidRPr="00721ABB" w:rsidRDefault="00721ABB" w:rsidP="00721ABB">
            <w:pPr>
              <w:spacing w:after="0" w:line="259" w:lineRule="auto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C588" w14:textId="706336E3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7F9B" w14:textId="62B3A7F9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A0D" w14:textId="085154FA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4FB9E117" w14:textId="08C955FC" w:rsidTr="00BF6041">
        <w:trPr>
          <w:trHeight w:val="372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E5F9A" w14:textId="77777777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  <w:r w:rsidRPr="00721ABB">
              <w:rPr>
                <w:b/>
                <w:szCs w:val="32"/>
              </w:rPr>
              <w:t xml:space="preserve">๖ </w:t>
            </w:r>
          </w:p>
          <w:p w14:paraId="39F2D0CF" w14:textId="62167188" w:rsidR="00721ABB" w:rsidRPr="00721ABB" w:rsidRDefault="00721ABB" w:rsidP="00721ABB">
            <w:pPr>
              <w:spacing w:after="0" w:line="259" w:lineRule="auto"/>
              <w:ind w:left="0" w:right="2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A5A7" w14:textId="22CD358C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กลุ่มสาระการเรียนรู้ศิลปะ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D272" w14:textId="77777777" w:rsidR="00721ABB" w:rsidRPr="00721ABB" w:rsidRDefault="00721ABB" w:rsidP="00721ABB">
            <w:pPr>
              <w:spacing w:after="0" w:line="259" w:lineRule="auto"/>
              <w:ind w:left="0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4F2F" w14:textId="77777777" w:rsidR="00721ABB" w:rsidRPr="00721ABB" w:rsidRDefault="00721ABB" w:rsidP="00721ABB">
            <w:pPr>
              <w:spacing w:after="0" w:line="259" w:lineRule="auto"/>
              <w:ind w:left="0" w:firstLine="0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721ABB" w:rsidRPr="00721ABB" w14:paraId="4B97BAD1" w14:textId="6D8E7F1C" w:rsidTr="00BF6041">
        <w:trPr>
          <w:trHeight w:val="372"/>
        </w:trPr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D1F00" w14:textId="0F7059B6" w:rsidR="00721ABB" w:rsidRPr="00721ABB" w:rsidRDefault="00721ABB" w:rsidP="00721ABB">
            <w:pPr>
              <w:spacing w:after="0" w:line="259" w:lineRule="auto"/>
              <w:ind w:left="0" w:right="2" w:firstLine="0"/>
              <w:jc w:val="center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0F35" w14:textId="55FFA64A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๖.๑ </w:t>
            </w:r>
            <w:r w:rsidRPr="00721ABB">
              <w:rPr>
                <w:szCs w:val="32"/>
                <w:cs/>
              </w:rPr>
              <w:t>การแข่งขันวาดภาพลายเส้น (ใช้ดินสอ)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0D52" w14:textId="1271E6A9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A494" w14:textId="36AAA8A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EE5" w14:textId="091DEB62" w:rsidR="00721ABB" w:rsidRPr="00721ABB" w:rsidRDefault="00721ABB" w:rsidP="00721ABB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3E37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2259" w14:textId="213FD9A5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87D" w14:textId="79F2D966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</w:tr>
      <w:tr w:rsidR="00721ABB" w:rsidRPr="00721ABB" w14:paraId="5AC656DF" w14:textId="757CABDD" w:rsidTr="00BF6041">
        <w:trPr>
          <w:trHeight w:val="372"/>
        </w:trPr>
        <w:tc>
          <w:tcPr>
            <w:tcW w:w="3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6C0EA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472" w14:textId="12739C4A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๖.๒</w:t>
            </w:r>
            <w:r w:rsidRPr="00721ABB">
              <w:rPr>
                <w:szCs w:val="32"/>
                <w:cs/>
              </w:rPr>
              <w:t xml:space="preserve"> การแข่งขันวาดภาพระบายสี (ใช้สีโปสเตอร์)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F2D" w14:textId="4C14DE8B" w:rsidR="00721ABB" w:rsidRPr="00721ABB" w:rsidRDefault="00721ABB" w:rsidP="00721ABB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38F2" w14:textId="57AA4619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6D36" w14:textId="340880AD" w:rsidR="00721ABB" w:rsidRPr="00721ABB" w:rsidRDefault="00721ABB" w:rsidP="00721ABB">
            <w:pPr>
              <w:spacing w:after="0" w:line="259" w:lineRule="auto"/>
              <w:ind w:left="0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8D88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๑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0D44" w14:textId="189E9585" w:rsidR="00721ABB" w:rsidRPr="00721ABB" w:rsidRDefault="00BF6041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FED" w14:textId="2CC892A7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509C1D75" w14:textId="2F6D6DA4" w:rsidTr="00BF6041">
        <w:trPr>
          <w:trHeight w:val="370"/>
        </w:trPr>
        <w:tc>
          <w:tcPr>
            <w:tcW w:w="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942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033" w14:textId="0587E01D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๖.๓ </w:t>
            </w:r>
            <w:r w:rsidRPr="00721ABB">
              <w:rPr>
                <w:szCs w:val="32"/>
                <w:cs/>
              </w:rPr>
              <w:t>การแข่งขันตอบปัญหาวิชาศิลปะ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E958" w14:textId="6A9F78C6" w:rsidR="00721ABB" w:rsidRPr="00721ABB" w:rsidRDefault="00721ABB" w:rsidP="00721ABB">
            <w:pPr>
              <w:spacing w:after="0" w:line="259" w:lineRule="auto"/>
              <w:ind w:left="194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C67B" w14:textId="2CBBAB2C" w:rsidR="00721ABB" w:rsidRPr="00721ABB" w:rsidRDefault="00721ABB" w:rsidP="00721ABB">
            <w:pPr>
              <w:spacing w:after="0" w:line="259" w:lineRule="auto"/>
              <w:ind w:left="0" w:right="69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6401" w14:textId="453D4D48" w:rsidR="00721ABB" w:rsidRPr="00721ABB" w:rsidRDefault="00721ABB" w:rsidP="00721ABB">
            <w:pPr>
              <w:spacing w:after="0" w:line="259" w:lineRule="auto"/>
              <w:ind w:left="68" w:right="-4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600" w14:textId="7E4D305A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  <w:cs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EE1D" w14:textId="2D141F35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FE8D" w14:textId="25AEEEC8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47D50181" w14:textId="5E19361F" w:rsidTr="00BF6041">
        <w:trPr>
          <w:trHeight w:val="365"/>
        </w:trPr>
        <w:tc>
          <w:tcPr>
            <w:tcW w:w="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97D7A" w14:textId="0CE02AF1" w:rsidR="00721ABB" w:rsidRPr="00721ABB" w:rsidRDefault="00721ABB" w:rsidP="00721ABB">
            <w:pPr>
              <w:spacing w:after="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b/>
                <w:szCs w:val="32"/>
              </w:rPr>
              <w:t>๗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FA38" w14:textId="26FAF804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กลุ่มสาระการเรียนรู้การงานอาชีพ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C291" w14:textId="0DC60221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523A" w14:textId="7285B036" w:rsidR="00721ABB" w:rsidRPr="00721ABB" w:rsidRDefault="00721ABB" w:rsidP="00721ABB">
            <w:pPr>
              <w:spacing w:after="0" w:line="259" w:lineRule="auto"/>
              <w:ind w:left="68" w:firstLine="0"/>
              <w:rPr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4BC0" w14:textId="1A7E18AF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9AC1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275F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721ABB" w:rsidRPr="00721ABB" w14:paraId="1F2FA9EC" w14:textId="53790E66" w:rsidTr="00BF6041">
        <w:trPr>
          <w:trHeight w:val="365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7E07B1" w14:textId="77777777" w:rsidR="00721ABB" w:rsidRPr="00721ABB" w:rsidRDefault="00721ABB" w:rsidP="00721ABB">
            <w:pPr>
              <w:spacing w:after="0" w:line="259" w:lineRule="auto"/>
              <w:ind w:left="0" w:firstLine="0"/>
              <w:jc w:val="center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DC15" w14:textId="4E461B4D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๗.๑ การแข่งขันประดิษฐ์ของใช้จากวัสดุธรรมชาติ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CFBE" w14:textId="1BED7B20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9C1E" w14:textId="69E65F83" w:rsidR="00721ABB" w:rsidRPr="00721ABB" w:rsidRDefault="00721ABB" w:rsidP="00721ABB">
            <w:pPr>
              <w:spacing w:after="0" w:line="259" w:lineRule="auto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ทีมละ ๓ รูป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FA8C" w14:textId="7777777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D3F2" w14:textId="1DF83AB7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434F" w14:textId="430B2787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67CBCC41" w14:textId="7E6508E2" w:rsidTr="00BF6041">
        <w:trPr>
          <w:trHeight w:val="365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02CE" w14:textId="77777777" w:rsidR="00721ABB" w:rsidRPr="00721ABB" w:rsidRDefault="00721ABB" w:rsidP="00721ABB">
            <w:pPr>
              <w:spacing w:after="0" w:line="259" w:lineRule="auto"/>
              <w:ind w:left="0" w:firstLine="0"/>
              <w:jc w:val="center"/>
              <w:rPr>
                <w:b/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109" w14:textId="743E8427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๗.๒ การแข่งขันตอบปัญหาวิชาการงานอาชีพ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18296" w14:textId="50175431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8F11F" w14:textId="2A05C7D9" w:rsidR="00721ABB" w:rsidRPr="00721ABB" w:rsidRDefault="00721ABB" w:rsidP="00721ABB">
            <w:pPr>
              <w:spacing w:after="0" w:line="259" w:lineRule="auto"/>
              <w:ind w:left="0" w:right="71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96CD" w14:textId="3AD0A6D3" w:rsidR="00721ABB" w:rsidRPr="00721ABB" w:rsidRDefault="00721ABB" w:rsidP="00721ABB">
            <w:pPr>
              <w:spacing w:after="0" w:line="259" w:lineRule="auto"/>
              <w:ind w:left="68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 xml:space="preserve">   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F5F1" w14:textId="719CC211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9FE2" w14:textId="702FCD1D" w:rsidR="00721ABB" w:rsidRPr="00721ABB" w:rsidRDefault="00721ABB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721ABB"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C87B" w14:textId="56F13BB2" w:rsidR="00721ABB" w:rsidRPr="00721ABB" w:rsidRDefault="008645F4" w:rsidP="00721ABB">
            <w:pPr>
              <w:spacing w:after="0" w:line="259" w:lineRule="auto"/>
              <w:ind w:left="0" w:right="67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721ABB" w:rsidRPr="00721ABB" w14:paraId="66ED5FF5" w14:textId="3CA1CC42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1BCCF1" w14:textId="325030D5" w:rsidR="00721ABB" w:rsidRPr="00721ABB" w:rsidRDefault="00721ABB" w:rsidP="00721ABB">
            <w:pPr>
              <w:spacing w:after="0" w:line="259" w:lineRule="auto"/>
              <w:ind w:left="0" w:right="11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๘</w:t>
            </w:r>
          </w:p>
        </w:tc>
        <w:tc>
          <w:tcPr>
            <w:tcW w:w="78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F157" w14:textId="4A12452E" w:rsidR="00721ABB" w:rsidRPr="00721ABB" w:rsidRDefault="00721ABB" w:rsidP="00721ABB">
            <w:pPr>
              <w:spacing w:after="0" w:line="259" w:lineRule="auto"/>
              <w:ind w:left="0" w:right="106" w:firstLine="0"/>
              <w:rPr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78D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D4F2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rPr>
                <w:b/>
                <w:bCs/>
                <w:szCs w:val="32"/>
                <w:cs/>
              </w:rPr>
            </w:pPr>
          </w:p>
        </w:tc>
      </w:tr>
      <w:tr w:rsidR="00721ABB" w:rsidRPr="00721ABB" w14:paraId="539A1DB7" w14:textId="14672102" w:rsidTr="00BF6041">
        <w:tblPrEx>
          <w:tblCellMar>
            <w:right w:w="0" w:type="dxa"/>
          </w:tblCellMar>
        </w:tblPrEx>
        <w:trPr>
          <w:trHeight w:val="353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95912C" w14:textId="015AB3EC" w:rsidR="00721ABB" w:rsidRPr="00721ABB" w:rsidRDefault="00721ABB" w:rsidP="00721ABB">
            <w:pPr>
              <w:spacing w:after="0" w:line="259" w:lineRule="auto"/>
              <w:ind w:left="91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032C" w14:textId="61AD26EA" w:rsidR="00721ABB" w:rsidRPr="00721ABB" w:rsidRDefault="00721ABB" w:rsidP="00721ABB">
            <w:pPr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๘.๑ การแข่งขันบรรยายธรรมภาษาอังกฤษ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E5F7" w14:textId="5901C146" w:rsidR="00721ABB" w:rsidRPr="00721ABB" w:rsidRDefault="00721ABB" w:rsidP="00721ABB">
            <w:pPr>
              <w:spacing w:after="0" w:line="259" w:lineRule="auto"/>
              <w:ind w:left="194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3891" w14:textId="33606DD3" w:rsidR="00721ABB" w:rsidRPr="00721ABB" w:rsidRDefault="00721ABB" w:rsidP="00721ABB">
            <w:pPr>
              <w:spacing w:after="0" w:line="259" w:lineRule="auto"/>
              <w:ind w:left="0" w:right="108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A5A" w14:textId="7B088387" w:rsidR="00721ABB" w:rsidRPr="00721ABB" w:rsidRDefault="00721ABB" w:rsidP="00BF6041">
            <w:pPr>
              <w:spacing w:after="0" w:line="259" w:lineRule="auto"/>
              <w:ind w:left="0" w:hanging="26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65F" w14:textId="6F3A3573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427B" w14:textId="643889FB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FC14" w14:textId="5C552330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</w:tc>
      </w:tr>
      <w:tr w:rsidR="00721ABB" w:rsidRPr="00721ABB" w14:paraId="7F830E53" w14:textId="23F86781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3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2E233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ADE0" w14:textId="6F83D962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๘.๒ การแข่งขันตอบปัญหาวิชาภาษาอังกฤษ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1AB3" w14:textId="77777777" w:rsidR="00721ABB" w:rsidRPr="00721ABB" w:rsidRDefault="00721ABB" w:rsidP="00721ABB">
            <w:pPr>
              <w:spacing w:after="0" w:line="259" w:lineRule="auto"/>
              <w:ind w:left="194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B4D" w14:textId="77777777" w:rsidR="00721ABB" w:rsidRPr="00721ABB" w:rsidRDefault="00721ABB" w:rsidP="00721ABB">
            <w:pPr>
              <w:spacing w:after="0" w:line="259" w:lineRule="auto"/>
              <w:ind w:left="0" w:right="108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8FA1" w14:textId="06E7371F" w:rsidR="00721ABB" w:rsidRPr="00721ABB" w:rsidRDefault="00721ABB" w:rsidP="00BF6041">
            <w:pPr>
              <w:spacing w:after="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F857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3012" w14:textId="68124CA8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F4D" w14:textId="77777777" w:rsid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</w:t>
            </w:r>
          </w:p>
          <w:p w14:paraId="0BA78A58" w14:textId="611B7630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721ABB" w:rsidRPr="00721ABB" w14:paraId="18C82416" w14:textId="35731A93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757E" w14:textId="77777777" w:rsidR="00721ABB" w:rsidRPr="00721ABB" w:rsidRDefault="00721ABB" w:rsidP="00721ABB">
            <w:pPr>
              <w:spacing w:after="160" w:line="259" w:lineRule="auto"/>
              <w:ind w:left="0" w:firstLine="0"/>
              <w:rPr>
                <w:szCs w:val="32"/>
              </w:rPr>
            </w:pP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FFB" w14:textId="07E9B4BA" w:rsidR="00721ABB" w:rsidRPr="00721ABB" w:rsidRDefault="00721ABB" w:rsidP="00721ABB">
            <w:pPr>
              <w:spacing w:after="0" w:line="259" w:lineRule="auto"/>
              <w:ind w:left="0" w:firstLine="0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๘.๓ การแข่งขันตอบปัญหาวิชาภาษบาลี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E7A9" w14:textId="77777777" w:rsidR="00721ABB" w:rsidRPr="00721ABB" w:rsidRDefault="00721ABB" w:rsidP="00721ABB">
            <w:pPr>
              <w:spacing w:after="0" w:line="259" w:lineRule="auto"/>
              <w:ind w:left="194" w:firstLine="0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F498A" w14:textId="77777777" w:rsidR="00721ABB" w:rsidRPr="00721ABB" w:rsidRDefault="00721ABB" w:rsidP="00721ABB">
            <w:pPr>
              <w:spacing w:after="0" w:line="259" w:lineRule="auto"/>
              <w:ind w:left="0" w:right="108" w:firstLine="0"/>
              <w:jc w:val="center"/>
              <w:rPr>
                <w:szCs w:val="32"/>
              </w:rPr>
            </w:pPr>
            <w:r w:rsidRPr="00721ABB">
              <w:rPr>
                <w:rFonts w:ascii="Wingdings 2" w:eastAsia="Wingdings 2" w:hAnsi="Wingdings 2" w:cs="Wingdings 2"/>
                <w:szCs w:val="32"/>
              </w:rPr>
              <w:t></w:t>
            </w:r>
            <w:r w:rsidRPr="00721ABB">
              <w:rPr>
                <w:szCs w:val="3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4F273" w14:textId="6F3A475F" w:rsidR="00721ABB" w:rsidRPr="00721ABB" w:rsidRDefault="00721ABB" w:rsidP="00BF6041">
            <w:pPr>
              <w:spacing w:after="0" w:line="259" w:lineRule="auto"/>
              <w:ind w:left="0" w:firstLine="0"/>
              <w:jc w:val="center"/>
              <w:rPr>
                <w:szCs w:val="32"/>
              </w:rPr>
            </w:pPr>
            <w:r w:rsidRPr="00721ABB">
              <w:rPr>
                <w:rFonts w:hint="cs"/>
                <w:szCs w:val="32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5EBE9" w14:textId="77777777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szCs w:val="32"/>
              </w:rPr>
            </w:pPr>
            <w:r w:rsidRPr="00721ABB">
              <w:rPr>
                <w:szCs w:val="32"/>
              </w:rP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39D66" w14:textId="2113A725" w:rsidR="00721ABB" w:rsidRPr="00721ABB" w:rsidRDefault="00721ABB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721ABB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F539E" w14:textId="7CFC3471" w:rsidR="00721ABB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2</w:t>
            </w:r>
          </w:p>
        </w:tc>
      </w:tr>
      <w:tr w:rsidR="00BF6041" w:rsidRPr="00721ABB" w14:paraId="1A142BC5" w14:textId="7BC7A28C" w:rsidTr="00DC5AA7">
        <w:tblPrEx>
          <w:tblCellMar>
            <w:right w:w="0" w:type="dxa"/>
          </w:tblCellMar>
        </w:tblPrEx>
        <w:trPr>
          <w:trHeight w:val="649"/>
        </w:trPr>
        <w:tc>
          <w:tcPr>
            <w:tcW w:w="580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15AB5" w14:textId="67820303" w:rsidR="00BF6041" w:rsidRPr="00721ABB" w:rsidRDefault="00BF6041" w:rsidP="00721ABB">
            <w:pPr>
              <w:spacing w:after="0" w:line="259" w:lineRule="auto"/>
              <w:ind w:left="0" w:right="108" w:firstLine="0"/>
              <w:rPr>
                <w:rFonts w:ascii="Wingdings 2" w:eastAsia="Wingdings 2" w:hAnsi="Wingdings 2" w:cs="Wingdings 2"/>
                <w:b/>
                <w:bCs/>
                <w:szCs w:val="32"/>
              </w:rPr>
            </w:pPr>
            <w:r w:rsidRPr="00721ABB">
              <w:rPr>
                <w:b/>
                <w:bCs/>
                <w:szCs w:val="32"/>
                <w:cs/>
              </w:rPr>
              <w:t xml:space="preserve">รวมรายการที่จำกัดระดับชั้นมัธยมศึกษาตอนต้น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B40E" w14:textId="7336CBDC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 xml:space="preserve">๑๖ </w:t>
            </w:r>
            <w:r w:rsidRPr="00721ABB">
              <w:rPr>
                <w:b/>
                <w:bCs/>
                <w:szCs w:val="32"/>
                <w:cs/>
              </w:rPr>
              <w:t>รายการ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5C88FD" w14:textId="52CB7A69" w:rsidR="00BF6041" w:rsidRPr="004A3E45" w:rsidRDefault="00BF6041" w:rsidP="00DC5AA7">
            <w:pPr>
              <w:ind w:left="-108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คณะกรรมก</w:t>
            </w:r>
            <w:r w:rsidRPr="004A3E45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าร</w:t>
            </w:r>
          </w:p>
          <w:p w14:paraId="40B2EBD9" w14:textId="65F80ECC" w:rsidR="00BF6041" w:rsidRPr="004A3E45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ม.ต้น</w:t>
            </w:r>
          </w:p>
          <w:p w14:paraId="3A74E765" w14:textId="71927022" w:rsidR="00BF6041" w:rsidRPr="004A3E45" w:rsidRDefault="006C645C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40</w:t>
            </w:r>
          </w:p>
          <w:p w14:paraId="3D1B8295" w14:textId="39E2521D" w:rsidR="00BF6041" w:rsidRPr="00BF6041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รูป/คน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DD09" w14:textId="3B4E5425" w:rsidR="00BF6041" w:rsidRPr="004A3E45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คณะกรรมการ</w:t>
            </w:r>
          </w:p>
          <w:p w14:paraId="5B0B4988" w14:textId="607B8AE4" w:rsidR="00BF6041" w:rsidRPr="004A3E45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4A3E45"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  <w:t>ม.ปลาย</w:t>
            </w:r>
          </w:p>
          <w:p w14:paraId="5B10C723" w14:textId="22534512" w:rsidR="00BF6041" w:rsidRPr="00BF6041" w:rsidRDefault="006C645C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49</w:t>
            </w:r>
          </w:p>
          <w:p w14:paraId="34B3C002" w14:textId="2DB476A9" w:rsidR="00BF6041" w:rsidRPr="00BF6041" w:rsidRDefault="00BF6041" w:rsidP="00DC5AA7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BF604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รูป/คน</w:t>
            </w:r>
          </w:p>
        </w:tc>
      </w:tr>
      <w:tr w:rsidR="00BF6041" w:rsidRPr="00721ABB" w14:paraId="449C123D" w14:textId="6ED9DCF9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333DC" w14:textId="6A4FE853" w:rsidR="00BF6041" w:rsidRPr="00721ABB" w:rsidRDefault="00BF6041" w:rsidP="00721ABB">
            <w:pPr>
              <w:spacing w:after="0" w:line="259" w:lineRule="auto"/>
              <w:ind w:left="0" w:right="108" w:firstLine="0"/>
              <w:rPr>
                <w:rFonts w:ascii="Wingdings 2" w:eastAsia="Wingdings 2" w:hAnsi="Wingdings 2" w:cs="Wingdings 2"/>
                <w:b/>
                <w:bCs/>
                <w:szCs w:val="32"/>
              </w:rPr>
            </w:pPr>
            <w:r w:rsidRPr="00721ABB">
              <w:rPr>
                <w:b/>
                <w:bCs/>
                <w:szCs w:val="32"/>
                <w:cs/>
              </w:rPr>
              <w:t>รวมรายการที่จำกัดระดับชั้นมัธยมศึกษาตอนปลาย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6248" w14:textId="48C394E1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๑๕</w:t>
            </w:r>
            <w:r w:rsidRPr="00721ABB">
              <w:rPr>
                <w:b/>
                <w:bCs/>
                <w:szCs w:val="32"/>
              </w:rPr>
              <w:t xml:space="preserve"> </w:t>
            </w:r>
            <w:r w:rsidRPr="00721ABB">
              <w:rPr>
                <w:b/>
                <w:bCs/>
                <w:szCs w:val="32"/>
                <w:cs/>
              </w:rPr>
              <w:t>รายการ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EBBC5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F2AE7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</w:tr>
      <w:tr w:rsidR="00BF6041" w:rsidRPr="00721ABB" w14:paraId="1A18189F" w14:textId="761DAFDD" w:rsidTr="00BF6041">
        <w:tblPrEx>
          <w:tblCellMar>
            <w:right w:w="0" w:type="dxa"/>
          </w:tblCellMar>
        </w:tblPrEx>
        <w:trPr>
          <w:trHeight w:val="372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9A433" w14:textId="30772559" w:rsidR="00BF6041" w:rsidRPr="00721ABB" w:rsidRDefault="00BF6041" w:rsidP="00721ABB">
            <w:pPr>
              <w:spacing w:after="0" w:line="259" w:lineRule="auto"/>
              <w:ind w:left="0" w:right="108" w:firstLine="0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รวมรายการที่ไม่จำกัดระดับชั้น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FBE4" w14:textId="3C81FCD4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๔ รายการ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8A4D5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F0AA38" w14:textId="77777777" w:rsidR="00BF6041" w:rsidRPr="00721ABB" w:rsidRDefault="00BF6041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</w:tr>
      <w:tr w:rsidR="003B0C2F" w:rsidRPr="00721ABB" w14:paraId="3CBB0517" w14:textId="0ABF06C8" w:rsidTr="006C645C">
        <w:tblPrEx>
          <w:tblCellMar>
            <w:right w:w="0" w:type="dxa"/>
          </w:tblCellMar>
        </w:tblPrEx>
        <w:trPr>
          <w:trHeight w:val="390"/>
        </w:trPr>
        <w:tc>
          <w:tcPr>
            <w:tcW w:w="5807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57BCBE" w14:textId="2A32B408" w:rsidR="003B0C2F" w:rsidRPr="00721ABB" w:rsidRDefault="003B0C2F" w:rsidP="00121B15">
            <w:pPr>
              <w:spacing w:after="0" w:line="259" w:lineRule="auto"/>
              <w:ind w:left="0" w:right="108" w:firstLine="0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รวมรายการทั้งหมด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F09619" w14:textId="68857EE8" w:rsidR="003B0C2F" w:rsidRPr="00721ABB" w:rsidRDefault="003B0C2F" w:rsidP="00121B15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  <w:r w:rsidRPr="00721ABB">
              <w:rPr>
                <w:rFonts w:hint="cs"/>
                <w:b/>
                <w:bCs/>
                <w:szCs w:val="32"/>
                <w:cs/>
              </w:rPr>
              <w:t>๓๕ รายการ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0606D" w14:textId="77777777" w:rsidR="003B0C2F" w:rsidRPr="00721ABB" w:rsidRDefault="003B0C2F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73D170" w14:textId="77777777" w:rsidR="003B0C2F" w:rsidRPr="00721ABB" w:rsidRDefault="003B0C2F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</w:tr>
      <w:tr w:rsidR="00DC5AA7" w:rsidRPr="00721ABB" w14:paraId="58FCFC5A" w14:textId="77777777" w:rsidTr="007779BB">
        <w:tblPrEx>
          <w:tblCellMar>
            <w:right w:w="0" w:type="dxa"/>
          </w:tblCellMar>
        </w:tblPrEx>
        <w:trPr>
          <w:trHeight w:val="200"/>
        </w:trPr>
        <w:tc>
          <w:tcPr>
            <w:tcW w:w="5807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D65BB0" w14:textId="77777777" w:rsidR="00DC5AA7" w:rsidRPr="00721ABB" w:rsidRDefault="00DC5AA7" w:rsidP="00721ABB">
            <w:pPr>
              <w:spacing w:after="0" w:line="259" w:lineRule="auto"/>
              <w:ind w:left="0" w:right="108" w:firstLine="0"/>
              <w:rPr>
                <w:b/>
                <w:bCs/>
                <w:szCs w:val="32"/>
                <w:cs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82989" w14:textId="77777777" w:rsidR="00DC5AA7" w:rsidRPr="00721ABB" w:rsidRDefault="00DC5AA7" w:rsidP="00721ABB">
            <w:pPr>
              <w:spacing w:after="0" w:line="259" w:lineRule="auto"/>
              <w:ind w:left="0" w:right="106" w:firstLine="0"/>
              <w:jc w:val="center"/>
              <w:rPr>
                <w:b/>
                <w:bCs/>
                <w:szCs w:val="32"/>
                <w:cs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15FB8" w14:textId="77777777" w:rsidR="00DC5AA7" w:rsidRDefault="006C645C" w:rsidP="00BF6041">
            <w:pPr>
              <w:jc w:val="center"/>
              <w:rPr>
                <w:b/>
                <w:bCs/>
                <w:szCs w:val="32"/>
              </w:rPr>
            </w:pPr>
            <w:r>
              <w:rPr>
                <w:rFonts w:hint="cs"/>
                <w:b/>
                <w:bCs/>
                <w:szCs w:val="32"/>
                <w:cs/>
              </w:rPr>
              <w:t>รวมทั้งหมด</w:t>
            </w:r>
          </w:p>
          <w:p w14:paraId="7E7E93E7" w14:textId="023D604E" w:rsidR="006C645C" w:rsidRPr="00721ABB" w:rsidRDefault="006C645C" w:rsidP="00BF6041">
            <w:pPr>
              <w:jc w:val="center"/>
              <w:rPr>
                <w:b/>
                <w:bCs/>
                <w:szCs w:val="32"/>
                <w:cs/>
              </w:rPr>
            </w:pPr>
            <w:r w:rsidRPr="006C645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89</w:t>
            </w:r>
            <w:r>
              <w:rPr>
                <w:rFonts w:hint="cs"/>
                <w:b/>
                <w:bCs/>
                <w:szCs w:val="32"/>
                <w:cs/>
              </w:rPr>
              <w:t xml:space="preserve"> รูป/คน</w:t>
            </w:r>
          </w:p>
        </w:tc>
      </w:tr>
    </w:tbl>
    <w:p w14:paraId="2F459791" w14:textId="77777777" w:rsidR="002A3981" w:rsidRPr="00EE14C6" w:rsidRDefault="002A3981" w:rsidP="002A3981">
      <w:pPr>
        <w:spacing w:after="0" w:line="259" w:lineRule="auto"/>
        <w:ind w:left="0" w:firstLine="0"/>
        <w:rPr>
          <w:szCs w:val="32"/>
        </w:rPr>
      </w:pPr>
      <w:r w:rsidRPr="00EE14C6">
        <w:rPr>
          <w:b/>
          <w:szCs w:val="32"/>
        </w:rPr>
        <w:t xml:space="preserve"> </w:t>
      </w:r>
    </w:p>
    <w:p w14:paraId="1BD45D62" w14:textId="77777777" w:rsidR="002A3981" w:rsidRPr="00EE14C6" w:rsidRDefault="002A3981" w:rsidP="002A3981">
      <w:pPr>
        <w:ind w:left="-5" w:right="442"/>
        <w:rPr>
          <w:szCs w:val="32"/>
        </w:rPr>
      </w:pPr>
      <w:r w:rsidRPr="00EE14C6">
        <w:rPr>
          <w:b/>
          <w:szCs w:val="32"/>
        </w:rPr>
        <w:t>หมายเหตุ</w:t>
      </w:r>
      <w:r w:rsidRPr="00EE14C6">
        <w:rPr>
          <w:szCs w:val="32"/>
        </w:rPr>
        <w:t xml:space="preserve">    ๑. นักเรียน ๑ รูป สามารถลงแข่งขันได้ไม่เกิน ๒ รายการ </w:t>
      </w:r>
    </w:p>
    <w:p w14:paraId="3D0F4BEC" w14:textId="755B9F49" w:rsidR="002A3981" w:rsidRPr="00EE14C6" w:rsidRDefault="002A3981" w:rsidP="00EE14C6">
      <w:pPr>
        <w:ind w:left="1121" w:right="4" w:hanging="1136"/>
        <w:rPr>
          <w:szCs w:val="32"/>
        </w:rPr>
      </w:pPr>
      <w:r w:rsidRPr="00EE14C6">
        <w:rPr>
          <w:szCs w:val="32"/>
        </w:rPr>
        <w:lastRenderedPageBreak/>
        <w:t xml:space="preserve"> </w:t>
      </w:r>
      <w:r w:rsidRPr="00EE14C6">
        <w:rPr>
          <w:szCs w:val="32"/>
        </w:rPr>
        <w:tab/>
        <w:t>๒. นักเรียนผู้เข้าร่วมแข่งขันให้นำบัตรประจำตัวนักเรียนเพื่อแสดงต่อกรรมการคุมห้องสอบ</w:t>
      </w:r>
      <w:r w:rsidR="00EE14C6" w:rsidRPr="00EE14C6">
        <w:rPr>
          <w:szCs w:val="32"/>
        </w:rPr>
        <w:br/>
      </w:r>
      <w:r w:rsidRPr="00EE14C6">
        <w:rPr>
          <w:szCs w:val="32"/>
        </w:rPr>
        <w:t xml:space="preserve">๓. ส่งรายชื่อผู้เข้าแข่งขัน </w:t>
      </w:r>
      <w:r w:rsidRPr="00EE14C6">
        <w:rPr>
          <w:bCs/>
          <w:szCs w:val="32"/>
        </w:rPr>
        <w:t xml:space="preserve">ตั้งแต่วันที่ </w:t>
      </w:r>
      <w:r w:rsidR="00EE14C6" w:rsidRPr="00EE14C6">
        <w:rPr>
          <w:bCs/>
          <w:szCs w:val="32"/>
        </w:rPr>
        <w:t>……………………………………</w:t>
      </w:r>
      <w:r w:rsidR="00EE14C6" w:rsidRPr="00EE14C6">
        <w:rPr>
          <w:b/>
          <w:szCs w:val="32"/>
        </w:rPr>
        <w:t xml:space="preserve"> </w:t>
      </w:r>
      <w:r w:rsidRPr="00EE14C6">
        <w:rPr>
          <w:szCs w:val="32"/>
        </w:rPr>
        <w:t>ในระบบสมัครเข้าร่วมแข่งขัน</w:t>
      </w:r>
      <w:r w:rsidR="00EE14C6" w:rsidRPr="00EE14C6">
        <w:rPr>
          <w:szCs w:val="32"/>
        </w:rPr>
        <w:br/>
        <w:t xml:space="preserve">    </w:t>
      </w:r>
      <w:r w:rsidRPr="00EE14C6">
        <w:rPr>
          <w:szCs w:val="32"/>
        </w:rPr>
        <w:t>ทักษะวิชาการผ่าน เว็บไซต์</w:t>
      </w:r>
      <w:r w:rsidR="000C34A2">
        <w:rPr>
          <w:rFonts w:hint="cs"/>
          <w:szCs w:val="32"/>
          <w:cs/>
        </w:rPr>
        <w:t xml:space="preserve"> </w:t>
      </w:r>
      <w:r w:rsidR="000C34A2" w:rsidRPr="000C34A2">
        <w:rPr>
          <w:szCs w:val="32"/>
        </w:rPr>
        <w:t>https://academic.pa-ri-yat.com/</w:t>
      </w:r>
      <w:r w:rsidRPr="00EE14C6">
        <w:rPr>
          <w:szCs w:val="32"/>
        </w:rPr>
        <w:t xml:space="preserve"> ตามที่กำหนดให้ </w:t>
      </w:r>
    </w:p>
    <w:p w14:paraId="541AB81C" w14:textId="6AB5DBEC" w:rsidR="002A3981" w:rsidRPr="00EE14C6" w:rsidRDefault="002A3981" w:rsidP="00B92DA6">
      <w:pPr>
        <w:ind w:left="1422" w:right="442" w:hanging="286"/>
        <w:rPr>
          <w:szCs w:val="32"/>
        </w:rPr>
      </w:pPr>
      <w:r w:rsidRPr="00EE14C6">
        <w:rPr>
          <w:szCs w:val="32"/>
        </w:rPr>
        <w:t xml:space="preserve">๔. ส่งโครงงานวิทย์ฯ เป็นรูปเล่ม </w:t>
      </w:r>
      <w:r w:rsidR="000C34A2">
        <w:rPr>
          <w:rFonts w:hint="cs"/>
          <w:szCs w:val="32"/>
          <w:cs/>
        </w:rPr>
        <w:t>ในวัน</w:t>
      </w:r>
      <w:r w:rsidRPr="00EE14C6">
        <w:rPr>
          <w:szCs w:val="32"/>
        </w:rPr>
        <w:t>แข่งขัน โครงงานละ ๔ เล่ม และ</w:t>
      </w:r>
      <w:r w:rsidR="000C34A2">
        <w:rPr>
          <w:rFonts w:hint="cs"/>
          <w:szCs w:val="32"/>
          <w:cs/>
        </w:rPr>
        <w:t>ส่ง</w:t>
      </w:r>
      <w:r w:rsidR="00B92DA6">
        <w:rPr>
          <w:rFonts w:hint="cs"/>
          <w:szCs w:val="32"/>
          <w:cs/>
        </w:rPr>
        <w:t xml:space="preserve">รูปแบบไฟล์ </w:t>
      </w:r>
      <w:r w:rsidR="00B92DA6">
        <w:rPr>
          <w:szCs w:val="32"/>
        </w:rPr>
        <w:t xml:space="preserve">PDF </w:t>
      </w:r>
      <w:r w:rsidR="00B92DA6">
        <w:rPr>
          <w:rFonts w:hint="cs"/>
          <w:szCs w:val="32"/>
          <w:cs/>
        </w:rPr>
        <w:t>ล่วงหน้า</w:t>
      </w:r>
      <w:r w:rsidRPr="00EE14C6">
        <w:rPr>
          <w:szCs w:val="32"/>
        </w:rPr>
        <w:t xml:space="preserve"> ให้ สำนักเขตการศึกษาฯ เขต ๑๑</w:t>
      </w:r>
      <w:r w:rsidR="00B92DA6">
        <w:rPr>
          <w:rFonts w:hint="cs"/>
          <w:szCs w:val="32"/>
          <w:cs/>
        </w:rPr>
        <w:t xml:space="preserve">    </w:t>
      </w:r>
      <w:r w:rsidRPr="00EE14C6">
        <w:rPr>
          <w:b/>
          <w:szCs w:val="32"/>
        </w:rPr>
        <w:t xml:space="preserve">ไม่เกิน </w:t>
      </w:r>
      <w:r w:rsidRPr="00EE14C6">
        <w:rPr>
          <w:szCs w:val="32"/>
        </w:rPr>
        <w:t xml:space="preserve">วันที่ </w:t>
      </w:r>
      <w:r w:rsidR="00EE14C6">
        <w:rPr>
          <w:szCs w:val="32"/>
        </w:rPr>
        <w:t>…………………………………………………………</w:t>
      </w:r>
    </w:p>
    <w:p w14:paraId="01F8E2DA" w14:textId="5DC2E225" w:rsidR="002A3981" w:rsidRDefault="002A3981" w:rsidP="002A3981">
      <w:pPr>
        <w:spacing w:after="0" w:line="259" w:lineRule="auto"/>
        <w:ind w:left="0" w:firstLine="0"/>
      </w:pPr>
    </w:p>
    <w:p w14:paraId="7F9F7DD8" w14:textId="089F5479" w:rsidR="00C127F6" w:rsidRDefault="002A3981" w:rsidP="00121B15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58B0E96E" w14:textId="1C229266" w:rsidR="002A3981" w:rsidRDefault="002A3981" w:rsidP="008E1DC2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3"/>
        <w:jc w:val="center"/>
      </w:pPr>
      <w:r>
        <w:rPr>
          <w:sz w:val="36"/>
        </w:rPr>
        <w:t xml:space="preserve">กลุ่มสาระการเรียนรู้ภาษาไทย </w:t>
      </w:r>
    </w:p>
    <w:p w14:paraId="75570A6C" w14:textId="77777777" w:rsidR="00F7264A" w:rsidRPr="00F7264A" w:rsidRDefault="00F7264A" w:rsidP="00F7264A"/>
    <w:tbl>
      <w:tblPr>
        <w:tblStyle w:val="TableGrid"/>
        <w:tblW w:w="10348" w:type="dxa"/>
        <w:tblInd w:w="-5" w:type="dxa"/>
        <w:tblCellMar>
          <w:top w:w="1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544"/>
        <w:gridCol w:w="851"/>
        <w:gridCol w:w="850"/>
        <w:gridCol w:w="1134"/>
        <w:gridCol w:w="992"/>
        <w:gridCol w:w="1418"/>
        <w:gridCol w:w="1559"/>
      </w:tblGrid>
      <w:tr w:rsidR="004877ED" w14:paraId="15D5DA7D" w14:textId="77777777" w:rsidTr="004877ED">
        <w:trPr>
          <w:trHeight w:val="372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7FE8D" w14:textId="35264A36" w:rsidR="002A3981" w:rsidRDefault="002A3981" w:rsidP="00191672">
            <w:pPr>
              <w:spacing w:after="0" w:line="240" w:lineRule="auto"/>
              <w:ind w:left="0" w:right="75" w:firstLine="0"/>
              <w:jc w:val="center"/>
            </w:pPr>
            <w:r>
              <w:rPr>
                <w:b/>
              </w:rPr>
              <w:t>รายการกิจกรรมการแข่งขัน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15AD" w14:textId="18F9CBE4" w:rsidR="002A3981" w:rsidRDefault="002A3981" w:rsidP="00191672">
            <w:pPr>
              <w:spacing w:after="0" w:line="240" w:lineRule="auto"/>
              <w:ind w:left="0" w:right="75" w:firstLine="0"/>
              <w:jc w:val="center"/>
            </w:pPr>
            <w:r>
              <w:rPr>
                <w:b/>
              </w:rPr>
              <w:t>ระดับชั้น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7F5D" w14:textId="420FAE3D" w:rsidR="002A3981" w:rsidRDefault="002A3981" w:rsidP="00191672">
            <w:pPr>
              <w:spacing w:after="0" w:line="240" w:lineRule="auto"/>
              <w:ind w:left="62" w:firstLine="0"/>
              <w:jc w:val="center"/>
            </w:pPr>
            <w:r>
              <w:rPr>
                <w:b/>
              </w:rPr>
              <w:t>ประเภท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F3BD" w14:textId="77777777" w:rsidR="002A3981" w:rsidRDefault="002A3981" w:rsidP="00191672">
            <w:pPr>
              <w:spacing w:after="0" w:line="240" w:lineRule="auto"/>
              <w:ind w:left="0" w:right="73" w:firstLine="0"/>
              <w:jc w:val="center"/>
            </w:pPr>
            <w:r>
              <w:rPr>
                <w:b/>
              </w:rPr>
              <w:t>ผู้เข้า</w:t>
            </w:r>
          </w:p>
          <w:p w14:paraId="193A9B83" w14:textId="6E9C2DC7" w:rsidR="002A3981" w:rsidRDefault="002A3981" w:rsidP="00191672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แข่งขัน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CC22F" w14:textId="77777777" w:rsidR="002A3981" w:rsidRDefault="002A3981" w:rsidP="00191672">
            <w:pPr>
              <w:spacing w:after="0" w:line="240" w:lineRule="auto"/>
              <w:ind w:left="0" w:right="70" w:firstLine="0"/>
              <w:jc w:val="center"/>
            </w:pPr>
            <w:r>
              <w:rPr>
                <w:b/>
              </w:rPr>
              <w:t>เวลา</w:t>
            </w:r>
          </w:p>
          <w:p w14:paraId="7F627DDB" w14:textId="77777777" w:rsidR="002A3981" w:rsidRDefault="002A3981" w:rsidP="00191672">
            <w:pPr>
              <w:spacing w:after="0" w:line="240" w:lineRule="auto"/>
              <w:ind w:left="36" w:firstLine="0"/>
              <w:jc w:val="center"/>
            </w:pPr>
            <w:r>
              <w:rPr>
                <w:b/>
              </w:rPr>
              <w:t>ในการ</w:t>
            </w:r>
          </w:p>
          <w:p w14:paraId="00833346" w14:textId="1A291564" w:rsidR="002A3981" w:rsidRDefault="002A3981" w:rsidP="00191672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แข่งขัน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A985" w14:textId="78952067" w:rsidR="002A3981" w:rsidRDefault="002A3981" w:rsidP="00191672">
            <w:pPr>
              <w:spacing w:after="0" w:line="240" w:lineRule="auto"/>
              <w:ind w:left="0" w:right="74" w:firstLine="0"/>
              <w:jc w:val="center"/>
            </w:pPr>
            <w:r>
              <w:rPr>
                <w:b/>
              </w:rPr>
              <w:t>ขอบข่าย</w:t>
            </w:r>
          </w:p>
          <w:p w14:paraId="323E29C9" w14:textId="0C090C07" w:rsidR="002A3981" w:rsidRDefault="002A3981" w:rsidP="00191672">
            <w:pPr>
              <w:spacing w:after="0" w:line="240" w:lineRule="auto"/>
              <w:ind w:left="0" w:right="78" w:firstLine="0"/>
              <w:jc w:val="center"/>
            </w:pPr>
            <w:r>
              <w:rPr>
                <w:b/>
              </w:rPr>
              <w:t>เนื้อหาวิชา</w:t>
            </w:r>
          </w:p>
        </w:tc>
      </w:tr>
      <w:tr w:rsidR="00F7264A" w14:paraId="207D274B" w14:textId="77777777" w:rsidTr="004877ED">
        <w:trPr>
          <w:trHeight w:val="722"/>
        </w:trPr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86A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D87" w14:textId="77777777" w:rsidR="002A3981" w:rsidRDefault="002A3981" w:rsidP="00191672">
            <w:pPr>
              <w:spacing w:after="0" w:line="240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57C5" w14:textId="77777777" w:rsidR="002A3981" w:rsidRDefault="002A3981" w:rsidP="00191672">
            <w:pPr>
              <w:spacing w:after="0" w:line="240" w:lineRule="auto"/>
              <w:ind w:left="7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17B4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270A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6B86" w14:textId="77777777" w:rsidR="002A3981" w:rsidRDefault="002A3981" w:rsidP="00191672">
            <w:pPr>
              <w:spacing w:after="160" w:line="240" w:lineRule="auto"/>
              <w:ind w:left="0" w:firstLine="0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B2B1" w14:textId="77777777" w:rsidR="002A3981" w:rsidRDefault="002A3981" w:rsidP="00191672">
            <w:pPr>
              <w:spacing w:after="160" w:line="240" w:lineRule="auto"/>
              <w:ind w:left="0" w:firstLine="0"/>
            </w:pPr>
          </w:p>
        </w:tc>
      </w:tr>
      <w:tr w:rsidR="00F7264A" w14:paraId="0D8B9D84" w14:textId="77777777" w:rsidTr="004877ED">
        <w:trPr>
          <w:trHeight w:val="3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1D84" w14:textId="0986F700" w:rsidR="002A3981" w:rsidRDefault="002A3981" w:rsidP="00191672">
            <w:pPr>
              <w:spacing w:after="0" w:line="240" w:lineRule="auto"/>
              <w:ind w:left="0" w:firstLine="0"/>
            </w:pPr>
            <w:r>
              <w:t xml:space="preserve">๑. </w:t>
            </w:r>
            <w:r w:rsidR="00F7264A">
              <w:t>การแข่งขันคัดลายมือภาษาไทย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56C7" w14:textId="77777777" w:rsidR="002A3981" w:rsidRDefault="002A3981" w:rsidP="00191672">
            <w:pPr>
              <w:spacing w:after="0" w:line="240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3A7" w14:textId="77777777" w:rsidR="002A3981" w:rsidRDefault="002A3981" w:rsidP="00191672">
            <w:pPr>
              <w:spacing w:after="0" w:line="240" w:lineRule="auto"/>
              <w:ind w:left="0" w:right="73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92D3" w14:textId="77777777" w:rsidR="002A3981" w:rsidRDefault="002A3981" w:rsidP="00191672">
            <w:pPr>
              <w:spacing w:after="0" w:line="240" w:lineRule="auto"/>
              <w:ind w:left="0" w:right="78" w:firstLine="0"/>
              <w:jc w:val="center"/>
            </w:pPr>
            <w:r>
              <w:t xml:space="preserve">เดี่ยว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7B60" w14:textId="77777777" w:rsidR="002A3981" w:rsidRDefault="002A3981" w:rsidP="00191672">
            <w:pPr>
              <w:spacing w:after="0" w:line="240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D9BC" w14:textId="58D5E7FE" w:rsidR="002A3981" w:rsidRPr="00BA401E" w:rsidRDefault="002A3981" w:rsidP="00191672">
            <w:pPr>
              <w:spacing w:after="0" w:line="240" w:lineRule="auto"/>
              <w:ind w:left="74" w:firstLine="0"/>
              <w:jc w:val="center"/>
              <w:rPr>
                <w:rFonts w:ascii="TH SarabunIT๙" w:hAnsi="TH SarabunIT๙" w:cs="TH SarabunIT๙"/>
              </w:rPr>
            </w:pPr>
            <w:r w:rsidRPr="00BA401E">
              <w:rPr>
                <w:rFonts w:ascii="TH SarabunIT๙" w:hAnsi="TH SarabunIT๙" w:cs="TH SarabunIT๙"/>
              </w:rPr>
              <w:t>๑</w:t>
            </w:r>
            <w:r w:rsidR="00BA401E" w:rsidRPr="00BA401E">
              <w:rPr>
                <w:rFonts w:ascii="TH SarabunIT๙" w:hAnsi="TH SarabunIT๙" w:cs="TH SarabunIT๙"/>
                <w:cs/>
              </w:rPr>
              <w:t>.30</w:t>
            </w:r>
            <w:r w:rsidR="00C127F6" w:rsidRPr="00BA401E">
              <w:rPr>
                <w:rFonts w:ascii="TH SarabunIT๙" w:hAnsi="TH SarabunIT๙" w:cs="TH SarabunIT๙"/>
                <w:cs/>
              </w:rPr>
              <w:t xml:space="preserve"> ชม.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A95EE" w14:textId="77777777" w:rsidR="00F7264A" w:rsidRDefault="00F7264A" w:rsidP="00191672">
            <w:pPr>
              <w:spacing w:after="0" w:line="240" w:lineRule="auto"/>
              <w:ind w:left="0" w:firstLine="0"/>
              <w:jc w:val="center"/>
            </w:pPr>
            <w:r>
              <w:t>ตามหัวข้อ/</w:t>
            </w:r>
          </w:p>
          <w:p w14:paraId="191674CD" w14:textId="233126CB" w:rsidR="002A3981" w:rsidRDefault="00F7264A" w:rsidP="00191672">
            <w:pPr>
              <w:spacing w:after="0" w:line="240" w:lineRule="auto"/>
              <w:ind w:left="0" w:firstLine="0"/>
              <w:jc w:val="center"/>
            </w:pPr>
            <w:r>
              <w:t>เนื้อหาที่กำหนด</w:t>
            </w:r>
          </w:p>
        </w:tc>
      </w:tr>
      <w:tr w:rsidR="00F7264A" w14:paraId="4E8416ED" w14:textId="77777777" w:rsidTr="00191672">
        <w:trPr>
          <w:trHeight w:val="12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78B" w14:textId="0DD7560D" w:rsidR="002A3981" w:rsidRDefault="002A3981" w:rsidP="00191672">
            <w:pPr>
              <w:spacing w:after="0" w:line="240" w:lineRule="auto"/>
              <w:ind w:left="0" w:firstLine="0"/>
            </w:pPr>
            <w:r>
              <w:t xml:space="preserve">๒. </w:t>
            </w:r>
            <w:r w:rsidR="00F7264A">
              <w:t>การแข่งขันตอบปัญหาวิชาภาษาไทย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D7E1" w14:textId="77777777" w:rsidR="002A3981" w:rsidRDefault="002A3981" w:rsidP="00191672">
            <w:pPr>
              <w:spacing w:after="0" w:line="240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980D" w14:textId="77777777" w:rsidR="002A3981" w:rsidRDefault="002A3981" w:rsidP="00191672">
            <w:pPr>
              <w:spacing w:after="0" w:line="240" w:lineRule="auto"/>
              <w:ind w:left="0" w:right="73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DEDF" w14:textId="77777777" w:rsidR="002A3981" w:rsidRDefault="002A3981" w:rsidP="00191672">
            <w:pPr>
              <w:spacing w:after="0" w:line="240" w:lineRule="auto"/>
              <w:ind w:left="0" w:right="78" w:firstLine="0"/>
              <w:jc w:val="center"/>
            </w:pPr>
            <w:r>
              <w:t xml:space="preserve">เดี่ยว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FB0A" w14:textId="77777777" w:rsidR="002A3981" w:rsidRDefault="002A3981" w:rsidP="00191672">
            <w:pPr>
              <w:spacing w:after="0" w:line="240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6E65" w14:textId="1C092097" w:rsidR="002A3981" w:rsidRPr="00BA401E" w:rsidRDefault="002A3981" w:rsidP="00191672">
            <w:pPr>
              <w:spacing w:after="0" w:line="240" w:lineRule="auto"/>
              <w:ind w:left="74" w:firstLine="0"/>
              <w:jc w:val="center"/>
              <w:rPr>
                <w:rFonts w:ascii="TH SarabunIT๙" w:hAnsi="TH SarabunIT๙" w:cs="TH SarabunIT๙"/>
              </w:rPr>
            </w:pPr>
            <w:r w:rsidRPr="00BA401E">
              <w:rPr>
                <w:rFonts w:ascii="TH SarabunIT๙" w:hAnsi="TH SarabunIT๙" w:cs="TH SarabunIT๙"/>
              </w:rPr>
              <w:t>๑</w:t>
            </w:r>
            <w:r w:rsidR="00C127F6" w:rsidRPr="00BA401E">
              <w:rPr>
                <w:rFonts w:ascii="TH SarabunIT๙" w:hAnsi="TH SarabunIT๙" w:cs="TH SarabunIT๙"/>
                <w:cs/>
              </w:rPr>
              <w:t xml:space="preserve"> ชม.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C08A3" w14:textId="6F2FBEFE" w:rsidR="002A3981" w:rsidRDefault="00F7264A" w:rsidP="00191672">
            <w:pPr>
              <w:spacing w:after="160" w:line="240" w:lineRule="auto"/>
              <w:ind w:left="0" w:firstLine="0"/>
              <w:jc w:val="center"/>
            </w:pPr>
            <w:r w:rsidRPr="00F7264A">
              <w:rPr>
                <w:szCs w:val="32"/>
              </w:rPr>
              <w:t>ตามตัวชี้วัด ของหลักสูตร แกนกลาง ๕๑</w:t>
            </w:r>
          </w:p>
        </w:tc>
      </w:tr>
      <w:tr w:rsidR="00F7264A" w14:paraId="43A1680C" w14:textId="77777777" w:rsidTr="004877ED">
        <w:trPr>
          <w:trHeight w:val="3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597E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รวม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2838" w14:textId="712CF157" w:rsidR="002A3981" w:rsidRPr="00BA401E" w:rsidRDefault="00F7264A" w:rsidP="00690801">
            <w:pPr>
              <w:spacing w:after="0" w:line="259" w:lineRule="auto"/>
              <w:ind w:left="0" w:right="73" w:firstLine="0"/>
              <w:jc w:val="center"/>
              <w:rPr>
                <w:b/>
                <w:bCs/>
                <w:sz w:val="36"/>
                <w:szCs w:val="32"/>
                <w:cs/>
              </w:rPr>
            </w:pPr>
            <w:r w:rsidRPr="00BA401E">
              <w:rPr>
                <w:rFonts w:hint="cs"/>
                <w:b/>
                <w:bCs/>
                <w:sz w:val="36"/>
                <w:szCs w:val="32"/>
                <w:cs/>
              </w:rPr>
              <w:t>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9FF8" w14:textId="27AF31A8" w:rsidR="002A3981" w:rsidRPr="00BA401E" w:rsidRDefault="00F7264A" w:rsidP="00690801">
            <w:pPr>
              <w:spacing w:after="0" w:line="259" w:lineRule="auto"/>
              <w:ind w:left="0" w:right="71" w:firstLine="0"/>
              <w:jc w:val="center"/>
              <w:rPr>
                <w:b/>
                <w:bCs/>
                <w:sz w:val="36"/>
                <w:szCs w:val="32"/>
              </w:rPr>
            </w:pPr>
            <w:r w:rsidRPr="00BA401E">
              <w:rPr>
                <w:rFonts w:hint="cs"/>
                <w:b/>
                <w:bCs/>
                <w:sz w:val="36"/>
                <w:szCs w:val="32"/>
                <w:cs/>
              </w:rPr>
              <w:t>๒</w:t>
            </w:r>
            <w:r w:rsidR="002A3981" w:rsidRPr="00BA401E">
              <w:rPr>
                <w:b/>
                <w:bCs/>
                <w:sz w:val="36"/>
                <w:szCs w:val="3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CCB3" w14:textId="77777777" w:rsidR="002A3981" w:rsidRPr="00BA401E" w:rsidRDefault="002A3981" w:rsidP="00690801">
            <w:pPr>
              <w:spacing w:after="0" w:line="259" w:lineRule="auto"/>
              <w:ind w:left="0" w:right="5" w:firstLine="0"/>
              <w:jc w:val="center"/>
              <w:rPr>
                <w:b/>
                <w:bCs/>
                <w:sz w:val="36"/>
                <w:szCs w:val="32"/>
              </w:rPr>
            </w:pPr>
            <w:r w:rsidRPr="00BA401E">
              <w:rPr>
                <w:b/>
                <w:bCs/>
                <w:sz w:val="36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E689" w14:textId="2BB6C285" w:rsidR="002A3981" w:rsidRPr="00BA401E" w:rsidRDefault="00F7264A" w:rsidP="00690801">
            <w:pPr>
              <w:spacing w:after="0" w:line="259" w:lineRule="auto"/>
              <w:ind w:left="0" w:right="73" w:firstLine="0"/>
              <w:jc w:val="center"/>
              <w:rPr>
                <w:b/>
                <w:bCs/>
                <w:sz w:val="36"/>
                <w:szCs w:val="32"/>
              </w:rPr>
            </w:pPr>
            <w:r w:rsidRPr="00BA401E">
              <w:rPr>
                <w:rFonts w:hint="cs"/>
                <w:b/>
                <w:bCs/>
                <w:sz w:val="36"/>
                <w:szCs w:val="32"/>
                <w:cs/>
              </w:rPr>
              <w:t>๔</w:t>
            </w:r>
            <w:r w:rsidR="002A3981" w:rsidRPr="00BA401E">
              <w:rPr>
                <w:b/>
                <w:bCs/>
                <w:sz w:val="36"/>
                <w:szCs w:val="3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0B1B" w14:textId="77777777" w:rsidR="002A3981" w:rsidRDefault="002A3981" w:rsidP="00690801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60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47A19F7D" w14:textId="77777777" w:rsidTr="00571968">
        <w:trPr>
          <w:trHeight w:val="4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77B7" w14:textId="4FB389A9" w:rsidR="002A3981" w:rsidRPr="00F7264A" w:rsidRDefault="002A3981" w:rsidP="00571968">
            <w:pPr>
              <w:spacing w:after="0" w:line="259" w:lineRule="auto"/>
              <w:ind w:left="0" w:right="72" w:firstLine="0"/>
              <w:jc w:val="center"/>
              <w:rPr>
                <w:szCs w:val="32"/>
              </w:rPr>
            </w:pPr>
            <w:r w:rsidRPr="00F7264A">
              <w:rPr>
                <w:b/>
                <w:szCs w:val="32"/>
              </w:rPr>
              <w:t xml:space="preserve">รวม </w:t>
            </w:r>
            <w:r w:rsidR="00F7264A" w:rsidRPr="00F7264A">
              <w:rPr>
                <w:rFonts w:hint="cs"/>
                <w:bCs/>
                <w:szCs w:val="32"/>
                <w:cs/>
              </w:rPr>
              <w:t>๒</w:t>
            </w:r>
            <w:r w:rsidRPr="00F7264A">
              <w:rPr>
                <w:b/>
                <w:szCs w:val="32"/>
              </w:rPr>
              <w:t xml:space="preserve"> กิจกรรม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FA7BC6" w14:textId="6E617DAD" w:rsidR="002A3981" w:rsidRPr="00BA401E" w:rsidRDefault="00BA401E" w:rsidP="00571968">
            <w:pPr>
              <w:spacing w:after="0" w:line="259" w:lineRule="auto"/>
              <w:ind w:left="1280" w:firstLine="0"/>
              <w:jc w:val="center"/>
              <w:rPr>
                <w:rFonts w:ascii="TH SarabunIT๙" w:hAnsi="TH SarabunIT๙" w:cs="TH SarabunIT๙"/>
                <w:szCs w:val="32"/>
              </w:rPr>
            </w:pPr>
            <w:r w:rsidRPr="00BA401E">
              <w:rPr>
                <w:rFonts w:ascii="TH SarabunIT๙" w:hAnsi="TH SarabunIT๙" w:cs="TH SarabunIT๙"/>
                <w:bCs/>
                <w:szCs w:val="32"/>
                <w:cs/>
              </w:rPr>
              <w:t>4</w:t>
            </w:r>
            <w:r w:rsidR="002A3981" w:rsidRPr="00BA401E">
              <w:rPr>
                <w:rFonts w:ascii="TH SarabunIT๙" w:hAnsi="TH SarabunIT๙" w:cs="TH SarabunIT๙"/>
                <w:b/>
                <w:szCs w:val="32"/>
              </w:rPr>
              <w:t xml:space="preserve"> รายการ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B4208" w14:textId="77777777" w:rsidR="002A3981" w:rsidRPr="00F7264A" w:rsidRDefault="002A3981" w:rsidP="00571968">
            <w:pPr>
              <w:spacing w:after="160" w:line="259" w:lineRule="auto"/>
              <w:ind w:left="0" w:firstLine="0"/>
              <w:jc w:val="center"/>
              <w:rPr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0458" w14:textId="79B7F9B9" w:rsidR="002A3981" w:rsidRPr="00F7264A" w:rsidRDefault="002A3981" w:rsidP="00571968">
            <w:pPr>
              <w:spacing w:after="0" w:line="259" w:lineRule="auto"/>
              <w:ind w:left="3" w:firstLine="0"/>
              <w:jc w:val="center"/>
              <w:rPr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A332" w14:textId="21F43634" w:rsidR="002A3981" w:rsidRPr="00F7264A" w:rsidRDefault="002A3981" w:rsidP="00571968">
            <w:pPr>
              <w:spacing w:after="0" w:line="259" w:lineRule="auto"/>
              <w:ind w:left="0" w:right="2" w:firstLine="0"/>
              <w:jc w:val="center"/>
              <w:rPr>
                <w:szCs w:val="32"/>
              </w:rPr>
            </w:pPr>
          </w:p>
        </w:tc>
      </w:tr>
    </w:tbl>
    <w:p w14:paraId="2328E968" w14:textId="3AA7DB3F" w:rsidR="002A3981" w:rsidRDefault="002A3981" w:rsidP="00E46ED4">
      <w:pPr>
        <w:spacing w:after="11" w:line="259" w:lineRule="auto"/>
        <w:ind w:left="0" w:firstLine="0"/>
      </w:pPr>
      <w: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</w:p>
    <w:p w14:paraId="738EFCB7" w14:textId="7A4D0E2D" w:rsidR="002A3981" w:rsidRPr="00E46ED4" w:rsidRDefault="00E46ED4" w:rsidP="00E46ED4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  <w:rPr>
          <w:b/>
          <w:szCs w:val="32"/>
        </w:rPr>
      </w:pPr>
      <w:r w:rsidRPr="00E46ED4">
        <w:rPr>
          <w:rFonts w:hint="cs"/>
          <w:b/>
          <w:szCs w:val="32"/>
          <w:cs/>
        </w:rPr>
        <w:t>๑</w:t>
      </w:r>
      <w:r w:rsidR="002A3981" w:rsidRPr="00E46ED4">
        <w:rPr>
          <w:b/>
          <w:szCs w:val="32"/>
        </w:rPr>
        <w:t xml:space="preserve">. การแข่งขันคัดลายมือภาษาไทย </w:t>
      </w:r>
    </w:p>
    <w:p w14:paraId="4F81F2B0" w14:textId="3A489DAF" w:rsidR="002A3981" w:rsidRPr="00E46ED4" w:rsidRDefault="00E46ED4" w:rsidP="002A3981">
      <w:pPr>
        <w:pStyle w:val="3"/>
        <w:ind w:left="1158" w:right="0"/>
      </w:pPr>
      <w:r w:rsidRPr="00E46ED4">
        <w:rPr>
          <w:rFonts w:hint="cs"/>
          <w:cs/>
        </w:rPr>
        <w:t>๑</w:t>
      </w:r>
      <w:r w:rsidR="002A3981" w:rsidRPr="00E46ED4">
        <w:t xml:space="preserve">.๑ คุณสมบัติผู้เข้าแข่งขัน </w:t>
      </w:r>
    </w:p>
    <w:p w14:paraId="47482DAB" w14:textId="69D2848B" w:rsidR="002A3981" w:rsidRDefault="002A3981" w:rsidP="002A3981">
      <w:pPr>
        <w:tabs>
          <w:tab w:val="center" w:pos="428"/>
          <w:tab w:val="center" w:pos="1148"/>
          <w:tab w:val="center" w:pos="398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.๑.๑ นักเรียนระดับชั้นมัธยมศึกษาตอนต้น ม.๑-๓ </w:t>
      </w:r>
    </w:p>
    <w:p w14:paraId="370CC9E5" w14:textId="77DB6163" w:rsidR="002A3981" w:rsidRDefault="002A3981" w:rsidP="002A3981">
      <w:pPr>
        <w:tabs>
          <w:tab w:val="center" w:pos="428"/>
          <w:tab w:val="center" w:pos="1148"/>
          <w:tab w:val="center" w:pos="41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.๑.๒ นักเรียนระดับชั้นมัธยมศึกษาตอนปลาย ม.๔-๖ </w:t>
      </w:r>
    </w:p>
    <w:p w14:paraId="00AA28B1" w14:textId="7BB6CF94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.๒ ประเภทและจำนวน ผู้เข้าแข่งขัน </w:t>
      </w:r>
    </w:p>
    <w:p w14:paraId="1AE7C141" w14:textId="3673A4EA" w:rsidR="002A3981" w:rsidRDefault="002A3981" w:rsidP="002A3981">
      <w:pPr>
        <w:tabs>
          <w:tab w:val="center" w:pos="428"/>
          <w:tab w:val="center" w:pos="1148"/>
          <w:tab w:val="center" w:pos="30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.๒.๑ แข่งขันประเภทเดี่ยว </w:t>
      </w:r>
    </w:p>
    <w:p w14:paraId="47EDA1DF" w14:textId="11C463F4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E46ED4">
        <w:rPr>
          <w:rFonts w:hint="cs"/>
          <w:cs/>
        </w:rPr>
        <w:t>๑</w:t>
      </w:r>
      <w:r>
        <w:t xml:space="preserve">.๒.๒ จำนวนผู้เข้าแข่งขัน </w:t>
      </w:r>
    </w:p>
    <w:p w14:paraId="0267C364" w14:textId="73FB7CC4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</w:t>
      </w:r>
      <w:r w:rsidR="00E46ED4">
        <w:tab/>
      </w:r>
      <w:r>
        <w:t xml:space="preserve">จำนวน ๑ รูป </w:t>
      </w:r>
    </w:p>
    <w:p w14:paraId="61BF872D" w14:textId="11EE5022" w:rsidR="002A3981" w:rsidRDefault="002A3981" w:rsidP="002A3981">
      <w:pPr>
        <w:tabs>
          <w:tab w:val="center" w:pos="428"/>
          <w:tab w:val="center" w:pos="1148"/>
          <w:tab w:val="center" w:pos="1868"/>
          <w:tab w:val="center" w:pos="493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E46ED4">
        <w:t xml:space="preserve">   </w:t>
      </w:r>
      <w:r>
        <w:t xml:space="preserve">๒) ระดับชั้นมัธยมศึกษาตอนปลาย (ม.๔-๖) </w:t>
      </w:r>
      <w:r w:rsidR="00E46ED4">
        <w:tab/>
      </w:r>
      <w:r>
        <w:t xml:space="preserve">จำนวน ๑ รปู </w:t>
      </w:r>
    </w:p>
    <w:p w14:paraId="0BB1BDDE" w14:textId="28D0AC3C" w:rsidR="002A3981" w:rsidRDefault="00E46ED4" w:rsidP="002A3981">
      <w:pPr>
        <w:pStyle w:val="3"/>
        <w:ind w:left="1158" w:right="0"/>
      </w:pPr>
      <w:r>
        <w:rPr>
          <w:rFonts w:hint="cs"/>
          <w:cs/>
        </w:rPr>
        <w:t>๑</w:t>
      </w:r>
      <w:r w:rsidR="002A3981">
        <w:t xml:space="preserve">.๓ วิธีดำเนินการ </w:t>
      </w:r>
    </w:p>
    <w:p w14:paraId="3CCDA313" w14:textId="06898529" w:rsidR="002A3981" w:rsidRDefault="00E46ED4" w:rsidP="002A3981">
      <w:pPr>
        <w:ind w:left="1878" w:right="442"/>
      </w:pPr>
      <w:r>
        <w:rPr>
          <w:rFonts w:hint="cs"/>
          <w:cs/>
        </w:rPr>
        <w:t>๑</w:t>
      </w:r>
      <w:r w:rsidR="002A3981">
        <w:t xml:space="preserve">.๓.๑ ส่งรายชื่อผู้เข้าแข่งขัน ตามวัน เวลาที่กำหนด </w:t>
      </w:r>
    </w:p>
    <w:p w14:paraId="37F5D6EF" w14:textId="3A1CF315" w:rsidR="002A3981" w:rsidRDefault="00E46ED4" w:rsidP="002A3981">
      <w:pPr>
        <w:ind w:left="1878" w:right="442"/>
      </w:pPr>
      <w:r>
        <w:rPr>
          <w:rFonts w:hint="cs"/>
          <w:cs/>
        </w:rPr>
        <w:t>๑</w:t>
      </w:r>
      <w:r w:rsidR="002A3981">
        <w:t>.๓.๒ เนื้อหา</w:t>
      </w:r>
      <w:r w:rsidR="002A3981">
        <w:rPr>
          <w:b/>
        </w:rPr>
        <w:t xml:space="preserve"> </w:t>
      </w:r>
      <w:r w:rsidR="002A3981">
        <w:t xml:space="preserve">ตามที่ฝ่ายจัดการแข่งขันกำหนดให้ </w:t>
      </w:r>
    </w:p>
    <w:p w14:paraId="74D59083" w14:textId="77777777" w:rsidR="00C127F6" w:rsidRDefault="00E46ED4" w:rsidP="00E46ED4">
      <w:pPr>
        <w:spacing w:after="1" w:line="240" w:lineRule="auto"/>
        <w:ind w:left="1148" w:right="4" w:firstLine="720"/>
      </w:pPr>
      <w:r>
        <w:rPr>
          <w:rFonts w:hint="cs"/>
          <w:cs/>
        </w:rPr>
        <w:t>๑</w:t>
      </w:r>
      <w:r w:rsidR="002A3981">
        <w:t>.๓.๓</w:t>
      </w:r>
      <w:r>
        <w:t xml:space="preserve"> </w:t>
      </w:r>
      <w:r w:rsidR="002A3981">
        <w:rPr>
          <w:b/>
        </w:rPr>
        <w:t xml:space="preserve">ใช้ปากกาลูกลื่น คัดตัวบรรจงเต็มบรรทัด รูปแบบตัวอักษร ตัวกลม หัวกลม </w:t>
      </w:r>
      <w:r>
        <w:rPr>
          <w:b/>
        </w:rPr>
        <w:br/>
      </w:r>
      <w:r w:rsidR="00C127F6">
        <w:rPr>
          <w:b/>
          <w:cs/>
        </w:rPr>
        <w:tab/>
      </w:r>
      <w:r w:rsidR="00C127F6">
        <w:rPr>
          <w:b/>
          <w:cs/>
        </w:rPr>
        <w:tab/>
      </w:r>
      <w:r w:rsidR="00C127F6">
        <w:rPr>
          <w:rFonts w:hint="cs"/>
          <w:b/>
          <w:cs/>
        </w:rPr>
        <w:t xml:space="preserve">     </w:t>
      </w:r>
      <w:r w:rsidR="002A3981">
        <w:rPr>
          <w:b/>
        </w:rPr>
        <w:t>เว้นบรรทัด  ๑  บรรทัด</w:t>
      </w:r>
      <w:r w:rsidR="002A3981">
        <w:t xml:space="preserve">  ตามรูปแบบกรมวิชาการ กระทรวงศึกษาธิการ  กระดาษ A๔  </w:t>
      </w:r>
    </w:p>
    <w:p w14:paraId="6D437027" w14:textId="484D601C" w:rsidR="002A3981" w:rsidRDefault="00C127F6" w:rsidP="00E46ED4">
      <w:pPr>
        <w:spacing w:after="1" w:line="240" w:lineRule="auto"/>
        <w:ind w:left="1148" w:right="4" w:firstLine="720"/>
      </w:pPr>
      <w:r>
        <w:rPr>
          <w:rFonts w:hint="cs"/>
          <w:cs/>
        </w:rPr>
        <w:t xml:space="preserve">          </w:t>
      </w:r>
      <w:r w:rsidR="002A3981">
        <w:t xml:space="preserve">๒๐ บรรทัด  </w:t>
      </w:r>
    </w:p>
    <w:p w14:paraId="4F32867F" w14:textId="6F25A8A4" w:rsidR="002A3981" w:rsidRDefault="00E46ED4" w:rsidP="002A3981">
      <w:pPr>
        <w:spacing w:after="0" w:line="251" w:lineRule="auto"/>
        <w:ind w:left="367"/>
        <w:jc w:val="center"/>
      </w:pPr>
      <w:r>
        <w:rPr>
          <w:rFonts w:hint="cs"/>
          <w:cs/>
        </w:rPr>
        <w:t>๑</w:t>
      </w:r>
      <w:r w:rsidR="002A3981">
        <w:t xml:space="preserve">.๓.๔ ใช้เวลาในการแข่งขัน ๑ ชั่วโมง ๓๐ นาที โดยแข่งขันเพียงรอบเดียวแล้วตัดสิน  </w:t>
      </w:r>
    </w:p>
    <w:p w14:paraId="605E9991" w14:textId="12C37B6A" w:rsidR="002A3981" w:rsidRDefault="002A3981" w:rsidP="002A3981">
      <w:pPr>
        <w:ind w:left="438" w:right="442"/>
      </w:pPr>
      <w:r>
        <w:t xml:space="preserve">                             </w:t>
      </w:r>
      <w:r w:rsidR="00E46ED4">
        <w:t xml:space="preserve"> </w:t>
      </w:r>
      <w:r>
        <w:t xml:space="preserve">ผลการตัดสินตามเกณฑ์การประเมินของคณะกรรมการถือเป็นข้อยุติ </w:t>
      </w:r>
    </w:p>
    <w:p w14:paraId="28362AF1" w14:textId="169A9585" w:rsidR="002A3981" w:rsidRDefault="00E46ED4" w:rsidP="002A3981">
      <w:pPr>
        <w:pStyle w:val="3"/>
        <w:ind w:left="1158" w:right="0"/>
      </w:pPr>
      <w:r>
        <w:rPr>
          <w:rFonts w:hint="cs"/>
          <w:cs/>
        </w:rPr>
        <w:lastRenderedPageBreak/>
        <w:t>๑</w:t>
      </w:r>
      <w:r w:rsidR="002A3981">
        <w:t xml:space="preserve">.๔ เกณฑ์การให้คะแนน ๑๐๐ คะแนน </w:t>
      </w:r>
    </w:p>
    <w:tbl>
      <w:tblPr>
        <w:tblStyle w:val="TableGrid"/>
        <w:tblW w:w="6817" w:type="dxa"/>
        <w:tblInd w:w="1868" w:type="dxa"/>
        <w:tblLook w:val="04A0" w:firstRow="1" w:lastRow="0" w:firstColumn="1" w:lastColumn="0" w:noHBand="0" w:noVBand="1"/>
      </w:tblPr>
      <w:tblGrid>
        <w:gridCol w:w="5041"/>
        <w:gridCol w:w="720"/>
        <w:gridCol w:w="1056"/>
      </w:tblGrid>
      <w:tr w:rsidR="002A3981" w14:paraId="0FB04B7A" w14:textId="77777777" w:rsidTr="00690801">
        <w:trPr>
          <w:trHeight w:val="35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11A1C2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ตัวเต็มบรรทัด โดยสมบูรณ์  ตัวตรงมีขนาดสม่ำเสมอ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1B77570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6211F0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๓๐ คะแนน </w:t>
            </w:r>
          </w:p>
        </w:tc>
      </w:tr>
      <w:tr w:rsidR="002A3981" w14:paraId="24EB4EAD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94C4B6D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๒) วางสระ วรรณยุกต์ การเว้นวรรคตอน(ช่องไฟ)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F69911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55B26C6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  <w:tr w:rsidR="002A3981" w14:paraId="0391A050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2360708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๓) คัดลอกข้อความถูกต้องตลอดข้อความ 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B8A2FD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F5178BC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  <w:tr w:rsidR="002A3981" w14:paraId="7EEEE3F8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4BFD2A4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๔) สะอาด ไม่มีรอยขูด ขีด ฆ่า และรอยลบ 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008C2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60EC02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  <w:tr w:rsidR="002A3981" w14:paraId="72043276" w14:textId="77777777" w:rsidTr="00690801">
        <w:trPr>
          <w:trHeight w:val="35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DACA3B2" w14:textId="77777777" w:rsidR="002A3981" w:rsidRDefault="002A3981" w:rsidP="0069080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๕) เวลา (เสร็จตามเวลาที่กำหนด)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10AE3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1F869E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</w:tbl>
    <w:p w14:paraId="2610CDC2" w14:textId="6CE14A1B" w:rsidR="002A3981" w:rsidRDefault="002A3981" w:rsidP="002A3981">
      <w:pPr>
        <w:spacing w:after="12" w:line="259" w:lineRule="auto"/>
        <w:ind w:left="1868" w:firstLine="0"/>
      </w:pPr>
      <w:r>
        <w:t xml:space="preserve"> </w:t>
      </w:r>
    </w:p>
    <w:p w14:paraId="19E4EE63" w14:textId="77777777" w:rsidR="00191672" w:rsidRDefault="00191672" w:rsidP="002A3981">
      <w:pPr>
        <w:spacing w:after="12" w:line="259" w:lineRule="auto"/>
        <w:ind w:left="1868" w:firstLine="0"/>
      </w:pPr>
    </w:p>
    <w:p w14:paraId="3DBB2F03" w14:textId="6D738294" w:rsidR="002A3981" w:rsidRDefault="00153913" w:rsidP="00B00ED2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</w:pPr>
      <w:r w:rsidRPr="00191672">
        <w:rPr>
          <w:rFonts w:hint="cs"/>
          <w:bCs/>
          <w:cs/>
        </w:rPr>
        <w:t>๒</w:t>
      </w:r>
      <w:r w:rsidR="002A3981" w:rsidRPr="00191672">
        <w:rPr>
          <w:bCs/>
        </w:rPr>
        <w:t>.</w:t>
      </w:r>
      <w:r w:rsidR="002A3981">
        <w:rPr>
          <w:b/>
        </w:rPr>
        <w:t xml:space="preserve"> การแข่งขันตอบปัญหาวิชาภาษาไทย </w:t>
      </w:r>
    </w:p>
    <w:p w14:paraId="510766F9" w14:textId="7A9E279E" w:rsidR="002A3981" w:rsidRDefault="00153913" w:rsidP="002A3981">
      <w:pPr>
        <w:pStyle w:val="3"/>
        <w:ind w:left="1158" w:right="0"/>
      </w:pPr>
      <w:r w:rsidRPr="00191672">
        <w:rPr>
          <w:rFonts w:hint="cs"/>
          <w:b w:val="0"/>
          <w:bCs/>
          <w:cs/>
        </w:rPr>
        <w:t>๒</w:t>
      </w:r>
      <w:r w:rsidR="002A3981" w:rsidRPr="00191672">
        <w:rPr>
          <w:b w:val="0"/>
          <w:bCs/>
        </w:rPr>
        <w:t>.</w:t>
      </w:r>
      <w:r w:rsidR="002A3981">
        <w:t xml:space="preserve">๑ คุณสมบัติผู้เข้าแข่งขัน </w:t>
      </w:r>
    </w:p>
    <w:p w14:paraId="240632FA" w14:textId="1FA2D2D0" w:rsidR="002A3981" w:rsidRDefault="002A3981" w:rsidP="002A3981">
      <w:pPr>
        <w:tabs>
          <w:tab w:val="center" w:pos="428"/>
          <w:tab w:val="center" w:pos="1148"/>
          <w:tab w:val="center" w:pos="40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.๑.๑ นักเรียนระดับชั้นมัธยมศึกษาตอนต้น (ม.๑-๓) </w:t>
      </w:r>
    </w:p>
    <w:p w14:paraId="1CDE7677" w14:textId="4FB54CAF" w:rsidR="002A3981" w:rsidRDefault="002A3981" w:rsidP="002A3981">
      <w:pPr>
        <w:tabs>
          <w:tab w:val="center" w:pos="428"/>
          <w:tab w:val="center" w:pos="1148"/>
          <w:tab w:val="center" w:pos="41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.๑.๒ นักเรียนระดับชั้นมัธยมศึกษาตอนปลาย (ม.๔-๖) </w:t>
      </w:r>
    </w:p>
    <w:p w14:paraId="1D737E50" w14:textId="6E952CFC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</w:r>
      <w:r w:rsidR="00153913" w:rsidRPr="00191672">
        <w:rPr>
          <w:rFonts w:hint="cs"/>
          <w:b w:val="0"/>
          <w:bCs/>
          <w:cs/>
        </w:rPr>
        <w:t>๒</w:t>
      </w:r>
      <w:r w:rsidRPr="00191672">
        <w:rPr>
          <w:b w:val="0"/>
          <w:bCs/>
        </w:rPr>
        <w:t>.</w:t>
      </w:r>
      <w:r>
        <w:t xml:space="preserve">๒ ประเภทและจำนวน ผู้เข้าแข่งขัน </w:t>
      </w:r>
    </w:p>
    <w:p w14:paraId="72C176AF" w14:textId="6BCD107C" w:rsidR="002A3981" w:rsidRDefault="002A3981" w:rsidP="002A3981">
      <w:pPr>
        <w:tabs>
          <w:tab w:val="center" w:pos="428"/>
          <w:tab w:val="center" w:pos="1148"/>
          <w:tab w:val="center" w:pos="30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.๒.๑ แข่งขันประเภทเดี่ยว </w:t>
      </w:r>
    </w:p>
    <w:p w14:paraId="02F31D8D" w14:textId="1B48FEFD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153913">
        <w:rPr>
          <w:rFonts w:hint="cs"/>
          <w:cs/>
        </w:rPr>
        <w:t>๒</w:t>
      </w:r>
      <w:r>
        <w:t xml:space="preserve">.๒.๒ จำนวนผู้เข้าแข่งขัน </w:t>
      </w:r>
    </w:p>
    <w:p w14:paraId="43C15502" w14:textId="225D6C9F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 w:rsidR="00153913">
        <w:tab/>
      </w:r>
      <w:r>
        <w:t xml:space="preserve">๑) ระดับชั้นมัธยมศึกษาตอนต้น (ม.๑-๓)   </w:t>
      </w:r>
      <w:r w:rsidR="00153913">
        <w:tab/>
      </w:r>
      <w:r>
        <w:t xml:space="preserve">จำนวน ๑ รูป </w:t>
      </w:r>
    </w:p>
    <w:p w14:paraId="6AE6FCB3" w14:textId="7C9AB468" w:rsidR="002A3981" w:rsidRDefault="002A3981" w:rsidP="00153913">
      <w:pPr>
        <w:tabs>
          <w:tab w:val="center" w:pos="428"/>
          <w:tab w:val="center" w:pos="1148"/>
          <w:tab w:val="center" w:pos="1868"/>
          <w:tab w:val="center" w:pos="4375"/>
          <w:tab w:val="center" w:pos="746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153913">
        <w:t xml:space="preserve">                   </w:t>
      </w:r>
      <w:r>
        <w:t xml:space="preserve">๒) ระดับชั้นมัธยมศึกษาตอนปลาย (ม.๔-๖)   </w:t>
      </w:r>
      <w:r>
        <w:tab/>
      </w:r>
      <w:r w:rsidR="00153913">
        <w:t xml:space="preserve">  </w:t>
      </w:r>
      <w:r>
        <w:t xml:space="preserve">จำนวน ๑ รูป </w:t>
      </w:r>
    </w:p>
    <w:p w14:paraId="3A79611B" w14:textId="4DF15CE1" w:rsidR="002A3981" w:rsidRDefault="00153913" w:rsidP="002A3981">
      <w:pPr>
        <w:pStyle w:val="3"/>
        <w:ind w:left="1158" w:right="0"/>
      </w:pPr>
      <w:r w:rsidRPr="00191672">
        <w:rPr>
          <w:rFonts w:hint="cs"/>
          <w:b w:val="0"/>
          <w:bCs/>
          <w:cs/>
        </w:rPr>
        <w:t>๒</w:t>
      </w:r>
      <w:r w:rsidR="002A3981" w:rsidRPr="00191672">
        <w:rPr>
          <w:b w:val="0"/>
          <w:bCs/>
        </w:rPr>
        <w:t>.</w:t>
      </w:r>
      <w:r w:rsidR="002A3981">
        <w:t xml:space="preserve">๓ วิธีดำเนินการ และเกณฑ์ให้คะแนน ๑๐๐ คะแนน  </w:t>
      </w:r>
    </w:p>
    <w:p w14:paraId="5D8F08DF" w14:textId="78EEB1B0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.๓.๑ ส่งรายชื่อผู้เข้าแข่งขัน ตามวัน เวลาที่กำหนด </w:t>
      </w:r>
    </w:p>
    <w:p w14:paraId="53543877" w14:textId="0A1B023F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.๓.๒ ใช้แบบทดสอบ จำนวน ๕๐ ข้อ ๑๐๐ คะแนน </w:t>
      </w:r>
    </w:p>
    <w:p w14:paraId="610704D2" w14:textId="1B31D02E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.๓.๓ ใช้เวลาในการแข่งขัน  ๑  ชั่วโมง  </w:t>
      </w:r>
    </w:p>
    <w:p w14:paraId="6550D317" w14:textId="67F02842" w:rsidR="002A3981" w:rsidRDefault="00153913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.๓.๔ ผู้แข่งขันที่ได้คะแนนสูงสุด ถือว่าเป็นผู้ชนะเลิศ </w:t>
      </w:r>
    </w:p>
    <w:p w14:paraId="034AC797" w14:textId="6EEE8B4C" w:rsidR="00E01FF4" w:rsidRDefault="00153913" w:rsidP="00E01FF4">
      <w:pPr>
        <w:ind w:left="2485" w:right="442" w:hanging="617"/>
      </w:pPr>
      <w:r>
        <w:rPr>
          <w:rFonts w:hint="cs"/>
          <w:cs/>
        </w:rPr>
        <w:t>๒</w:t>
      </w:r>
      <w:r w:rsidR="002A3981">
        <w:t xml:space="preserve">.๓.๕ ผู้แข่งขันที่ได้คะแนนเท่ากัน </w:t>
      </w:r>
      <w:r w:rsidR="00C127F6">
        <w:rPr>
          <w:rFonts w:hint="cs"/>
          <w:cs/>
        </w:rPr>
        <w:t>ให้คณะกรรมการตัดสินให้ผู้เข้าแข่งขันได้รับรางวัลในระดับเดียวกัน</w:t>
      </w:r>
    </w:p>
    <w:p w14:paraId="7CD73B8B" w14:textId="68143A41" w:rsidR="000A1E09" w:rsidRDefault="000A1E09" w:rsidP="00E01FF4">
      <w:pPr>
        <w:ind w:left="2485" w:right="442" w:hanging="617"/>
      </w:pPr>
    </w:p>
    <w:p w14:paraId="6B0BCC11" w14:textId="3EA09D10" w:rsidR="000A1E09" w:rsidRDefault="000A1E09" w:rsidP="00E01FF4">
      <w:pPr>
        <w:ind w:left="2485" w:right="442" w:hanging="617"/>
      </w:pPr>
    </w:p>
    <w:p w14:paraId="32B65671" w14:textId="181EE88C" w:rsidR="000A1E09" w:rsidRDefault="000A1E09" w:rsidP="00E01FF4">
      <w:pPr>
        <w:ind w:left="2485" w:right="442" w:hanging="617"/>
      </w:pPr>
    </w:p>
    <w:p w14:paraId="74CBFEE0" w14:textId="50FDC42C" w:rsidR="000A1E09" w:rsidRDefault="000A1E09" w:rsidP="00E01FF4">
      <w:pPr>
        <w:ind w:left="2485" w:right="442" w:hanging="617"/>
      </w:pPr>
    </w:p>
    <w:p w14:paraId="325B9BEF" w14:textId="7F79F264" w:rsidR="000A1E09" w:rsidRDefault="000A1E09" w:rsidP="00E01FF4">
      <w:pPr>
        <w:ind w:left="2485" w:right="442" w:hanging="617"/>
      </w:pPr>
    </w:p>
    <w:p w14:paraId="0454ECFA" w14:textId="4913F608" w:rsidR="000A1E09" w:rsidRDefault="000A1E09" w:rsidP="00E01FF4">
      <w:pPr>
        <w:ind w:left="2485" w:right="442" w:hanging="617"/>
      </w:pPr>
    </w:p>
    <w:p w14:paraId="1DD26820" w14:textId="2BF15796" w:rsidR="000A1E09" w:rsidRDefault="000A1E09" w:rsidP="00E01FF4">
      <w:pPr>
        <w:ind w:left="2485" w:right="442" w:hanging="617"/>
      </w:pPr>
    </w:p>
    <w:p w14:paraId="64B9E5AA" w14:textId="4AAC923C" w:rsidR="000A1E09" w:rsidRDefault="000A1E09" w:rsidP="00E01FF4">
      <w:pPr>
        <w:ind w:left="2485" w:right="442" w:hanging="617"/>
      </w:pPr>
    </w:p>
    <w:p w14:paraId="5972DBB7" w14:textId="2663E61B" w:rsidR="000A1E09" w:rsidRDefault="000A1E09" w:rsidP="00E01FF4">
      <w:pPr>
        <w:ind w:left="2485" w:right="442" w:hanging="617"/>
      </w:pPr>
    </w:p>
    <w:p w14:paraId="617F5F7D" w14:textId="6E7F3BC3" w:rsidR="000A1E09" w:rsidRDefault="000A1E09" w:rsidP="00E01FF4">
      <w:pPr>
        <w:ind w:left="2485" w:right="442" w:hanging="617"/>
      </w:pPr>
    </w:p>
    <w:p w14:paraId="2224A3A0" w14:textId="72A5E74C" w:rsidR="000A1E09" w:rsidRDefault="000A1E09" w:rsidP="00E01FF4">
      <w:pPr>
        <w:ind w:left="2485" w:right="442" w:hanging="617"/>
      </w:pPr>
    </w:p>
    <w:p w14:paraId="61A734F6" w14:textId="66A7A000" w:rsidR="000A1E09" w:rsidRDefault="000A1E09" w:rsidP="00E01FF4">
      <w:pPr>
        <w:ind w:left="2485" w:right="442" w:hanging="617"/>
      </w:pPr>
    </w:p>
    <w:p w14:paraId="47B209A6" w14:textId="1429037E" w:rsidR="000A1E09" w:rsidRDefault="000A1E09" w:rsidP="00E01FF4">
      <w:pPr>
        <w:ind w:left="2485" w:right="442" w:hanging="617"/>
      </w:pPr>
    </w:p>
    <w:p w14:paraId="0477B89E" w14:textId="7FF22F94" w:rsidR="000A1E09" w:rsidRDefault="000A1E09" w:rsidP="00E01FF4">
      <w:pPr>
        <w:ind w:left="2485" w:right="442" w:hanging="617"/>
      </w:pPr>
    </w:p>
    <w:p w14:paraId="09184B16" w14:textId="04054A76" w:rsidR="000A1E09" w:rsidRDefault="000A1E09" w:rsidP="00E01FF4">
      <w:pPr>
        <w:ind w:left="2485" w:right="442" w:hanging="617"/>
      </w:pPr>
    </w:p>
    <w:p w14:paraId="5A063E92" w14:textId="3C9B5F99" w:rsidR="000A1E09" w:rsidRDefault="000A1E09" w:rsidP="00E01FF4">
      <w:pPr>
        <w:ind w:left="2485" w:right="442" w:hanging="617"/>
      </w:pPr>
    </w:p>
    <w:p w14:paraId="2FAF5463" w14:textId="744531B4" w:rsidR="000A1E09" w:rsidRDefault="000A1E09" w:rsidP="00E01FF4">
      <w:pPr>
        <w:ind w:left="2485" w:right="442" w:hanging="617"/>
      </w:pPr>
    </w:p>
    <w:p w14:paraId="1D90BB22" w14:textId="5467BAD4" w:rsidR="000A1E09" w:rsidRDefault="000A1E09" w:rsidP="00E01FF4">
      <w:pPr>
        <w:ind w:left="2485" w:right="442" w:hanging="617"/>
      </w:pPr>
    </w:p>
    <w:p w14:paraId="2A7728B0" w14:textId="7BB2C50D" w:rsidR="000A1E09" w:rsidRDefault="000A1E09" w:rsidP="00E01FF4">
      <w:pPr>
        <w:ind w:left="2485" w:right="442" w:hanging="617"/>
      </w:pPr>
    </w:p>
    <w:p w14:paraId="143E77CA" w14:textId="77777777" w:rsidR="00CE0DC5" w:rsidRDefault="00CE0DC5" w:rsidP="00E01FF4">
      <w:pPr>
        <w:ind w:left="2485" w:right="442" w:hanging="617"/>
      </w:pPr>
    </w:p>
    <w:p w14:paraId="7F501552" w14:textId="7AD61E06" w:rsidR="002A3981" w:rsidRDefault="002A3981" w:rsidP="00E01FF4">
      <w:pPr>
        <w:ind w:left="2485" w:right="442" w:hanging="617"/>
      </w:pPr>
      <w:r>
        <w:t xml:space="preserve"> </w:t>
      </w:r>
    </w:p>
    <w:p w14:paraId="3E4EE17A" w14:textId="77777777" w:rsidR="002A3981" w:rsidRDefault="002A3981" w:rsidP="002A3981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2"/>
        <w:jc w:val="center"/>
      </w:pPr>
      <w:r>
        <w:rPr>
          <w:sz w:val="36"/>
        </w:rPr>
        <w:t xml:space="preserve">กลุ่มสาระการเรียนรู้คณิตศาสตร์  </w:t>
      </w:r>
    </w:p>
    <w:p w14:paraId="732CEB72" w14:textId="77777777" w:rsidR="002A3981" w:rsidRDefault="002A3981" w:rsidP="002A3981">
      <w:pPr>
        <w:spacing w:after="0" w:line="259" w:lineRule="auto"/>
        <w:ind w:left="755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10348" w:type="dxa"/>
        <w:tblInd w:w="-5" w:type="dxa"/>
        <w:tblCellMar>
          <w:top w:w="10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3916"/>
        <w:gridCol w:w="874"/>
        <w:gridCol w:w="779"/>
        <w:gridCol w:w="958"/>
        <w:gridCol w:w="843"/>
        <w:gridCol w:w="1011"/>
        <w:gridCol w:w="1967"/>
      </w:tblGrid>
      <w:tr w:rsidR="002A3981" w14:paraId="200FEFAA" w14:textId="77777777" w:rsidTr="003F4C1D">
        <w:trPr>
          <w:trHeight w:val="372"/>
        </w:trPr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645C" w14:textId="0CCAC1FC" w:rsidR="002A3981" w:rsidRDefault="002A3981" w:rsidP="003E2D9C">
            <w:pPr>
              <w:spacing w:after="0" w:line="240" w:lineRule="auto"/>
              <w:ind w:left="0" w:right="72" w:firstLine="0"/>
              <w:jc w:val="center"/>
            </w:pPr>
            <w:r>
              <w:rPr>
                <w:b/>
              </w:rPr>
              <w:t>รายการกิจกรรมการแข่งขัน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DF48" w14:textId="59809A2A" w:rsidR="002A3981" w:rsidRDefault="002A3981" w:rsidP="003E2D9C">
            <w:pPr>
              <w:spacing w:after="0" w:line="240" w:lineRule="auto"/>
              <w:ind w:left="0" w:right="73" w:firstLine="0"/>
              <w:jc w:val="center"/>
            </w:pPr>
            <w:r>
              <w:rPr>
                <w:b/>
              </w:rPr>
              <w:t>ระดับชั้น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9C066" w14:textId="35A7313F" w:rsidR="002A3981" w:rsidRDefault="002A3981" w:rsidP="003E2D9C">
            <w:pPr>
              <w:spacing w:after="0" w:line="240" w:lineRule="auto"/>
              <w:ind w:left="26" w:firstLine="0"/>
              <w:jc w:val="center"/>
            </w:pPr>
            <w:r>
              <w:rPr>
                <w:b/>
              </w:rPr>
              <w:t>ประเภท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CA78" w14:textId="77777777" w:rsidR="002A3981" w:rsidRDefault="002A3981" w:rsidP="003E2D9C">
            <w:pPr>
              <w:spacing w:after="0" w:line="240" w:lineRule="auto"/>
              <w:ind w:left="0" w:right="73" w:firstLine="0"/>
              <w:jc w:val="center"/>
            </w:pPr>
            <w:r>
              <w:rPr>
                <w:b/>
              </w:rPr>
              <w:t>ผู้เข้า</w:t>
            </w:r>
          </w:p>
          <w:p w14:paraId="70C22705" w14:textId="6A191E9E" w:rsidR="002A3981" w:rsidRDefault="002A3981" w:rsidP="003E2D9C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แข่งขัน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EB51" w14:textId="77777777" w:rsidR="002A3981" w:rsidRDefault="002A3981" w:rsidP="00571968">
            <w:pPr>
              <w:spacing w:after="0" w:line="240" w:lineRule="auto"/>
              <w:ind w:left="-87" w:right="71" w:firstLine="0"/>
              <w:jc w:val="center"/>
            </w:pPr>
            <w:r>
              <w:rPr>
                <w:b/>
              </w:rPr>
              <w:t>เวลา</w:t>
            </w:r>
          </w:p>
          <w:p w14:paraId="71D3700B" w14:textId="77777777" w:rsidR="002A3981" w:rsidRDefault="002A3981" w:rsidP="00571968">
            <w:pPr>
              <w:spacing w:after="0" w:line="240" w:lineRule="auto"/>
              <w:ind w:left="-87" w:firstLine="0"/>
              <w:jc w:val="center"/>
            </w:pPr>
            <w:r>
              <w:rPr>
                <w:b/>
              </w:rPr>
              <w:t>ในการ</w:t>
            </w:r>
          </w:p>
          <w:p w14:paraId="577E4C3B" w14:textId="60B88058" w:rsidR="002A3981" w:rsidRDefault="002A3981" w:rsidP="00571968">
            <w:pPr>
              <w:spacing w:after="0" w:line="240" w:lineRule="auto"/>
              <w:ind w:left="-87" w:firstLine="0"/>
              <w:jc w:val="center"/>
            </w:pPr>
            <w:r>
              <w:rPr>
                <w:b/>
              </w:rPr>
              <w:t>แข่งขัน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E33" w14:textId="78EED4E2" w:rsidR="002A3981" w:rsidRDefault="002A3981" w:rsidP="00571968">
            <w:pPr>
              <w:spacing w:after="109" w:line="240" w:lineRule="auto"/>
              <w:ind w:left="-87" w:right="24" w:firstLine="0"/>
              <w:jc w:val="center"/>
            </w:pPr>
            <w:r>
              <w:rPr>
                <w:b/>
              </w:rPr>
              <w:t>ขอบข่าย</w:t>
            </w:r>
          </w:p>
          <w:p w14:paraId="54ECEB69" w14:textId="7D69E97E" w:rsidR="002A3981" w:rsidRDefault="002A3981" w:rsidP="00571968">
            <w:pPr>
              <w:spacing w:after="0" w:line="240" w:lineRule="auto"/>
              <w:ind w:left="-87" w:right="68" w:firstLine="0"/>
              <w:jc w:val="center"/>
            </w:pPr>
            <w:r>
              <w:rPr>
                <w:b/>
              </w:rPr>
              <w:t>เนื้อหาวิชา</w:t>
            </w:r>
          </w:p>
        </w:tc>
      </w:tr>
      <w:tr w:rsidR="002A3981" w14:paraId="7CA0BB42" w14:textId="77777777" w:rsidTr="003F4C1D">
        <w:trPr>
          <w:trHeight w:val="725"/>
        </w:trPr>
        <w:tc>
          <w:tcPr>
            <w:tcW w:w="39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226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947E" w14:textId="77777777" w:rsidR="002A3981" w:rsidRDefault="002A3981" w:rsidP="00690801">
            <w:pPr>
              <w:spacing w:after="0" w:line="259" w:lineRule="auto"/>
              <w:ind w:left="65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A620" w14:textId="77777777" w:rsidR="002A3981" w:rsidRDefault="002A3981" w:rsidP="0069080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F93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43F2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69E4" w14:textId="77777777" w:rsidR="002A3981" w:rsidRDefault="002A3981" w:rsidP="00571968">
            <w:pPr>
              <w:spacing w:after="160" w:line="259" w:lineRule="auto"/>
              <w:ind w:left="-87" w:firstLine="0"/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1489" w14:textId="77777777" w:rsidR="002A3981" w:rsidRDefault="002A3981" w:rsidP="00571968">
            <w:pPr>
              <w:spacing w:after="160" w:line="259" w:lineRule="auto"/>
              <w:ind w:left="-87" w:firstLine="0"/>
            </w:pPr>
          </w:p>
        </w:tc>
      </w:tr>
      <w:tr w:rsidR="00F00EB3" w14:paraId="488C768D" w14:textId="77777777" w:rsidTr="008D516D">
        <w:trPr>
          <w:trHeight w:val="392"/>
        </w:trPr>
        <w:tc>
          <w:tcPr>
            <w:tcW w:w="39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D7F0" w14:textId="01EC631A" w:rsidR="00F00EB3" w:rsidRPr="00FC404E" w:rsidRDefault="00F00EB3" w:rsidP="00F00EB3">
            <w:pPr>
              <w:spacing w:after="0" w:line="240" w:lineRule="auto"/>
              <w:ind w:left="0" w:firstLine="0"/>
              <w:rPr>
                <w:szCs w:val="32"/>
              </w:rPr>
            </w:pPr>
            <w:r w:rsidRPr="00FC404E">
              <w:rPr>
                <w:rFonts w:hint="cs"/>
                <w:szCs w:val="32"/>
                <w:cs/>
              </w:rPr>
              <w:t>๑. การแข่งขันคณิตคิดเร็ว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DD31" w14:textId="6842BF00" w:rsidR="00F00EB3" w:rsidRPr="00FC404E" w:rsidRDefault="00F00EB3" w:rsidP="00F00EB3">
            <w:pPr>
              <w:spacing w:after="0" w:line="240" w:lineRule="auto"/>
              <w:ind w:left="65" w:firstLine="0"/>
              <w:jc w:val="center"/>
              <w:rPr>
                <w:b/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73D2" w14:textId="63A647DA" w:rsidR="00F00EB3" w:rsidRPr="00FC404E" w:rsidRDefault="00F00EB3" w:rsidP="00F00EB3">
            <w:pPr>
              <w:spacing w:after="0" w:line="240" w:lineRule="auto"/>
              <w:ind w:left="17" w:firstLine="0"/>
              <w:jc w:val="center"/>
              <w:rPr>
                <w:b/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2304" w14:textId="7D1F62C3" w:rsidR="00F00EB3" w:rsidRPr="00FC404E" w:rsidRDefault="00F00EB3" w:rsidP="00F00EB3">
            <w:pPr>
              <w:spacing w:after="0" w:line="240" w:lineRule="auto"/>
              <w:ind w:left="0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>เดี่ยว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47AA" w14:textId="5D719D23" w:rsidR="00F00EB3" w:rsidRPr="00FC404E" w:rsidRDefault="002E565E" w:rsidP="002E565E">
            <w:pPr>
              <w:spacing w:after="0" w:line="240" w:lineRule="auto"/>
              <w:ind w:left="0" w:firstLine="0"/>
              <w:rPr>
                <w:szCs w:val="32"/>
              </w:rPr>
            </w:pPr>
            <w:r>
              <w:rPr>
                <w:szCs w:val="32"/>
              </w:rPr>
              <w:t xml:space="preserve">   </w:t>
            </w:r>
            <w:r w:rsidR="00F00EB3" w:rsidRPr="00FC404E">
              <w:rPr>
                <w:szCs w:val="32"/>
              </w:rPr>
              <w:t>๒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1E3A" w14:textId="2B2B698B" w:rsidR="00F00EB3" w:rsidRPr="00571968" w:rsidRDefault="00721ABB" w:rsidP="00571968">
            <w:pPr>
              <w:spacing w:after="0" w:line="240" w:lineRule="auto"/>
              <w:ind w:left="-87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1.30</w:t>
            </w:r>
            <w:r w:rsidR="00571968" w:rsidRPr="00571968">
              <w:rPr>
                <w:rFonts w:ascii="TH SarabunIT๙" w:hAnsi="TH SarabunIT๙" w:cs="TH SarabunIT๙"/>
                <w:szCs w:val="32"/>
                <w:cs/>
              </w:rPr>
              <w:t xml:space="preserve"> ชม.</w:t>
            </w:r>
          </w:p>
        </w:tc>
        <w:tc>
          <w:tcPr>
            <w:tcW w:w="2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5E7" w14:textId="77777777" w:rsidR="00F00EB3" w:rsidRPr="00FC404E" w:rsidRDefault="00F00EB3" w:rsidP="00571968">
            <w:pPr>
              <w:spacing w:after="0" w:line="240" w:lineRule="auto"/>
              <w:ind w:left="-87" w:firstLine="0"/>
              <w:rPr>
                <w:szCs w:val="32"/>
              </w:rPr>
            </w:pPr>
          </w:p>
        </w:tc>
      </w:tr>
      <w:tr w:rsidR="002A3981" w14:paraId="3FC9543D" w14:textId="77777777" w:rsidTr="00571968">
        <w:trPr>
          <w:trHeight w:val="370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DDF8" w14:textId="647DBA29" w:rsidR="002A3981" w:rsidRPr="00FC404E" w:rsidRDefault="00F66203" w:rsidP="00703CEB">
            <w:pPr>
              <w:spacing w:after="0" w:line="240" w:lineRule="auto"/>
              <w:ind w:left="2" w:firstLine="0"/>
              <w:rPr>
                <w:szCs w:val="32"/>
              </w:rPr>
            </w:pPr>
            <w:r w:rsidRPr="00FC404E">
              <w:rPr>
                <w:rFonts w:hint="cs"/>
                <w:szCs w:val="32"/>
                <w:cs/>
              </w:rPr>
              <w:t>๒</w:t>
            </w:r>
            <w:r w:rsidR="00F2652C" w:rsidRPr="00FC404E">
              <w:rPr>
                <w:szCs w:val="32"/>
              </w:rPr>
              <w:t>.</w:t>
            </w:r>
            <w:r w:rsidR="002A3981" w:rsidRPr="00FC404E">
              <w:rPr>
                <w:szCs w:val="32"/>
              </w:rPr>
              <w:t xml:space="preserve"> การแข่งขันตอบปัญหาวิชาคณิตศาสตร์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4AD5" w14:textId="77777777" w:rsidR="002A3981" w:rsidRPr="00FC404E" w:rsidRDefault="002A3981" w:rsidP="00703CEB">
            <w:pPr>
              <w:spacing w:after="0" w:line="240" w:lineRule="auto"/>
              <w:ind w:left="0" w:right="72" w:firstLine="0"/>
              <w:jc w:val="center"/>
              <w:rPr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  <w:r w:rsidRPr="00FC404E">
              <w:rPr>
                <w:szCs w:val="3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C21E" w14:textId="77777777" w:rsidR="002A3981" w:rsidRPr="00FC404E" w:rsidRDefault="002A3981" w:rsidP="00703CEB">
            <w:pPr>
              <w:spacing w:after="0" w:line="240" w:lineRule="auto"/>
              <w:ind w:left="170" w:firstLine="0"/>
              <w:rPr>
                <w:szCs w:val="32"/>
              </w:rPr>
            </w:pPr>
            <w:r w:rsidRPr="00FC404E">
              <w:rPr>
                <w:rFonts w:ascii="Wingdings 2" w:eastAsia="Wingdings 2" w:hAnsi="Wingdings 2" w:cs="Wingdings 2"/>
                <w:szCs w:val="32"/>
              </w:rPr>
              <w:t></w:t>
            </w:r>
            <w:r w:rsidRPr="00FC404E">
              <w:rPr>
                <w:szCs w:val="32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D297" w14:textId="77777777" w:rsidR="002A3981" w:rsidRPr="00FC404E" w:rsidRDefault="002A3981" w:rsidP="00703CEB">
            <w:pPr>
              <w:spacing w:after="0" w:line="240" w:lineRule="auto"/>
              <w:ind w:left="0" w:right="69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AE98" w14:textId="77777777" w:rsidR="002A3981" w:rsidRPr="00FC404E" w:rsidRDefault="002A3981" w:rsidP="00703CEB">
            <w:pPr>
              <w:spacing w:after="0" w:line="240" w:lineRule="auto"/>
              <w:ind w:left="0" w:right="70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 xml:space="preserve">๒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B87D" w14:textId="4106A4FC" w:rsidR="002A3981" w:rsidRPr="00FC404E" w:rsidRDefault="002A3981" w:rsidP="00571968">
            <w:pPr>
              <w:spacing w:after="0" w:line="240" w:lineRule="auto"/>
              <w:ind w:left="-87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>๑.๓๐</w:t>
            </w:r>
            <w:r w:rsidR="00571968">
              <w:rPr>
                <w:rFonts w:hint="cs"/>
                <w:szCs w:val="32"/>
                <w:cs/>
              </w:rPr>
              <w:t xml:space="preserve"> ชม.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0E2" w14:textId="3696F131" w:rsidR="002A3981" w:rsidRPr="00FC404E" w:rsidRDefault="002A3981" w:rsidP="00571968">
            <w:pPr>
              <w:spacing w:after="2" w:line="240" w:lineRule="auto"/>
              <w:ind w:left="-87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 xml:space="preserve">ตามตัวชี้วัดของ </w:t>
            </w:r>
            <w:r w:rsidR="008011D6" w:rsidRPr="00FC404E">
              <w:rPr>
                <w:szCs w:val="32"/>
              </w:rPr>
              <w:br/>
            </w:r>
            <w:r w:rsidRPr="00FC404E">
              <w:rPr>
                <w:szCs w:val="32"/>
              </w:rPr>
              <w:t>หลักสตูรแกนกลาง</w:t>
            </w:r>
          </w:p>
          <w:p w14:paraId="4DFEB743" w14:textId="57AFAB75" w:rsidR="002A3981" w:rsidRPr="00FC404E" w:rsidRDefault="002A3981" w:rsidP="00571968">
            <w:pPr>
              <w:spacing w:after="0" w:line="240" w:lineRule="auto"/>
              <w:ind w:left="-87" w:firstLine="0"/>
              <w:jc w:val="center"/>
              <w:rPr>
                <w:szCs w:val="32"/>
              </w:rPr>
            </w:pPr>
            <w:r w:rsidRPr="00FC404E">
              <w:rPr>
                <w:szCs w:val="32"/>
              </w:rPr>
              <w:t>๕๑</w:t>
            </w:r>
          </w:p>
        </w:tc>
      </w:tr>
      <w:tr w:rsidR="002A3981" w14:paraId="38016206" w14:textId="77777777" w:rsidTr="007B13A5">
        <w:trPr>
          <w:trHeight w:val="406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8C44" w14:textId="58CB949C" w:rsidR="002A3981" w:rsidRDefault="002A3981" w:rsidP="007B13A5">
            <w:pPr>
              <w:spacing w:after="0" w:line="240" w:lineRule="auto"/>
              <w:ind w:left="0" w:right="71" w:firstLine="0"/>
              <w:jc w:val="center"/>
            </w:pPr>
            <w:r>
              <w:rPr>
                <w:b/>
              </w:rPr>
              <w:t>รวม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D9F5" w14:textId="3761B4D1" w:rsidR="002A3981" w:rsidRPr="005C6948" w:rsidRDefault="005C6948" w:rsidP="007B13A5">
            <w:pPr>
              <w:spacing w:after="0" w:line="240" w:lineRule="auto"/>
              <w:ind w:left="0" w:right="71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948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49E6" w14:textId="734BD733" w:rsidR="002A3981" w:rsidRPr="005C6948" w:rsidRDefault="005C6948" w:rsidP="007B13A5">
            <w:pPr>
              <w:spacing w:after="0" w:line="240" w:lineRule="auto"/>
              <w:ind w:left="0" w:right="71"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5C6948">
              <w:rPr>
                <w:rFonts w:ascii="TH SarabunIT๙" w:hAnsi="TH SarabunIT๙" w:cs="TH SarabunIT๙"/>
                <w:b/>
                <w:bCs/>
                <w:cs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B161" w14:textId="7E757CD1" w:rsidR="002A3981" w:rsidRDefault="002A3981" w:rsidP="007B13A5">
            <w:pPr>
              <w:spacing w:after="0" w:line="240" w:lineRule="auto"/>
              <w:ind w:left="5"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B240" w14:textId="7C425D27" w:rsidR="002A3981" w:rsidRDefault="002A3981" w:rsidP="007B13A5">
            <w:pPr>
              <w:spacing w:after="0" w:line="240" w:lineRule="auto"/>
              <w:ind w:left="0" w:right="70" w:firstLine="0"/>
              <w:jc w:val="center"/>
            </w:pPr>
            <w:r>
              <w:t>๒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31D2F" w14:textId="18FC8B7E" w:rsidR="002A3981" w:rsidRDefault="002A3981" w:rsidP="007B13A5">
            <w:pPr>
              <w:spacing w:after="0" w:line="240" w:lineRule="auto"/>
              <w:ind w:left="2" w:firstLine="0"/>
              <w:jc w:val="center"/>
            </w:pPr>
          </w:p>
        </w:tc>
        <w:tc>
          <w:tcPr>
            <w:tcW w:w="2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F68" w14:textId="77777777" w:rsidR="002A3981" w:rsidRDefault="002A3981" w:rsidP="00703CEB">
            <w:pPr>
              <w:spacing w:after="160" w:line="240" w:lineRule="auto"/>
              <w:ind w:left="0" w:firstLine="0"/>
            </w:pPr>
          </w:p>
        </w:tc>
      </w:tr>
      <w:tr w:rsidR="002A3981" w:rsidRPr="005C6948" w14:paraId="5C0BD889" w14:textId="77777777" w:rsidTr="00EF621E">
        <w:trPr>
          <w:trHeight w:val="312"/>
        </w:trPr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4078" w14:textId="3C66DAC3" w:rsidR="002A3981" w:rsidRPr="005C6948" w:rsidRDefault="002A3981" w:rsidP="00EF621E">
            <w:pPr>
              <w:spacing w:line="240" w:lineRule="auto"/>
              <w:ind w:left="0" w:right="70" w:firstLine="0"/>
              <w:jc w:val="center"/>
              <w:rPr>
                <w:rFonts w:ascii="TH SarabunIT๙" w:hAnsi="TH SarabunIT๙" w:cs="TH SarabunIT๙"/>
                <w:b/>
              </w:rPr>
            </w:pPr>
            <w:r w:rsidRPr="005C6948">
              <w:rPr>
                <w:rFonts w:ascii="TH SarabunIT๙" w:hAnsi="TH SarabunIT๙" w:cs="TH SarabunIT๙"/>
                <w:b/>
              </w:rPr>
              <w:t xml:space="preserve">รวม </w:t>
            </w:r>
            <w:r w:rsidR="005C6948" w:rsidRPr="005C6948">
              <w:rPr>
                <w:rFonts w:ascii="TH SarabunIT๙" w:hAnsi="TH SarabunIT๙" w:cs="TH SarabunIT๙"/>
                <w:b/>
                <w:cs/>
              </w:rPr>
              <w:t>2</w:t>
            </w:r>
            <w:r w:rsidRPr="005C6948">
              <w:rPr>
                <w:rFonts w:ascii="TH SarabunIT๙" w:hAnsi="TH SarabunIT๙" w:cs="TH SarabunIT๙"/>
                <w:b/>
              </w:rPr>
              <w:t xml:space="preserve"> กิจกรรม 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80F97" w14:textId="79115096" w:rsidR="002A3981" w:rsidRPr="005C6948" w:rsidRDefault="005C6948" w:rsidP="00EF621E">
            <w:pPr>
              <w:spacing w:line="240" w:lineRule="auto"/>
              <w:ind w:left="1202" w:firstLine="0"/>
              <w:rPr>
                <w:rFonts w:ascii="TH SarabunIT๙" w:hAnsi="TH SarabunIT๙" w:cs="TH SarabunIT๙"/>
                <w:b/>
              </w:rPr>
            </w:pPr>
            <w:r w:rsidRPr="005C6948">
              <w:rPr>
                <w:rFonts w:ascii="TH SarabunIT๙" w:hAnsi="TH SarabunIT๙" w:cs="TH SarabunIT๙"/>
                <w:b/>
                <w:cs/>
              </w:rPr>
              <w:t>4</w:t>
            </w:r>
            <w:r w:rsidR="002A3981" w:rsidRPr="005C6948">
              <w:rPr>
                <w:rFonts w:ascii="TH SarabunIT๙" w:hAnsi="TH SarabunIT๙" w:cs="TH SarabunIT๙"/>
                <w:b/>
              </w:rPr>
              <w:t xml:space="preserve"> รายการ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EADF16" w14:textId="77777777" w:rsidR="002A3981" w:rsidRPr="005C6948" w:rsidRDefault="002A3981" w:rsidP="00EF621E">
            <w:pPr>
              <w:spacing w:line="240" w:lineRule="auto"/>
              <w:ind w:left="0" w:firstLine="0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108E" w14:textId="77777777" w:rsidR="002A3981" w:rsidRPr="005C6948" w:rsidRDefault="002A3981" w:rsidP="00EF621E">
            <w:pPr>
              <w:spacing w:line="240" w:lineRule="auto"/>
              <w:ind w:left="2" w:firstLine="0"/>
              <w:jc w:val="center"/>
              <w:rPr>
                <w:rFonts w:ascii="TH SarabunIT๙" w:hAnsi="TH SarabunIT๙" w:cs="TH SarabunIT๙"/>
                <w:b/>
              </w:rPr>
            </w:pPr>
            <w:r w:rsidRPr="005C6948">
              <w:rPr>
                <w:rFonts w:ascii="TH SarabunIT๙" w:hAnsi="TH SarabunIT๙" w:cs="TH SarabunIT๙"/>
                <w:b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EEF3" w14:textId="77777777" w:rsidR="002A3981" w:rsidRPr="005C6948" w:rsidRDefault="002A3981" w:rsidP="00EF621E">
            <w:pPr>
              <w:spacing w:line="240" w:lineRule="auto"/>
              <w:ind w:left="7" w:firstLine="0"/>
              <w:jc w:val="center"/>
              <w:rPr>
                <w:rFonts w:ascii="TH SarabunIT๙" w:hAnsi="TH SarabunIT๙" w:cs="TH SarabunIT๙"/>
                <w:b/>
              </w:rPr>
            </w:pPr>
            <w:r w:rsidRPr="005C6948">
              <w:rPr>
                <w:rFonts w:ascii="TH SarabunIT๙" w:hAnsi="TH SarabunIT๙" w:cs="TH SarabunIT๙"/>
                <w:b/>
              </w:rPr>
              <w:t xml:space="preserve"> </w:t>
            </w:r>
          </w:p>
        </w:tc>
      </w:tr>
    </w:tbl>
    <w:p w14:paraId="73427854" w14:textId="3DC01499" w:rsidR="00433961" w:rsidRDefault="002A3981" w:rsidP="00433961">
      <w:pPr>
        <w:spacing w:after="11" w:line="259" w:lineRule="auto"/>
        <w:ind w:left="0" w:firstLine="0"/>
      </w:pPr>
      <w:r>
        <w:t xml:space="preserve"> </w:t>
      </w:r>
    </w:p>
    <w:p w14:paraId="580F20B5" w14:textId="6A7A1E49" w:rsidR="00433961" w:rsidRPr="00E46ED4" w:rsidRDefault="00433961" w:rsidP="0043396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  <w:rPr>
          <w:b/>
          <w:szCs w:val="32"/>
        </w:rPr>
      </w:pPr>
      <w:r w:rsidRPr="00A04544">
        <w:rPr>
          <w:rFonts w:hint="cs"/>
          <w:bCs/>
          <w:szCs w:val="32"/>
          <w:cs/>
        </w:rPr>
        <w:t>๑</w:t>
      </w:r>
      <w:r w:rsidRPr="00A04544">
        <w:rPr>
          <w:bCs/>
          <w:szCs w:val="32"/>
        </w:rPr>
        <w:t xml:space="preserve">. </w:t>
      </w:r>
      <w:r w:rsidR="00E02CA8" w:rsidRPr="00E02CA8">
        <w:rPr>
          <w:bCs/>
          <w:szCs w:val="32"/>
          <w:cs/>
        </w:rPr>
        <w:t>การแข่งขันคณิตคิดเร็ว</w:t>
      </w:r>
    </w:p>
    <w:p w14:paraId="357CFD96" w14:textId="452A98E0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 xml:space="preserve">1.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ระดับและคุณสมบัติผู้เข้าแข่งขัน</w:t>
      </w:r>
    </w:p>
    <w:p w14:paraId="171929DA" w14:textId="097FCF82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การแข่งขันแบ่งเป็น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ระดับ ดังนี้</w:t>
      </w:r>
    </w:p>
    <w:p w14:paraId="3B67592D" w14:textId="0748587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1.1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ระดับมัธยมศึกษาตอนต้น</w:t>
      </w:r>
    </w:p>
    <w:p w14:paraId="06D4EA0B" w14:textId="6B4246A6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ผู้เข้าแข่งขันต้องเป็นนักเรียนในชั้นมัธยมศึกษาปีที่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 – 3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เท่านั้น</w:t>
      </w:r>
    </w:p>
    <w:p w14:paraId="3123618B" w14:textId="689D3B53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1.2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ระดับมัธยมศึกษาตอนปลาย</w:t>
      </w:r>
    </w:p>
    <w:p w14:paraId="3561D828" w14:textId="72E426C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ผู้เข้าแข่งขันต้องเป็นนักเรียนในชั้นมัธยมศึกษาปีที่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 – 6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เท่านั้น</w:t>
      </w:r>
    </w:p>
    <w:p w14:paraId="05AE3506" w14:textId="35B18A46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 xml:space="preserve">2.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ประเภทและจำนวนผู้เข้าแข่งขัน</w:t>
      </w:r>
    </w:p>
    <w:p w14:paraId="0734ED64" w14:textId="77126662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2.1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ประเภทเดี่ยว</w:t>
      </w:r>
    </w:p>
    <w:p w14:paraId="1483D060" w14:textId="17EEBE55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2.2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จำนวนผู้เข้าแข่งขันระดับชั้นละ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คน</w:t>
      </w:r>
    </w:p>
    <w:p w14:paraId="1FDDAB73" w14:textId="3D0878C1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 xml:space="preserve">3.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วิธีดำเนินการและหลักเกณฑ์การแข่งขัน</w:t>
      </w:r>
    </w:p>
    <w:p w14:paraId="16071393" w14:textId="090D4E98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3.1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การส่งรายชื่อนักเรียนผู้เข้าแข่งขัน</w:t>
      </w:r>
    </w:p>
    <w:p w14:paraId="2886BC1B" w14:textId="5E59A9DD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ส่งรายชื่อนักเรียนผู้เข้าแข่งขัน พร้อมชื่อครูผู้ฝึกสอนระดับชั้นละ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คน ตามแบบฟอร์มที่กำหนด</w:t>
      </w:r>
    </w:p>
    <w:p w14:paraId="53EB1925" w14:textId="30D677C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3.2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การจัดการแข่งขัน</w:t>
      </w:r>
    </w:p>
    <w:p w14:paraId="7D308943" w14:textId="35EBBDED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การแข่งขันแต่ละระดับจะมีการแข่งขันจำนวน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รอบ</w:t>
      </w:r>
    </w:p>
    <w:p w14:paraId="4A0ED3F6" w14:textId="1A28B653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รอบที่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รอบคัดเลือก แข่งขันคิดเลขเร็ว จำนวน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20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ข้อ ใช้เวลาข้อละ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45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วินาที โดยสุ่มเลขโดดเป็นโจทย์ 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ตัวเลข ผลลัพธ์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หลัก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ต้องผ่านเกณฑ์ร้อยละ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60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ขึ้นไป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)</w:t>
      </w:r>
    </w:p>
    <w:p w14:paraId="64A4474D" w14:textId="0D5CA32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รอบที่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รอบชิงชนะเลิศ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แข่งขันคิดเลขเร็ว จำนวน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15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ข้อ ใช้เวลาข้อละ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45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วินาที โดยสุ่มเลขโดดเป็น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โจทย์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4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ตัวเลข ผลลัพธ์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หลัก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เมื่อเสร็จสิ้นการแข่งขันรอบที่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ให้นักเรียนพัก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นาที</w:t>
      </w:r>
    </w:p>
    <w:p w14:paraId="0D503110" w14:textId="2EBEB842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  <w:t>3.3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วิธีการแข่งขัน</w:t>
      </w:r>
    </w:p>
    <w:p w14:paraId="5876EF5A" w14:textId="4B8BDCA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3.3.1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ชี้แจงระเบียบการแข่งขันให้นักเรียนผู้เข้าแข่งขันและครูผู้ฝึกสอนเข้าใจตรงกันก่อนเริ่มการ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แข่งขัน</w:t>
      </w:r>
    </w:p>
    <w:p w14:paraId="65C946E7" w14:textId="2A0EAF7F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lastRenderedPageBreak/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3.3.2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ใช้โปรแกรมสุ่มตัวเลขตามที่ส่วนกลางกำหนดไว้ให้เท่านั้น เพื่อให้นักเรียนที่เข้าแข่งขันเตรียม</w:t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ความพร้อมในการแข่งขัน </w:t>
      </w:r>
    </w:p>
    <w:p w14:paraId="75B20BBE" w14:textId="4356E5C4" w:rsid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:lang w:val="th-TH"/>
          <w14:ligatures w14:val="none"/>
        </w:rPr>
      </w:pP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ab/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3.3.3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ใช้กระดาษคำตอบขนาด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¼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ของกระดาษ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A4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ดังตัวอย่าง ในการแข่งขันทุกระดับ</w:t>
      </w:r>
    </w:p>
    <w:p w14:paraId="77B956DC" w14:textId="1C461AC7" w:rsid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</w:p>
    <w:p w14:paraId="487E0AA7" w14:textId="266B71A6" w:rsid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</w:p>
    <w:p w14:paraId="02F3C400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999"/>
        <w:gridCol w:w="3343"/>
      </w:tblGrid>
      <w:tr w:rsidR="002B364F" w:rsidRPr="002B364F" w14:paraId="3053E2D6" w14:textId="77777777" w:rsidTr="002B364F">
        <w:trPr>
          <w:trHeight w:val="449"/>
        </w:trPr>
        <w:tc>
          <w:tcPr>
            <w:tcW w:w="5000" w:type="pct"/>
            <w:gridSpan w:val="2"/>
          </w:tcPr>
          <w:p w14:paraId="4A797394" w14:textId="77777777" w:rsidR="002B364F" w:rsidRPr="002B364F" w:rsidRDefault="002B364F" w:rsidP="002B364F">
            <w:pPr>
              <w:spacing w:after="0" w:line="240" w:lineRule="auto"/>
              <w:ind w:left="0" w:firstLine="0"/>
              <w:rPr>
                <w:rFonts w:eastAsia="Calibri"/>
                <w:color w:val="auto"/>
                <w:kern w:val="0"/>
                <w:szCs w:val="32"/>
                <w:cs/>
                <w14:ligatures w14:val="none"/>
              </w:rPr>
            </w:pP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ชื่อ</w:t>
            </w:r>
            <w:r w:rsidRPr="002B364F">
              <w:rPr>
                <w:rFonts w:eastAsia="Calibri"/>
                <w:color w:val="auto"/>
                <w:kern w:val="0"/>
                <w:szCs w:val="32"/>
                <w14:ligatures w14:val="none"/>
              </w:rPr>
              <w:t>-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สกุล</w:t>
            </w:r>
            <w:r w:rsidRPr="002B364F">
              <w:rPr>
                <w:rFonts w:eastAsia="Calibri"/>
                <w:color w:val="auto"/>
                <w:kern w:val="0"/>
                <w:szCs w:val="32"/>
                <w14:ligatures w14:val="none"/>
              </w:rPr>
              <w:t>………………………………………………………………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โรงเรียน</w:t>
            </w:r>
            <w:r w:rsidRPr="002B364F">
              <w:rPr>
                <w:rFonts w:eastAsia="Calibri"/>
                <w:color w:val="auto"/>
                <w:kern w:val="0"/>
                <w:szCs w:val="32"/>
                <w14:ligatures w14:val="none"/>
              </w:rPr>
              <w:t>………………………………………….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ข้อ</w:t>
            </w: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14:ligatures w14:val="none"/>
              </w:rPr>
              <w:t>.........................</w:t>
            </w:r>
          </w:p>
        </w:tc>
      </w:tr>
      <w:tr w:rsidR="002B364F" w:rsidRPr="002B364F" w14:paraId="4976F360" w14:textId="77777777" w:rsidTr="002B364F">
        <w:trPr>
          <w:trHeight w:val="1790"/>
        </w:trPr>
        <w:tc>
          <w:tcPr>
            <w:tcW w:w="3384" w:type="pct"/>
          </w:tcPr>
          <w:p w14:paraId="1D31FF11" w14:textId="77777777" w:rsidR="002B364F" w:rsidRPr="002B364F" w:rsidRDefault="002B364F" w:rsidP="002B364F">
            <w:pPr>
              <w:spacing w:after="0" w:line="240" w:lineRule="auto"/>
              <w:ind w:left="0" w:firstLine="0"/>
              <w:rPr>
                <w:rFonts w:eastAsia="Calibri"/>
                <w:color w:val="auto"/>
                <w:kern w:val="0"/>
                <w:szCs w:val="32"/>
                <w14:ligatures w14:val="none"/>
              </w:rPr>
            </w:pP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วิธีการและคำตอบ</w:t>
            </w:r>
          </w:p>
        </w:tc>
        <w:tc>
          <w:tcPr>
            <w:tcW w:w="1616" w:type="pct"/>
          </w:tcPr>
          <w:p w14:paraId="2212E20E" w14:textId="77777777" w:rsidR="002B364F" w:rsidRPr="002B364F" w:rsidRDefault="002B364F" w:rsidP="002B364F">
            <w:pPr>
              <w:spacing w:after="0" w:line="240" w:lineRule="auto"/>
              <w:ind w:left="0" w:firstLine="0"/>
              <w:rPr>
                <w:rFonts w:eastAsia="Calibri"/>
                <w:color w:val="auto"/>
                <w:kern w:val="0"/>
                <w:szCs w:val="32"/>
                <w14:ligatures w14:val="none"/>
              </w:rPr>
            </w:pPr>
            <w:r w:rsidRPr="002B364F">
              <w:rPr>
                <w:rFonts w:eastAsia="Calibri" w:hint="cs"/>
                <w:color w:val="auto"/>
                <w:kern w:val="0"/>
                <w:szCs w:val="32"/>
                <w:cs/>
                <w:lang w:val="th-TH"/>
                <w14:ligatures w14:val="none"/>
              </w:rPr>
              <w:t>พื้นที่สำหรับทดเลข</w:t>
            </w:r>
          </w:p>
        </w:tc>
      </w:tr>
    </w:tbl>
    <w:p w14:paraId="73637DDE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แจกกระดาษคำตอบตามจำนวนข้อในการแข่งขัน</w:t>
      </w:r>
    </w:p>
    <w:p w14:paraId="4AE09F3D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3.3.5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ให้นักเรียนเขียนชื่อ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–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สกุล โรงเรียน และหมายเลขข้อ ให้เรียบร้อยก่อนเริ่ม</w:t>
      </w:r>
    </w:p>
    <w:p w14:paraId="2649CF16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การแข่งขัน และห้ามเขียนข้อความอื่น ๆ จากที่กำหนด</w:t>
      </w:r>
    </w:p>
    <w:p w14:paraId="789A565B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3.3.6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เริ่มการแข่งขันโดยสุ่มเลขโดดจากโปรแกรมสุ่มตัวเลขที่ทางส่วนกลางจัดไว้ให้ เป็นโจทย์และ</w:t>
      </w:r>
    </w:p>
    <w:p w14:paraId="53EFD95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ผลลัพธ์ ซึ่งเลขโดดในโจทย์ที่สุ่มได้ต้องไม่ซ้ำเกินกว่า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ตัว หรือถ้าสุ่มได้เลข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ต้องมีเพียงตัวเดียวเท่านั้น เช่น</w:t>
      </w:r>
    </w:p>
    <w:p w14:paraId="3370E6CC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สุ่มเลขโดดเป็นโจทย์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ตัว สุ่มได้เป็น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6616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มี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6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ซ้ำเกินกว่า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 ต้องสุ่มใหม่ หรือ</w:t>
      </w:r>
    </w:p>
    <w:p w14:paraId="0D52E8F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สุ่มได้เป็น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0054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มี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0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ซ้ำเกิน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ตัว ต้องสุ่มใหม่</w:t>
      </w:r>
    </w:p>
    <w:p w14:paraId="40BF2E4E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3.3.7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เมื่อหมดเวลาในแต่ละข้อให้กรรมการเก็บกระดาษคำตอบ และดำเนินการแข่งขัน</w:t>
      </w:r>
    </w:p>
    <w:p w14:paraId="01604E7E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ต่อเนื่องจนครบทุกข้อ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ไม่มีการหยุดพักในแต่ละข้อเพื่อตรวจให้คะแนน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/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ไม่มีการเฉลยทีละข้อให้นักเรียนผู้เข้า</w:t>
      </w:r>
    </w:p>
    <w:p w14:paraId="66AFD75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แข่งขันรับทราบก่อนเสร็จสิ้นการแข่งขัน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)</w:t>
      </w:r>
    </w:p>
    <w:p w14:paraId="02E42A54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14:ligatures w14:val="none"/>
        </w:rPr>
        <w:t xml:space="preserve">3.4 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หลักเกณฑ์การแข่งขัน</w:t>
      </w:r>
    </w:p>
    <w:p w14:paraId="063886AD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3.4.1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การแข่งขันระดับมัธยมศึกษาตอนต้นและตอนปลาย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1 – 3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และชั้นมัธยมศึกษาปีที่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4 – 6)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ใช้การดำเนินการทางคณิตศาสตร์ บวก ลบ คูณ หาร ยกกำลัง ถอดรากอันดับที่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>n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ที่เป็นจำนวนเต็มบวก เพื่อหาผลลัพธ์ สามารถใช้แฟคทอเรียลและซิกมาได้ โดยมีข้อตกลงดังนี้ ในการถอดรากอันดับที่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n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จะถอดกี่ชั้นก็ได้ ถ้าไม่ใช่รากอันดับที่สองต้องใส่อันดับที่ของรากจากตัวเลขที่สุ่มมาเท่านั้น และ</w:t>
      </w:r>
      <w:r w:rsidRPr="002B364F">
        <w:rPr>
          <w:rFonts w:ascii="TH SarabunIT๙" w:eastAsia="Calibri" w:hAnsi="TH SarabunIT๙" w:cs="TH SarabunIT๙"/>
          <w:b/>
          <w:bCs/>
          <w:color w:val="auto"/>
          <w:kern w:val="0"/>
          <w:szCs w:val="32"/>
          <w:u w:val="single"/>
          <w:cs/>
          <w:lang w:val="th-TH"/>
          <w14:ligatures w14:val="none"/>
        </w:rPr>
        <w:t>ไม่อนุญาต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ให้ใช้รากอนันต์ การใช้แฟคทอเรียลจะใช้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!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กี่ครั้งก็ได้ แต่ต้องใส่วงเล็บให้ชัดเจนทุกครั้ง เช่น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  <w:t xml:space="preserve">  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>(3!)! = (6)! = 720</w:t>
      </w:r>
    </w:p>
    <w:p w14:paraId="41934A21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หากมีการใช้ซิกมาต้องเขียนให้ถูกต้องตามหลักคณิตศาสตร์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 xml:space="preserve">โดยอนุญาตให้ใช้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  <w:t xml:space="preserve">i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ที่ปรากฏหลัง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14:ligatures w14:val="none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H SarabunIT๙"/>
                <w:color w:val="FF0000"/>
                <w:kern w:val="0"/>
                <w:szCs w:val="32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 w:cs="TH SarabunIT๙"/>
                <w:color w:val="FF0000"/>
                <w:kern w:val="0"/>
                <w:szCs w:val="32"/>
                <w:cs/>
                <w:lang w:val="th-TH"/>
                <w14:ligatures w14:val="none"/>
              </w:rPr>
              <m:t>ได้</m:t>
            </m:r>
          </m:e>
        </m:nary>
      </m:oMath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ไม่เกิน</w:t>
      </w:r>
    </w:p>
    <w:p w14:paraId="4A8FB60F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14:ligatures w14:val="none"/>
        </w:rPr>
        <w:t xml:space="preserve">2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 xml:space="preserve">ตัว เพราะไม่ต้องการให้มีการปรับรูปแบบการใช้ซิกมาหรือค่าที่เกิดจากการประยุกต์ มาประกอบกับ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14:ligatures w14:val="none"/>
        </w:rPr>
        <w:t xml:space="preserve">i </w:t>
      </w: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เกิน</w:t>
      </w:r>
    </w:p>
    <w:p w14:paraId="06484574" w14:textId="1F9FDA90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Calibri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Calibri" w:hAnsi="TH SarabunIT๙" w:cs="TH SarabunIT๙"/>
          <w:color w:val="FF0000"/>
          <w:kern w:val="0"/>
          <w:szCs w:val="32"/>
          <w:cs/>
          <w:lang w:val="th-TH"/>
          <w14:ligatures w14:val="none"/>
        </w:rPr>
        <w:t>ความจำเป็น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และตัวเลขที่ปรากฏอยู่กับ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 w:cs="TH SarabunIT๙"/>
                <w:color w:val="auto"/>
                <w:kern w:val="0"/>
                <w:szCs w:val="32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 w:cs="TH SarabunIT๙"/>
                <w:color w:val="auto"/>
                <w:kern w:val="0"/>
                <w:szCs w:val="32"/>
                <w:cs/>
                <w:lang w:val="th-TH"/>
                <w14:ligatures w14:val="none"/>
              </w:rPr>
              <m:t>ต้อง</m:t>
            </m:r>
          </m:e>
        </m:nary>
      </m:oMath>
      <w:r w:rsidRPr="002B364F">
        <w:rPr>
          <w:rFonts w:ascii="TH SarabunIT๙" w:eastAsia="Calibri" w:hAnsi="TH SarabunIT๙" w:cs="TH SarabunIT๙"/>
          <w:color w:val="auto"/>
          <w:kern w:val="0"/>
          <w:szCs w:val="32"/>
          <w:cs/>
          <w:lang w:val="th-TH"/>
          <w14:ligatures w14:val="none"/>
        </w:rPr>
        <w:t>เป็นตัวเลขที่ได้จากโจทย์ที่สุ่มเท่านั้น และผลรวมต้องเป็นจำนวนเต็มบวก เช่น</w:t>
      </w:r>
    </w:p>
    <w:p w14:paraId="1D9D2B1D" w14:textId="5290906A" w:rsidR="002B364F" w:rsidRPr="002B364F" w:rsidRDefault="002B364F" w:rsidP="002B364F">
      <w:pPr>
        <w:numPr>
          <w:ilvl w:val="0"/>
          <w:numId w:val="28"/>
        </w:numPr>
        <w:spacing w:after="0" w:line="240" w:lineRule="auto"/>
        <w:contextualSpacing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ascii="Calibri" w:eastAsia="Calibri" w:hAnsi="Calibri" w:cs="Cordia New" w:hint="cs"/>
          <w:noProof/>
          <w:color w:val="auto"/>
          <w:kern w:val="0"/>
          <w:sz w:val="22"/>
          <w:szCs w:val="28"/>
          <w14:ligatures w14:val="none"/>
        </w:rPr>
        <w:drawing>
          <wp:anchor distT="0" distB="0" distL="114300" distR="114300" simplePos="0" relativeHeight="251674624" behindDoc="1" locked="0" layoutInCell="1" allowOverlap="1" wp14:anchorId="74931EE7" wp14:editId="1F2EC1AE">
            <wp:simplePos x="0" y="0"/>
            <wp:positionH relativeFrom="margin">
              <wp:posOffset>598170</wp:posOffset>
            </wp:positionH>
            <wp:positionV relativeFrom="paragraph">
              <wp:posOffset>10160</wp:posOffset>
            </wp:positionV>
            <wp:extent cx="3282950" cy="316611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/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1661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8BC550" w14:textId="77777777" w:rsidR="002B364F" w:rsidRPr="002B364F" w:rsidRDefault="002B364F" w:rsidP="002B364F">
      <w:pPr>
        <w:spacing w:after="0" w:line="240" w:lineRule="auto"/>
        <w:ind w:left="1080" w:firstLine="0"/>
        <w:contextualSpacing/>
        <w:rPr>
          <w:rFonts w:eastAsia="Calibri"/>
          <w:color w:val="auto"/>
          <w:kern w:val="0"/>
          <w:szCs w:val="32"/>
          <w14:ligatures w14:val="none"/>
        </w:rPr>
      </w:pPr>
    </w:p>
    <w:p w14:paraId="5A1D565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328738DA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>2.</w:t>
      </w:r>
    </w:p>
    <w:p w14:paraId="089CE1D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</w:p>
    <w:p w14:paraId="05906BAB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</w:p>
    <w:p w14:paraId="107F36F2" w14:textId="77777777" w:rsidR="002B364F" w:rsidRPr="002B364F" w:rsidRDefault="002B364F" w:rsidP="002B364F">
      <w:pPr>
        <w:tabs>
          <w:tab w:val="left" w:pos="3660"/>
        </w:tabs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ab/>
      </w:r>
    </w:p>
    <w:p w14:paraId="7B6BA1C0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ab/>
        <w:t>3.</w:t>
      </w:r>
    </w:p>
    <w:p w14:paraId="6B2939A9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795EC6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08D4D0E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lang w:val="th-TH"/>
          <w14:ligatures w14:val="none"/>
        </w:rPr>
      </w:pPr>
    </w:p>
    <w:p w14:paraId="77F65B90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1081027A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lang w:val="th-TH"/>
          <w14:ligatures w14:val="none"/>
        </w:rPr>
      </w:pPr>
    </w:p>
    <w:p w14:paraId="427B6D60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1B8DD4A" w14:textId="77777777" w:rsid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lang w:val="th-TH"/>
          <w14:ligatures w14:val="none"/>
        </w:rPr>
      </w:pPr>
    </w:p>
    <w:p w14:paraId="3D9BD7F5" w14:textId="0F4A6521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การเขียนแสดงวิธีคิดให้เขียนแสดงความสัมพันธ์ของวิธีการและคำตอบในรูปของสมการเท่านั้น</w:t>
      </w:r>
    </w:p>
    <w:p w14:paraId="1EB89AF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สุ่มเลขโดดเป็นโจทย์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 xml:space="preserve">4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ตัวเลข ผลลัพธ์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หลัก</w:t>
      </w:r>
    </w:p>
    <w:p w14:paraId="2B1E8C3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>1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โจทย์ที่สุ่ม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4DF6E011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4 9 5 7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88</w:t>
      </w:r>
    </w:p>
    <w:p w14:paraId="12FED93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วิธีคิด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  <w:t xml:space="preserve">9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x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7 = 63</w:t>
      </w:r>
    </w:p>
    <w:p w14:paraId="55DF3804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5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 ×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4 = 20</w:t>
      </w:r>
    </w:p>
    <w:p w14:paraId="6F74DE06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63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+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20 = 83</w:t>
      </w:r>
    </w:p>
    <w:p w14:paraId="71766D9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นักเรียน เขียน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(9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x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7) + (5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 ×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4) = 63 + 20 = 83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ก็ได้</w:t>
      </w:r>
    </w:p>
    <w:p w14:paraId="6756F26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ได้ค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ตอบ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83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ซึ่งไม่ตรงกับผลลัพธ์ที่สุ่มได้ ในกรณีนี้ถ้าไม่มีนักเรียนคนใดได้คำตอบที่ตรงกับผลลัพธ์ที่สุ่มได้</w:t>
      </w:r>
    </w:p>
    <w:p w14:paraId="0D9F1ED6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ถ้า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83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เป็นคำตอบที่ใกล้เคียงที่สุด จะได้คะแนน</w:t>
      </w:r>
    </w:p>
    <w:p w14:paraId="2C6EA60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2BE4FDF1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 xml:space="preserve">2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โจทย์ที่สุ่ม 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0AEEC964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2 1 2 3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99</w:t>
      </w:r>
    </w:p>
    <w:p w14:paraId="05B0B5B5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วิธีคิด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  <w:t>(32 + 1)2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= (9 + 1)2 = 100</w:t>
      </w:r>
    </w:p>
    <w:p w14:paraId="673792F4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ได้ค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ตอบ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100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ซึ่งไม่ตรงกับผลลัพธ์ที่สุ่มได้ ในกรณีนี้ถ้าไม่มีนักเรียนคนใดได้คำตอบที่ตรงกับผลลัพธ์ที่สุ่มได้</w:t>
      </w:r>
    </w:p>
    <w:p w14:paraId="5A0D8F4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ถ้า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100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เป็นคำตอบที่ใกล้เคียงที่สุด จะได้คะแนน</w:t>
      </w:r>
    </w:p>
    <w:p w14:paraId="553F760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7EA0E54D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14:ligatures w14:val="none"/>
        </w:rPr>
        <w:t>3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โจทย์ที่สุ่ม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7D89C297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0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5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27</w:t>
      </w:r>
    </w:p>
    <w:p w14:paraId="28FB125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วิธีคิด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ab/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color w:val="auto"/>
                <w:kern w:val="0"/>
                <w:sz w:val="28"/>
                <w:szCs w:val="28"/>
                <w14:ligatures w14:val="none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8"/>
                    <w:szCs w:val="28"/>
                    <w14:ligatures w14:val="non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8</m:t>
                    </m:r>
                  </m:sup>
                </m:sSup>
              </m:e>
            </m:rad>
          </m:e>
        </m:rad>
        <m:r>
          <w:rPr>
            <w:rFonts w:ascii="Cambria Math" w:eastAsia="Calibri" w:hAnsi="Cambria Math"/>
            <w:color w:val="auto"/>
            <w:kern w:val="0"/>
            <w:sz w:val="28"/>
            <w:szCs w:val="28"/>
            <w14:ligatures w14:val="none"/>
          </w:rPr>
          <m:t>+2+0=27</m:t>
        </m:r>
      </m:oMath>
      <w:r w:rsidRPr="002B364F">
        <w:rPr>
          <w:rFonts w:eastAsia="SimSun"/>
          <w:color w:val="auto"/>
          <w:kern w:val="0"/>
          <w:szCs w:val="32"/>
          <w14:ligatures w14:val="none"/>
        </w:rPr>
        <w:t xml:space="preserve">   </w:t>
      </w:r>
      <w:r w:rsidRPr="002B364F">
        <w:rPr>
          <w:rFonts w:eastAsia="SimSun" w:hint="cs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r>
          <m:rPr>
            <m:sty m:val="p"/>
          </m:rPr>
          <w:rPr>
            <w:rFonts w:ascii="Cambria Math" w:eastAsia="SimSun" w:hAnsi="Cambria Math"/>
            <w:color w:val="auto"/>
            <w:kern w:val="0"/>
            <w:sz w:val="28"/>
            <w:szCs w:val="28"/>
            <w14:ligatures w14:val="none"/>
          </w:rPr>
          <m:t>(</m:t>
        </m:r>
        <m:rad>
          <m:radPr>
            <m:degHide m:val="1"/>
            <m:ctrlPr>
              <w:rPr>
                <w:rFonts w:ascii="Cambria Math" w:eastAsia="Calibri" w:hAnsi="Cambria Math"/>
                <w:i/>
                <w:color w:val="auto"/>
                <w:kern w:val="0"/>
                <w:sz w:val="28"/>
                <w:szCs w:val="28"/>
                <w14:ligatures w14:val="none"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8"/>
                    <w:szCs w:val="28"/>
                    <w14:ligatures w14:val="none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5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8</m:t>
                    </m:r>
                  </m:sup>
                </m:sSup>
              </m:e>
            </m:rad>
          </m:e>
        </m:rad>
        <m:r>
          <w:rPr>
            <w:rFonts w:ascii="Cambria Math" w:eastAsia="Calibri" w:hAnsi="Cambria Math"/>
            <w:color w:val="auto"/>
            <w:kern w:val="0"/>
            <w:sz w:val="28"/>
            <w:szCs w:val="28"/>
            <w14:ligatures w14:val="none"/>
          </w:rPr>
          <m:t>+2)+0=27</m:t>
        </m:r>
      </m:oMath>
    </w:p>
    <w:p w14:paraId="42FC6F3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6942C334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 xml:space="preserve">ตัวอย่างที่ </w:t>
      </w:r>
      <w:r w:rsidRPr="002B364F">
        <w:rPr>
          <w:rFonts w:eastAsia="Calibri"/>
          <w:b/>
          <w:bCs/>
          <w:color w:val="auto"/>
          <w:kern w:val="0"/>
          <w:szCs w:val="32"/>
          <w14:ligatures w14:val="none"/>
        </w:rPr>
        <w:t>4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โจทย์ที่สุ่ม</w:t>
      </w:r>
      <w:r w:rsidRPr="002B364F">
        <w:rPr>
          <w:rFonts w:eastAsia="Calibri"/>
          <w:b/>
          <w:bCs/>
          <w:color w:val="auto"/>
          <w:kern w:val="0"/>
          <w:szCs w:val="32"/>
          <w:cs/>
          <w14:ligatures w14:val="none"/>
        </w:rPr>
        <w:tab/>
        <w:t xml:space="preserve"> </w:t>
      </w:r>
      <w:r w:rsidRPr="002B364F">
        <w:rPr>
          <w:rFonts w:eastAsia="Calibri"/>
          <w:b/>
          <w:bCs/>
          <w:color w:val="auto"/>
          <w:kern w:val="0"/>
          <w:szCs w:val="32"/>
          <w:cs/>
          <w:lang w:val="th-TH"/>
          <w14:ligatures w14:val="none"/>
        </w:rPr>
        <w:t>ผลลัพธ์</w:t>
      </w:r>
    </w:p>
    <w:p w14:paraId="41478D4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4 8 3 7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       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69</w:t>
      </w:r>
    </w:p>
    <w:p w14:paraId="71032857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 w:val="28"/>
          <w:szCs w:val="28"/>
          <w14:ligatures w14:val="none"/>
        </w:rPr>
      </w:pP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วิธีคิด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ab/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14:ligatures w14:val="none"/>
              </w:rPr>
            </m:ctrlPr>
          </m:dPr>
          <m:e>
            <m:d>
              <m:dPr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8"/>
                    <w:szCs w:val="28"/>
                    <w14:ligatures w14:val="none"/>
                  </w:rPr>
                </m:ctrlPr>
              </m:dPr>
              <m:e>
                <m:r>
                  <w:rPr>
                    <w:rFonts w:ascii="Cambria Math" w:eastAsia="Calibri" w:hAnsi="Cambria Math"/>
                    <w:color w:val="auto"/>
                    <w:kern w:val="0"/>
                    <w:sz w:val="28"/>
                    <w:szCs w:val="28"/>
                    <w14:ligatures w14:val="none"/>
                  </w:rPr>
                  <m:t>7+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8"/>
                        <w:szCs w:val="28"/>
                        <w14:ligatures w14:val="none"/>
                      </w:rPr>
                      <m:t>4</m:t>
                    </m:r>
                  </m:e>
                </m:rad>
              </m:e>
            </m:d>
            <m:r>
              <w:rPr>
                <w:rFonts w:ascii="Cambria Math" w:eastAsia="Calibri" w:hAnsi="Cambria Math"/>
                <w:color w:val="auto"/>
                <w:kern w:val="0"/>
                <w:sz w:val="28"/>
                <w:szCs w:val="28"/>
                <w14:ligatures w14:val="none"/>
              </w:rPr>
              <m:t>×8</m:t>
            </m:r>
          </m:e>
        </m:d>
        <m:r>
          <w:rPr>
            <w:rFonts w:ascii="Cambria Math" w:eastAsia="Calibri" w:hAnsi="Cambria Math"/>
            <w:color w:val="auto"/>
            <w:kern w:val="0"/>
            <w:sz w:val="28"/>
            <w:szCs w:val="28"/>
            <w14:ligatures w14:val="none"/>
          </w:rPr>
          <m:t>-3=69</m:t>
        </m:r>
      </m:oMath>
    </w:p>
    <w:p w14:paraId="212F8C1E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14:ligatures w14:val="none"/>
        </w:rPr>
      </w:pPr>
    </w:p>
    <w:p w14:paraId="381F0DC7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3.4.2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ข้อพึงระวังในการแข่งขัน</w:t>
      </w:r>
    </w:p>
    <w:p w14:paraId="1A604B96" w14:textId="77777777" w:rsidR="002B364F" w:rsidRPr="002B364F" w:rsidRDefault="002B364F" w:rsidP="002B364F">
      <w:pPr>
        <w:spacing w:after="0" w:line="240" w:lineRule="auto"/>
        <w:ind w:left="720" w:firstLine="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1)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การคิดค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นวณหาคำตอบต้องใช้เลขโดดที่สุ่มเป็นโจทย์ให้ครบทุกตัว และใช้ได้ตัวละ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1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ครั้ง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เท่านั้น</w:t>
      </w:r>
    </w:p>
    <w:p w14:paraId="7B40671F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การใช้เครื่องหมาย 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>+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, - , x , ÷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ควรเขียนให้ชัดเจน</w:t>
      </w:r>
    </w:p>
    <w:p w14:paraId="70C101DA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noProof/>
          <w:color w:val="FF0000"/>
          <w:kern w:val="0"/>
          <w:szCs w:val="32"/>
          <w14:ligatures w14:val="none"/>
        </w:rPr>
        <w:drawing>
          <wp:anchor distT="0" distB="0" distL="114300" distR="114300" simplePos="0" relativeHeight="251675648" behindDoc="1" locked="0" layoutInCell="1" allowOverlap="1" wp14:anchorId="11B71F64" wp14:editId="393BFB1F">
            <wp:simplePos x="0" y="0"/>
            <wp:positionH relativeFrom="column">
              <wp:posOffset>1525905</wp:posOffset>
            </wp:positionH>
            <wp:positionV relativeFrom="paragraph">
              <wp:posOffset>242570</wp:posOffset>
            </wp:positionV>
            <wp:extent cx="906780" cy="263525"/>
            <wp:effectExtent l="0" t="0" r="7620" b="317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07025" cy="263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2.1)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การเขียนเครื่องหมายบวก ให้เขียน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+</w:t>
      </w:r>
    </w:p>
    <w:p w14:paraId="3770F01F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FF0000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>ห้ามเขียน</w:t>
      </w:r>
      <w:r w:rsidRPr="002B364F">
        <w:rPr>
          <w:rFonts w:eastAsia="Calibri"/>
          <w:color w:val="FF0000"/>
          <w:kern w:val="0"/>
          <w:szCs w:val="32"/>
          <w14:ligatures w14:val="none"/>
        </w:rPr>
        <w:t xml:space="preserve"> </w:t>
      </w:r>
    </w:p>
    <w:p w14:paraId="02B8ACB5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SimSun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2.2)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การเขียนเครื่องหมายคูณ ให้เขียน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 x 3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>(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2)(3)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2∙3</m:t>
        </m:r>
      </m:oMath>
    </w:p>
    <w:p w14:paraId="01C64E42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 xml:space="preserve">ห้ามเขียน 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๐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 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>.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 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2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>+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3 </w:t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</w:t>
      </w:r>
    </w:p>
    <w:p w14:paraId="2FB4FDCA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2.3)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การเขียนเครื่องหมายหาร ให้เขียน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 ÷ 2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f>
          <m:fPr>
            <m:ctrlP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</m:ctrlPr>
          </m:fPr>
          <m:num>
            <m: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  <m:t>8</m:t>
            </m:r>
          </m:num>
          <m:den>
            <m: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  <m:t>2</m:t>
            </m:r>
          </m:den>
        </m:f>
        <m:r>
          <w:rPr>
            <w:rFonts w:ascii="Cambria Math" w:eastAsia="Calibri" w:hAnsi="Cambria Math"/>
            <w:color w:val="auto"/>
            <w:kern w:val="0"/>
            <w:szCs w:val="32"/>
            <w14:ligatures w14:val="none"/>
          </w:rPr>
          <m:t xml:space="preserve"> </m:t>
        </m:r>
      </m:oMath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8/2</w:t>
      </w:r>
    </w:p>
    <w:p w14:paraId="4D79079E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>ห้ามเขียน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  8\2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8|2</w:t>
      </w:r>
    </w:p>
    <w:p w14:paraId="37261769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lastRenderedPageBreak/>
        <w:t xml:space="preserve">3)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กรณีที่มีการใช้วงเล็บให้เขียนวงเล็บให้ชัดเจน จะใช้ 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( 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[ ]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{ }</w:t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 xml:space="preserve">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กี่ชั้นก็ได้</w:t>
      </w:r>
    </w:p>
    <w:p w14:paraId="4B5CD6E8" w14:textId="77777777" w:rsidR="002B364F" w:rsidRPr="002B364F" w:rsidRDefault="002B364F" w:rsidP="002B364F">
      <w:pPr>
        <w:spacing w:after="0" w:line="240" w:lineRule="auto"/>
        <w:ind w:left="72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FF0000"/>
          <w:kern w:val="0"/>
          <w:szCs w:val="32"/>
          <w:cs/>
          <w:lang w:val="th-TH"/>
          <w14:ligatures w14:val="none"/>
        </w:rPr>
        <w:t xml:space="preserve">ห้ามเขียน </w:t>
      </w:r>
      <w:r w:rsidRPr="002B364F">
        <w:rPr>
          <w:rFonts w:eastAsia="Calibri"/>
          <w:color w:val="FF0000"/>
          <w:kern w:val="0"/>
          <w:szCs w:val="32"/>
          <w14:ligatures w14:val="none"/>
        </w:rPr>
        <w:t xml:space="preserve">  </w:t>
      </w:r>
      <w:r w:rsidRPr="002B364F">
        <w:rPr>
          <w:rFonts w:eastAsia="Calibri"/>
          <w:color w:val="auto"/>
          <w:kern w:val="0"/>
          <w:szCs w:val="32"/>
          <w14:ligatures w14:val="none"/>
        </w:rPr>
        <w:t>&lt; &gt;</w:t>
      </w:r>
    </w:p>
    <w:p w14:paraId="43AD7239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4)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การเขียนเลขยกก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ลัง ควรเขียนให้ชัดเจน เช่น</w:t>
      </w:r>
    </w:p>
    <w:p w14:paraId="7003DCC8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m:oMath>
        <m:sSup>
          <m:sSupPr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4</m:t>
            </m:r>
          </m:sup>
        </m:sSup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8</m:t>
            </m:r>
          </m:e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4</m:t>
            </m:r>
          </m:sup>
        </m:sSup>
      </m:oMath>
      <w:r w:rsidRPr="002B364F">
        <w:rPr>
          <w:rFonts w:eastAsia="SimSun"/>
          <w:color w:val="auto"/>
          <w:kern w:val="0"/>
          <w:szCs w:val="32"/>
          <w14:ligatures w14:val="none"/>
        </w:rPr>
        <w:t xml:space="preserve"> </w:t>
      </w:r>
      <w:r w:rsidRPr="002B364F">
        <w:rPr>
          <w:rFonts w:eastAsia="SimSun" w:hint="cs"/>
          <w:color w:val="auto"/>
          <w:kern w:val="0"/>
          <w:szCs w:val="32"/>
          <w:cs/>
          <w:lang w:val="th-TH"/>
          <w14:ligatures w14:val="none"/>
        </w:rPr>
        <w:t xml:space="preserve">หรือ </w:t>
      </w:r>
      <m:oMath>
        <m:sSup>
          <m:sSupPr>
            <m:ctrlP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d>
              <m:dPr>
                <m:ctrlPr>
                  <w:rPr>
                    <w:rFonts w:ascii="Cambria Math" w:eastAsia="SimSun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i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4</m:t>
                    </m:r>
                  </m:sup>
                </m:sSup>
              </m:e>
            </m:d>
          </m:sup>
        </m:sSup>
        <m:r>
          <w:rPr>
            <w:rFonts w:ascii="Cambria Math" w:eastAsia="SimSun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81</m:t>
            </m:r>
          </m:sup>
        </m:sSup>
      </m:oMath>
    </w:p>
    <w:p w14:paraId="5F39C9F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กรณีที่ไม่ใส่วงเล็บจะคิดตามหลักคณิตศาสตร์ เช่น </w:t>
      </w:r>
      <m:oMath>
        <m:sSup>
          <m:sSupPr>
            <m:ctrlPr>
              <w:rPr>
                <w:rFonts w:ascii="Cambria Math" w:eastAsia="Calibri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sSup>
              <m:sSupPr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sSupPr>
              <m:e>
                <m:r>
                  <w:rPr>
                    <w:rFonts w:ascii="Cambria Math" w:eastAsia="Calibri" w:hAnsi="Cambria Math"/>
                    <w:color w:val="auto"/>
                    <w:kern w:val="0"/>
                    <w:sz w:val="24"/>
                    <w:szCs w:val="24"/>
                    <w14:ligatures w14:val="none"/>
                  </w:rPr>
                  <m:t>2</m:t>
                </m:r>
              </m:e>
              <m:sup>
                <m:r>
                  <w:rPr>
                    <w:rFonts w:ascii="Cambria Math" w:eastAsia="Calibri" w:hAnsi="Cambria Math"/>
                    <w:color w:val="auto"/>
                    <w:kern w:val="0"/>
                    <w:sz w:val="24"/>
                    <w:szCs w:val="24"/>
                    <w14:ligatures w14:val="none"/>
                  </w:rPr>
                  <m:t>3</m:t>
                </m:r>
              </m:sup>
            </m:sSup>
          </m:e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4</m:t>
            </m:r>
          </m:sup>
        </m:sSup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d>
              <m:dPr>
                <m:ctrlPr>
                  <w:rPr>
                    <w:rFonts w:ascii="Cambria Math" w:eastAsia="SimSun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i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3</m:t>
                    </m:r>
                  </m:e>
                  <m:sup>
                    <m:r>
                      <w:rPr>
                        <w:rFonts w:ascii="Cambria Math" w:eastAsia="SimSun" w:hAnsi="Cambria Math"/>
                        <w:color w:val="auto"/>
                        <w:kern w:val="0"/>
                        <w:sz w:val="24"/>
                        <w:szCs w:val="24"/>
                        <w14:ligatures w14:val="none"/>
                      </w:rPr>
                      <m:t>4</m:t>
                    </m:r>
                  </m:sup>
                </m:sSup>
              </m:e>
            </m:d>
          </m:sup>
        </m:sSup>
        <m:r>
          <w:rPr>
            <w:rFonts w:ascii="Cambria Math" w:eastAsia="SimSun" w:hAnsi="Cambria Math"/>
            <w:color w:val="auto"/>
            <w:kern w:val="0"/>
            <w:sz w:val="24"/>
            <w:szCs w:val="24"/>
            <w14:ligatures w14:val="none"/>
          </w:rPr>
          <m:t>=</m:t>
        </m:r>
        <m:sSup>
          <m:sSupPr>
            <m:ctrlPr>
              <w:rPr>
                <w:rFonts w:ascii="Cambria Math" w:eastAsia="SimSun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sSupPr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2</m:t>
            </m:r>
          </m:e>
          <m:sup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81</m:t>
            </m:r>
          </m:sup>
        </m:sSup>
      </m:oMath>
    </w:p>
    <w:p w14:paraId="4705AC06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5)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การเขียนเครื่องหมายอันดับที่ของราก ควรเขียนให้ชัดเจน เช่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น</w:t>
      </w:r>
    </w:p>
    <w:p w14:paraId="3FA52ADC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:cs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m:oMath>
        <m:rad>
          <m:radPr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radPr>
          <m:deg>
            <m:rad>
              <m:radPr>
                <m:degHide m:val="1"/>
                <m:ctrlPr>
                  <w:rPr>
                    <w:rFonts w:ascii="Cambria Math" w:eastAsia="Calibri" w:hAnsi="Cambria Math"/>
                    <w:i/>
                    <w:color w:val="auto"/>
                    <w:kern w:val="0"/>
                    <w:sz w:val="24"/>
                    <w:szCs w:val="24"/>
                    <w14:ligatures w14:val="none"/>
                  </w:rPr>
                </m:ctrlPr>
              </m:radPr>
              <m:deg/>
              <m:e>
                <m:r>
                  <w:rPr>
                    <w:rFonts w:ascii="Cambria Math" w:eastAsia="Calibri" w:hAnsi="Cambria Math"/>
                    <w:color w:val="auto"/>
                    <w:kern w:val="0"/>
                    <w:sz w:val="24"/>
                    <w:szCs w:val="24"/>
                    <w14:ligatures w14:val="none"/>
                  </w:rPr>
                  <m:t>9</m:t>
                </m:r>
              </m:e>
            </m:rad>
          </m:deg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8</m:t>
            </m:r>
          </m:e>
        </m:rad>
        <m:r>
          <w:rPr>
            <w:rFonts w:ascii="Cambria Math" w:eastAsia="Calibri" w:hAnsi="Cambria Math"/>
            <w:color w:val="auto"/>
            <w:kern w:val="0"/>
            <w:sz w:val="24"/>
            <w:szCs w:val="24"/>
            <w14:ligatures w14:val="none"/>
          </w:rPr>
          <m:t>=2</m:t>
        </m:r>
      </m:oMath>
      <w:r w:rsidRPr="002B364F">
        <w:rPr>
          <w:rFonts w:eastAsia="SimSun"/>
          <w:color w:val="auto"/>
          <w:kern w:val="0"/>
          <w:sz w:val="24"/>
          <w:szCs w:val="24"/>
          <w14:ligatures w14:val="none"/>
        </w:rPr>
        <w:t xml:space="preserve">    ,   </w:t>
      </w:r>
      <m:oMath>
        <m:rad>
          <m:radPr>
            <m:ctrlPr>
              <w:rPr>
                <w:rFonts w:ascii="Cambria Math" w:eastAsia="SimSun" w:hAnsi="Cambria Math"/>
                <w:i/>
                <w:color w:val="auto"/>
                <w:kern w:val="0"/>
                <w:sz w:val="24"/>
                <w:szCs w:val="24"/>
                <w14:ligatures w14:val="none"/>
              </w:rPr>
            </m:ctrlPr>
          </m:radPr>
          <m:deg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1+2</m:t>
            </m:r>
          </m:deg>
          <m:e>
            <m:r>
              <w:rPr>
                <w:rFonts w:ascii="Cambria Math" w:eastAsia="SimSun" w:hAnsi="Cambria Math"/>
                <w:color w:val="auto"/>
                <w:kern w:val="0"/>
                <w:sz w:val="24"/>
                <w:szCs w:val="24"/>
                <w14:ligatures w14:val="none"/>
              </w:rPr>
              <m:t>8</m:t>
            </m:r>
          </m:e>
        </m:rad>
        <m:r>
          <w:rPr>
            <w:rFonts w:ascii="Cambria Math" w:eastAsia="SimSun" w:hAnsi="Cambria Math"/>
            <w:color w:val="auto"/>
            <w:kern w:val="0"/>
            <w:sz w:val="24"/>
            <w:szCs w:val="24"/>
            <w14:ligatures w14:val="none"/>
          </w:rPr>
          <m:t>=2</m:t>
        </m:r>
      </m:oMath>
    </w:p>
    <w:p w14:paraId="3E6A1B1B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Calibri"/>
          <w:color w:val="auto"/>
          <w:kern w:val="0"/>
          <w:szCs w:val="32"/>
          <w14:ligatures w14:val="none"/>
        </w:rPr>
      </w:pPr>
      <w:r w:rsidRPr="002B364F">
        <w:rPr>
          <w:rFonts w:eastAsia="Calibri"/>
          <w:color w:val="auto"/>
          <w:kern w:val="0"/>
          <w:szCs w:val="32"/>
          <w14:ligatures w14:val="none"/>
        </w:rPr>
        <w:t xml:space="preserve">6) 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 xml:space="preserve">การใช้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libri" w:hAnsi="Cambria Math"/>
                <w:color w:val="auto"/>
                <w:kern w:val="0"/>
                <w:szCs w:val="32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 w:hint="cs"/>
                <w:color w:val="auto"/>
                <w:kern w:val="0"/>
                <w:szCs w:val="32"/>
                <w:cs/>
                <w:lang w:val="th-TH"/>
                <w14:ligatures w14:val="none"/>
              </w:rPr>
              <m:t>ต้อง</m:t>
            </m:r>
          </m:e>
        </m:nary>
      </m:oMath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เขียนตัวเลขก</w:t>
      </w:r>
      <w:r w:rsidRPr="002B364F">
        <w:rPr>
          <w:rFonts w:eastAsia="Calibri" w:hint="cs"/>
          <w:color w:val="auto"/>
          <w:kern w:val="0"/>
          <w:szCs w:val="32"/>
          <w:cs/>
          <w:lang w:val="th-TH"/>
          <w14:ligatures w14:val="none"/>
        </w:rPr>
        <w:t>ำ</w:t>
      </w:r>
      <w:r w:rsidRPr="002B364F">
        <w:rPr>
          <w:rFonts w:eastAsia="Calibri"/>
          <w:color w:val="auto"/>
          <w:kern w:val="0"/>
          <w:szCs w:val="32"/>
          <w:cs/>
          <w:lang w:val="th-TH"/>
          <w14:ligatures w14:val="none"/>
        </w:rPr>
        <w:t>กับไว้ตามหลักการทางคณิตศาสตร์ เช่น</w:t>
      </w:r>
    </w:p>
    <w:p w14:paraId="079EA4D7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Calibri"/>
          <w:color w:val="auto"/>
          <w:kern w:val="0"/>
          <w:szCs w:val="32"/>
          <w:cs/>
          <w14:ligatures w14:val="none"/>
        </w:rPr>
      </w:pPr>
    </w:p>
    <w:p w14:paraId="6C269143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/>
          <w:color w:val="auto"/>
          <w:kern w:val="0"/>
          <w:szCs w:val="32"/>
          <w:cs/>
          <w14:ligatures w14:val="none"/>
        </w:rPr>
        <w:tab/>
      </w:r>
      <w:r w:rsidRPr="002B364F">
        <w:rPr>
          <w:rFonts w:eastAsia="Calibri" w:hint="cs"/>
          <w:color w:val="auto"/>
          <w:kern w:val="0"/>
          <w:szCs w:val="32"/>
          <w:cs/>
          <w14:ligatures w14:val="none"/>
        </w:rPr>
        <w:t xml:space="preserve">   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naryPr>
          <m:sub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i=1</m:t>
            </m:r>
          </m:sub>
          <m:sup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7</m:t>
            </m:r>
          </m:sup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i=1+2+3+4+5+6+7=28</m:t>
            </m:r>
          </m:e>
        </m:nary>
      </m:oMath>
    </w:p>
    <w:p w14:paraId="1E9FAA48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 w:val="24"/>
          <w:szCs w:val="24"/>
          <w14:ligatures w14:val="none"/>
        </w:rPr>
      </w:pPr>
    </w:p>
    <w:p w14:paraId="6E545835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SimSun"/>
          <w:color w:val="auto"/>
          <w:kern w:val="0"/>
          <w:sz w:val="24"/>
          <w:szCs w:val="24"/>
          <w14:ligatures w14:val="none"/>
        </w:rPr>
      </w:pPr>
      <w:r w:rsidRPr="002B364F">
        <w:rPr>
          <w:rFonts w:eastAsia="SimSun" w:hint="cs"/>
          <w:color w:val="FF0000"/>
          <w:kern w:val="0"/>
          <w:szCs w:val="32"/>
          <w:cs/>
          <w:lang w:val="th-TH"/>
          <w14:ligatures w14:val="none"/>
        </w:rPr>
        <w:t xml:space="preserve">ห้ามเขียน   </w:t>
      </w:r>
      <m:oMath>
        <m:nary>
          <m:naryPr>
            <m:chr m:val="∑"/>
            <m:limLoc m:val="undOvr"/>
            <m:ctrlP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</m:ctrlPr>
          </m:naryPr>
          <m:sub/>
          <m:sup/>
          <m:e>
            <m:r>
              <w:rPr>
                <w:rFonts w:ascii="Cambria Math" w:eastAsia="Calibri" w:hAnsi="Cambria Math"/>
                <w:color w:val="auto"/>
                <w:kern w:val="0"/>
                <w:sz w:val="24"/>
                <w:szCs w:val="24"/>
                <w14:ligatures w14:val="none"/>
              </w:rPr>
              <m:t>7=1+2+3+4+5+6+7=28</m:t>
            </m:r>
          </m:e>
        </m:nary>
      </m:oMath>
    </w:p>
    <w:p w14:paraId="34C8D11B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Cs w:val="32"/>
          <w14:ligatures w14:val="none"/>
        </w:rPr>
      </w:pPr>
    </w:p>
    <w:p w14:paraId="170AC95C" w14:textId="3B7CC09B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  <w:t xml:space="preserve">4. </w:t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เกณฑ์การให้คะแนน</w:t>
      </w:r>
    </w:p>
    <w:p w14:paraId="13DB8C04" w14:textId="08DB2F2A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4.1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ผู้ที่ได้คำตอบเท่ากับผลลัพธ์ที่กำหนด และวิธีการถูกต้อง ได้คะแนนข้อละ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2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คะแนน</w:t>
      </w:r>
    </w:p>
    <w:p w14:paraId="689734C4" w14:textId="5BAD133B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4.2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ถ้าไม่มีผู้ใดได้คำตอบเท่ากับผลลัพธ์ที่สุ่มได้ ผู้ที่ได้คำตอบใกล้เคียงกับผลลัพธ์มากที่สุด และ</w:t>
      </w:r>
    </w:p>
    <w:p w14:paraId="4CC2C077" w14:textId="502D4863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     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วิธีการถูกต้อง เป็นผู้ได้คะแนน ไม่ว่าผลลัพธ์ที่ต้องการจะเป็นกี่หลักก็ตาม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(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ผลลัพธ์ที่ได้ต้องเป็นจำนวน</w:t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     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เต็มเท่านั้น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)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เช่น ต้องการผลลัพธ์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99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มีผู้ได้คำตอบ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100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และ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98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ซึ่งวิธีการถูกต้องทั้ง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2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คำตอบ ได้</w:t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     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คะแนนทั้งคู่</w:t>
      </w:r>
    </w:p>
    <w:p w14:paraId="665E7849" w14:textId="3BF5BC3F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  <w:t xml:space="preserve">5. </w:t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เกณฑ์การตัดสิน</w:t>
      </w:r>
    </w:p>
    <w:p w14:paraId="5139674E" w14:textId="29F26B1F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คณะกรรมการนำคะแนน มาคิดเทียบกับเกณฑ์การตัดสินดังนี้</w:t>
      </w:r>
    </w:p>
    <w:p w14:paraId="223CEC8F" w14:textId="44B2331A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ร้อยละ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80 - 100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ได้รับเกียรติบัตรระดับเหรียญทอง</w:t>
      </w:r>
    </w:p>
    <w:p w14:paraId="164BFFE5" w14:textId="7A881FA2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ร้อยละ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70 – 79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ได้รับเกียรติบัตรระดับเหรียญเงิน</w:t>
      </w:r>
    </w:p>
    <w:p w14:paraId="7CA4B4C7" w14:textId="5645BD0E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ร้อยละ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5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0 – 69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ได้รับเกียรติบัตรระดับเหรียญทองแดง</w:t>
      </w:r>
    </w:p>
    <w:p w14:paraId="55B82629" w14:textId="64338080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ต่ำกว่าร้อยละ </w:t>
      </w:r>
      <w:r w:rsidR="002B364F">
        <w:rPr>
          <w:rFonts w:ascii="TH SarabunIT๙" w:eastAsia="SimSun" w:hAnsi="TH SarabunIT๙" w:cs="TH SarabunIT๙" w:hint="cs"/>
          <w:color w:val="auto"/>
          <w:kern w:val="0"/>
          <w:szCs w:val="32"/>
          <w:cs/>
          <w14:ligatures w14:val="none"/>
        </w:rPr>
        <w:t>5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0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ได้รับเกียรติบัตร เว้นแต่กรรมการจะเห็นเป็นอย่างอื่น</w:t>
      </w:r>
    </w:p>
    <w:p w14:paraId="149CD414" w14:textId="2D7DB95D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ผลการตัดสินของคณะกรรมการถือเป็นสิ้นสุด</w:t>
      </w:r>
    </w:p>
    <w:p w14:paraId="0F5ACF25" w14:textId="4B3CFB54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  <w:t xml:space="preserve">6. </w:t>
      </w:r>
      <w:r w:rsidR="002B364F"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คณะกรรมการการแข่งขัน</w:t>
      </w:r>
    </w:p>
    <w:p w14:paraId="29C98A7F" w14:textId="7D82977C" w:rsidR="002B364F" w:rsidRPr="002B364F" w:rsidRDefault="00721ABB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ระดับมัธยมศึกษาตอนต้นและตอนปลาย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(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ม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.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1 – 3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และ ม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>.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 xml:space="preserve">4 – 6)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คณะกรรมการการแข่งขัน</w:t>
      </w:r>
    </w:p>
    <w:p w14:paraId="33D2EBA0" w14:textId="072DBFF6" w:rsidR="002B364F" w:rsidRPr="002B364F" w:rsidRDefault="00721ABB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ab/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 xml:space="preserve">ระดับชั้นละ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จำนวน </w:t>
      </w:r>
      <w:r w:rsidR="002B364F"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3 </w:t>
      </w:r>
      <w:r>
        <w:rPr>
          <w:rFonts w:ascii="TH SarabunIT๙" w:eastAsia="SimSun" w:hAnsi="TH SarabunIT๙" w:cs="TH SarabunIT๙" w:hint="cs"/>
          <w:color w:val="auto"/>
          <w:kern w:val="0"/>
          <w:szCs w:val="32"/>
          <w:cs/>
          <w:lang w:val="th-TH"/>
          <w14:ligatures w14:val="none"/>
        </w:rPr>
        <w:t>รูป/คน</w:t>
      </w:r>
    </w:p>
    <w:p w14:paraId="2A93CFB3" w14:textId="77777777" w:rsidR="002B364F" w:rsidRPr="002B364F" w:rsidRDefault="002B364F" w:rsidP="002B364F">
      <w:pPr>
        <w:spacing w:after="0" w:line="240" w:lineRule="auto"/>
        <w:ind w:left="0" w:firstLine="0"/>
        <w:rPr>
          <w:rFonts w:ascii="TH SarabunIT๙" w:eastAsia="SimSu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2B364F">
        <w:rPr>
          <w:rFonts w:ascii="TH SarabunIT๙" w:eastAsia="SimSun" w:hAnsi="TH SarabunIT๙" w:cs="TH SarabunIT๙"/>
          <w:b/>
          <w:bCs/>
          <w:color w:val="auto"/>
          <w:kern w:val="0"/>
          <w:szCs w:val="32"/>
          <w:cs/>
          <w:lang w:val="th-TH"/>
          <w14:ligatures w14:val="none"/>
        </w:rPr>
        <w:t>หมายเหตุ</w:t>
      </w:r>
    </w:p>
    <w:p w14:paraId="0393CD96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1. </w:t>
      </w: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>ไม่อนุญาตให้นำเครื่องคิดเลขหรืออุปกรณ์ช่วยในการคำนวณอื่นๆ เข้าไปในห้องแข่งขัน</w:t>
      </w:r>
    </w:p>
    <w:p w14:paraId="5842B8E0" w14:textId="77777777" w:rsidR="002B364F" w:rsidRPr="002B364F" w:rsidRDefault="002B364F" w:rsidP="002B364F">
      <w:pPr>
        <w:spacing w:after="0" w:line="240" w:lineRule="auto"/>
        <w:ind w:left="0" w:firstLine="720"/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</w:pPr>
      <w:r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>2</w:t>
      </w: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14:ligatures w14:val="none"/>
        </w:rPr>
        <w:t xml:space="preserve">. </w:t>
      </w:r>
      <w:r w:rsidRPr="002B364F">
        <w:rPr>
          <w:rFonts w:ascii="TH SarabunIT๙" w:eastAsia="SimSun" w:hAnsi="TH SarabunIT๙" w:cs="TH SarabunIT๙"/>
          <w:color w:val="auto"/>
          <w:kern w:val="0"/>
          <w:szCs w:val="32"/>
          <w:cs/>
          <w:lang w:val="th-TH"/>
          <w14:ligatures w14:val="none"/>
        </w:rPr>
        <w:t xml:space="preserve">การสุ่มเลขโดด สามารถดาวน์โหลดได้ที่ </w:t>
      </w:r>
      <w:hyperlink r:id="rId9" w:history="1">
        <w:r w:rsidRPr="002B364F">
          <w:rPr>
            <w:rFonts w:ascii="TH SarabunIT๙" w:eastAsia="SimSun" w:hAnsi="TH SarabunIT๙" w:cs="TH SarabunIT๙"/>
            <w:color w:val="0563C1"/>
            <w:kern w:val="0"/>
            <w:szCs w:val="32"/>
            <w:u w:val="single"/>
            <w14:ligatures w14:val="none"/>
          </w:rPr>
          <w:t>https://betaotakukidlek.netlify.app/kidlek</w:t>
        </w:r>
      </w:hyperlink>
      <w:r w:rsidRPr="002B364F">
        <w:rPr>
          <w:rFonts w:ascii="TH SarabunIT๙" w:eastAsia="SimSun" w:hAnsi="TH SarabunIT๙" w:cs="TH SarabunIT๙"/>
          <w:color w:val="auto"/>
          <w:kern w:val="0"/>
          <w:szCs w:val="32"/>
          <w14:ligatures w14:val="none"/>
        </w:rPr>
        <w:t xml:space="preserve"> </w:t>
      </w:r>
    </w:p>
    <w:p w14:paraId="12BB4ADC" w14:textId="77777777" w:rsidR="002B364F" w:rsidRPr="002B364F" w:rsidRDefault="002B364F" w:rsidP="002B364F">
      <w:pPr>
        <w:spacing w:after="0" w:line="240" w:lineRule="auto"/>
        <w:ind w:left="0" w:firstLine="720"/>
        <w:rPr>
          <w:rFonts w:eastAsia="SimSun"/>
          <w:color w:val="FF0000"/>
          <w:kern w:val="0"/>
          <w:szCs w:val="32"/>
          <w14:ligatures w14:val="none"/>
        </w:rPr>
      </w:pPr>
    </w:p>
    <w:p w14:paraId="36339976" w14:textId="77777777" w:rsidR="002B364F" w:rsidRPr="002B364F" w:rsidRDefault="002B364F" w:rsidP="002B364F">
      <w:pPr>
        <w:spacing w:after="0" w:line="240" w:lineRule="auto"/>
        <w:ind w:left="0" w:firstLine="0"/>
        <w:rPr>
          <w:rFonts w:eastAsia="SimSun"/>
          <w:color w:val="auto"/>
          <w:kern w:val="0"/>
          <w:szCs w:val="32"/>
          <w:cs/>
          <w14:ligatures w14:val="none"/>
        </w:rPr>
      </w:pPr>
      <w:r w:rsidRPr="002B364F">
        <w:rPr>
          <w:rFonts w:eastAsia="SimSun"/>
          <w:color w:val="auto"/>
          <w:kern w:val="0"/>
          <w:szCs w:val="32"/>
          <w:cs/>
          <w14:ligatures w14:val="none"/>
        </w:rPr>
        <w:tab/>
      </w:r>
    </w:p>
    <w:p w14:paraId="197FC40A" w14:textId="177A0F6E" w:rsidR="002A3981" w:rsidRDefault="00A36F56" w:rsidP="00B85099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/>
      </w:pPr>
      <w:r w:rsidRPr="00A36F56">
        <w:rPr>
          <w:rFonts w:hint="cs"/>
          <w:bCs/>
          <w:cs/>
        </w:rPr>
        <w:t>๒</w:t>
      </w:r>
      <w:r w:rsidR="002A3981">
        <w:rPr>
          <w:b/>
        </w:rPr>
        <w:t xml:space="preserve">. การแข่งขันตอบปัญหาวิชาคณิตศาสตร์ </w:t>
      </w:r>
    </w:p>
    <w:p w14:paraId="55908082" w14:textId="1CC38785" w:rsidR="002A3981" w:rsidRDefault="00A9407D" w:rsidP="002A3981">
      <w:pPr>
        <w:pStyle w:val="3"/>
        <w:ind w:left="1158" w:right="0"/>
      </w:pPr>
      <w:r w:rsidRPr="00A9407D">
        <w:rPr>
          <w:rFonts w:hint="cs"/>
          <w:b w:val="0"/>
          <w:bCs/>
          <w:cs/>
        </w:rPr>
        <w:t>๒</w:t>
      </w:r>
      <w:r w:rsidR="002A3981">
        <w:t xml:space="preserve">.๑ คุณสมบัติผู้เข้าแข่งขัน </w:t>
      </w:r>
    </w:p>
    <w:p w14:paraId="239EE301" w14:textId="054ECA95" w:rsidR="002A3981" w:rsidRDefault="002A3981" w:rsidP="002A3981">
      <w:pPr>
        <w:tabs>
          <w:tab w:val="center" w:pos="428"/>
          <w:tab w:val="center" w:pos="1148"/>
          <w:tab w:val="center" w:pos="40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.๑.๑ นักเรียนระดับชั้นมัธยมศึกษาตอนต้น (ม.๑-๓) </w:t>
      </w:r>
    </w:p>
    <w:p w14:paraId="217766CC" w14:textId="35EED098" w:rsidR="002A3981" w:rsidRDefault="002A3981" w:rsidP="002A3981">
      <w:pPr>
        <w:tabs>
          <w:tab w:val="center" w:pos="428"/>
          <w:tab w:val="center" w:pos="1148"/>
          <w:tab w:val="center" w:pos="416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.๑.๒ นักเรียนระดับชั้นมัธยมศึกษาตอนปลาย (ม.๔-๖) </w:t>
      </w:r>
    </w:p>
    <w:p w14:paraId="7CAF53E2" w14:textId="769D4A9B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</w:r>
      <w:r w:rsidR="00A9407D" w:rsidRPr="00A9407D">
        <w:rPr>
          <w:rFonts w:hint="cs"/>
          <w:b w:val="0"/>
          <w:bCs/>
          <w:cs/>
        </w:rPr>
        <w:t>๒</w:t>
      </w:r>
      <w:r>
        <w:t xml:space="preserve">.๒ ประเภทและจำนวน ผู้เข้าแข่งขัน </w:t>
      </w:r>
    </w:p>
    <w:p w14:paraId="6D31F2A5" w14:textId="170C543D" w:rsidR="002A3981" w:rsidRDefault="002A3981" w:rsidP="002A3981">
      <w:pPr>
        <w:tabs>
          <w:tab w:val="center" w:pos="428"/>
          <w:tab w:val="center" w:pos="1148"/>
          <w:tab w:val="center" w:pos="301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.๒.๑ แข่งขันประเภทเดี่ยว </w:t>
      </w:r>
      <w:r w:rsidR="00433961">
        <w:t xml:space="preserve">  </w:t>
      </w:r>
    </w:p>
    <w:p w14:paraId="3036935C" w14:textId="10BE5639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 </w:t>
      </w:r>
      <w:r>
        <w:tab/>
        <w:t xml:space="preserve"> </w:t>
      </w:r>
      <w:r>
        <w:tab/>
      </w:r>
      <w:r w:rsidR="008674FB">
        <w:rPr>
          <w:rFonts w:hint="cs"/>
          <w:cs/>
        </w:rPr>
        <w:t>๒</w:t>
      </w:r>
      <w:r>
        <w:t xml:space="preserve">.๒.๒ จำนวนผู้เข้าแข่งขัน </w:t>
      </w:r>
    </w:p>
    <w:p w14:paraId="38C00E28" w14:textId="77777777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3AEBF74A" w14:textId="77777777" w:rsidR="002A3981" w:rsidRDefault="002A3981" w:rsidP="002A3981">
      <w:pPr>
        <w:tabs>
          <w:tab w:val="center" w:pos="428"/>
          <w:tab w:val="center" w:pos="1148"/>
          <w:tab w:val="center" w:pos="1868"/>
          <w:tab w:val="center" w:pos="494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(ม.๔-๖) จำนวน ๑ รูป </w:t>
      </w:r>
    </w:p>
    <w:p w14:paraId="097A94CC" w14:textId="03FA013B" w:rsidR="002A3981" w:rsidRDefault="00A9407D" w:rsidP="002A3981">
      <w:pPr>
        <w:pStyle w:val="3"/>
        <w:ind w:left="1158" w:right="0"/>
      </w:pPr>
      <w:r w:rsidRPr="00A9407D">
        <w:rPr>
          <w:rFonts w:hint="cs"/>
          <w:b w:val="0"/>
          <w:bCs/>
          <w:cs/>
        </w:rPr>
        <w:t>๒</w:t>
      </w:r>
      <w:r w:rsidR="002A3981">
        <w:t xml:space="preserve">.๓ วิธีดำเนินการ และเกณฑ์ให้คะแนน ๑๐๐ คะแนน  </w:t>
      </w:r>
    </w:p>
    <w:p w14:paraId="3EAB1174" w14:textId="184B32BC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.๓.๑ ส่งรายชื่อผู้เข้าแข่งขัน ตามวัน เวลาที่กำหนด  </w:t>
      </w:r>
    </w:p>
    <w:p w14:paraId="43C96396" w14:textId="702E55CC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.๓.๒ ใช้แบบทดสอบ จำนวน ๕๐ ข้อ ๑๐๐ คะแนน </w:t>
      </w:r>
    </w:p>
    <w:p w14:paraId="1FFE402B" w14:textId="2203208B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.๓.๓ ใช้เวลาในการแข่งขัน  ๑.๓๐  ชั่วโมง </w:t>
      </w:r>
    </w:p>
    <w:p w14:paraId="77F080D1" w14:textId="56A0490C" w:rsidR="002A3981" w:rsidRDefault="008674FB" w:rsidP="002A3981">
      <w:pPr>
        <w:ind w:left="1878" w:right="442"/>
      </w:pPr>
      <w:r>
        <w:rPr>
          <w:rFonts w:hint="cs"/>
          <w:cs/>
        </w:rPr>
        <w:t>๒</w:t>
      </w:r>
      <w:r w:rsidR="002A3981">
        <w:t xml:space="preserve">.๓.๔ ผู้แข่งขันที่ได้คะแนนสูงสุด ถือว่าเป็นผู้ชนะเลิศ </w:t>
      </w:r>
    </w:p>
    <w:p w14:paraId="28829EF9" w14:textId="77777777" w:rsidR="00CE0DC5" w:rsidRDefault="00015B8C" w:rsidP="00CE0DC5">
      <w:pPr>
        <w:ind w:left="2485" w:right="442" w:hanging="617"/>
      </w:pPr>
      <w:r>
        <w:rPr>
          <w:rFonts w:hint="cs"/>
          <w:cs/>
        </w:rPr>
        <w:t>๒</w:t>
      </w:r>
      <w:r w:rsidR="002A3981">
        <w:t>.๓.๕</w:t>
      </w:r>
      <w:r w:rsidR="00877A0B">
        <w:t xml:space="preserve"> </w:t>
      </w:r>
      <w:r w:rsidR="00CE0DC5">
        <w:t xml:space="preserve">ผู้แข่งขันที่ได้คะแนนเท่ากัน </w:t>
      </w:r>
      <w:r w:rsidR="00CE0DC5">
        <w:rPr>
          <w:rFonts w:hint="cs"/>
          <w:cs/>
        </w:rPr>
        <w:t>ให้คณะกรรมการตัดสินให้ผู้เข้าแข่งขันได้รับรางวัลในระดับเดียวกัน</w:t>
      </w:r>
    </w:p>
    <w:p w14:paraId="608AD1E7" w14:textId="47ABE525" w:rsidR="002A3981" w:rsidRDefault="002A3981" w:rsidP="002A3981">
      <w:pPr>
        <w:spacing w:after="0" w:line="241" w:lineRule="auto"/>
        <w:ind w:left="2468" w:right="472" w:hanging="600"/>
        <w:jc w:val="both"/>
      </w:pPr>
    </w:p>
    <w:p w14:paraId="48A36E0C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40C1A81D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605B2DA2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24F29C89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0A6BF0D7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6A031D01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147C9259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0A0711CA" w14:textId="7777777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4C42215D" w14:textId="01B17387" w:rsidR="002A3981" w:rsidRDefault="002A3981" w:rsidP="002A3981">
      <w:pPr>
        <w:spacing w:after="0" w:line="259" w:lineRule="auto"/>
        <w:ind w:left="428" w:firstLine="0"/>
      </w:pPr>
      <w:r>
        <w:rPr>
          <w:b/>
        </w:rPr>
        <w:t xml:space="preserve"> </w:t>
      </w:r>
    </w:p>
    <w:p w14:paraId="0FA9B48C" w14:textId="7C8022AB" w:rsidR="00433961" w:rsidRDefault="00433961" w:rsidP="002A3981">
      <w:pPr>
        <w:spacing w:after="0" w:line="259" w:lineRule="auto"/>
        <w:ind w:left="428" w:firstLine="0"/>
      </w:pPr>
    </w:p>
    <w:p w14:paraId="5ABEF9B9" w14:textId="6B7F14EE" w:rsidR="00433961" w:rsidRDefault="00433961" w:rsidP="002A3981">
      <w:pPr>
        <w:spacing w:after="0" w:line="259" w:lineRule="auto"/>
        <w:ind w:left="428" w:firstLine="0"/>
      </w:pPr>
    </w:p>
    <w:p w14:paraId="0552EFCB" w14:textId="59C5DFA3" w:rsidR="00433961" w:rsidRDefault="00433961" w:rsidP="002A3981">
      <w:pPr>
        <w:spacing w:after="0" w:line="259" w:lineRule="auto"/>
        <w:ind w:left="428" w:firstLine="0"/>
      </w:pPr>
    </w:p>
    <w:p w14:paraId="17216674" w14:textId="77643BBD" w:rsidR="00433961" w:rsidRDefault="00433961" w:rsidP="002A3981">
      <w:pPr>
        <w:spacing w:after="0" w:line="259" w:lineRule="auto"/>
        <w:ind w:left="428" w:firstLine="0"/>
      </w:pPr>
    </w:p>
    <w:p w14:paraId="5B54CC6D" w14:textId="5F335AB8" w:rsidR="00433961" w:rsidRDefault="00433961" w:rsidP="002A3981">
      <w:pPr>
        <w:spacing w:after="0" w:line="259" w:lineRule="auto"/>
        <w:ind w:left="428" w:firstLine="0"/>
      </w:pPr>
    </w:p>
    <w:p w14:paraId="502C3EFA" w14:textId="4C78D982" w:rsidR="00433961" w:rsidRDefault="00433961" w:rsidP="002A3981">
      <w:pPr>
        <w:spacing w:after="0" w:line="259" w:lineRule="auto"/>
        <w:ind w:left="428" w:firstLine="0"/>
      </w:pPr>
    </w:p>
    <w:p w14:paraId="533D1E27" w14:textId="6ABA9468" w:rsidR="00433961" w:rsidRDefault="00433961" w:rsidP="002A3981">
      <w:pPr>
        <w:spacing w:after="0" w:line="259" w:lineRule="auto"/>
        <w:ind w:left="428" w:firstLine="0"/>
      </w:pPr>
    </w:p>
    <w:p w14:paraId="12DC5C9C" w14:textId="2AD985B2" w:rsidR="00433961" w:rsidRDefault="00433961" w:rsidP="002A3981">
      <w:pPr>
        <w:spacing w:after="0" w:line="259" w:lineRule="auto"/>
        <w:ind w:left="428" w:firstLine="0"/>
      </w:pPr>
    </w:p>
    <w:p w14:paraId="75EAB9E7" w14:textId="48EAD49E" w:rsidR="00433961" w:rsidRDefault="00433961" w:rsidP="002A3981">
      <w:pPr>
        <w:spacing w:after="0" w:line="259" w:lineRule="auto"/>
        <w:ind w:left="428" w:firstLine="0"/>
      </w:pPr>
    </w:p>
    <w:p w14:paraId="73EB9B6B" w14:textId="77777777" w:rsidR="00433961" w:rsidRDefault="00433961" w:rsidP="002A3981">
      <w:pPr>
        <w:spacing w:after="0" w:line="259" w:lineRule="auto"/>
        <w:ind w:left="428" w:firstLine="0"/>
      </w:pPr>
    </w:p>
    <w:p w14:paraId="3E5AE12B" w14:textId="00ABE696" w:rsidR="002A3981" w:rsidRDefault="002A3981" w:rsidP="002A3981">
      <w:pPr>
        <w:spacing w:after="0" w:line="259" w:lineRule="auto"/>
        <w:ind w:left="428" w:firstLine="0"/>
      </w:pPr>
    </w:p>
    <w:p w14:paraId="7F7A7175" w14:textId="5A39B347" w:rsidR="002A3981" w:rsidRDefault="002A3981" w:rsidP="00433961">
      <w:pPr>
        <w:spacing w:after="0" w:line="259" w:lineRule="auto"/>
        <w:ind w:left="0" w:firstLine="0"/>
      </w:pPr>
    </w:p>
    <w:p w14:paraId="729F8920" w14:textId="6D5C84C3" w:rsidR="00474FC1" w:rsidRDefault="00474FC1" w:rsidP="00433961">
      <w:pPr>
        <w:spacing w:after="0" w:line="259" w:lineRule="auto"/>
        <w:ind w:left="0" w:firstLine="0"/>
      </w:pPr>
    </w:p>
    <w:p w14:paraId="115E1BA9" w14:textId="6257EEBF" w:rsidR="00474FC1" w:rsidRDefault="00474FC1" w:rsidP="00433961">
      <w:pPr>
        <w:spacing w:after="0" w:line="259" w:lineRule="auto"/>
        <w:ind w:left="0" w:firstLine="0"/>
      </w:pPr>
    </w:p>
    <w:p w14:paraId="626EF2BF" w14:textId="55636FAA" w:rsidR="00474FC1" w:rsidRDefault="00474FC1" w:rsidP="00433961">
      <w:pPr>
        <w:spacing w:after="0" w:line="259" w:lineRule="auto"/>
        <w:ind w:left="0" w:firstLine="0"/>
      </w:pPr>
    </w:p>
    <w:p w14:paraId="62BFA446" w14:textId="6D0DF143" w:rsidR="00474FC1" w:rsidRDefault="00474FC1" w:rsidP="00433961">
      <w:pPr>
        <w:spacing w:after="0" w:line="259" w:lineRule="auto"/>
        <w:ind w:left="0" w:firstLine="0"/>
      </w:pPr>
    </w:p>
    <w:p w14:paraId="4AED7D64" w14:textId="13F04E75" w:rsidR="00474FC1" w:rsidRDefault="00474FC1" w:rsidP="00433961">
      <w:pPr>
        <w:spacing w:after="0" w:line="259" w:lineRule="auto"/>
        <w:ind w:left="0" w:firstLine="0"/>
      </w:pPr>
    </w:p>
    <w:p w14:paraId="04FE8BEA" w14:textId="344A4655" w:rsidR="00474FC1" w:rsidRDefault="00474FC1" w:rsidP="00433961">
      <w:pPr>
        <w:spacing w:after="0" w:line="259" w:lineRule="auto"/>
        <w:ind w:left="0" w:firstLine="0"/>
      </w:pPr>
    </w:p>
    <w:p w14:paraId="2078F8CE" w14:textId="5BEDCD14" w:rsidR="00474FC1" w:rsidRDefault="00474FC1" w:rsidP="00433961">
      <w:pPr>
        <w:spacing w:after="0" w:line="259" w:lineRule="auto"/>
        <w:ind w:left="0" w:firstLine="0"/>
      </w:pPr>
    </w:p>
    <w:p w14:paraId="4CE154BA" w14:textId="7B7C42F3" w:rsidR="00474FC1" w:rsidRDefault="00474FC1" w:rsidP="00433961">
      <w:pPr>
        <w:spacing w:after="0" w:line="259" w:lineRule="auto"/>
        <w:ind w:left="0" w:firstLine="0"/>
      </w:pPr>
    </w:p>
    <w:p w14:paraId="69216D3E" w14:textId="4268E539" w:rsidR="00474FC1" w:rsidRDefault="00474FC1" w:rsidP="00433961">
      <w:pPr>
        <w:spacing w:after="0" w:line="259" w:lineRule="auto"/>
        <w:ind w:left="0" w:firstLine="0"/>
      </w:pPr>
    </w:p>
    <w:p w14:paraId="4D2EA5A8" w14:textId="1195F1BB" w:rsidR="00474FC1" w:rsidRDefault="00474FC1" w:rsidP="00433961">
      <w:pPr>
        <w:spacing w:after="0" w:line="259" w:lineRule="auto"/>
        <w:ind w:left="0" w:firstLine="0"/>
      </w:pPr>
    </w:p>
    <w:p w14:paraId="4067424A" w14:textId="5466E2EE" w:rsidR="00474FC1" w:rsidRDefault="00474FC1" w:rsidP="00433961">
      <w:pPr>
        <w:spacing w:after="0" w:line="259" w:lineRule="auto"/>
        <w:ind w:left="0" w:firstLine="0"/>
      </w:pPr>
    </w:p>
    <w:p w14:paraId="0A1C9A55" w14:textId="06596881" w:rsidR="00474FC1" w:rsidRDefault="00474FC1" w:rsidP="00433961">
      <w:pPr>
        <w:spacing w:after="0" w:line="259" w:lineRule="auto"/>
        <w:ind w:left="0" w:firstLine="0"/>
      </w:pPr>
    </w:p>
    <w:p w14:paraId="2F0AC421" w14:textId="77777777" w:rsidR="00474FC1" w:rsidRDefault="00474FC1" w:rsidP="00433961">
      <w:pPr>
        <w:spacing w:after="0" w:line="259" w:lineRule="auto"/>
        <w:ind w:left="0" w:firstLine="0"/>
      </w:pPr>
    </w:p>
    <w:p w14:paraId="7A01A094" w14:textId="0FF9A136" w:rsidR="00433961" w:rsidRPr="00EC3479" w:rsidRDefault="00433961" w:rsidP="00433961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2"/>
        <w:jc w:val="center"/>
        <w:rPr>
          <w:szCs w:val="32"/>
          <w:cs/>
        </w:rPr>
      </w:pPr>
      <w:r w:rsidRPr="00EC3479">
        <w:rPr>
          <w:szCs w:val="32"/>
        </w:rPr>
        <w:t>กลุ่มสาระการเรียนรู</w:t>
      </w:r>
      <w:r w:rsidR="00EC3479" w:rsidRPr="00EC3479">
        <w:rPr>
          <w:rFonts w:hint="cs"/>
          <w:szCs w:val="32"/>
          <w:cs/>
        </w:rPr>
        <w:t>้</w:t>
      </w:r>
      <w:r w:rsidR="00EC3479" w:rsidRPr="00EC3479">
        <w:rPr>
          <w:rFonts w:hint="cs"/>
          <w:b w:val="0"/>
          <w:bCs/>
          <w:szCs w:val="32"/>
          <w:cs/>
        </w:rPr>
        <w:t>วิทยาศาสตร์และเทคโนโลยี</w:t>
      </w:r>
    </w:p>
    <w:p w14:paraId="4B1AD9D2" w14:textId="77777777" w:rsidR="00433961" w:rsidRDefault="00433961" w:rsidP="00433961">
      <w:pPr>
        <w:spacing w:after="0" w:line="259" w:lineRule="auto"/>
        <w:ind w:left="0" w:firstLine="0"/>
      </w:pPr>
    </w:p>
    <w:tbl>
      <w:tblPr>
        <w:tblStyle w:val="TableGrid"/>
        <w:tblW w:w="5000" w:type="pct"/>
        <w:tblInd w:w="0" w:type="dxa"/>
        <w:tblCellMar>
          <w:top w:w="1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4108"/>
        <w:gridCol w:w="848"/>
        <w:gridCol w:w="850"/>
        <w:gridCol w:w="1415"/>
        <w:gridCol w:w="852"/>
        <w:gridCol w:w="1121"/>
        <w:gridCol w:w="1148"/>
      </w:tblGrid>
      <w:tr w:rsidR="002A3981" w14:paraId="4D0CF595" w14:textId="77777777" w:rsidTr="005C6948">
        <w:trPr>
          <w:trHeight w:val="370"/>
        </w:trPr>
        <w:tc>
          <w:tcPr>
            <w:tcW w:w="19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A512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รายการกิจกรรมการแข่งขัน </w:t>
            </w:r>
          </w:p>
        </w:tc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57EA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ระดับชั้น 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58493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ประเภท </w:t>
            </w:r>
          </w:p>
        </w:tc>
        <w:tc>
          <w:tcPr>
            <w:tcW w:w="4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C9B3" w14:textId="77777777" w:rsidR="002A3981" w:rsidRDefault="002A3981" w:rsidP="00690801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>ผู้เข้า</w:t>
            </w:r>
          </w:p>
          <w:p w14:paraId="0285D11E" w14:textId="77777777" w:rsidR="002A3981" w:rsidRDefault="002A3981" w:rsidP="00690801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5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D64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>เวลา</w:t>
            </w:r>
          </w:p>
          <w:p w14:paraId="30729697" w14:textId="77777777" w:rsidR="002A3981" w:rsidRDefault="002A3981" w:rsidP="00690801">
            <w:pPr>
              <w:spacing w:after="0" w:line="259" w:lineRule="auto"/>
              <w:ind w:left="36" w:firstLine="0"/>
            </w:pPr>
            <w:r>
              <w:rPr>
                <w:b/>
              </w:rPr>
              <w:t>ในการ</w:t>
            </w:r>
          </w:p>
          <w:p w14:paraId="3707E07E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201C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ขอบข่าย </w:t>
            </w:r>
          </w:p>
          <w:p w14:paraId="51A89FF2" w14:textId="77777777" w:rsidR="002A3981" w:rsidRDefault="002A3981" w:rsidP="00690801">
            <w:pPr>
              <w:spacing w:after="0" w:line="259" w:lineRule="auto"/>
              <w:ind w:left="62" w:firstLine="0"/>
            </w:pPr>
            <w:r>
              <w:rPr>
                <w:b/>
              </w:rPr>
              <w:t xml:space="preserve">เนื้อหาวิชา </w:t>
            </w:r>
          </w:p>
        </w:tc>
      </w:tr>
      <w:tr w:rsidR="002A3981" w14:paraId="37C1819A" w14:textId="77777777" w:rsidTr="005C6948">
        <w:trPr>
          <w:trHeight w:val="725"/>
        </w:trPr>
        <w:tc>
          <w:tcPr>
            <w:tcW w:w="198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39D6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7F04" w14:textId="77777777" w:rsidR="002A3981" w:rsidRDefault="002A3981" w:rsidP="00690801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7FBD" w14:textId="77777777" w:rsidR="002A3981" w:rsidRDefault="002A3981" w:rsidP="00690801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68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53D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4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6BAD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760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F4D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9906DC" w14:paraId="4F730601" w14:textId="77777777" w:rsidTr="005C6948">
        <w:trPr>
          <w:trHeight w:val="414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3494" w14:textId="33BCE36F" w:rsidR="009906DC" w:rsidRPr="009906DC" w:rsidRDefault="009906DC" w:rsidP="009906DC">
            <w:pPr>
              <w:spacing w:after="0" w:line="259" w:lineRule="auto"/>
              <w:rPr>
                <w:szCs w:val="32"/>
              </w:rPr>
            </w:pPr>
            <w:r w:rsidRPr="009906DC">
              <w:rPr>
                <w:rFonts w:hint="cs"/>
                <w:szCs w:val="32"/>
                <w:cs/>
              </w:rPr>
              <w:t xml:space="preserve">๑. </w:t>
            </w:r>
            <w:r w:rsidRPr="009906DC">
              <w:rPr>
                <w:szCs w:val="32"/>
                <w:cs/>
              </w:rPr>
              <w:t>โครงงานวิทยาศาสตร์ประเภทสิ่งประดิษฐ์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CA56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2466" w14:textId="42E3A945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hint="cs"/>
                <w:cs/>
              </w:rPr>
              <w:t>-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11E" w14:textId="2E698298" w:rsidR="009906DC" w:rsidRDefault="009906DC" w:rsidP="009906DC">
            <w:pPr>
              <w:spacing w:after="0" w:line="259" w:lineRule="auto"/>
              <w:ind w:left="53" w:firstLine="0"/>
            </w:pPr>
            <w:r>
              <w:t xml:space="preserve">ทีมละ ๓ รูป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D3AD" w14:textId="3912275F" w:rsidR="009906DC" w:rsidRDefault="00A7205F" w:rsidP="009906DC">
            <w:pPr>
              <w:spacing w:after="0" w:line="259" w:lineRule="auto"/>
              <w:ind w:left="0" w:right="70" w:firstLine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5D48" w14:textId="1A2E4C0A" w:rsidR="009906DC" w:rsidRDefault="009906DC" w:rsidP="009906DC">
            <w:pPr>
              <w:spacing w:after="0" w:line="259" w:lineRule="auto"/>
              <w:ind w:left="74" w:firstLine="0"/>
            </w:pPr>
            <w:r>
              <w:t>๓</w:t>
            </w:r>
            <w:r w:rsidR="00BA401E">
              <w:rPr>
                <w:rFonts w:hint="cs"/>
                <w:cs/>
              </w:rPr>
              <w:t xml:space="preserve"> ชม.</w:t>
            </w:r>
          </w:p>
        </w:tc>
        <w:tc>
          <w:tcPr>
            <w:tcW w:w="5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46EF" w14:textId="741A962B" w:rsidR="009906DC" w:rsidRDefault="009906DC" w:rsidP="008914FD">
            <w:pPr>
              <w:spacing w:after="0" w:line="259" w:lineRule="auto"/>
              <w:ind w:left="2" w:firstLine="0"/>
              <w:jc w:val="center"/>
            </w:pPr>
            <w:r>
              <w:rPr>
                <w:sz w:val="28"/>
              </w:rPr>
              <w:t>ตามตัวชี้วัด ของหลักสูตร แกนกลาง ๕๑</w:t>
            </w:r>
          </w:p>
        </w:tc>
      </w:tr>
      <w:tr w:rsidR="009906DC" w14:paraId="78FB33AE" w14:textId="77777777" w:rsidTr="005C6948">
        <w:trPr>
          <w:trHeight w:val="372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43A3" w14:textId="0CE414DF" w:rsidR="009906DC" w:rsidRPr="009906DC" w:rsidRDefault="009906DC" w:rsidP="009906DC">
            <w:pPr>
              <w:spacing w:after="0" w:line="259" w:lineRule="auto"/>
              <w:ind w:left="2" w:firstLine="0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๒. </w:t>
            </w:r>
            <w:r w:rsidRPr="009906DC">
              <w:rPr>
                <w:szCs w:val="32"/>
                <w:cs/>
              </w:rPr>
              <w:t>โครงงานวิทยาศาสตร์ประเภททดลอง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6D94" w14:textId="108D508E" w:rsidR="009906DC" w:rsidRDefault="009906DC" w:rsidP="009906DC">
            <w:pPr>
              <w:spacing w:after="0" w:line="259" w:lineRule="auto"/>
              <w:ind w:left="197" w:firstLine="0"/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846E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5C9C" w14:textId="20C3D045" w:rsidR="009906DC" w:rsidRDefault="009906DC" w:rsidP="009906DC">
            <w:pPr>
              <w:spacing w:after="0" w:line="259" w:lineRule="auto"/>
              <w:ind w:left="0" w:firstLine="0"/>
            </w:pPr>
            <w:r>
              <w:t>ทีมละ ๓ ร</w:t>
            </w:r>
            <w:r w:rsidR="00BE62B0">
              <w:rPr>
                <w:rFonts w:hint="cs"/>
                <w:cs/>
              </w:rPr>
              <w:t>ู</w:t>
            </w:r>
            <w:r>
              <w:t xml:space="preserve">ป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8EAE" w14:textId="49F017F8" w:rsidR="009906DC" w:rsidRDefault="00A7205F" w:rsidP="009906DC">
            <w:pPr>
              <w:spacing w:after="0" w:line="259" w:lineRule="auto"/>
              <w:ind w:left="0" w:right="70" w:firstLine="0"/>
              <w:jc w:val="center"/>
            </w:pPr>
            <w:r>
              <w:rPr>
                <w:rFonts w:hint="cs"/>
                <w:cs/>
              </w:rPr>
              <w:t>๓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AA64" w14:textId="244621AB" w:rsidR="009906DC" w:rsidRDefault="009906DC" w:rsidP="009906DC">
            <w:pPr>
              <w:spacing w:after="0" w:line="259" w:lineRule="auto"/>
              <w:ind w:left="74" w:firstLine="0"/>
            </w:pPr>
            <w:r>
              <w:t>๓</w:t>
            </w:r>
            <w:r w:rsidR="00BA401E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BE777F" w14:textId="77777777" w:rsidR="009906DC" w:rsidRDefault="009906DC" w:rsidP="009906DC">
            <w:pPr>
              <w:spacing w:after="160" w:line="259" w:lineRule="auto"/>
              <w:ind w:left="0" w:firstLine="0"/>
            </w:pPr>
          </w:p>
        </w:tc>
      </w:tr>
      <w:tr w:rsidR="009906DC" w14:paraId="5D39B6DD" w14:textId="77777777" w:rsidTr="005C6948">
        <w:trPr>
          <w:trHeight w:val="372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8462" w14:textId="42D758FB" w:rsidR="009906DC" w:rsidRPr="009906DC" w:rsidRDefault="009906DC" w:rsidP="009906DC">
            <w:pPr>
              <w:spacing w:after="0" w:line="259" w:lineRule="auto"/>
              <w:ind w:left="2" w:firstLine="0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๓. </w:t>
            </w:r>
            <w:r w:rsidRPr="009906DC">
              <w:rPr>
                <w:szCs w:val="32"/>
                <w:cs/>
              </w:rPr>
              <w:t xml:space="preserve">การแข่งขันจัดทำ </w:t>
            </w:r>
            <w:r w:rsidRPr="009906DC">
              <w:rPr>
                <w:szCs w:val="32"/>
              </w:rPr>
              <w:t>VDO presentation</w:t>
            </w:r>
          </w:p>
        </w:tc>
        <w:tc>
          <w:tcPr>
            <w:tcW w:w="8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501F" w14:textId="7E60C6DC" w:rsidR="009906DC" w:rsidRDefault="009906DC" w:rsidP="009906DC">
            <w:pPr>
              <w:spacing w:after="0" w:line="259" w:lineRule="auto"/>
              <w:ind w:left="197" w:firstLine="0"/>
            </w:pPr>
            <w:r w:rsidRPr="009906DC">
              <w:rPr>
                <w:rFonts w:hint="cs"/>
                <w:sz w:val="28"/>
                <w:szCs w:val="28"/>
                <w:cs/>
              </w:rPr>
              <w:t>ไม่จำกัดระดับชั้น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5DF3" w14:textId="13920EE4" w:rsidR="009906DC" w:rsidRDefault="009906DC" w:rsidP="009906DC">
            <w:pPr>
              <w:spacing w:after="0" w:line="259" w:lineRule="auto"/>
              <w:ind w:left="0" w:firstLine="0"/>
            </w:pPr>
            <w:r>
              <w:t xml:space="preserve">ทีมละ </w:t>
            </w:r>
            <w:r w:rsidR="00A7205F">
              <w:rPr>
                <w:rFonts w:hint="cs"/>
                <w:cs/>
              </w:rPr>
              <w:t>๒</w:t>
            </w:r>
            <w:r>
              <w:t xml:space="preserve"> รูป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FEF5" w14:textId="5F92D0C5" w:rsidR="009906DC" w:rsidRDefault="00A7205F" w:rsidP="009906DC">
            <w:pPr>
              <w:spacing w:after="0" w:line="259" w:lineRule="auto"/>
              <w:ind w:left="0" w:right="70" w:firstLine="0"/>
              <w:jc w:val="center"/>
            </w:pPr>
            <w:r>
              <w:rPr>
                <w:rFonts w:hint="cs"/>
                <w:cs/>
              </w:rPr>
              <w:t>๒</w:t>
            </w:r>
            <w:r w:rsidR="009906DC">
              <w:t xml:space="preserve">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204" w14:textId="0AC733F1" w:rsidR="009906DC" w:rsidRDefault="009906DC" w:rsidP="009906DC">
            <w:pPr>
              <w:spacing w:after="0" w:line="259" w:lineRule="auto"/>
              <w:ind w:left="74" w:firstLine="0"/>
            </w:pPr>
            <w:r>
              <w:t>๓.</w:t>
            </w:r>
            <w:r w:rsidR="00BA401E">
              <w:rPr>
                <w:rFonts w:hint="cs"/>
                <w:cs/>
              </w:rPr>
              <w:t>ชม.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5D219" w14:textId="77777777" w:rsidR="009906DC" w:rsidRDefault="009906DC" w:rsidP="009906DC">
            <w:pPr>
              <w:spacing w:after="160" w:line="259" w:lineRule="auto"/>
              <w:ind w:left="0" w:firstLine="0"/>
            </w:pPr>
          </w:p>
        </w:tc>
      </w:tr>
      <w:tr w:rsidR="009906DC" w14:paraId="15B2BB2A" w14:textId="77777777" w:rsidTr="005C6948">
        <w:trPr>
          <w:trHeight w:val="277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1574" w14:textId="2479EA34" w:rsidR="009906DC" w:rsidRPr="009906DC" w:rsidRDefault="009906DC" w:rsidP="009906DC">
            <w:pPr>
              <w:spacing w:after="0" w:line="259" w:lineRule="auto"/>
              <w:ind w:left="2" w:firstLine="0"/>
              <w:rPr>
                <w:szCs w:val="32"/>
              </w:rPr>
            </w:pPr>
            <w:r>
              <w:rPr>
                <w:rFonts w:hint="cs"/>
                <w:szCs w:val="32"/>
                <w:cs/>
              </w:rPr>
              <w:t xml:space="preserve">๔. </w:t>
            </w:r>
            <w:r w:rsidRPr="009906DC">
              <w:rPr>
                <w:szCs w:val="32"/>
                <w:cs/>
              </w:rPr>
              <w:t>การแข่งขันตอบปัญหาวิชาวิทยาศาสตร์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CAD8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BA26" w14:textId="77777777" w:rsidR="009906DC" w:rsidRDefault="009906DC" w:rsidP="009906DC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4368" w14:textId="77777777" w:rsidR="009906DC" w:rsidRDefault="009906DC" w:rsidP="009906DC">
            <w:pPr>
              <w:spacing w:after="0" w:line="259" w:lineRule="auto"/>
              <w:ind w:left="0" w:right="73" w:firstLine="0"/>
              <w:jc w:val="center"/>
            </w:pPr>
            <w:r>
              <w:t xml:space="preserve">เดี่ยว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D370" w14:textId="77777777" w:rsidR="009906DC" w:rsidRDefault="009906DC" w:rsidP="009906DC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1D79" w14:textId="6656DEB8" w:rsidR="009906DC" w:rsidRDefault="009906DC" w:rsidP="009906DC">
            <w:pPr>
              <w:spacing w:after="0" w:line="259" w:lineRule="auto"/>
              <w:ind w:left="74" w:firstLine="0"/>
            </w:pPr>
            <w:r>
              <w:t xml:space="preserve">๑.๓๐ </w:t>
            </w:r>
            <w:r w:rsidR="005C6948">
              <w:rPr>
                <w:rFonts w:hint="cs"/>
                <w:cs/>
              </w:rPr>
              <w:t>ขม.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6D5DC3" w14:textId="77777777" w:rsidR="009906DC" w:rsidRDefault="009906DC" w:rsidP="009906DC">
            <w:pPr>
              <w:spacing w:after="160" w:line="259" w:lineRule="auto"/>
              <w:ind w:left="0" w:firstLine="0"/>
            </w:pPr>
          </w:p>
        </w:tc>
      </w:tr>
      <w:tr w:rsidR="002A3981" w14:paraId="20E22899" w14:textId="77777777" w:rsidTr="005C6948">
        <w:trPr>
          <w:trHeight w:val="372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EC04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รวม 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F9F1" w14:textId="0722BA2A" w:rsidR="002A3981" w:rsidRPr="00BA401E" w:rsidRDefault="00BA401E" w:rsidP="00690801">
            <w:pPr>
              <w:spacing w:after="0" w:line="259" w:lineRule="auto"/>
              <w:ind w:left="0" w:right="70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A401E">
              <w:rPr>
                <w:rFonts w:ascii="TH SarabunIT๙" w:hAnsi="TH SarabunIT๙" w:cs="TH SarabunIT๙"/>
                <w:bCs/>
                <w:cs/>
              </w:rPr>
              <w:t>2</w:t>
            </w:r>
            <w:r w:rsidR="002A3981" w:rsidRPr="00BA401E">
              <w:rPr>
                <w:rFonts w:ascii="TH SarabunIT๙" w:hAnsi="TH SarabunIT๙" w:cs="TH SarabunIT๙"/>
                <w:bCs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7E00" w14:textId="2A3A4783" w:rsidR="002A3981" w:rsidRPr="00BA401E" w:rsidRDefault="00BA401E" w:rsidP="00690801">
            <w:pPr>
              <w:spacing w:after="0" w:line="259" w:lineRule="auto"/>
              <w:ind w:left="0" w:right="68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A401E">
              <w:rPr>
                <w:rFonts w:ascii="TH SarabunIT๙" w:hAnsi="TH SarabunIT๙" w:cs="TH SarabunIT๙" w:hint="cs"/>
                <w:bCs/>
                <w:cs/>
              </w:rPr>
              <w:t>3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8B9C" w14:textId="77777777" w:rsidR="002A3981" w:rsidRPr="00BA401E" w:rsidRDefault="002A3981" w:rsidP="00690801">
            <w:pPr>
              <w:spacing w:after="0" w:line="259" w:lineRule="auto"/>
              <w:ind w:left="1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A401E">
              <w:rPr>
                <w:rFonts w:ascii="TH SarabunIT๙" w:hAnsi="TH SarabunIT๙" w:cs="TH SarabunIT๙"/>
                <w:bCs/>
              </w:rPr>
              <w:t xml:space="preserve">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AFB3" w14:textId="191E4BEF" w:rsidR="002A3981" w:rsidRPr="00BA401E" w:rsidRDefault="00DE46CA" w:rsidP="00690801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A401E">
              <w:rPr>
                <w:rFonts w:ascii="TH SarabunIT๙" w:hAnsi="TH SarabunIT๙" w:cs="TH SarabunIT๙"/>
                <w:b/>
                <w:bCs/>
                <w:cs/>
              </w:rPr>
              <w:t>๑๐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1934" w14:textId="77777777" w:rsidR="002A3981" w:rsidRDefault="002A3981" w:rsidP="0069080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5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BC0D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7C050F5C" w14:textId="77777777" w:rsidTr="005C6948">
        <w:trPr>
          <w:trHeight w:val="431"/>
        </w:trPr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4250" w14:textId="63153912" w:rsidR="002A3981" w:rsidRDefault="002A3981" w:rsidP="00CB2B9B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>รวม ๔ กิจกรรม</w:t>
            </w:r>
          </w:p>
        </w:tc>
        <w:tc>
          <w:tcPr>
            <w:tcW w:w="15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8AA89" w14:textId="01E3336E" w:rsidR="002A3981" w:rsidRDefault="00BA401E" w:rsidP="00CB2B9B">
            <w:pPr>
              <w:spacing w:after="0" w:line="259" w:lineRule="auto"/>
              <w:ind w:left="1433" w:firstLine="0"/>
              <w:jc w:val="center"/>
            </w:pPr>
            <w:r w:rsidRPr="00BA401E">
              <w:rPr>
                <w:rFonts w:ascii="TH SarabunIT๙" w:hAnsi="TH SarabunIT๙" w:cs="TH SarabunIT๙"/>
                <w:bCs/>
                <w:cs/>
              </w:rPr>
              <w:t>5</w:t>
            </w:r>
            <w:r>
              <w:rPr>
                <w:rFonts w:hint="cs"/>
                <w:b/>
                <w:cs/>
              </w:rPr>
              <w:t xml:space="preserve">  </w:t>
            </w:r>
            <w:r w:rsidR="002A3981">
              <w:rPr>
                <w:b/>
              </w:rPr>
              <w:t>รายการ</w:t>
            </w:r>
          </w:p>
        </w:tc>
        <w:tc>
          <w:tcPr>
            <w:tcW w:w="4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341CE" w14:textId="77777777" w:rsidR="002A3981" w:rsidRDefault="002A3981" w:rsidP="00CB2B9B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5539" w14:textId="3ED47A8E" w:rsidR="002A3981" w:rsidRDefault="002A3981" w:rsidP="00CB2B9B">
            <w:pPr>
              <w:spacing w:after="0" w:line="259" w:lineRule="auto"/>
              <w:ind w:left="1" w:firstLine="0"/>
              <w:jc w:val="center"/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2604C" w14:textId="786E6436" w:rsidR="002A3981" w:rsidRDefault="002A3981" w:rsidP="00CB2B9B">
            <w:pPr>
              <w:spacing w:after="0" w:line="259" w:lineRule="auto"/>
              <w:ind w:left="8" w:firstLine="0"/>
              <w:jc w:val="center"/>
            </w:pPr>
          </w:p>
        </w:tc>
      </w:tr>
    </w:tbl>
    <w:p w14:paraId="692B2EC3" w14:textId="77777777" w:rsidR="002A3981" w:rsidRDefault="002A3981" w:rsidP="002A3981">
      <w:pPr>
        <w:spacing w:after="11" w:line="259" w:lineRule="auto"/>
        <w:ind w:left="428" w:firstLine="0"/>
      </w:pPr>
      <w:r>
        <w:rPr>
          <w:b/>
        </w:rPr>
        <w:t xml:space="preserve"> </w:t>
      </w:r>
    </w:p>
    <w:p w14:paraId="38ADCFDF" w14:textId="77777777" w:rsidR="002A3981" w:rsidRDefault="002A3981" w:rsidP="00E02CA8">
      <w:pPr>
        <w:pBdr>
          <w:top w:val="single" w:sz="4" w:space="0" w:color="000000"/>
          <w:left w:val="single" w:sz="4" w:space="22" w:color="000000"/>
          <w:bottom w:val="single" w:sz="8" w:space="0" w:color="000000"/>
          <w:right w:val="single" w:sz="8" w:space="0" w:color="000000"/>
        </w:pBdr>
        <w:spacing w:after="26"/>
        <w:ind w:left="438"/>
      </w:pPr>
      <w:r>
        <w:rPr>
          <w:b/>
        </w:rPr>
        <w:t xml:space="preserve">๑. การแข่งขันโครงงานวิทยาศาสตร์ ประเภทสิ่งประดิษฐ์  </w:t>
      </w:r>
    </w:p>
    <w:p w14:paraId="7F0C8077" w14:textId="33CEFFE8" w:rsidR="002A3981" w:rsidRDefault="002A3981" w:rsidP="002A3981">
      <w:pPr>
        <w:pStyle w:val="3"/>
        <w:ind w:left="1158" w:right="0"/>
      </w:pPr>
      <w:r>
        <w:t>๑.๑ คุณสมบัติผู้เข้าแข่งขัน</w:t>
      </w:r>
    </w:p>
    <w:p w14:paraId="1DA948FF" w14:textId="3FB99762" w:rsidR="002A3981" w:rsidRDefault="002A3981" w:rsidP="002A3981">
      <w:pPr>
        <w:tabs>
          <w:tab w:val="center" w:pos="428"/>
          <w:tab w:val="center" w:pos="1148"/>
          <w:tab w:val="center" w:pos="38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>-นักเรียนระดับชั้นมัธยมศึกษาตอนต้น</w:t>
      </w:r>
      <w:r w:rsidR="005437CC">
        <w:t xml:space="preserve"> </w:t>
      </w:r>
      <w:r>
        <w:t xml:space="preserve"> (ม.๑-๓)</w:t>
      </w:r>
    </w:p>
    <w:p w14:paraId="0B06CA0D" w14:textId="77777777" w:rsidR="002A3981" w:rsidRDefault="002A3981" w:rsidP="002A3981">
      <w:pPr>
        <w:pStyle w:val="3"/>
        <w:tabs>
          <w:tab w:val="center" w:pos="428"/>
          <w:tab w:val="center" w:pos="2774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</w:t>
      </w:r>
      <w:r>
        <w:tab/>
        <w:t xml:space="preserve">๑.๒ ประเภทและจำนวน ผู้เข้าแข่งขัน </w:t>
      </w:r>
    </w:p>
    <w:p w14:paraId="1E820701" w14:textId="77777777" w:rsidR="002A3981" w:rsidRDefault="002A3981" w:rsidP="002A3981">
      <w:pPr>
        <w:tabs>
          <w:tab w:val="center" w:pos="428"/>
          <w:tab w:val="center" w:pos="1148"/>
          <w:tab w:val="center" w:pos="345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๑.๒.๑ แข่งขันประเภททีม ๆ ละ ๓ รูป </w:t>
      </w:r>
    </w:p>
    <w:p w14:paraId="7D537742" w14:textId="77777777" w:rsidR="002A3981" w:rsidRDefault="002A3981" w:rsidP="002A3981">
      <w:pPr>
        <w:tabs>
          <w:tab w:val="center" w:pos="428"/>
          <w:tab w:val="center" w:pos="1148"/>
          <w:tab w:val="center" w:pos="296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๑.๒.๒ จำนวนผู้เข้าแข่งขัน </w:t>
      </w:r>
    </w:p>
    <w:p w14:paraId="270BC4A6" w14:textId="7F116966" w:rsidR="002A3981" w:rsidRDefault="002A3981" w:rsidP="005437CC">
      <w:pPr>
        <w:tabs>
          <w:tab w:val="center" w:pos="428"/>
          <w:tab w:val="center" w:pos="1148"/>
          <w:tab w:val="center" w:pos="1868"/>
          <w:tab w:val="center" w:pos="483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-ระดับชั้นมัธยมศึกษาตอนต้น  (ม.๑-๓)  จำนวน ๑ ทีม  </w:t>
      </w:r>
    </w:p>
    <w:p w14:paraId="0983D0B3" w14:textId="77777777" w:rsidR="002A3981" w:rsidRDefault="002A3981" w:rsidP="002A3981">
      <w:pPr>
        <w:pStyle w:val="3"/>
        <w:ind w:left="1158" w:right="0"/>
      </w:pPr>
      <w:r>
        <w:t xml:space="preserve">๑.๓ วิธีดำเนินการ  </w:t>
      </w:r>
    </w:p>
    <w:p w14:paraId="20EA25F1" w14:textId="77777777" w:rsidR="002A3981" w:rsidRDefault="002A3981" w:rsidP="002A3981">
      <w:pPr>
        <w:ind w:left="1878" w:right="442"/>
      </w:pPr>
      <w:r>
        <w:t xml:space="preserve">๑.๓.๑ ส่งรายชื่อผู้เข้าแข่งขัน ตามวัน เวลาที่กำหนด </w:t>
      </w:r>
    </w:p>
    <w:p w14:paraId="51BE49E5" w14:textId="73A437E7" w:rsidR="002A3981" w:rsidRDefault="002A3981" w:rsidP="005437CC">
      <w:pPr>
        <w:spacing w:after="0" w:line="241" w:lineRule="auto"/>
        <w:ind w:left="2552" w:right="670" w:hanging="709"/>
      </w:pPr>
      <w:r>
        <w:t>๑.๓.๒</w:t>
      </w:r>
      <w:r w:rsidR="00E82552">
        <w:t xml:space="preserve"> </w:t>
      </w:r>
      <w:r>
        <w:t xml:space="preserve">เนื้อหาโครงงานที่ส่งเข้าประกวดต้องเป็นโครงงานประเภทสิ่งประดิษฐ์ ที่เกี่ยวข้อง                   กับกลุ่มสาระการเรียนรู้วิทยาศาสตร์ที่ใช้วิธีการทางวิทยาศาสตร์ในการศึกษาหาความรู้                    เพื่อให้ได้คำตอบในเรื่องที่ศึกษา  </w:t>
      </w:r>
    </w:p>
    <w:p w14:paraId="0C25AAA4" w14:textId="21029345" w:rsidR="002A3981" w:rsidRDefault="002A3981" w:rsidP="00197F52">
      <w:pPr>
        <w:pStyle w:val="3"/>
        <w:ind w:left="1843" w:right="888" w:firstLine="0"/>
      </w:pPr>
      <w:r>
        <w:t>๑.๓.๓ โรงเรียน จัดส่งรายงานโครงงานเป็นรูปเล่ม ล่วงหน้าก่อนการแข่งขัน</w:t>
      </w:r>
      <w:r w:rsidR="007F3FFF">
        <w:br/>
      </w:r>
      <w:r>
        <w:t xml:space="preserve">     โครงงานละ ๔ เล่ม </w:t>
      </w:r>
      <w:r>
        <w:rPr>
          <w:u w:val="single" w:color="000000"/>
        </w:rPr>
        <w:t>ให้สำนักเขตการศึกษาฯ เขต .... ภายใน วันที่ ........................</w:t>
      </w:r>
      <w:r>
        <w:t xml:space="preserve"> </w:t>
      </w:r>
      <w:r>
        <w:rPr>
          <w:b w:val="0"/>
        </w:rPr>
        <w:t xml:space="preserve">๑.๓.๔ นำผังโครงงานมาแสดงตามเกณฑ์มาตรฐาน </w:t>
      </w:r>
    </w:p>
    <w:p w14:paraId="7AD88D56" w14:textId="2A84A225" w:rsidR="007F3FFF" w:rsidRPr="007F3FFF" w:rsidRDefault="00AC3FC0" w:rsidP="007F3FFF">
      <w:r>
        <w:rPr>
          <w:noProof/>
          <w14:ligatures w14:val="none"/>
        </w:rPr>
        <w:drawing>
          <wp:anchor distT="0" distB="0" distL="114300" distR="114300" simplePos="0" relativeHeight="251671552" behindDoc="1" locked="0" layoutInCell="1" allowOverlap="1" wp14:anchorId="159D95CB" wp14:editId="58CED044">
            <wp:simplePos x="0" y="0"/>
            <wp:positionH relativeFrom="margin">
              <wp:align>center</wp:align>
            </wp:positionH>
            <wp:positionV relativeFrom="paragraph">
              <wp:posOffset>77916</wp:posOffset>
            </wp:positionV>
            <wp:extent cx="5792008" cy="106694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AF662" w14:textId="2016ECBC" w:rsidR="00745101" w:rsidRDefault="00745101" w:rsidP="002A3981">
      <w:pPr>
        <w:ind w:left="1878" w:right="442"/>
      </w:pPr>
    </w:p>
    <w:p w14:paraId="7AFF8CC2" w14:textId="77777777" w:rsidR="00745101" w:rsidRDefault="00745101" w:rsidP="002A3981">
      <w:pPr>
        <w:ind w:left="1878" w:right="442"/>
      </w:pPr>
    </w:p>
    <w:p w14:paraId="6598A382" w14:textId="77777777" w:rsidR="00745101" w:rsidRDefault="00745101" w:rsidP="002A3981">
      <w:pPr>
        <w:ind w:left="1878" w:right="442"/>
      </w:pPr>
    </w:p>
    <w:p w14:paraId="2DED59E8" w14:textId="77777777" w:rsidR="00745101" w:rsidRDefault="00745101" w:rsidP="00AC3FC0">
      <w:pPr>
        <w:ind w:left="0" w:right="442" w:firstLine="0"/>
      </w:pPr>
    </w:p>
    <w:p w14:paraId="10ADB81B" w14:textId="48A3AD4C" w:rsidR="002A3981" w:rsidRDefault="002A3981" w:rsidP="002A3981">
      <w:pPr>
        <w:ind w:left="1878" w:right="442"/>
      </w:pPr>
      <w:r>
        <w:t xml:space="preserve">๑.๓.๕ อุปกรณ์อื่น ๆ ที่นำมาสาธิตอาจวางบนโต๊ะ  โดยไม่ยื่นออกมาจากโต๊ะเกิน ๖๐ ซม. </w:t>
      </w:r>
    </w:p>
    <w:p w14:paraId="737C9303" w14:textId="77777777" w:rsidR="002A3981" w:rsidRDefault="002A3981" w:rsidP="002A3981">
      <w:pPr>
        <w:tabs>
          <w:tab w:val="center" w:pos="428"/>
          <w:tab w:val="center" w:pos="1148"/>
          <w:tab w:val="center" w:pos="546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๑.๓.๖ นำเสนอโครงงานต่อคณะกรรมการและตอบข้อซักถามใช้เวลาประมาณ ๑๐ นาที </w:t>
      </w:r>
    </w:p>
    <w:p w14:paraId="0D20C491" w14:textId="31899DB9" w:rsidR="002A3981" w:rsidRDefault="002A3981" w:rsidP="002A3981">
      <w:pPr>
        <w:tabs>
          <w:tab w:val="center" w:pos="428"/>
          <w:tab w:val="center" w:pos="1148"/>
          <w:tab w:val="center" w:pos="459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 w:rsidR="002437F1">
        <w:tab/>
      </w:r>
      <w:r>
        <w:t xml:space="preserve">๑.๓.๗  สิ่งประดิษฐ์ ผู้ส่งโครงงานเข้าประกวดต้องจัดเตรียมมาเอง </w:t>
      </w:r>
    </w:p>
    <w:p w14:paraId="4EFD3C57" w14:textId="77777777" w:rsidR="002A3981" w:rsidRDefault="002A3981" w:rsidP="002A3981">
      <w:pPr>
        <w:tabs>
          <w:tab w:val="center" w:pos="428"/>
          <w:tab w:val="center" w:pos="1148"/>
          <w:tab w:val="center" w:pos="556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๑.๓.๘  พื้นที่จัดวางแผงโครงงาน  คณะกรรมการจัดให้เท่ากันไม่เกิน ๑.๕๐ ม. X ๑.๐๐ ม.  </w:t>
      </w:r>
    </w:p>
    <w:p w14:paraId="6400A627" w14:textId="77777777" w:rsidR="002A3981" w:rsidRDefault="002A3981" w:rsidP="002A3981">
      <w:pPr>
        <w:tabs>
          <w:tab w:val="center" w:pos="428"/>
          <w:tab w:val="center" w:pos="1148"/>
          <w:tab w:val="center" w:pos="369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๑.๓.๙  โต๊ะสำหรับวางโครงงาน ให้นำมาเอง </w:t>
      </w:r>
    </w:p>
    <w:p w14:paraId="07F30A20" w14:textId="77777777" w:rsidR="002A3981" w:rsidRDefault="002A3981" w:rsidP="002A3981">
      <w:pPr>
        <w:pStyle w:val="3"/>
        <w:ind w:left="1158" w:right="0"/>
      </w:pPr>
      <w:r>
        <w:t xml:space="preserve">๑.๔ เกณฑ์การให้คะแนน ๑๐๐ คะแนน </w:t>
      </w:r>
    </w:p>
    <w:tbl>
      <w:tblPr>
        <w:tblStyle w:val="TableGrid"/>
        <w:tblW w:w="8135" w:type="dxa"/>
        <w:tblInd w:w="1796" w:type="dxa"/>
        <w:tblLook w:val="04A0" w:firstRow="1" w:lastRow="0" w:firstColumn="1" w:lastColumn="0" w:noHBand="0" w:noVBand="1"/>
      </w:tblPr>
      <w:tblGrid>
        <w:gridCol w:w="6842"/>
        <w:gridCol w:w="238"/>
        <w:gridCol w:w="1055"/>
      </w:tblGrid>
      <w:tr w:rsidR="002A3981" w14:paraId="28BBD936" w14:textId="77777777" w:rsidTr="00690801">
        <w:trPr>
          <w:trHeight w:val="2165"/>
        </w:trPr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14:paraId="11D82CF1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- เอกสารรายงานโครงงาน ๓๕  คะแนน </w:t>
            </w:r>
          </w:p>
          <w:p w14:paraId="2D40DFA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ความถูกต้องตามโครงสร้างของเอกสาร </w:t>
            </w:r>
          </w:p>
          <w:p w14:paraId="2CD2170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๒) การใช้ภาษาและคำศัพท์ทางวิทยาศาสตร์ </w:t>
            </w:r>
          </w:p>
          <w:p w14:paraId="12C9B126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๓) การใช้วิธีการทางวิทยาศาสตร์และนำเสนอข้อมูลชัดเจน </w:t>
            </w:r>
          </w:p>
          <w:p w14:paraId="5E9DB739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๔) การสรุปและอภิปรายผลการทดลอง </w:t>
            </w:r>
          </w:p>
          <w:p w14:paraId="638AFD4A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๕) ประโยชน์ที่ได้รับ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6623FC3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D8EA464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344559D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  <w:p w14:paraId="6394217C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  <w:p w14:paraId="44D57B7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  <w:p w14:paraId="4CEE9A3D" w14:textId="77777777" w:rsidR="002A3981" w:rsidRDefault="002A3981" w:rsidP="00690801">
            <w:pPr>
              <w:spacing w:after="0" w:line="259" w:lineRule="auto"/>
              <w:ind w:left="144" w:firstLine="0"/>
            </w:pPr>
            <w:r>
              <w:t xml:space="preserve">๕ คะแนน </w:t>
            </w:r>
          </w:p>
          <w:p w14:paraId="789FE25C" w14:textId="77777777" w:rsidR="002A3981" w:rsidRDefault="002A3981" w:rsidP="00690801">
            <w:pPr>
              <w:spacing w:after="0" w:line="259" w:lineRule="auto"/>
              <w:ind w:left="144" w:firstLine="0"/>
            </w:pPr>
            <w:r>
              <w:t xml:space="preserve">๕ คะแนน </w:t>
            </w:r>
          </w:p>
        </w:tc>
      </w:tr>
      <w:tr w:rsidR="002A3981" w14:paraId="1A5C1234" w14:textId="77777777" w:rsidTr="00690801">
        <w:trPr>
          <w:trHeight w:val="2525"/>
        </w:trPr>
        <w:tc>
          <w:tcPr>
            <w:tcW w:w="6842" w:type="dxa"/>
            <w:tcBorders>
              <w:top w:val="nil"/>
              <w:left w:val="nil"/>
              <w:bottom w:val="nil"/>
              <w:right w:val="nil"/>
            </w:tcBorders>
          </w:tcPr>
          <w:p w14:paraId="4988B4C6" w14:textId="3EAC96BE" w:rsidR="002A3981" w:rsidRDefault="002A3981" w:rsidP="00690801">
            <w:pPr>
              <w:spacing w:after="0" w:line="259" w:lineRule="auto"/>
              <w:ind w:left="0" w:firstLine="0"/>
            </w:pPr>
          </w:p>
          <w:p w14:paraId="1C8BE6B3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- การจัดแสดงโครงงานวิทยาศาสตร์  ๒๕  คะแนน </w:t>
            </w:r>
          </w:p>
          <w:p w14:paraId="3E1E218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ความเหมาะสมในการใช้อุปกรณ์จัดแสดงโครงงาน </w:t>
            </w:r>
          </w:p>
          <w:p w14:paraId="24F99409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๒) ขั้นตอนการนำเสนอผลงาน การลำดับเรื่องนำเสนอ </w:t>
            </w:r>
          </w:p>
          <w:p w14:paraId="15B0DC23" w14:textId="77777777" w:rsidR="002A3981" w:rsidRDefault="002A3981" w:rsidP="00690801">
            <w:pPr>
              <w:spacing w:after="0" w:line="241" w:lineRule="auto"/>
              <w:ind w:left="0" w:firstLine="0"/>
            </w:pPr>
            <w:r>
              <w:t xml:space="preserve">๓) ความคิดริเริ่มสร้างสรรค์  การนำเสนอข้อมูล การใช้วัสดุ       ในการทำบอร์ดและโครงงาน </w:t>
            </w:r>
          </w:p>
          <w:p w14:paraId="3CF9ED67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๔) ความประณีต  ความสวยงามและความคงทน 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5B15553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C732626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B73B8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  <w:p w14:paraId="28E3339C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  <w:p w14:paraId="2F3FB260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  <w:p w14:paraId="39AAEA63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6CEEA5D0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</w:tc>
      </w:tr>
    </w:tbl>
    <w:p w14:paraId="59330F42" w14:textId="77777777" w:rsidR="002A3981" w:rsidRDefault="002A3981" w:rsidP="002A3981">
      <w:pPr>
        <w:spacing w:after="0" w:line="259" w:lineRule="auto"/>
        <w:ind w:left="1796" w:firstLine="0"/>
      </w:pPr>
      <w:r>
        <w:rPr>
          <w:b/>
          <w:sz w:val="10"/>
        </w:rPr>
        <w:t xml:space="preserve"> </w:t>
      </w:r>
    </w:p>
    <w:p w14:paraId="16DD43ED" w14:textId="4C24478E" w:rsidR="002A3981" w:rsidRPr="00BC318E" w:rsidRDefault="00BC318E" w:rsidP="00FC1039">
      <w:pPr>
        <w:spacing w:after="0" w:line="240" w:lineRule="auto"/>
        <w:ind w:left="1440" w:firstLine="403"/>
        <w:jc w:val="thaiDistribute"/>
        <w:rPr>
          <w:b/>
          <w:bCs/>
        </w:rPr>
        <w:sectPr w:rsidR="002A3981" w:rsidRPr="00BC318E" w:rsidSect="004E6173">
          <w:headerReference w:type="default" r:id="rId11"/>
          <w:pgSz w:w="11906" w:h="16838"/>
          <w:pgMar w:top="720" w:right="563" w:bottom="851" w:left="991" w:header="720" w:footer="720" w:gutter="0"/>
          <w:pgNumType w:fmt="thaiNumbers"/>
          <w:cols w:space="720"/>
        </w:sectPr>
      </w:pPr>
      <w:r w:rsidRPr="00BC318E">
        <w:rPr>
          <w:b/>
          <w:bCs/>
        </w:rPr>
        <w:t>- การนำเสนอและตอบข้อซักถามเกี่ยวกับโครงงานวิทยาศาสตร์ ๔๐  คะแนน</w:t>
      </w:r>
    </w:p>
    <w:tbl>
      <w:tblPr>
        <w:tblStyle w:val="TableGrid"/>
        <w:tblpPr w:vertAnchor="text" w:horzAnchor="margin" w:tblpY="211"/>
        <w:tblOverlap w:val="never"/>
        <w:tblW w:w="8135" w:type="dxa"/>
        <w:tblInd w:w="0" w:type="dxa"/>
        <w:tblLook w:val="04A0" w:firstRow="1" w:lastRow="0" w:firstColumn="1" w:lastColumn="0" w:noHBand="0" w:noVBand="1"/>
      </w:tblPr>
      <w:tblGrid>
        <w:gridCol w:w="7080"/>
        <w:gridCol w:w="1055"/>
      </w:tblGrid>
      <w:tr w:rsidR="008F0336" w14:paraId="7EFA6221" w14:textId="77777777" w:rsidTr="008F0336">
        <w:trPr>
          <w:trHeight w:val="2272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347ED" w14:textId="77777777" w:rsidR="008F0336" w:rsidRDefault="008F0336" w:rsidP="00BC318E">
            <w:pPr>
              <w:spacing w:after="2" w:line="240" w:lineRule="auto"/>
              <w:ind w:left="0" w:right="1837" w:firstLine="0"/>
            </w:pPr>
            <w:r>
              <w:t xml:space="preserve">๑) การอธิบาย แสดงให้เห็นถึงความรู้ความเข้าใจในเรื่องที่ทำ ๒) การตอบคำถาม อย่างมีเหตุผล </w:t>
            </w:r>
          </w:p>
          <w:p w14:paraId="2E5B0DE4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๓) การอ้างอิงหลักฐานข้อมูลจากการทดลองและจากเอกสาร </w:t>
            </w:r>
          </w:p>
          <w:p w14:paraId="76309F8B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๔) การแสดงให้เห็นถึงความมีเจตคติทางวิทยาศาสตร์ เช่นมีเหตุผล </w:t>
            </w:r>
          </w:p>
          <w:p w14:paraId="42658EC8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๕) ข้อคิดเห็นที่เกี่ยวกับประโยชน์จากการทำโครงงานวิทยาศาสตร์ </w:t>
            </w:r>
          </w:p>
          <w:p w14:paraId="4D236F17" w14:textId="77777777" w:rsidR="008F0336" w:rsidRDefault="008F0336" w:rsidP="00BC318E">
            <w:pPr>
              <w:spacing w:after="0" w:line="240" w:lineRule="auto"/>
              <w:ind w:left="0" w:firstLine="0"/>
            </w:pPr>
            <w:r>
              <w:t xml:space="preserve">๖) การแก้ไขปัญหา (นำไปใช้ประโยชน์)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369966D" w14:textId="77777777" w:rsidR="008F0336" w:rsidRDefault="008F0336" w:rsidP="00BC318E">
            <w:pPr>
              <w:spacing w:after="0" w:line="240" w:lineRule="auto"/>
              <w:ind w:left="0" w:firstLine="0"/>
              <w:jc w:val="both"/>
            </w:pPr>
            <w:r>
              <w:t xml:space="preserve">๑๐ คะแนน </w:t>
            </w:r>
          </w:p>
          <w:p w14:paraId="64BCC1F7" w14:textId="77777777" w:rsidR="008F0336" w:rsidRDefault="008F0336" w:rsidP="00BC318E">
            <w:pPr>
              <w:spacing w:after="0" w:line="240" w:lineRule="auto"/>
              <w:ind w:left="0" w:firstLine="0"/>
              <w:jc w:val="both"/>
            </w:pPr>
            <w:r>
              <w:t xml:space="preserve">๑๐ คะแนน </w:t>
            </w:r>
          </w:p>
          <w:p w14:paraId="386A0FED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r>
              <w:t xml:space="preserve">๕  คะแนน </w:t>
            </w:r>
          </w:p>
          <w:p w14:paraId="57F1BFDA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r>
              <w:t xml:space="preserve">๕  คะแนน </w:t>
            </w:r>
          </w:p>
          <w:p w14:paraId="7059F658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r>
              <w:t xml:space="preserve">๕  คะแนน </w:t>
            </w:r>
          </w:p>
          <w:p w14:paraId="464C7A3D" w14:textId="77777777" w:rsidR="008F0336" w:rsidRDefault="008F0336" w:rsidP="00BC318E">
            <w:pPr>
              <w:spacing w:after="0" w:line="240" w:lineRule="auto"/>
              <w:ind w:left="74" w:firstLine="0"/>
              <w:jc w:val="both"/>
            </w:pPr>
            <w:r>
              <w:t xml:space="preserve">๕  คะแนน </w:t>
            </w:r>
          </w:p>
        </w:tc>
      </w:tr>
    </w:tbl>
    <w:p w14:paraId="0D753A4D" w14:textId="77777777" w:rsidR="002A3981" w:rsidRDefault="002A3981" w:rsidP="00BC318E">
      <w:pPr>
        <w:pStyle w:val="3"/>
        <w:tabs>
          <w:tab w:val="right" w:pos="6549"/>
        </w:tabs>
        <w:spacing w:line="240" w:lineRule="auto"/>
        <w:ind w:left="0" w:right="0" w:firstLine="0"/>
      </w:pPr>
      <w:r>
        <w:t xml:space="preserve">- การนำเสนอและตอบข้อซักถามเกี่ยวกับโครงงานวิทยาศาสตร์ ๔๐  คะแนน </w:t>
      </w:r>
      <w:r>
        <w:tab/>
      </w:r>
      <w:r>
        <w:rPr>
          <w:b w:val="0"/>
          <w:sz w:val="49"/>
          <w:vertAlign w:val="superscript"/>
        </w:rPr>
        <w:t xml:space="preserve"> </w:t>
      </w:r>
    </w:p>
    <w:p w14:paraId="654A4794" w14:textId="77777777" w:rsidR="002A3981" w:rsidRDefault="002A3981" w:rsidP="002A3981">
      <w:pPr>
        <w:sectPr w:rsidR="002A3981">
          <w:type w:val="continuous"/>
          <w:pgSz w:w="11906" w:h="16838"/>
          <w:pgMar w:top="720" w:right="2571" w:bottom="1161" w:left="2787" w:header="720" w:footer="720" w:gutter="0"/>
          <w:cols w:space="720"/>
        </w:sectPr>
      </w:pPr>
    </w:p>
    <w:p w14:paraId="6DA8EE07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04C066A7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642EBB8E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6FDE1AD6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36B8854B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5FDE6A55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72A221C8" w14:textId="7E1FBE20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22CDE04A" w14:textId="4F224ABA" w:rsidR="00BC318E" w:rsidRDefault="00BC318E" w:rsidP="002A3981">
      <w:pPr>
        <w:spacing w:after="0" w:line="259" w:lineRule="auto"/>
        <w:ind w:left="0" w:firstLine="0"/>
      </w:pPr>
    </w:p>
    <w:p w14:paraId="7199A539" w14:textId="2E646BE0" w:rsidR="00BC318E" w:rsidRDefault="00BC318E" w:rsidP="002A3981">
      <w:pPr>
        <w:spacing w:after="0" w:line="259" w:lineRule="auto"/>
        <w:ind w:left="0" w:firstLine="0"/>
      </w:pPr>
    </w:p>
    <w:p w14:paraId="5D8B4711" w14:textId="43323716" w:rsidR="00BC318E" w:rsidRDefault="00BC318E" w:rsidP="002A3981">
      <w:pPr>
        <w:spacing w:after="0" w:line="259" w:lineRule="auto"/>
        <w:ind w:left="0" w:firstLine="0"/>
      </w:pPr>
    </w:p>
    <w:p w14:paraId="78780DA5" w14:textId="30B07E29" w:rsidR="00BC318E" w:rsidRDefault="00BC318E" w:rsidP="002A3981">
      <w:pPr>
        <w:spacing w:after="0" w:line="259" w:lineRule="auto"/>
        <w:ind w:left="0" w:firstLine="0"/>
      </w:pPr>
    </w:p>
    <w:p w14:paraId="7DE4B140" w14:textId="4970D398" w:rsidR="00BC318E" w:rsidRDefault="00BC318E" w:rsidP="002A3981">
      <w:pPr>
        <w:spacing w:after="0" w:line="259" w:lineRule="auto"/>
        <w:ind w:left="0" w:firstLine="0"/>
      </w:pPr>
    </w:p>
    <w:p w14:paraId="08724510" w14:textId="77777777" w:rsidR="00BC318E" w:rsidRDefault="00BC318E" w:rsidP="002A3981">
      <w:pPr>
        <w:spacing w:after="0" w:line="259" w:lineRule="auto"/>
        <w:ind w:left="0" w:firstLine="0"/>
      </w:pPr>
    </w:p>
    <w:p w14:paraId="525D2B15" w14:textId="71453E9A" w:rsidR="002A3981" w:rsidRDefault="002A3981" w:rsidP="00703CEB">
      <w:pPr>
        <w:spacing w:after="0" w:line="259" w:lineRule="auto"/>
        <w:ind w:left="0" w:firstLine="0"/>
      </w:pPr>
      <w:r>
        <w:t xml:space="preserve"> </w:t>
      </w:r>
    </w:p>
    <w:p w14:paraId="5B4A9939" w14:textId="77777777" w:rsidR="002A3981" w:rsidRDefault="002A3981" w:rsidP="002A3981">
      <w:pPr>
        <w:tabs>
          <w:tab w:val="center" w:pos="4911"/>
        </w:tabs>
        <w:spacing w:after="132" w:line="259" w:lineRule="auto"/>
        <w:ind w:left="0" w:firstLine="0"/>
      </w:pPr>
      <w:r>
        <w:t xml:space="preserve"> </w:t>
      </w:r>
      <w:r>
        <w:tab/>
      </w:r>
      <w:r>
        <w:rPr>
          <w:b/>
          <w:i/>
        </w:rPr>
        <w:t xml:space="preserve">.....ปกนอก…. </w:t>
      </w:r>
    </w:p>
    <w:p w14:paraId="57E4FC51" w14:textId="77777777" w:rsidR="002A3981" w:rsidRDefault="002A3981" w:rsidP="002A3981">
      <w:pPr>
        <w:tabs>
          <w:tab w:val="center" w:pos="4908"/>
          <w:tab w:val="center" w:pos="779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รูปแบบการเขียนรายงานโครงงานวิทยาศาสตร์ ประเภทสิ่งประดิษฐ์</w:t>
      </w:r>
      <w:r>
        <w:rPr>
          <w:sz w:val="49"/>
          <w:vertAlign w:val="superscript"/>
        </w:rPr>
        <w:t xml:space="preserve"> </w:t>
      </w:r>
      <w:r>
        <w:rPr>
          <w:sz w:val="49"/>
          <w:vertAlign w:val="superscript"/>
        </w:rPr>
        <w:tab/>
      </w:r>
      <w:r>
        <w:rPr>
          <w:b/>
        </w:rPr>
        <w:t xml:space="preserve"> </w:t>
      </w:r>
    </w:p>
    <w:p w14:paraId="06B09CC0" w14:textId="77777777" w:rsidR="002A3981" w:rsidRDefault="002A3981" w:rsidP="002A3981">
      <w:pPr>
        <w:spacing w:after="196"/>
        <w:ind w:left="1582" w:right="442" w:firstLine="3166"/>
      </w:pPr>
      <w:r>
        <w:t xml:space="preserve"> เรื่อง.................................................................................................... </w:t>
      </w:r>
      <w:r>
        <w:tab/>
        <w:t xml:space="preserve">..................... </w:t>
      </w:r>
    </w:p>
    <w:p w14:paraId="407A25C0" w14:textId="77777777" w:rsidR="002A3981" w:rsidRDefault="002A3981" w:rsidP="002A3981">
      <w:pPr>
        <w:spacing w:after="0" w:line="251" w:lineRule="auto"/>
        <w:ind w:left="62" w:right="158"/>
        <w:jc w:val="center"/>
      </w:pPr>
      <w:r>
        <w:rPr>
          <w:sz w:val="49"/>
          <w:vertAlign w:val="subscript"/>
        </w:rPr>
        <w:t xml:space="preserve"> </w:t>
      </w:r>
      <w:r>
        <w:t xml:space="preserve">โดย </w:t>
      </w:r>
    </w:p>
    <w:p w14:paraId="290712D7" w14:textId="77777777" w:rsidR="002A3981" w:rsidRDefault="002A3981" w:rsidP="002A3981">
      <w:pPr>
        <w:tabs>
          <w:tab w:val="center" w:pos="353"/>
          <w:tab w:val="center" w:pos="4343"/>
          <w:tab w:val="center" w:pos="8032"/>
        </w:tabs>
        <w:spacing w:after="78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 </w:t>
      </w:r>
      <w:r>
        <w:tab/>
        <w:t xml:space="preserve">๑............................................................................................................................ </w:t>
      </w:r>
      <w:r>
        <w:tab/>
        <w:t xml:space="preserve">............... </w:t>
      </w:r>
    </w:p>
    <w:p w14:paraId="0F6A7EA7" w14:textId="77777777" w:rsidR="002A3981" w:rsidRDefault="002A3981" w:rsidP="002A3981">
      <w:pPr>
        <w:tabs>
          <w:tab w:val="center" w:pos="353"/>
          <w:tab w:val="center" w:pos="4343"/>
          <w:tab w:val="center" w:pos="8007"/>
        </w:tabs>
        <w:spacing w:after="8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๒............................................................................................................................ </w:t>
      </w:r>
      <w:r>
        <w:tab/>
        <w:t xml:space="preserve">..............     </w:t>
      </w:r>
    </w:p>
    <w:p w14:paraId="03897728" w14:textId="77777777" w:rsidR="002A3981" w:rsidRDefault="002A3981" w:rsidP="002A3981">
      <w:pPr>
        <w:ind w:left="2095" w:right="442" w:hanging="174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D7C65F" wp14:editId="44E20B3F">
                <wp:simplePos x="0" y="0"/>
                <wp:positionH relativeFrom="column">
                  <wp:posOffset>52781</wp:posOffset>
                </wp:positionH>
                <wp:positionV relativeFrom="paragraph">
                  <wp:posOffset>-1715240</wp:posOffset>
                </wp:positionV>
                <wp:extent cx="6130925" cy="4558665"/>
                <wp:effectExtent l="0" t="0" r="0" b="0"/>
                <wp:wrapNone/>
                <wp:docPr id="80504" name="Group 80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925" cy="4558665"/>
                          <a:chOff x="0" y="0"/>
                          <a:chExt cx="6130925" cy="4558665"/>
                        </a:xfrm>
                      </wpg:grpSpPr>
                      <wps:wsp>
                        <wps:cNvPr id="3873" name="Shape 3873"/>
                        <wps:cNvSpPr/>
                        <wps:spPr>
                          <a:xfrm>
                            <a:off x="0" y="0"/>
                            <a:ext cx="6130925" cy="4558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925" h="4558665">
                                <a:moveTo>
                                  <a:pt x="259588" y="0"/>
                                </a:moveTo>
                                <a:cubicBezTo>
                                  <a:pt x="116281" y="0"/>
                                  <a:pt x="0" y="116332"/>
                                  <a:pt x="0" y="259588"/>
                                </a:cubicBezTo>
                                <a:lnTo>
                                  <a:pt x="0" y="4299077"/>
                                </a:lnTo>
                                <a:cubicBezTo>
                                  <a:pt x="0" y="4442333"/>
                                  <a:pt x="116281" y="4558665"/>
                                  <a:pt x="259588" y="4558665"/>
                                </a:cubicBezTo>
                                <a:lnTo>
                                  <a:pt x="5871337" y="4558665"/>
                                </a:lnTo>
                                <a:cubicBezTo>
                                  <a:pt x="6014593" y="4558665"/>
                                  <a:pt x="6130925" y="4442333"/>
                                  <a:pt x="6130925" y="4299077"/>
                                </a:cubicBezTo>
                                <a:lnTo>
                                  <a:pt x="6130925" y="259588"/>
                                </a:lnTo>
                                <a:cubicBezTo>
                                  <a:pt x="6130925" y="116332"/>
                                  <a:pt x="6014593" y="0"/>
                                  <a:pt x="587133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group w14:anchorId="4429CAAC" id="Group 80504" o:spid="_x0000_s1026" style="position:absolute;margin-left:4.15pt;margin-top:-135.05pt;width:482.75pt;height:358.95pt;z-index:-251656192" coordsize="61309,45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">
                <v:shape id="Shape 3873" o:spid="_x0000_s1027" style="position:absolute;width:61309;height:45586;visibility:visible;mso-wrap-style:square;v-text-anchor:top" coordsize="6130925,455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" path="m259588,c116281,,,116332,,259588l,4299077v,143256,116281,259588,259588,259588l5871337,4558665v143256,,259588,-116332,259588,-259588l6130925,259588c6130925,116332,6014593,,5871337,l259588,xe" filled="f">
                  <v:stroke endcap="round"/>
                  <v:path arrowok="t" textboxrect="0,0,6130925,4558665"/>
                </v:shape>
              </v:group>
            </w:pict>
          </mc:Fallback>
        </mc:AlternateContent>
      </w:r>
      <w:r>
        <w:t xml:space="preserve"> </w:t>
      </w:r>
      <w:r>
        <w:tab/>
        <w:t xml:space="preserve">๓.............................................................................................................................. </w:t>
      </w:r>
      <w:r>
        <w:tab/>
        <w:t>........... โรงเรียน............................................................จังหวัด........................</w:t>
      </w:r>
      <w:r>
        <w:rPr>
          <w:sz w:val="49"/>
          <w:vertAlign w:val="superscript"/>
        </w:rPr>
        <w:t xml:space="preserve"> </w:t>
      </w:r>
      <w:r>
        <w:rPr>
          <w:sz w:val="49"/>
          <w:vertAlign w:val="superscript"/>
        </w:rPr>
        <w:tab/>
      </w:r>
      <w:r>
        <w:t xml:space="preserve"> </w:t>
      </w:r>
    </w:p>
    <w:p w14:paraId="4BACECA2" w14:textId="77777777" w:rsidR="002A3981" w:rsidRDefault="002A3981" w:rsidP="002A3981">
      <w:pPr>
        <w:tabs>
          <w:tab w:val="center" w:pos="4913"/>
        </w:tabs>
        <w:ind w:left="-15" w:firstLine="0"/>
      </w:pPr>
      <w:r>
        <w:rPr>
          <w:sz w:val="49"/>
          <w:vertAlign w:val="superscript"/>
        </w:rPr>
        <w:t xml:space="preserve"> </w:t>
      </w:r>
      <w:r>
        <w:rPr>
          <w:sz w:val="49"/>
          <w:vertAlign w:val="superscript"/>
        </w:rPr>
        <w:tab/>
      </w:r>
      <w:r>
        <w:t xml:space="preserve">สำนักเขตการศึกษาพระปริยัติธรรม แผนกสามัญศึกษา เขต ……… </w:t>
      </w:r>
    </w:p>
    <w:p w14:paraId="43FED80C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22B30BFE" w14:textId="77777777" w:rsidR="002A3981" w:rsidRDefault="002A3981" w:rsidP="002A3981">
      <w:pPr>
        <w:spacing w:after="47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p w14:paraId="49DFDBA0" w14:textId="77777777" w:rsidR="002A3981" w:rsidRDefault="002A3981" w:rsidP="002A3981">
      <w:pPr>
        <w:tabs>
          <w:tab w:val="center" w:pos="4910"/>
        </w:tabs>
        <w:ind w:left="-15" w:firstLine="0"/>
      </w:pPr>
      <w:r>
        <w:rPr>
          <w:b/>
          <w:sz w:val="49"/>
          <w:vertAlign w:val="subscript"/>
        </w:rPr>
        <w:t xml:space="preserve"> </w:t>
      </w:r>
      <w:r>
        <w:rPr>
          <w:b/>
          <w:sz w:val="49"/>
          <w:vertAlign w:val="subscript"/>
        </w:rPr>
        <w:tab/>
      </w:r>
      <w:r>
        <w:t xml:space="preserve">รายงานฉบับนี้เป็นส่วนประกอบของโครงงานวิทยาศาสตร์   </w:t>
      </w:r>
    </w:p>
    <w:p w14:paraId="2BF9667D" w14:textId="77777777" w:rsidR="002A3981" w:rsidRDefault="002A3981" w:rsidP="002A3981">
      <w:pPr>
        <w:tabs>
          <w:tab w:val="center" w:pos="720"/>
          <w:tab w:val="center" w:pos="4910"/>
        </w:tabs>
        <w:spacing w:after="7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ประเภทสิ่งประดิษฐ์  ระดับชั้น....................................... </w:t>
      </w:r>
    </w:p>
    <w:p w14:paraId="19DD8954" w14:textId="77777777" w:rsidR="002A3981" w:rsidRDefault="002A3981" w:rsidP="002A3981">
      <w:pPr>
        <w:spacing w:after="66"/>
        <w:ind w:left="730" w:right="1683"/>
      </w:pPr>
      <w:r>
        <w:t xml:space="preserve"> </w:t>
      </w:r>
      <w:r>
        <w:tab/>
        <w:t xml:space="preserve">เนื่องในงานแข่งขันทักษะทักษะวิชาการ ระดับเขต ปีการศึกษา ๒๕๖๗  </w:t>
      </w:r>
      <w:r>
        <w:tab/>
        <w:t>วันที่ ............. เดือน .................... พ.ศ. ๒๕๖๗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62EA0CAB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47F4DBF4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17A705B2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6EB8A9A0" w14:textId="022EDEAF" w:rsidR="002A3981" w:rsidRDefault="002A3981" w:rsidP="00FC1039">
      <w:pPr>
        <w:spacing w:after="0" w:line="259" w:lineRule="auto"/>
        <w:ind w:left="0" w:firstLine="0"/>
      </w:pPr>
      <w:r>
        <w:t xml:space="preserve"> </w:t>
      </w:r>
    </w:p>
    <w:p w14:paraId="66409EAF" w14:textId="7579105F" w:rsidR="008F0336" w:rsidRDefault="002A3981" w:rsidP="00FC1039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2ED63678" wp14:editId="6AF4777A">
                <wp:extent cx="6183706" cy="4060190"/>
                <wp:effectExtent l="0" t="0" r="0" b="0"/>
                <wp:docPr id="80505" name="Group 80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3706" cy="4060190"/>
                          <a:chOff x="0" y="0"/>
                          <a:chExt cx="6183706" cy="4060190"/>
                        </a:xfrm>
                      </wpg:grpSpPr>
                      <wps:wsp>
                        <wps:cNvPr id="3930" name="Shape 3930"/>
                        <wps:cNvSpPr/>
                        <wps:spPr>
                          <a:xfrm>
                            <a:off x="224231" y="0"/>
                            <a:ext cx="5959475" cy="406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9475" h="4060190">
                                <a:moveTo>
                                  <a:pt x="231267" y="0"/>
                                </a:moveTo>
                                <a:cubicBezTo>
                                  <a:pt x="103568" y="0"/>
                                  <a:pt x="0" y="103632"/>
                                  <a:pt x="0" y="231267"/>
                                </a:cubicBezTo>
                                <a:lnTo>
                                  <a:pt x="0" y="3828987"/>
                                </a:lnTo>
                                <a:cubicBezTo>
                                  <a:pt x="0" y="3956621"/>
                                  <a:pt x="103568" y="4060190"/>
                                  <a:pt x="231267" y="4060190"/>
                                </a:cubicBezTo>
                                <a:lnTo>
                                  <a:pt x="5728208" y="4060190"/>
                                </a:lnTo>
                                <a:cubicBezTo>
                                  <a:pt x="5855843" y="4060190"/>
                                  <a:pt x="5959475" y="3956621"/>
                                  <a:pt x="5959475" y="3828987"/>
                                </a:cubicBezTo>
                                <a:lnTo>
                                  <a:pt x="5959475" y="231267"/>
                                </a:lnTo>
                                <a:cubicBezTo>
                                  <a:pt x="5959475" y="103632"/>
                                  <a:pt x="5855843" y="0"/>
                                  <a:pt x="572820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1" name="Rectangle 3931"/>
                        <wps:cNvSpPr/>
                        <wps:spPr>
                          <a:xfrm>
                            <a:off x="2891358" y="124511"/>
                            <a:ext cx="64726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EF038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.....ปกใน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2" name="Rectangle 3932"/>
                        <wps:cNvSpPr/>
                        <wps:spPr>
                          <a:xfrm>
                            <a:off x="3379292" y="124511"/>
                            <a:ext cx="18217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AFB7D8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>….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3" name="Rectangle 3933"/>
                        <wps:cNvSpPr/>
                        <wps:spPr>
                          <a:xfrm>
                            <a:off x="3516452" y="124511"/>
                            <a:ext cx="60925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C532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4" name="Rectangle 3934"/>
                        <wps:cNvSpPr/>
                        <wps:spPr>
                          <a:xfrm>
                            <a:off x="3204032" y="388163"/>
                            <a:ext cx="60925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B4ABF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5" name="Rectangle 3935"/>
                        <wps:cNvSpPr/>
                        <wps:spPr>
                          <a:xfrm>
                            <a:off x="1106373" y="651815"/>
                            <a:ext cx="551103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296A1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เรื่อง.......................................................................................................................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6" name="Rectangle 3936"/>
                        <wps:cNvSpPr/>
                        <wps:spPr>
                          <a:xfrm>
                            <a:off x="5269433" y="651815"/>
                            <a:ext cx="43672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6DE40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7" name="Rectangle 3937"/>
                        <wps:cNvSpPr/>
                        <wps:spPr>
                          <a:xfrm>
                            <a:off x="5301438" y="651815"/>
                            <a:ext cx="58229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B20A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8" name="Rectangle 3938"/>
                        <wps:cNvSpPr/>
                        <wps:spPr>
                          <a:xfrm>
                            <a:off x="2975178" y="915847"/>
                            <a:ext cx="271198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746B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โดย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9" name="Rectangle 3939"/>
                        <wps:cNvSpPr/>
                        <wps:spPr>
                          <a:xfrm>
                            <a:off x="3179648" y="915847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0CA450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0" name="Rectangle 3940"/>
                        <wps:cNvSpPr/>
                        <wps:spPr>
                          <a:xfrm>
                            <a:off x="3432632" y="915847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2FF3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1" name="Rectangle 3941"/>
                        <wps:cNvSpPr/>
                        <wps:spPr>
                          <a:xfrm>
                            <a:off x="757377" y="1181023"/>
                            <a:ext cx="175790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CB2CE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2" name="Rectangle 3942"/>
                        <wps:cNvSpPr/>
                        <wps:spPr>
                          <a:xfrm>
                            <a:off x="888441" y="1181023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DBAEB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3" name="Rectangle 3943"/>
                        <wps:cNvSpPr/>
                        <wps:spPr>
                          <a:xfrm>
                            <a:off x="1214577" y="1181023"/>
                            <a:ext cx="552424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5FB1F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๑............................................................................................................................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4" name="Rectangle 3944"/>
                        <wps:cNvSpPr/>
                        <wps:spPr>
                          <a:xfrm>
                            <a:off x="5388305" y="1181023"/>
                            <a:ext cx="349916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D3FF1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5" name="Rectangle 3945"/>
                        <wps:cNvSpPr/>
                        <wps:spPr>
                          <a:xfrm>
                            <a:off x="774141" y="1444675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6D26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6" name="Rectangle 3946"/>
                        <wps:cNvSpPr/>
                        <wps:spPr>
                          <a:xfrm>
                            <a:off x="1231341" y="1444675"/>
                            <a:ext cx="552424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AA84D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๒............................................................................................................................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7" name="Rectangle 3947"/>
                        <wps:cNvSpPr/>
                        <wps:spPr>
                          <a:xfrm>
                            <a:off x="5405070" y="1444675"/>
                            <a:ext cx="30570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304C3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8" name="Rectangle 3948"/>
                        <wps:cNvSpPr/>
                        <wps:spPr>
                          <a:xfrm>
                            <a:off x="757377" y="1708328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96E08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9" name="Rectangle 3949"/>
                        <wps:cNvSpPr/>
                        <wps:spPr>
                          <a:xfrm>
                            <a:off x="1214577" y="1708328"/>
                            <a:ext cx="552424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F9356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๓............................................................................................................................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0" name="Rectangle 3950"/>
                        <wps:cNvSpPr/>
                        <wps:spPr>
                          <a:xfrm>
                            <a:off x="5388305" y="1708328"/>
                            <a:ext cx="349916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42A1E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1" name="Rectangle 3951"/>
                        <wps:cNvSpPr/>
                        <wps:spPr>
                          <a:xfrm>
                            <a:off x="5651957" y="1708328"/>
                            <a:ext cx="58230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F259B2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2" name="Rectangle 3952"/>
                        <wps:cNvSpPr/>
                        <wps:spPr>
                          <a:xfrm>
                            <a:off x="387045" y="1971980"/>
                            <a:ext cx="81925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AC406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ครูที่ปรึกษา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3" name="Rectangle 3953"/>
                        <wps:cNvSpPr/>
                        <wps:spPr>
                          <a:xfrm>
                            <a:off x="1004265" y="1971980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A1366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4" name="Rectangle 3954"/>
                        <wps:cNvSpPr/>
                        <wps:spPr>
                          <a:xfrm>
                            <a:off x="387045" y="2237156"/>
                            <a:ext cx="584181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5A1E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5" name="Rectangle 3955"/>
                        <wps:cNvSpPr/>
                        <wps:spPr>
                          <a:xfrm>
                            <a:off x="827481" y="2237156"/>
                            <a:ext cx="5522084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6569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๑............................................................................................................................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6" name="Rectangle 3956"/>
                        <wps:cNvSpPr/>
                        <wps:spPr>
                          <a:xfrm>
                            <a:off x="4999685" y="2237156"/>
                            <a:ext cx="39250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AA56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7" name="Rectangle 3957"/>
                        <wps:cNvSpPr/>
                        <wps:spPr>
                          <a:xfrm>
                            <a:off x="5295341" y="2237156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27C7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8" name="Rectangle 3958"/>
                        <wps:cNvSpPr/>
                        <wps:spPr>
                          <a:xfrm>
                            <a:off x="387045" y="2500808"/>
                            <a:ext cx="1025753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F31CE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ที่ปรึกษาพิเศษ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9" name="Rectangle 3959"/>
                        <wps:cNvSpPr/>
                        <wps:spPr>
                          <a:xfrm>
                            <a:off x="1158189" y="2500808"/>
                            <a:ext cx="1519103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650CF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" name="Rectangle 3960"/>
                        <wps:cNvSpPr/>
                        <wps:spPr>
                          <a:xfrm>
                            <a:off x="2300046" y="2500808"/>
                            <a:ext cx="58229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8DE0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1" name="Rectangle 3961"/>
                        <wps:cNvSpPr/>
                        <wps:spPr>
                          <a:xfrm>
                            <a:off x="836625" y="2764460"/>
                            <a:ext cx="5524241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1E8EFD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๒............................................................................................................................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2" name="Rectangle 3962"/>
                        <wps:cNvSpPr/>
                        <wps:spPr>
                          <a:xfrm>
                            <a:off x="5010353" y="2764460"/>
                            <a:ext cx="132857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D9DBC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3" name="Rectangle 3963"/>
                        <wps:cNvSpPr/>
                        <wps:spPr>
                          <a:xfrm>
                            <a:off x="5109414" y="2764460"/>
                            <a:ext cx="261493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A2117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" name="Rectangle 3964"/>
                        <wps:cNvSpPr/>
                        <wps:spPr>
                          <a:xfrm>
                            <a:off x="5306009" y="283159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81825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1" name="Rectangle 4001"/>
                        <wps:cNvSpPr/>
                        <wps:spPr>
                          <a:xfrm>
                            <a:off x="914349" y="2822372"/>
                            <a:ext cx="58229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91218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2" name="Rectangle 4002"/>
                        <wps:cNvSpPr/>
                        <wps:spPr>
                          <a:xfrm>
                            <a:off x="1371549" y="2822372"/>
                            <a:ext cx="58229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F670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3" name="Rectangle 4003"/>
                        <wps:cNvSpPr/>
                        <wps:spPr>
                          <a:xfrm>
                            <a:off x="0" y="3051226"/>
                            <a:ext cx="6092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F776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4" name="Rectangle 4004"/>
                        <wps:cNvSpPr/>
                        <wps:spPr>
                          <a:xfrm>
                            <a:off x="0" y="3281349"/>
                            <a:ext cx="60925" cy="296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C6139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5" name="Rectangle 4005"/>
                        <wps:cNvSpPr/>
                        <wps:spPr>
                          <a:xfrm>
                            <a:off x="0" y="3511474"/>
                            <a:ext cx="60925" cy="2965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6CD26F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63678" id="Group 80505" o:spid="_x0000_s1026" style="width:486.9pt;height:319.7pt;mso-position-horizontal-relative:char;mso-position-vertical-relative:line" coordsize="61837,4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">
                <v:shape id="Shape 3930" o:spid="_x0000_s1027" style="position:absolute;left:2242;width:59595;height:40601;visibility:visible;mso-wrap-style:square;v-text-anchor:top" coordsize="5959475,406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" path="m231267,c103568,,,103632,,231267l,3828987v,127634,103568,231203,231267,231203l5728208,4060190v127635,,231267,-103569,231267,-231203l5959475,231267c5959475,103632,5855843,,5728208,l231267,xe" filled="f">
                  <v:stroke endcap="round"/>
                  <v:path arrowok="t" textboxrect="0,0,5959475,4060190"/>
                </v:shape>
                <v:rect id="Rectangle 3931" o:spid="_x0000_s1028" style="position:absolute;left:28913;top:1245;width:647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RWp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jSJIbfN+EJyNUPAAAA//8DAFBLAQItABQABgAIAAAAIQDb4fbL7gAAAIUBAAATAAAAAAAA&#10;AAAAAAAAAAAAAABbQ29udGVudF9UeXBlc10ueG1sUEsBAi0AFAAGAAgAAAAhAFr0LFu/AAAAFQEA&#10;AAsAAAAAAAAAAAAAAAAAHwEAAF9yZWxzLy5yZWxzUEsBAi0AFAAGAAgAAAAhANnFFanHAAAA3QAA&#10;AA8AAAAAAAAAAAAAAAAABwIAAGRycy9kb3ducmV2LnhtbFBLBQYAAAAAAwADALcAAAD7AgAAAAA=&#10;" filled="f" stroked="f">
                  <v:textbox inset="0,0,0,0">
                    <w:txbxContent>
                      <w:p w14:paraId="65FEF038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b/>
                            <w:i/>
                          </w:rPr>
                          <w:t>.....</w:t>
                        </w:r>
                        <w:proofErr w:type="gramEnd"/>
                        <w:r>
                          <w:rPr>
                            <w:b/>
                            <w:i/>
                          </w:rPr>
                          <w:t>ปกใน</w:t>
                        </w:r>
                      </w:p>
                    </w:txbxContent>
                  </v:textbox>
                </v:rect>
                <v:rect id="Rectangle 3932" o:spid="_x0000_s1029" style="position:absolute;left:33792;top:1245;width:182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4ve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" filled="f" stroked="f">
                  <v:textbox inset="0,0,0,0">
                    <w:txbxContent>
                      <w:p w14:paraId="77AFB7D8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>….</w:t>
                        </w:r>
                      </w:p>
                    </w:txbxContent>
                  </v:textbox>
                </v:rect>
                <v:rect id="Rectangle 3933" o:spid="_x0000_s1030" style="position:absolute;left:35164;top:1245;width:60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" filled="f" stroked="f">
                  <v:textbox inset="0,0,0,0">
                    <w:txbxContent>
                      <w:p w14:paraId="709C532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4" o:spid="_x0000_s1031" style="position:absolute;left:32040;top:3881;width:609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Yx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MmytjHHAAAA3QAA&#10;AA8AAAAAAAAAAAAAAAAABwIAAGRycy9kb3ducmV2LnhtbFBLBQYAAAAAAwADALcAAAD7AgAAAAA=&#10;" filled="f" stroked="f">
                  <v:textbox inset="0,0,0,0">
                    <w:txbxContent>
                      <w:p w14:paraId="7BB4ABF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5" o:spid="_x0000_s1032" style="position:absolute;left:11063;top:6518;width:5511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Oq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xxO4vwlPQM5vAAAA//8DAFBLAQItABQABgAIAAAAIQDb4fbL7gAAAIUBAAATAAAAAAAA&#10;AAAAAAAAAAAAAABbQ29udGVudF9UeXBlc10ueG1sUEsBAi0AFAAGAAgAAAAhAFr0LFu/AAAAFQEA&#10;AAsAAAAAAAAAAAAAAAAAHwEAAF9yZWxzLy5yZWxzUEsBAi0AFAAGAAgAAAAhAKb+E6rHAAAA3QAA&#10;AA8AAAAAAAAAAAAAAAAABwIAAGRycy9kb3ducmV2LnhtbFBLBQYAAAAAAwADALcAAAD7AgAAAAA=&#10;" filled="f" stroked="f">
                  <v:textbox inset="0,0,0,0">
                    <w:txbxContent>
                      <w:p w14:paraId="6B3296A1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เรื่อง.......................................................................................................................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36" o:spid="_x0000_s1033" style="position:absolute;left:52694;top:6518;width:43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3d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JOobfN+EJyP0PAAAA//8DAFBLAQItABQABgAIAAAAIQDb4fbL7gAAAIUBAAATAAAAAAAA&#10;AAAAAAAAAAAAAABbQ29udGVudF9UeXBlc10ueG1sUEsBAi0AFAAGAAgAAAAhAFr0LFu/AAAAFQEA&#10;AAsAAAAAAAAAAAAAAAAAHwEAAF9yZWxzLy5yZWxzUEsBAi0AFAAGAAgAAAAhAFYsjd3HAAAA3QAA&#10;AA8AAAAAAAAAAAAAAAAABwIAAGRycy9kb3ducmV2LnhtbFBLBQYAAAAAAwADALcAAAD7AgAAAAA=&#10;" filled="f" stroked="f">
                  <v:textbox inset="0,0,0,0">
                    <w:txbxContent>
                      <w:p w14:paraId="67D6DE40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</w:t>
                        </w:r>
                      </w:p>
                    </w:txbxContent>
                  </v:textbox>
                </v:rect>
                <v:rect id="Rectangle 3937" o:spid="_x0000_s1034" style="position:absolute;left:53014;top:651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ChG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43e4vwlPQM5vAAAA//8DAFBLAQItABQABgAIAAAAIQDb4fbL7gAAAIUBAAATAAAAAAAA&#10;AAAAAAAAAAAAAABbQ29udGVudF9UeXBlc10ueG1sUEsBAi0AFAAGAAgAAAAhAFr0LFu/AAAAFQEA&#10;AAsAAAAAAAAAAAAAAAAAHwEAAF9yZWxzLy5yZWxzUEsBAi0AFAAGAAgAAAAhADlgKEbHAAAA3QAA&#10;AA8AAAAAAAAAAAAAAAAABwIAAGRycy9kb3ducmV2LnhtbFBLBQYAAAAAAwADALcAAAD7AgAAAAA=&#10;" filled="f" stroked="f">
                  <v:textbox inset="0,0,0,0">
                    <w:txbxContent>
                      <w:p w14:paraId="153B20A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38" o:spid="_x0000_s1035" style="position:absolute;left:29751;top:9158;width:271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7w0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JPMwNb8ITkPkvAAAA//8DAFBLAQItABQABgAIAAAAIQDb4fbL7gAAAIUBAAATAAAAAAAAAAAA&#10;AAAAAAAAAABbQ29udGVudF9UeXBlc10ueG1sUEsBAi0AFAAGAAgAAAAhAFr0LFu/AAAAFQEAAAsA&#10;AAAAAAAAAAAAAAAAHwEAAF9yZWxzLy5yZWxzUEsBAi0AFAAGAAgAAAAhAEj/vDTEAAAA3QAAAA8A&#10;AAAAAAAAAAAAAAAABwIAAGRycy9kb3ducmV2LnhtbFBLBQYAAAAAAwADALcAAAD4AgAAAAA=&#10;" filled="f" stroked="f">
                  <v:textbox inset="0,0,0,0">
                    <w:txbxContent>
                      <w:p w14:paraId="30B746B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โดย</w:t>
                        </w:r>
                      </w:p>
                    </w:txbxContent>
                  </v:textbox>
                </v:rect>
                <v:rect id="Rectangle 3939" o:spid="_x0000_s1036" style="position:absolute;left:31796;top:915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xmv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" filled="f" stroked="f">
                  <v:textbox inset="0,0,0,0">
                    <w:txbxContent>
                      <w:p w14:paraId="250CA450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0" o:spid="_x0000_s1037" style="position:absolute;left:34326;top:915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NP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Duj8NPwgAAAN0AAAAPAAAA&#10;AAAAAAAAAAAAAAcCAABkcnMvZG93bnJldi54bWxQSwUGAAAAAAMAAwC3AAAA9gIAAAAA&#10;" filled="f" stroked="f">
                  <v:textbox inset="0,0,0,0">
                    <w:txbxContent>
                      <w:p w14:paraId="6902FF3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1" o:spid="_x0000_s1038" style="position:absolute;left:7573;top:11810;width:1758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2bU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IHDZtTHAAAA3QAA&#10;AA8AAAAAAAAAAAAAAAAABwIAAGRycy9kb3ducmV2LnhtbFBLBQYAAAAAAwADALcAAAD7AgAAAAA=&#10;" filled="f" stroked="f">
                  <v:textbox inset="0,0,0,0">
                    <w:txbxContent>
                      <w:p w14:paraId="0C8CB2CE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3942" o:spid="_x0000_s1039" style="position:absolute;left:8884;top:11810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ij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YBa/TOH/TXgCcvUHAAD//wMAUEsBAi0AFAAGAAgAAAAhANvh9svuAAAAhQEAABMAAAAAAAAA&#10;AAAAAAAAAAAAAFtDb250ZW50X1R5cGVzXS54bWxQSwECLQAUAAYACAAAACEAWvQsW78AAAAVAQAA&#10;CwAAAAAAAAAAAAAAAAAfAQAAX3JlbHMvLnJlbHNQSwECLQAUAAYACAAAACEAcRH4o8YAAADdAAAA&#10;DwAAAAAAAAAAAAAAAAAHAgAAZHJzL2Rvd25yZXYueG1sUEsFBgAAAAADAAMAtwAAAPoCAAAAAA==&#10;" filled="f" stroked="f">
                  <v:textbox inset="0,0,0,0">
                    <w:txbxContent>
                      <w:p w14:paraId="7C3DBAEB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3" o:spid="_x0000_s1040" style="position:absolute;left:12145;top:11810;width:5524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04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B5dXTjHAAAA3QAA&#10;AA8AAAAAAAAAAAAAAAAABwIAAGRycy9kb3ducmV2LnhtbFBLBQYAAAAAAwADALcAAAD7AgAAAAA=&#10;" filled="f" stroked="f">
                  <v:textbox inset="0,0,0,0">
                    <w:txbxContent>
                      <w:p w14:paraId="0615FB1F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๑............................................................................................................................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44" o:spid="_x0000_s1041" style="position:absolute;left:53883;top:11810;width:349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VM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JG0xUzHAAAA3QAA&#10;AA8AAAAAAAAAAAAAAAAABwIAAGRycy9kb3ducmV2LnhtbFBLBQYAAAAAAwADALcAAAD7AgAAAAA=&#10;" filled="f" stroked="f">
                  <v:textbox inset="0,0,0,0">
                    <w:txbxContent>
                      <w:p w14:paraId="4B6D3FF1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</w:t>
                        </w:r>
                      </w:p>
                    </w:txbxContent>
                  </v:textbox>
                </v:rect>
                <v:rect id="Rectangle 3945" o:spid="_x0000_s1042" style="position:absolute;left:7741;top:14446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DX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47R2eb8ITkPMHAAAA//8DAFBLAQItABQABgAIAAAAIQDb4fbL7gAAAIUBAAATAAAAAAAA&#10;AAAAAAAAAAAAAABbQ29udGVudF9UeXBlc10ueG1sUEsBAi0AFAAGAAgAAAAhAFr0LFu/AAAAFQEA&#10;AAsAAAAAAAAAAAAAAAAAHwEAAF9yZWxzLy5yZWxzUEsBAi0AFAAGAAgAAAAhAP74YNfHAAAA3QAA&#10;AA8AAAAAAAAAAAAAAAAABwIAAGRycy9kb3ducmV2LnhtbFBLBQYAAAAAAwADALcAAAD7AgAAAAA=&#10;" filled="f" stroked="f">
                  <v:textbox inset="0,0,0,0">
                    <w:txbxContent>
                      <w:p w14:paraId="2306D26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6" o:spid="_x0000_s1043" style="position:absolute;left:12313;top:14446;width:5524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6g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Dir+oMYAAADdAAAA&#10;DwAAAAAAAAAAAAAAAAAHAgAAZHJzL2Rvd25yZXYueG1sUEsFBgAAAAADAAMAtwAAAPoCAAAAAA==&#10;" filled="f" stroked="f">
                  <v:textbox inset="0,0,0,0">
                    <w:txbxContent>
                      <w:p w14:paraId="79AA84D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๒............................................................................................................................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47" o:spid="_x0000_s1044" style="position:absolute;left:54050;top:14446;width:305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ls7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GFmWzvHAAAA3QAA&#10;AA8AAAAAAAAAAAAAAAAABwIAAGRycy9kb3ducmV2LnhtbFBLBQYAAAAAAwADALcAAAD7AgAAAAA=&#10;" filled="f" stroked="f">
                  <v:textbox inset="0,0,0,0">
                    <w:txbxContent>
                      <w:p w14:paraId="172304C3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</w:t>
                        </w:r>
                      </w:p>
                    </w:txbxContent>
                  </v:textbox>
                </v:rect>
                <v:rect id="Rectangle 3948" o:spid="_x0000_s1045" style="position:absolute;left:7573;top:17083;width:58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c9J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AQ+c9JwgAAAN0AAAAPAAAA&#10;AAAAAAAAAAAAAAcCAABkcnMvZG93bnJldi54bWxQSwUGAAAAAAMAAwC3AAAA9gIAAAAA&#10;" filled="f" stroked="f">
                  <v:textbox inset="0,0,0,0">
                    <w:txbxContent>
                      <w:p w14:paraId="3496E08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49" o:spid="_x0000_s1046" style="position:absolute;left:12145;top:17083;width:55243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WrS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knMDjTXgCcv4HAAD//wMAUEsBAi0AFAAGAAgAAAAhANvh9svuAAAAhQEAABMAAAAAAAAA&#10;AAAAAAAAAAAAAFtDb250ZW50X1R5cGVzXS54bWxQSwECLQAUAAYACAAAACEAWvQsW78AAAAVAQAA&#10;CwAAAAAAAAAAAAAAAAAfAQAAX3JlbHMvLnJlbHNQSwECLQAUAAYACAAAACEAf7Vq0sYAAADdAAAA&#10;DwAAAAAAAAAAAAAAAAAHAgAAZHJzL2Rvd25yZXYueG1sUEsFBgAAAAADAAMAtwAAAPoCAAAAAA==&#10;" filled="f" stroked="f">
                  <v:textbox inset="0,0,0,0">
                    <w:txbxContent>
                      <w:p w14:paraId="37F9356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๓............................................................................................................................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50" o:spid="_x0000_s1047" style="position:absolute;left:53883;top:17083;width:349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lWS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" filled="f" stroked="f">
                  <v:textbox inset="0,0,0,0">
                    <w:txbxContent>
                      <w:p w14:paraId="3DF42A1E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</w:t>
                        </w:r>
                      </w:p>
                    </w:txbxContent>
                  </v:textbox>
                </v:rect>
                <v:rect id="Rectangle 3951" o:spid="_x0000_s1048" style="position:absolute;left:56519;top:17083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vAJ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yTxwXc3oQnIDd/AAAA//8DAFBLAQItABQABgAIAAAAIQDb4fbL7gAAAIUBAAATAAAAAAAA&#10;AAAAAAAAAAAAAABbQ29udGVudF9UeXBlc10ueG1sUEsBAi0AFAAGAAgAAAAhAFr0LFu/AAAAFQEA&#10;AAsAAAAAAAAAAAAAAAAAHwEAAF9yZWxzLy5yZWxzUEsBAi0AFAAGAAgAAAAhAAQa8AnHAAAA3QAA&#10;AA8AAAAAAAAAAAAAAAAABwIAAGRycy9kb3ducmV2LnhtbFBLBQYAAAAAAwADALcAAAD7AgAAAAA=&#10;" filled="f" stroked="f">
                  <v:textbox inset="0,0,0,0">
                    <w:txbxContent>
                      <w:p w14:paraId="40F259B2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2" o:spid="_x0000_s1049" style="position:absolute;left:3870;top:19719;width:8193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G5+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Ba/TOH/TXgCcvUHAAD//wMAUEsBAi0AFAAGAAgAAAAhANvh9svuAAAAhQEAABMAAAAAAAAA&#10;AAAAAAAAAAAAAFtDb250ZW50X1R5cGVzXS54bWxQSwECLQAUAAYACAAAACEAWvQsW78AAAAVAQAA&#10;CwAAAAAAAAAAAAAAAAAfAQAAX3JlbHMvLnJlbHNQSwECLQAUAAYACAAAACEA9MhufsYAAADdAAAA&#10;DwAAAAAAAAAAAAAAAAAHAgAAZHJzL2Rvd25yZXYueG1sUEsFBgAAAAADAAMAtwAAAPoCAAAAAA==&#10;" filled="f" stroked="f">
                  <v:textbox inset="0,0,0,0">
                    <w:txbxContent>
                      <w:p w14:paraId="261AC406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ครูที่ปรึกษา</w:t>
                        </w:r>
                      </w:p>
                    </w:txbxContent>
                  </v:textbox>
                </v:rect>
                <v:rect id="Rectangle 3953" o:spid="_x0000_s1050" style="position:absolute;left:10042;top:19719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vl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JuEy+XHAAAA3QAA&#10;AA8AAAAAAAAAAAAAAAAABwIAAGRycy9kb3ducmV2LnhtbFBLBQYAAAAAAwADALcAAAD7AgAAAAA=&#10;" filled="f" stroked="f">
                  <v:textbox inset="0,0,0,0">
                    <w:txbxContent>
                      <w:p w14:paraId="5DA1366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4" o:spid="_x0000_s1051" style="position:absolute;left:3870;top:22371;width:584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OR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4/Q2eb8ITkPMHAAAA//8DAFBLAQItABQABgAIAAAAIQDb4fbL7gAAAIUBAAATAAAAAAAA&#10;AAAAAAAAAAAAAABbQ29udGVudF9UeXBlc10ueG1sUEsBAi0AFAAGAAgAAAAhAFr0LFu/AAAAFQEA&#10;AAsAAAAAAAAAAAAAAAAAHwEAAF9yZWxzLy5yZWxzUEsBAi0AFAAGAAgAAAAhABRtU5HHAAAA3QAA&#10;AA8AAAAAAAAAAAAAAAAABwIAAGRycy9kb3ducmV2LnhtbFBLBQYAAAAAAwADALcAAAD7AgAAAAA=&#10;" filled="f" stroked="f">
                  <v:textbox inset="0,0,0,0">
                    <w:txbxContent>
                      <w:p w14:paraId="04A5A1E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</w:t>
                        </w:r>
                      </w:p>
                    </w:txbxContent>
                  </v:textbox>
                </v:rect>
                <v:rect id="Rectangle 3955" o:spid="_x0000_s1052" style="position:absolute;left:8274;top:22371;width:5522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YK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Hsh9grHAAAA3QAA&#10;AA8AAAAAAAAAAAAAAAAABwIAAGRycy9kb3ducmV2LnhtbFBLBQYAAAAAAwADALcAAAD7AgAAAAA=&#10;" filled="f" stroked="f">
                  <v:textbox inset="0,0,0,0">
                    <w:txbxContent>
                      <w:p w14:paraId="1DD6569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๑............................................................................................................................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56" o:spid="_x0000_s1053" style="position:absolute;left:49996;top:22371;width:392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2h9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i/NofcYAAADdAAAA&#10;DwAAAAAAAAAAAAAAAAAHAgAAZHJzL2Rvd25yZXYueG1sUEsFBgAAAAADAAMAtwAAAPoCAAAAAA==&#10;" filled="f" stroked="f">
                  <v:textbox inset="0,0,0,0">
                    <w:txbxContent>
                      <w:p w14:paraId="1F4AA56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.........</w:t>
                        </w:r>
                      </w:p>
                    </w:txbxContent>
                  </v:textbox>
                </v:rect>
                <v:rect id="Rectangle 3957" o:spid="_x0000_s1054" style="position:absolute;left:52953;top:22371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3m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OS/zebHAAAA3QAA&#10;AA8AAAAAAAAAAAAAAAAABwIAAGRycy9kb3ducmV2LnhtbFBLBQYAAAAAAwADALcAAAD7AgAAAAA=&#10;" filled="f" stroked="f">
                  <v:textbox inset="0,0,0,0">
                    <w:txbxContent>
                      <w:p w14:paraId="06D27C7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58" o:spid="_x0000_s1055" style="position:absolute;left:3870;top:25008;width:10257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mU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CVIFmUwgAAAN0AAAAPAAAA&#10;AAAAAAAAAAAAAAcCAABkcnMvZG93bnJldi54bWxQSwUGAAAAAAMAAwC3AAAA9gIAAAAA&#10;" filled="f" stroked="f">
                  <v:textbox inset="0,0,0,0">
                    <w:txbxContent>
                      <w:p w14:paraId="428F31CE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ที่ปรึกษาพิเศษ</w:t>
                        </w:r>
                      </w:p>
                    </w:txbxContent>
                  </v:textbox>
                </v:rect>
                <v:rect id="Rectangle 3959" o:spid="_x0000_s1056" style="position:absolute;left:11581;top:25008;width:15191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PwP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NknMDjTXgCcv4HAAD//wMAUEsBAi0AFAAGAAgAAAAhANvh9svuAAAAhQEAABMAAAAAAAAA&#10;AAAAAAAAAAAAAFtDb250ZW50X1R5cGVzXS54bWxQSwECLQAUAAYACAAAACEAWvQsW78AAAAVAQAA&#10;CwAAAAAAAAAAAAAAAAAfAQAAX3JlbHMvLnJlbHNQSwECLQAUAAYACAAAACEA+mz8D8YAAADdAAAA&#10;DwAAAAAAAAAAAAAAAAAHAgAAZHJzL2Rvd25yZXYueG1sUEsFBgAAAAADAAMAtwAAAPoCAAAAAA==&#10;" filled="f" stroked="f">
                  <v:textbox inset="0,0,0,0">
                    <w:txbxContent>
                      <w:p w14:paraId="7FD650CF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3960" o:spid="_x0000_s1057" style="position:absolute;left:23000;top:25008;width:58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8v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7A9vwhOQ8xcAAAD//wMAUEsBAi0AFAAGAAgAAAAhANvh9svuAAAAhQEAABMAAAAAAAAAAAAA&#10;AAAAAAAAAFtDb250ZW50X1R5cGVzXS54bWxQSwECLQAUAAYACAAAACEAWvQsW78AAAAVAQAACwAA&#10;AAAAAAAAAAAAAAAfAQAAX3JlbHMvLnJlbHNQSwECLQAUAAYACAAAACEApTqfL8MAAADdAAAADwAA&#10;AAAAAAAAAAAAAAAHAgAAZHJzL2Rvd25yZXYueG1sUEsFBgAAAAADAAMAtwAAAPcCAAAAAA==&#10;" filled="f" stroked="f">
                  <v:textbox inset="0,0,0,0">
                    <w:txbxContent>
                      <w:p w14:paraId="4B88DE0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61" o:spid="_x0000_s1058" style="position:absolute;left:8366;top:27644;width:55242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q0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" filled="f" stroked="f">
                  <v:textbox inset="0,0,0,0">
                    <w:txbxContent>
                      <w:p w14:paraId="7A1E8EFD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๒............................................................................................................................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  <v:rect id="Rectangle 3962" o:spid="_x0000_s1059" style="position:absolute;left:50103;top:27644;width:132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TD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" filled="f" stroked="f">
                  <v:textbox inset="0,0,0,0">
                    <w:txbxContent>
                      <w:p w14:paraId="6C6D9DBC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</w:t>
                        </w:r>
                      </w:p>
                    </w:txbxContent>
                  </v:textbox>
                </v:rect>
                <v:rect id="Rectangle 3963" o:spid="_x0000_s1060" style="position:absolute;left:51094;top:27644;width:2615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AFY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ZJvIbfN+EJyP0PAAAA//8DAFBLAQItABQABgAIAAAAIQDb4fbL7gAAAIUBAAATAAAAAAAA&#10;AAAAAAAAAAAAAABbQ29udGVudF9UeXBlc10ueG1sUEsBAi0AFAAGAAgAAAAhAFr0LFu/AAAAFQEA&#10;AAsAAAAAAAAAAAAAAAAAHwEAAF9yZWxzLy5yZWxzUEsBAi0AFAAGAAgAAAAhAFXoAVjHAAAA3QAA&#10;AA8AAAAAAAAAAAAAAAAABwIAAGRycy9kb3ducmV2LnhtbFBLBQYAAAAAAwADALcAAAD7AgAAAAA=&#10;" filled="f" stroked="f">
                  <v:textbox inset="0,0,0,0">
                    <w:txbxContent>
                      <w:p w14:paraId="430A2117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>......</w:t>
                        </w:r>
                      </w:p>
                    </w:txbxContent>
                  </v:textbox>
                </v:rect>
                <v:rect id="Rectangle 3964" o:spid="_x0000_s1061" style="position:absolute;left:53060;top:2831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ks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BpP3+DvTXgCcvELAAD//wMAUEsBAi0AFAAGAAgAAAAhANvh9svuAAAAhQEAABMAAAAAAAAA&#10;AAAAAAAAAAAAAFtDb250ZW50X1R5cGVzXS54bWxQSwECLQAUAAYACAAAACEAWvQsW78AAAAVAQAA&#10;CwAAAAAAAAAAAAAAAAAfAQAAX3JlbHMvLnJlbHNQSwECLQAUAAYACAAAACEA2gGZLMYAAADdAAAA&#10;DwAAAAAAAAAAAAAAAAAHAgAAZHJzL2Rvd25yZXYueG1sUEsFBgAAAAADAAMAtwAAAPoCAAAAAA==&#10;" filled="f" stroked="f">
                  <v:textbox inset="0,0,0,0">
                    <w:txbxContent>
                      <w:p w14:paraId="14881825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1" o:spid="_x0000_s1062" style="position:absolute;left:9143;top:28223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" filled="f" stroked="f">
                  <v:textbox inset="0,0,0,0">
                    <w:txbxContent>
                      <w:p w14:paraId="28691218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02" o:spid="_x0000_s1063" style="position:absolute;left:13715;top:28223;width:582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" filled="f" stroked="f">
                  <v:textbox inset="0,0,0,0">
                    <w:txbxContent>
                      <w:p w14:paraId="196F670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03" o:spid="_x0000_s1064" style="position:absolute;top:30512;width:60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" filled="f" stroked="f">
                  <v:textbox inset="0,0,0,0">
                    <w:txbxContent>
                      <w:p w14:paraId="1FAF776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4" o:spid="_x0000_s1065" style="position:absolute;top:32813;width:609;height:2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" filled="f" stroked="f">
                  <v:textbox inset="0,0,0,0">
                    <w:txbxContent>
                      <w:p w14:paraId="621C6139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5" o:spid="_x0000_s1066" style="position:absolute;top:35114;width:609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" filled="f" stroked="f">
                  <v:textbox inset="0,0,0,0">
                    <w:txbxContent>
                      <w:p w14:paraId="7E6CD26F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7E0B97F" w14:textId="48A28A89" w:rsidR="002A3981" w:rsidRDefault="002A3981" w:rsidP="002A3981">
      <w:pPr>
        <w:ind w:left="-15" w:right="6089" w:firstLine="1440"/>
      </w:pPr>
      <w:r>
        <w:rPr>
          <w:b/>
        </w:rPr>
        <w:t xml:space="preserve">บทคัดย่อ </w:t>
      </w:r>
      <w:r>
        <w:t xml:space="preserve"> </w:t>
      </w:r>
      <w:r>
        <w:tab/>
        <w:t xml:space="preserve"> </w:t>
      </w:r>
      <w:r>
        <w:tab/>
        <w:t xml:space="preserve">กิตติกรรมประกาศ  </w:t>
      </w:r>
      <w:r>
        <w:tab/>
        <w:t xml:space="preserve"> </w:t>
      </w:r>
      <w:r>
        <w:tab/>
        <w:t xml:space="preserve">สารบัญตาราง  </w:t>
      </w:r>
      <w:r>
        <w:tab/>
        <w:t xml:space="preserve"> </w:t>
      </w:r>
      <w:r>
        <w:tab/>
        <w:t xml:space="preserve">สารบัญรูปภาพ </w:t>
      </w:r>
    </w:p>
    <w:p w14:paraId="13391854" w14:textId="527030CF" w:rsidR="002A3981" w:rsidRDefault="002A3981" w:rsidP="002A3981">
      <w:pPr>
        <w:tabs>
          <w:tab w:val="center" w:pos="720"/>
          <w:tab w:val="center" w:pos="1752"/>
          <w:tab w:val="center" w:pos="3135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F987403" wp14:editId="56A7781F">
                <wp:simplePos x="0" y="0"/>
                <wp:positionH relativeFrom="column">
                  <wp:posOffset>4484446</wp:posOffset>
                </wp:positionH>
                <wp:positionV relativeFrom="paragraph">
                  <wp:posOffset>11633</wp:posOffset>
                </wp:positionV>
                <wp:extent cx="135890" cy="1534160"/>
                <wp:effectExtent l="0" t="0" r="0" b="0"/>
                <wp:wrapSquare wrapText="bothSides"/>
                <wp:docPr id="71495" name="Group 71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" cy="1534160"/>
                          <a:chOff x="0" y="0"/>
                          <a:chExt cx="135890" cy="1534160"/>
                        </a:xfrm>
                      </wpg:grpSpPr>
                      <wps:wsp>
                        <wps:cNvPr id="4012" name="Shape 4012"/>
                        <wps:cNvSpPr/>
                        <wps:spPr>
                          <a:xfrm>
                            <a:off x="0" y="0"/>
                            <a:ext cx="135890" cy="15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1534160">
                                <a:moveTo>
                                  <a:pt x="0" y="0"/>
                                </a:moveTo>
                                <a:cubicBezTo>
                                  <a:pt x="37465" y="0"/>
                                  <a:pt x="67945" y="57277"/>
                                  <a:pt x="67945" y="127889"/>
                                </a:cubicBezTo>
                                <a:lnTo>
                                  <a:pt x="67945" y="656463"/>
                                </a:lnTo>
                                <a:cubicBezTo>
                                  <a:pt x="67945" y="727075"/>
                                  <a:pt x="98425" y="784225"/>
                                  <a:pt x="135890" y="784225"/>
                                </a:cubicBezTo>
                                <a:cubicBezTo>
                                  <a:pt x="98425" y="784225"/>
                                  <a:pt x="67945" y="841502"/>
                                  <a:pt x="67945" y="912114"/>
                                </a:cubicBezTo>
                                <a:lnTo>
                                  <a:pt x="67945" y="1406271"/>
                                </a:lnTo>
                                <a:cubicBezTo>
                                  <a:pt x="67945" y="1476883"/>
                                  <a:pt x="37465" y="1534160"/>
                                  <a:pt x="0" y="153416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3" name="Rectangle 4013"/>
                        <wps:cNvSpPr/>
                        <wps:spPr>
                          <a:xfrm>
                            <a:off x="68326" y="1134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939CA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87403" id="Group 71495" o:spid="_x0000_s1067" style="position:absolute;left:0;text-align:left;margin-left:353.1pt;margin-top:.9pt;width:10.7pt;height:120.8pt;z-index:251661312;mso-position-horizontal-relative:text;mso-position-vertical-relative:text" coordsize="1358,1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">
                <v:shape id="Shape 4012" o:spid="_x0000_s1068" style="position:absolute;width:1358;height:15341;visibility:visible;mso-wrap-style:square;v-text-anchor:top" coordsize="135890,15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" path="m,c37465,,67945,57277,67945,127889r,528574c67945,727075,98425,784225,135890,784225v-37465,,-67945,57277,-67945,127889l67945,1406271v,70612,-30480,127889,-67945,127889e" filled="f">
                  <v:path arrowok="t" textboxrect="0,0,135890,1534160"/>
                </v:shape>
                <v:rect id="Rectangle 4013" o:spid="_x0000_s1069" style="position:absolute;left:683;top:1134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UQ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6i2QJ+34QnINd3AAAA//8DAFBLAQItABQABgAIAAAAIQDb4fbL7gAAAIUBAAATAAAAAAAA&#10;AAAAAAAAAAAAAABbQ29udGVudF9UeXBlc10ueG1sUEsBAi0AFAAGAAgAAAAhAFr0LFu/AAAAFQEA&#10;AAsAAAAAAAAAAAAAAAAAHwEAAF9yZWxzLy5yZWxzUEsBAi0AFAAGAAgAAAAhAFceJRDHAAAA3QAA&#10;AA8AAAAAAAAAAAAAAAAABwIAAGRycy9kb3ducmV2LnhtbFBLBQYAAAAAAwADALcAAAD7AgAAAAA=&#10;" filled="f" stroked="f">
                  <v:textbox inset="0,0,0,0">
                    <w:txbxContent>
                      <w:p w14:paraId="24B939CA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</w:r>
      <w:r w:rsidR="00BE488B">
        <w:t xml:space="preserve">         </w:t>
      </w:r>
      <w:r>
        <w:t xml:space="preserve">บทที่ ๑  </w:t>
      </w:r>
      <w:r w:rsidR="00BE488B">
        <w:t xml:space="preserve">         </w:t>
      </w:r>
      <w:r>
        <w:t xml:space="preserve">บทนำ </w:t>
      </w:r>
    </w:p>
    <w:p w14:paraId="1067042B" w14:textId="677984CA" w:rsidR="002A3981" w:rsidRDefault="002A3981" w:rsidP="002A3981">
      <w:pPr>
        <w:ind w:left="-5" w:right="2649"/>
      </w:pPr>
      <w:r>
        <w:t xml:space="preserve"> </w:t>
      </w:r>
      <w:r>
        <w:tab/>
        <w:t xml:space="preserve"> </w:t>
      </w:r>
      <w:r>
        <w:tab/>
        <w:t xml:space="preserve">บทที่ ๒  </w:t>
      </w:r>
      <w:r w:rsidR="00BE488B">
        <w:t xml:space="preserve">         </w:t>
      </w:r>
      <w:r>
        <w:t xml:space="preserve">เอกสารที่เกี่ยวข้อง  </w:t>
      </w:r>
      <w:r>
        <w:tab/>
        <w:t xml:space="preserve"> </w:t>
      </w:r>
      <w:r>
        <w:tab/>
      </w:r>
      <w:r w:rsidR="00BE488B">
        <w:br/>
        <w:t xml:space="preserve">                     </w:t>
      </w:r>
      <w:r>
        <w:t xml:space="preserve">บทที่ ๓ </w:t>
      </w:r>
      <w:r w:rsidR="00BE488B">
        <w:t xml:space="preserve">         </w:t>
      </w:r>
      <w:r>
        <w:t xml:space="preserve">อุปกรณ์และวิธีการดำเนินการ          </w:t>
      </w:r>
    </w:p>
    <w:p w14:paraId="5B179B32" w14:textId="350D68F7" w:rsidR="002A3981" w:rsidRDefault="002A3981" w:rsidP="002A3981">
      <w:pPr>
        <w:tabs>
          <w:tab w:val="center" w:pos="720"/>
          <w:tab w:val="center" w:pos="1752"/>
          <w:tab w:val="center" w:pos="617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BE488B">
        <w:t xml:space="preserve">          </w:t>
      </w:r>
      <w:r>
        <w:t xml:space="preserve">บทที่ ๔  </w:t>
      </w:r>
      <w:r w:rsidR="00BE488B">
        <w:t xml:space="preserve">        </w:t>
      </w:r>
      <w:r>
        <w:t xml:space="preserve">ผลการดำเนินการ </w:t>
      </w:r>
      <w:r w:rsidR="00BE488B">
        <w:t xml:space="preserve">                       </w:t>
      </w:r>
      <w:r>
        <w:t>ความยาวไม่เกิน ๒๐ หน้า</w:t>
      </w:r>
      <w:r>
        <w:rPr>
          <w:rFonts w:ascii="Calibri" w:eastAsia="Calibri" w:hAnsi="Calibri" w:cs="Calibri"/>
          <w:vertAlign w:val="subscript"/>
        </w:rPr>
        <w:t xml:space="preserve"> </w:t>
      </w:r>
    </w:p>
    <w:p w14:paraId="33A9A222" w14:textId="619B769E" w:rsidR="002A3981" w:rsidRDefault="002A3981" w:rsidP="002A3981">
      <w:pPr>
        <w:tabs>
          <w:tab w:val="center" w:pos="720"/>
          <w:tab w:val="center" w:pos="1752"/>
          <w:tab w:val="center" w:pos="495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บทที่ ๕  </w:t>
      </w:r>
      <w:r>
        <w:tab/>
      </w:r>
      <w:r w:rsidR="00BE488B">
        <w:t xml:space="preserve">       </w:t>
      </w:r>
      <w:r>
        <w:t xml:space="preserve">สรุปผลการดำเนินการ /อภิปรายผลการดำเนินการ </w:t>
      </w:r>
    </w:p>
    <w:p w14:paraId="0DBDCB72" w14:textId="3E2781C1" w:rsidR="002A3981" w:rsidRDefault="002A3981" w:rsidP="002A3981">
      <w:pPr>
        <w:ind w:left="-5" w:right="2649"/>
      </w:pPr>
      <w:r>
        <w:t xml:space="preserve"> </w:t>
      </w:r>
      <w:r>
        <w:tab/>
        <w:t xml:space="preserve"> </w:t>
      </w:r>
      <w:r>
        <w:tab/>
        <w:t xml:space="preserve">ภาคผนวก </w:t>
      </w:r>
      <w:r>
        <w:tab/>
        <w:t xml:space="preserve">ไม่เกิน  ๑๐  หน้า  </w:t>
      </w:r>
      <w:r>
        <w:tab/>
        <w:t xml:space="preserve"> </w:t>
      </w:r>
      <w:r>
        <w:tab/>
      </w:r>
      <w:r w:rsidR="00BE488B">
        <w:br/>
        <w:t xml:space="preserve">                     </w:t>
      </w:r>
      <w:r>
        <w:t xml:space="preserve">บรรณานุกรม </w:t>
      </w:r>
    </w:p>
    <w:p w14:paraId="12BF0009" w14:textId="5C47D1CE" w:rsidR="00987A96" w:rsidRDefault="00987A96" w:rsidP="002A3981">
      <w:pPr>
        <w:ind w:left="1595" w:right="442" w:hanging="1610"/>
        <w:rPr>
          <w:b/>
        </w:rPr>
      </w:pPr>
    </w:p>
    <w:p w14:paraId="453286C4" w14:textId="17A88C17" w:rsidR="002A3981" w:rsidRDefault="002A3981" w:rsidP="002A3981">
      <w:pPr>
        <w:ind w:left="1595" w:right="442" w:hanging="1610"/>
      </w:pPr>
      <w:r>
        <w:rPr>
          <w:b/>
        </w:rPr>
        <w:t>หมายเหตุ</w:t>
      </w:r>
      <w:r>
        <w:t xml:space="preserve">       - ขนาดของกระดาษเขียนรายงานให้ใช้กระดาษพิมพ์ ขนาดเอ ๔ พิมพ์หน้าเดียว   ความยาวไม่เกิน ๒๐  หน้า เฉพาะบทที่ ๑-๕ รวมสรุปผลการดำเนินการ อาจมีภาคผนวก ได้อีกไม่เกิน ๑๐ หน้า และทำรายงานส่งจำนวน  ๔  เล่ม </w:t>
      </w:r>
    </w:p>
    <w:p w14:paraId="3E68E971" w14:textId="093AC46F" w:rsidR="002A3981" w:rsidRDefault="002A3981" w:rsidP="002A3981">
      <w:pPr>
        <w:ind w:left="1450" w:right="442"/>
      </w:pPr>
      <w:r>
        <w:t xml:space="preserve">- รายงานฉบับใดที่มีความยาวเกินกว่าที่กำหนด จะถูกตัดคะแนน </w:t>
      </w:r>
    </w:p>
    <w:p w14:paraId="59D05E87" w14:textId="132FB379" w:rsidR="002A3981" w:rsidRDefault="002A3981" w:rsidP="002A3981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29C75003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การแข่งขันโครงงานวิทยาศาสตร์ โครงงานประเภททดลอง </w:t>
      </w:r>
    </w:p>
    <w:p w14:paraId="0BE9477D" w14:textId="115C175B" w:rsidR="002A3981" w:rsidRDefault="002A3981" w:rsidP="00303B71">
      <w:pPr>
        <w:pStyle w:val="3"/>
        <w:ind w:left="715" w:right="0"/>
      </w:pPr>
      <w:r>
        <w:t xml:space="preserve">๒.๑ คุณสมบัติผู้เข้าแข่งขัน  </w:t>
      </w:r>
    </w:p>
    <w:p w14:paraId="0F684B33" w14:textId="3A91FBC7" w:rsidR="002A3981" w:rsidRDefault="002A3981" w:rsidP="002A3981">
      <w:pPr>
        <w:ind w:left="1428" w:right="442"/>
      </w:pPr>
      <w:r>
        <w:t xml:space="preserve">-นักเรียนระดับชั้นมัธยมศึกษาตอนปลาย  (ม.๔-๖) </w:t>
      </w:r>
    </w:p>
    <w:p w14:paraId="2F198D4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ประเภทและจำนวน ผู้เข้าแข่งขัน </w:t>
      </w:r>
    </w:p>
    <w:p w14:paraId="024D23DA" w14:textId="5136D40D" w:rsidR="002A3981" w:rsidRDefault="002A3981" w:rsidP="002A3981">
      <w:pPr>
        <w:tabs>
          <w:tab w:val="center" w:pos="720"/>
          <w:tab w:val="center" w:pos="302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แข่งขันประเภททีม ๆ ละ ๓ รูป </w:t>
      </w:r>
    </w:p>
    <w:p w14:paraId="14B83C44" w14:textId="0C30BE91" w:rsidR="002A3981" w:rsidRDefault="002A3981" w:rsidP="00515871">
      <w:pPr>
        <w:tabs>
          <w:tab w:val="center" w:pos="720"/>
          <w:tab w:val="center" w:pos="2537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๒.๒.๒ จำนวนผู้เข้าแข่งขัน  </w:t>
      </w:r>
    </w:p>
    <w:p w14:paraId="7AECB68B" w14:textId="77777777" w:rsidR="002A3981" w:rsidRDefault="002A3981" w:rsidP="002A3981">
      <w:pPr>
        <w:tabs>
          <w:tab w:val="center" w:pos="720"/>
          <w:tab w:val="center" w:pos="1440"/>
          <w:tab w:val="center" w:pos="452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-ระดับชั้นมัธยมศึกษาตอนปลาย  (ม.๔-๖)  จำนวน ๑ ทีม </w:t>
      </w:r>
    </w:p>
    <w:p w14:paraId="6623FB63" w14:textId="1845D2CC" w:rsidR="002A3981" w:rsidRDefault="002A3981" w:rsidP="002A3981">
      <w:pPr>
        <w:pStyle w:val="3"/>
        <w:ind w:left="715" w:right="0"/>
      </w:pPr>
      <w:r>
        <w:t xml:space="preserve">๒.๓ วิธีดำเนินการ  </w:t>
      </w:r>
    </w:p>
    <w:p w14:paraId="0D6FFFC7" w14:textId="690D654C" w:rsidR="002A3981" w:rsidRDefault="002A3981" w:rsidP="002A3981">
      <w:pPr>
        <w:ind w:left="1450" w:right="442"/>
      </w:pPr>
      <w:r>
        <w:t xml:space="preserve">๒.๓.๑ ส่งรายชื่อผู้เข้าแข่งขัน ตามวัน เวลาที่กำหนด </w:t>
      </w:r>
    </w:p>
    <w:p w14:paraId="1CB41D9B" w14:textId="70A8B6D2" w:rsidR="002A3981" w:rsidRDefault="002A3981" w:rsidP="002A3981">
      <w:pPr>
        <w:ind w:left="1450" w:right="442"/>
      </w:pPr>
      <w:r>
        <w:t xml:space="preserve">๒.๓.๒ เนื้อหาโครงงานที่ส่งเข้าประกวดต้องเป็นโครงงานประเภททดลอง ที่เกี่ยวข้อง </w:t>
      </w:r>
    </w:p>
    <w:p w14:paraId="44E09282" w14:textId="77777777" w:rsidR="002A3981" w:rsidRDefault="002A3981" w:rsidP="002A3981">
      <w:pPr>
        <w:ind w:left="-5" w:right="442"/>
      </w:pPr>
      <w:r>
        <w:t xml:space="preserve">                              กับกลุ่มสาระการเรียนรู้ วิทยาศาสตร์ ที่ใช้วิธีการทางวิทยาศาสตร์ในการศึกษาหา                               ความรู้เพื่อให้ได้คำตอบในเรื่องที่ศึกษา </w:t>
      </w:r>
    </w:p>
    <w:p w14:paraId="76615ED6" w14:textId="77777777" w:rsidR="002A3981" w:rsidRDefault="002A3981" w:rsidP="002A3981">
      <w:pPr>
        <w:pStyle w:val="3"/>
        <w:ind w:left="1450" w:right="0"/>
      </w:pPr>
      <w:r>
        <w:t xml:space="preserve">๑.๓.๓ โรงเรียน จัดส่งรายงานโครงงานเป็นรูปเล่ม ล่วงหน้าก่อนการแข่งขัน </w:t>
      </w:r>
    </w:p>
    <w:p w14:paraId="1080413D" w14:textId="21FA2DB0" w:rsidR="002A3981" w:rsidRDefault="002A3981" w:rsidP="002A3981">
      <w:pPr>
        <w:spacing w:after="0" w:line="259" w:lineRule="auto"/>
        <w:ind w:left="730"/>
      </w:pPr>
      <w:r>
        <w:rPr>
          <w:b/>
        </w:rPr>
        <w:t xml:space="preserve">                   โครงงานละ ๔ เล่ม </w:t>
      </w:r>
      <w:r>
        <w:rPr>
          <w:b/>
          <w:u w:val="single" w:color="000000"/>
        </w:rPr>
        <w:t>ให้สำนักเขตการศึกษาฯ เขต ๑๑ ภายใน วันที่ ๒๕ กันยายน   พ.ศ.</w:t>
      </w:r>
      <w:r>
        <w:rPr>
          <w:b/>
        </w:rPr>
        <w:t xml:space="preserve"> </w:t>
      </w:r>
    </w:p>
    <w:p w14:paraId="235380A0" w14:textId="7DE21AC4" w:rsidR="002A3981" w:rsidRDefault="002A3981" w:rsidP="002A3981">
      <w:pPr>
        <w:spacing w:after="0" w:line="259" w:lineRule="auto"/>
        <w:ind w:left="-5"/>
      </w:pPr>
      <w:r>
        <w:rPr>
          <w:b/>
          <w:u w:val="single" w:color="000000"/>
        </w:rPr>
        <w:t>๒๕๖๗</w:t>
      </w:r>
      <w:r>
        <w:rPr>
          <w:b/>
        </w:rPr>
        <w:t xml:space="preserve"> </w:t>
      </w:r>
    </w:p>
    <w:p w14:paraId="557A4E32" w14:textId="671948DF" w:rsidR="002A3981" w:rsidRDefault="002A3981" w:rsidP="00515871">
      <w:pPr>
        <w:ind w:left="720" w:right="442" w:firstLine="720"/>
      </w:pPr>
      <w:r>
        <w:t xml:space="preserve">๒.๓.๔ นำผังโครงงานมาแสดงตามเกณฑ์มาตรฐาน </w:t>
      </w:r>
    </w:p>
    <w:p w14:paraId="6AFBFA3B" w14:textId="18EA6548" w:rsidR="002A3981" w:rsidRDefault="00515871" w:rsidP="002A3981">
      <w:pPr>
        <w:spacing w:after="0" w:line="259" w:lineRule="auto"/>
        <w:ind w:left="0" w:firstLine="0"/>
      </w:pPr>
      <w:r>
        <w:rPr>
          <w:noProof/>
          <w14:ligatures w14:val="none"/>
        </w:rPr>
        <w:drawing>
          <wp:anchor distT="0" distB="0" distL="114300" distR="114300" simplePos="0" relativeHeight="251672576" behindDoc="1" locked="0" layoutInCell="1" allowOverlap="1" wp14:anchorId="6F8348DD" wp14:editId="4A4C77CF">
            <wp:simplePos x="0" y="0"/>
            <wp:positionH relativeFrom="column">
              <wp:posOffset>-128131</wp:posOffset>
            </wp:positionH>
            <wp:positionV relativeFrom="paragraph">
              <wp:posOffset>87309</wp:posOffset>
            </wp:positionV>
            <wp:extent cx="5973009" cy="1228896"/>
            <wp:effectExtent l="0" t="0" r="889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009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9E10F" w14:textId="3CD01AF3" w:rsidR="00515871" w:rsidRDefault="00515871" w:rsidP="002A3981">
      <w:pPr>
        <w:spacing w:after="0" w:line="259" w:lineRule="auto"/>
        <w:ind w:left="0" w:firstLine="0"/>
      </w:pPr>
    </w:p>
    <w:p w14:paraId="241BABF0" w14:textId="6C56DE7A" w:rsidR="00515871" w:rsidRDefault="00515871" w:rsidP="002A3981">
      <w:pPr>
        <w:spacing w:after="0" w:line="259" w:lineRule="auto"/>
        <w:ind w:left="0" w:firstLine="0"/>
      </w:pPr>
    </w:p>
    <w:p w14:paraId="11B4C8AC" w14:textId="3C10FE5D" w:rsidR="00515871" w:rsidRDefault="00515871" w:rsidP="002A3981">
      <w:pPr>
        <w:spacing w:after="0" w:line="259" w:lineRule="auto"/>
        <w:ind w:left="0" w:firstLine="0"/>
      </w:pPr>
    </w:p>
    <w:p w14:paraId="47D9C816" w14:textId="3EF98C0E" w:rsidR="00515871" w:rsidRDefault="00515871" w:rsidP="002A3981">
      <w:pPr>
        <w:spacing w:after="0" w:line="259" w:lineRule="auto"/>
        <w:ind w:left="0" w:firstLine="0"/>
      </w:pPr>
    </w:p>
    <w:p w14:paraId="40E62DC6" w14:textId="5976E31D" w:rsidR="00515871" w:rsidRDefault="00515871" w:rsidP="002A3981">
      <w:pPr>
        <w:spacing w:after="0" w:line="259" w:lineRule="auto"/>
        <w:ind w:left="0" w:firstLine="0"/>
      </w:pPr>
    </w:p>
    <w:p w14:paraId="40F3B5BD" w14:textId="6FB665B0" w:rsidR="00515871" w:rsidRDefault="00515871" w:rsidP="002A3981">
      <w:pPr>
        <w:spacing w:after="0" w:line="259" w:lineRule="auto"/>
        <w:ind w:left="0" w:firstLine="0"/>
      </w:pPr>
    </w:p>
    <w:p w14:paraId="5FBB8824" w14:textId="4E7FD3BA" w:rsidR="002A3981" w:rsidRDefault="002A3981" w:rsidP="002A3981">
      <w:pPr>
        <w:ind w:left="1450" w:right="442"/>
      </w:pPr>
      <w:r>
        <w:t xml:space="preserve">๒.๓.๕ อุปกรณ์อื่นๆที่นำมาสาธิตอาจวางบนโต๊ะ  โดยไม่ยื่นออกมาจากโต๊ะเกิน ๖๐ ซม. </w:t>
      </w:r>
    </w:p>
    <w:p w14:paraId="3862BDB2" w14:textId="77777777" w:rsidR="002A3981" w:rsidRDefault="002A3981" w:rsidP="002A3981">
      <w:pPr>
        <w:tabs>
          <w:tab w:val="center" w:pos="720"/>
          <w:tab w:val="center" w:pos="503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๒.๓.๖ นำเสนอโครงงานต่อคณะกรรมการและตอบข้อซักถามใช้เวลาประมาณ ๑๐ นาที </w:t>
      </w:r>
    </w:p>
    <w:p w14:paraId="3F142FBA" w14:textId="77777777" w:rsidR="002A3981" w:rsidRDefault="002A3981" w:rsidP="002A3981">
      <w:pPr>
        <w:tabs>
          <w:tab w:val="center" w:pos="720"/>
          <w:tab w:val="center" w:pos="39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๒.๓.๗  สิ่งทดลอง  ผู้ส่งโครงงานเข้าประกวดจัดเตรียมมาเอง </w:t>
      </w:r>
    </w:p>
    <w:p w14:paraId="0477D927" w14:textId="77777777" w:rsidR="002A3981" w:rsidRDefault="002A3981" w:rsidP="002A3981">
      <w:pPr>
        <w:tabs>
          <w:tab w:val="center" w:pos="720"/>
          <w:tab w:val="center" w:pos="5134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๒.๓.๘  พื้นที่จัดวางแผงโครงงาน  คณะกรรมการจัดให้เท่ากันไม่เกิน ๑.๕๐ ม. X ๑.๐๐ ม.  </w:t>
      </w:r>
    </w:p>
    <w:p w14:paraId="3B2B6DDB" w14:textId="77777777" w:rsidR="00515871" w:rsidRDefault="002A3981" w:rsidP="00515871">
      <w:pPr>
        <w:tabs>
          <w:tab w:val="center" w:pos="720"/>
          <w:tab w:val="center" w:pos="3263"/>
        </w:tabs>
        <w:spacing w:after="0"/>
        <w:ind w:left="-15" w:firstLine="0"/>
      </w:pPr>
      <w:r>
        <w:t xml:space="preserve"> </w:t>
      </w:r>
      <w:r>
        <w:tab/>
        <w:t xml:space="preserve"> </w:t>
      </w:r>
      <w:r>
        <w:tab/>
        <w:t>๒.๓.๙  โต๊ะสำหรับวางโครงงาน ให้นำมาเอง</w:t>
      </w:r>
    </w:p>
    <w:p w14:paraId="04D253D6" w14:textId="38FF74AA" w:rsidR="002A3981" w:rsidRDefault="002A3981" w:rsidP="00515871">
      <w:pPr>
        <w:tabs>
          <w:tab w:val="center" w:pos="720"/>
          <w:tab w:val="center" w:pos="3263"/>
        </w:tabs>
        <w:spacing w:after="0"/>
        <w:ind w:left="-15" w:firstLine="0"/>
      </w:pPr>
      <w:r>
        <w:t xml:space="preserve"> </w:t>
      </w:r>
    </w:p>
    <w:p w14:paraId="13E6E1BB" w14:textId="77777777" w:rsidR="002A3981" w:rsidRDefault="002A3981" w:rsidP="002A3981">
      <w:pPr>
        <w:pStyle w:val="3"/>
        <w:ind w:left="715" w:right="0"/>
      </w:pPr>
      <w:r>
        <w:t xml:space="preserve">๒.๔ เกณฑ์การให้คะแนน ๑๐๐ คะแนน </w:t>
      </w:r>
    </w:p>
    <w:tbl>
      <w:tblPr>
        <w:tblStyle w:val="TableGrid"/>
        <w:tblW w:w="9502" w:type="dxa"/>
        <w:tblInd w:w="0" w:type="dxa"/>
        <w:tblLook w:val="04A0" w:firstRow="1" w:lastRow="0" w:firstColumn="1" w:lastColumn="0" w:noHBand="0" w:noVBand="1"/>
      </w:tblPr>
      <w:tblGrid>
        <w:gridCol w:w="8413"/>
        <w:gridCol w:w="1089"/>
      </w:tblGrid>
      <w:tr w:rsidR="002A3981" w14:paraId="0101B68E" w14:textId="77777777" w:rsidTr="00690801">
        <w:trPr>
          <w:trHeight w:val="2527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</w:tcPr>
          <w:p w14:paraId="1B6E8420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rPr>
                <w:b/>
              </w:rPr>
              <w:t xml:space="preserve">- เอกสารรายงานโครงงาน ๓๕  คะแนน </w:t>
            </w:r>
          </w:p>
          <w:p w14:paraId="79CF7426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๑) ความถูกต้องตามโครงสร้างของเอกสาร </w:t>
            </w:r>
          </w:p>
          <w:p w14:paraId="26A7BC4F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๒) การใช้ภาษาและคำศัพท์ทางวิทยาศาสตร์ </w:t>
            </w:r>
          </w:p>
          <w:p w14:paraId="0BEFE8C3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๓) การใช้วิธีการทางวิทยาศาสตร์และนำเสนอข้อมูลชัดเจน </w:t>
            </w:r>
          </w:p>
          <w:p w14:paraId="0DC12DF3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๔) การสรุปและอภิปรายผลการทดลอง </w:t>
            </w:r>
          </w:p>
          <w:p w14:paraId="470C8417" w14:textId="77777777" w:rsidR="002A3981" w:rsidRDefault="002A3981" w:rsidP="00690801">
            <w:pPr>
              <w:spacing w:after="0" w:line="259" w:lineRule="auto"/>
              <w:ind w:left="1368" w:right="5315" w:firstLine="0"/>
            </w:pPr>
            <w:r>
              <w:t xml:space="preserve">๕) ประโยชน์ที่ได้รับ 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63444C4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5E3EE7F2" w14:textId="77777777" w:rsidR="002A3981" w:rsidRDefault="002A3981" w:rsidP="00690801">
            <w:pPr>
              <w:spacing w:after="0" w:line="259" w:lineRule="auto"/>
              <w:ind w:left="34" w:firstLine="0"/>
              <w:jc w:val="both"/>
            </w:pPr>
            <w:r>
              <w:t xml:space="preserve">๑๐ คะแนน </w:t>
            </w:r>
          </w:p>
          <w:p w14:paraId="2E551977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r>
              <w:t xml:space="preserve">๕  คะแนน </w:t>
            </w:r>
          </w:p>
          <w:p w14:paraId="11BEA8F3" w14:textId="77777777" w:rsidR="002A3981" w:rsidRDefault="002A3981" w:rsidP="00690801">
            <w:pPr>
              <w:spacing w:after="0" w:line="259" w:lineRule="auto"/>
              <w:ind w:left="34" w:firstLine="0"/>
              <w:jc w:val="both"/>
            </w:pPr>
            <w:r>
              <w:t xml:space="preserve">๑๐ คะแนน </w:t>
            </w:r>
          </w:p>
          <w:p w14:paraId="5A642707" w14:textId="77777777" w:rsidR="002A3981" w:rsidRDefault="002A3981" w:rsidP="00690801">
            <w:pPr>
              <w:spacing w:after="0" w:line="259" w:lineRule="auto"/>
              <w:ind w:left="178" w:firstLine="0"/>
            </w:pPr>
            <w:r>
              <w:t xml:space="preserve">๕ คะแนน </w:t>
            </w:r>
          </w:p>
          <w:p w14:paraId="4F3A0C96" w14:textId="77777777" w:rsidR="002A3981" w:rsidRDefault="002A3981" w:rsidP="00690801">
            <w:pPr>
              <w:spacing w:after="0" w:line="259" w:lineRule="auto"/>
              <w:ind w:left="178" w:firstLine="0"/>
            </w:pPr>
            <w:r>
              <w:t xml:space="preserve">๕ คะแนน </w:t>
            </w:r>
          </w:p>
        </w:tc>
      </w:tr>
      <w:tr w:rsidR="002A3981" w14:paraId="122E1776" w14:textId="77777777" w:rsidTr="00690801">
        <w:trPr>
          <w:trHeight w:val="2458"/>
        </w:trPr>
        <w:tc>
          <w:tcPr>
            <w:tcW w:w="8414" w:type="dxa"/>
            <w:tcBorders>
              <w:top w:val="nil"/>
              <w:left w:val="nil"/>
              <w:bottom w:val="nil"/>
              <w:right w:val="nil"/>
            </w:tcBorders>
          </w:tcPr>
          <w:p w14:paraId="39C513D1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rPr>
                <w:b/>
              </w:rPr>
              <w:t xml:space="preserve">- การจัดแสดงโครงงานวิทยาศาสตร์  ๒๕  คะแนน </w:t>
            </w:r>
          </w:p>
          <w:p w14:paraId="5896158A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๑) ความเหมาะสมในการใช้อุปกรณ์จัดแสดงโครงงาน </w:t>
            </w:r>
          </w:p>
          <w:p w14:paraId="10C5218F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๒) ขั้นตอนการนำเสนอผลงาน การลำดับเรื่องนำเสนอ </w:t>
            </w:r>
          </w:p>
          <w:p w14:paraId="75A516EE" w14:textId="77777777" w:rsidR="002A3981" w:rsidRDefault="002A3981" w:rsidP="00690801">
            <w:pPr>
              <w:spacing w:after="2" w:line="240" w:lineRule="auto"/>
              <w:ind w:left="1368" w:firstLine="0"/>
            </w:pPr>
            <w:r>
              <w:t xml:space="preserve">๓) ความคิดริเริ่มสร้างสรรค์  การนำเสนอข้อมูล การใช้วัสดุ       ในการทำบอร์ดและโครงงาน </w:t>
            </w:r>
          </w:p>
          <w:p w14:paraId="596D9A33" w14:textId="77777777" w:rsidR="002A3981" w:rsidRDefault="002A3981" w:rsidP="00690801">
            <w:pPr>
              <w:spacing w:after="0" w:line="259" w:lineRule="auto"/>
              <w:ind w:left="1368" w:firstLine="0"/>
            </w:pPr>
            <w:r>
              <w:t xml:space="preserve">๔) ความประณีต  ความสวยงามและความคงทน </w:t>
            </w:r>
          </w:p>
          <w:p w14:paraId="08396733" w14:textId="1AA6A338" w:rsidR="002A3981" w:rsidRDefault="002A3981" w:rsidP="00515871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D38B392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lastRenderedPageBreak/>
              <w:t xml:space="preserve"> </w:t>
            </w:r>
          </w:p>
          <w:p w14:paraId="234DA9AE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r>
              <w:t xml:space="preserve">๕  คะแนน </w:t>
            </w:r>
          </w:p>
          <w:p w14:paraId="7573302E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r>
              <w:t xml:space="preserve">๕  คะแนน </w:t>
            </w:r>
          </w:p>
          <w:p w14:paraId="5F0C48D9" w14:textId="77777777" w:rsidR="002A3981" w:rsidRDefault="002A3981" w:rsidP="00690801">
            <w:pPr>
              <w:spacing w:after="0" w:line="259" w:lineRule="auto"/>
              <w:ind w:left="34" w:firstLine="0"/>
              <w:jc w:val="both"/>
            </w:pPr>
            <w:r>
              <w:t xml:space="preserve">๑๐ คะแนน </w:t>
            </w:r>
          </w:p>
          <w:p w14:paraId="75539BA6" w14:textId="77777777" w:rsidR="002A3981" w:rsidRDefault="002A3981" w:rsidP="00690801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14:paraId="238721F2" w14:textId="77777777" w:rsidR="002A3981" w:rsidRDefault="002A3981" w:rsidP="00690801">
            <w:pPr>
              <w:spacing w:after="0" w:line="259" w:lineRule="auto"/>
              <w:ind w:left="108" w:firstLine="0"/>
              <w:jc w:val="both"/>
            </w:pPr>
            <w:r>
              <w:t xml:space="preserve">๕  คะแนน </w:t>
            </w:r>
          </w:p>
        </w:tc>
      </w:tr>
    </w:tbl>
    <w:p w14:paraId="0D46B57B" w14:textId="77777777" w:rsidR="002A3981" w:rsidRDefault="002A3981" w:rsidP="002A3981">
      <w:pPr>
        <w:pStyle w:val="3"/>
        <w:tabs>
          <w:tab w:val="center" w:pos="4642"/>
          <w:tab w:val="center" w:pos="9400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- การนำเสนอและตอบข้อซักถามเกี่ยวกับโครงงานวิทยาศาสตร์ ๔๐  คะแนน </w:t>
      </w:r>
      <w:r>
        <w:tab/>
      </w:r>
      <w:r>
        <w:rPr>
          <w:b w:val="0"/>
          <w:sz w:val="49"/>
          <w:vertAlign w:val="superscript"/>
        </w:rPr>
        <w:t xml:space="preserve"> </w:t>
      </w:r>
    </w:p>
    <w:tbl>
      <w:tblPr>
        <w:tblStyle w:val="TableGrid"/>
        <w:tblW w:w="8101" w:type="dxa"/>
        <w:tblInd w:w="1368" w:type="dxa"/>
        <w:tblLook w:val="04A0" w:firstRow="1" w:lastRow="0" w:firstColumn="1" w:lastColumn="0" w:noHBand="0" w:noVBand="1"/>
      </w:tblPr>
      <w:tblGrid>
        <w:gridCol w:w="7046"/>
        <w:gridCol w:w="1055"/>
      </w:tblGrid>
      <w:tr w:rsidR="002A3981" w14:paraId="7073EE1A" w14:textId="77777777" w:rsidTr="00690801">
        <w:trPr>
          <w:trHeight w:val="2272"/>
        </w:trPr>
        <w:tc>
          <w:tcPr>
            <w:tcW w:w="7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CD838" w14:textId="77777777" w:rsidR="002A3981" w:rsidRDefault="002A3981" w:rsidP="00690801">
            <w:pPr>
              <w:spacing w:after="2" w:line="240" w:lineRule="auto"/>
              <w:ind w:left="0" w:right="1804" w:firstLine="0"/>
            </w:pPr>
            <w:r>
              <w:t xml:space="preserve">๑) การอธิบาย แสดงให้เห็นถึงความรู้ความเข้าใจในเรื่องที่ทำ ๒) การตอบคำถาม อย่างมีเหตุผล </w:t>
            </w:r>
          </w:p>
          <w:p w14:paraId="3DEFC073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๓) การอ้างอิงหลักฐานข้อมูลจากการทดลองและจากเอกสาร </w:t>
            </w:r>
          </w:p>
          <w:p w14:paraId="31B6C90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๔) การแสดงให้เห็นถึงความมีเจตคติทางวิทยาศาสตร์ เช่นมีเหตุผล </w:t>
            </w:r>
          </w:p>
          <w:p w14:paraId="4C4AF5CC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๕) ข้อคิดเห็นที่เกี่ยวกับประโยชน์จากการทำโครงงานวิทยาศาสตร์ </w:t>
            </w:r>
          </w:p>
          <w:p w14:paraId="72C46E4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๖) การแก้ไขปัญหา (นำไปใช้ประโยชน์)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4C8359E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  <w:p w14:paraId="3FBDF0B3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  <w:p w14:paraId="74C7D811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  <w:p w14:paraId="31B90A99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  <w:p w14:paraId="22D86454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  <w:p w14:paraId="628DAEB3" w14:textId="77777777" w:rsidR="002A3981" w:rsidRDefault="002A3981" w:rsidP="00690801">
            <w:pPr>
              <w:spacing w:after="0" w:line="259" w:lineRule="auto"/>
              <w:ind w:left="74" w:firstLine="0"/>
              <w:jc w:val="both"/>
            </w:pPr>
            <w:r>
              <w:t xml:space="preserve">๕  คะแนน </w:t>
            </w:r>
          </w:p>
        </w:tc>
      </w:tr>
    </w:tbl>
    <w:p w14:paraId="2A825CEC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66339EC7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655F1859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0C36094B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100F387F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32F72718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4EA39E15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75F467B6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3C3BBA63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5A6A38D0" w14:textId="77777777" w:rsidR="002A3981" w:rsidRDefault="002A3981" w:rsidP="002A3981">
      <w:pPr>
        <w:spacing w:after="0" w:line="259" w:lineRule="auto"/>
        <w:ind w:left="720" w:firstLine="0"/>
      </w:pPr>
      <w:r>
        <w:t xml:space="preserve"> </w:t>
      </w:r>
    </w:p>
    <w:p w14:paraId="38125D07" w14:textId="76E66EA5" w:rsidR="002A3981" w:rsidRDefault="002A3981" w:rsidP="002A3981">
      <w:pPr>
        <w:spacing w:after="0" w:line="259" w:lineRule="auto"/>
        <w:ind w:left="0" w:firstLine="0"/>
      </w:pPr>
      <w:r>
        <w:lastRenderedPageBreak/>
        <w:t xml:space="preserve"> </w:t>
      </w:r>
      <w:r w:rsidR="00515871">
        <w:rPr>
          <w:noProof/>
          <w14:ligatures w14:val="none"/>
        </w:rPr>
        <w:drawing>
          <wp:inline distT="0" distB="0" distL="0" distR="0" wp14:anchorId="012FAD27" wp14:editId="522EB42C">
            <wp:extent cx="5848141" cy="8488911"/>
            <wp:effectExtent l="0" t="0" r="635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745" cy="849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36407" w14:textId="77777777" w:rsidR="00515871" w:rsidRDefault="00515871" w:rsidP="002A3981">
      <w:pPr>
        <w:tabs>
          <w:tab w:val="center" w:pos="5197"/>
        </w:tabs>
        <w:ind w:left="-15" w:firstLine="0"/>
        <w:rPr>
          <w:b/>
        </w:rPr>
      </w:pPr>
    </w:p>
    <w:p w14:paraId="01562679" w14:textId="77777777" w:rsidR="00515871" w:rsidRDefault="00515871" w:rsidP="002A3981">
      <w:pPr>
        <w:tabs>
          <w:tab w:val="center" w:pos="5197"/>
        </w:tabs>
        <w:ind w:left="-15" w:firstLine="0"/>
        <w:rPr>
          <w:b/>
        </w:rPr>
      </w:pPr>
    </w:p>
    <w:p w14:paraId="52DBBB5D" w14:textId="24EA6AC9" w:rsidR="002A3981" w:rsidRDefault="002A3981" w:rsidP="002A3981">
      <w:pPr>
        <w:spacing w:after="0" w:line="259" w:lineRule="auto"/>
        <w:ind w:left="0" w:firstLine="0"/>
      </w:pPr>
    </w:p>
    <w:p w14:paraId="3D94DDE8" w14:textId="77777777" w:rsidR="002A3981" w:rsidRDefault="002A3981" w:rsidP="002A3981">
      <w:pPr>
        <w:pStyle w:val="3"/>
        <w:ind w:left="1450" w:right="0"/>
      </w:pPr>
      <w:r>
        <w:lastRenderedPageBreak/>
        <w:t xml:space="preserve">บทคัดย่อ </w:t>
      </w:r>
    </w:p>
    <w:p w14:paraId="1311D477" w14:textId="38DED83C" w:rsidR="002A3981" w:rsidRDefault="002A3981" w:rsidP="002A3981">
      <w:pPr>
        <w:tabs>
          <w:tab w:val="center" w:pos="720"/>
          <w:tab w:val="center" w:pos="220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กิตติกรรมประกาศ </w:t>
      </w:r>
    </w:p>
    <w:p w14:paraId="2E10A223" w14:textId="7092DCDB" w:rsidR="002A3981" w:rsidRDefault="002A3981" w:rsidP="002A3981">
      <w:pPr>
        <w:tabs>
          <w:tab w:val="center" w:pos="720"/>
          <w:tab w:val="center" w:pos="201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สารบัญตาราง </w:t>
      </w:r>
    </w:p>
    <w:p w14:paraId="4F28E870" w14:textId="2E977758" w:rsidR="002A3981" w:rsidRDefault="002051C7" w:rsidP="002A3981">
      <w:pPr>
        <w:tabs>
          <w:tab w:val="center" w:pos="720"/>
          <w:tab w:val="center" w:pos="2064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19CE1B" wp14:editId="55EBB7BA">
                <wp:simplePos x="0" y="0"/>
                <wp:positionH relativeFrom="column">
                  <wp:posOffset>4236318</wp:posOffset>
                </wp:positionH>
                <wp:positionV relativeFrom="paragraph">
                  <wp:posOffset>186697</wp:posOffset>
                </wp:positionV>
                <wp:extent cx="135890" cy="1534160"/>
                <wp:effectExtent l="0" t="0" r="0" b="0"/>
                <wp:wrapSquare wrapText="bothSides"/>
                <wp:docPr id="82767" name="Group 82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" cy="1534160"/>
                          <a:chOff x="0" y="0"/>
                          <a:chExt cx="135890" cy="1534160"/>
                        </a:xfrm>
                      </wpg:grpSpPr>
                      <wps:wsp>
                        <wps:cNvPr id="4607" name="Shape 4607"/>
                        <wps:cNvSpPr/>
                        <wps:spPr>
                          <a:xfrm>
                            <a:off x="0" y="0"/>
                            <a:ext cx="135890" cy="153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890" h="1534160">
                                <a:moveTo>
                                  <a:pt x="0" y="0"/>
                                </a:moveTo>
                                <a:cubicBezTo>
                                  <a:pt x="37465" y="0"/>
                                  <a:pt x="67945" y="57277"/>
                                  <a:pt x="67945" y="127889"/>
                                </a:cubicBezTo>
                                <a:lnTo>
                                  <a:pt x="67945" y="656463"/>
                                </a:lnTo>
                                <a:cubicBezTo>
                                  <a:pt x="67945" y="727075"/>
                                  <a:pt x="98425" y="784225"/>
                                  <a:pt x="135890" y="784225"/>
                                </a:cubicBezTo>
                                <a:cubicBezTo>
                                  <a:pt x="98425" y="784225"/>
                                  <a:pt x="67945" y="841502"/>
                                  <a:pt x="67945" y="912114"/>
                                </a:cubicBezTo>
                                <a:lnTo>
                                  <a:pt x="67945" y="1406271"/>
                                </a:lnTo>
                                <a:cubicBezTo>
                                  <a:pt x="67945" y="1476883"/>
                                  <a:pt x="37465" y="1534160"/>
                                  <a:pt x="0" y="153416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8" name="Rectangle 4608"/>
                        <wps:cNvSpPr/>
                        <wps:spPr>
                          <a:xfrm>
                            <a:off x="69215" y="11303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013A5" w14:textId="77777777" w:rsidR="00BA401E" w:rsidRDefault="00BA401E" w:rsidP="002A398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19CE1B" id="Group 82767" o:spid="_x0000_s1070" style="position:absolute;left:0;text-align:left;margin-left:333.55pt;margin-top:14.7pt;width:10.7pt;height:120.8pt;z-index:251665408;mso-position-horizontal-relative:text;mso-position-vertical-relative:text" coordsize="1358,15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">
                <v:shape id="Shape 4607" o:spid="_x0000_s1071" style="position:absolute;width:1358;height:15341;visibility:visible;mso-wrap-style:square;v-text-anchor:top" coordsize="135890,153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" path="m,c37465,,67945,57277,67945,127889r,528574c67945,727075,98425,784225,135890,784225v-37465,,-67945,57277,-67945,127889l67945,1406271v,70612,-30480,127889,-67945,127889e" filled="f">
                  <v:path arrowok="t" textboxrect="0,0,135890,1534160"/>
                </v:shape>
                <v:rect id="Rectangle 4608" o:spid="_x0000_s1072" style="position:absolute;left:692;top:113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NE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C6jMLc8CY8AZndAAAA//8DAFBLAQItABQABgAIAAAAIQDb4fbL7gAAAIUBAAATAAAAAAAAAAAA&#10;AAAAAAAAAABbQ29udGVudF9UeXBlc10ueG1sUEsBAi0AFAAGAAgAAAAhAFr0LFu/AAAAFQEAAAsA&#10;AAAAAAAAAAAAAAAAHwEAAF9yZWxzLy5yZWxzUEsBAi0AFAAGAAgAAAAhAGoo40TEAAAA3QAAAA8A&#10;AAAAAAAAAAAAAAAABwIAAGRycy9kb3ducmV2LnhtbFBLBQYAAAAAAwADALcAAAD4AgAAAAA=&#10;" filled="f" stroked="f">
                  <v:textbox inset="0,0,0,0">
                    <w:txbxContent>
                      <w:p w14:paraId="7A3013A5" w14:textId="77777777" w:rsidR="00BA401E" w:rsidRDefault="00BA401E" w:rsidP="002A398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2A3981">
        <w:t xml:space="preserve"> </w:t>
      </w:r>
      <w:r w:rsidR="002A3981">
        <w:tab/>
        <w:t xml:space="preserve"> </w:t>
      </w:r>
      <w:r w:rsidR="002A3981">
        <w:tab/>
        <w:t xml:space="preserve">สารบัญรูปภาพ </w:t>
      </w:r>
    </w:p>
    <w:p w14:paraId="6F69F4B7" w14:textId="1CF2B146" w:rsidR="002A3981" w:rsidRDefault="002A3981" w:rsidP="002A3981">
      <w:pPr>
        <w:tabs>
          <w:tab w:val="center" w:pos="720"/>
          <w:tab w:val="center" w:pos="1752"/>
          <w:tab w:val="center" w:pos="3135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2051C7">
        <w:t xml:space="preserve">         </w:t>
      </w:r>
      <w:r>
        <w:t xml:space="preserve">บทที่ ๑  </w:t>
      </w:r>
      <w:r w:rsidR="002051C7">
        <w:t xml:space="preserve">    </w:t>
      </w:r>
      <w:r>
        <w:t xml:space="preserve">บทนำ </w:t>
      </w:r>
    </w:p>
    <w:p w14:paraId="4EDDFD20" w14:textId="2145F31C" w:rsidR="002A3981" w:rsidRDefault="002A3981" w:rsidP="002051C7">
      <w:pPr>
        <w:spacing w:after="40"/>
        <w:ind w:left="1440" w:right="2684" w:hanging="1455"/>
      </w:pPr>
      <w:r>
        <w:t xml:space="preserve"> </w:t>
      </w:r>
      <w:r>
        <w:tab/>
        <w:t xml:space="preserve">บทที่ ๒ </w:t>
      </w:r>
      <w:r w:rsidR="002051C7">
        <w:t xml:space="preserve">    </w:t>
      </w:r>
      <w:r>
        <w:t xml:space="preserve">เอกสารที่เกี่ยวข้อง  </w:t>
      </w:r>
      <w:r>
        <w:tab/>
        <w:t xml:space="preserve"> </w:t>
      </w:r>
      <w:r>
        <w:tab/>
      </w:r>
      <w:r w:rsidR="002051C7">
        <w:br/>
      </w:r>
      <w:r>
        <w:t xml:space="preserve">บทที่ ๓ </w:t>
      </w:r>
      <w:r w:rsidR="002051C7">
        <w:t xml:space="preserve">    </w:t>
      </w:r>
      <w:r>
        <w:t xml:space="preserve">อุปกรณ์และวิธีการดำเนินการ          </w:t>
      </w:r>
    </w:p>
    <w:p w14:paraId="35449D27" w14:textId="7AF722E5" w:rsidR="002A3981" w:rsidRDefault="002A3981" w:rsidP="002A3981">
      <w:pPr>
        <w:tabs>
          <w:tab w:val="center" w:pos="720"/>
          <w:tab w:val="center" w:pos="1752"/>
          <w:tab w:val="center" w:pos="6159"/>
        </w:tabs>
        <w:spacing w:after="73"/>
        <w:ind w:left="-15" w:firstLine="0"/>
      </w:pPr>
      <w:r>
        <w:t xml:space="preserve"> </w:t>
      </w:r>
      <w:r>
        <w:tab/>
        <w:t xml:space="preserve"> </w:t>
      </w:r>
      <w:r>
        <w:tab/>
      </w:r>
      <w:r w:rsidR="002051C7">
        <w:t xml:space="preserve">          </w:t>
      </w:r>
      <w:r>
        <w:t xml:space="preserve">บทที่ ๔  </w:t>
      </w:r>
      <w:r w:rsidR="002051C7">
        <w:t xml:space="preserve">  </w:t>
      </w:r>
      <w:r>
        <w:t xml:space="preserve">ผลการดำเนินการ </w:t>
      </w:r>
      <w:r w:rsidR="002051C7">
        <w:tab/>
        <w:t xml:space="preserve">                              </w:t>
      </w:r>
      <w:r>
        <w:t>ความยาวไม่เกิน ๒๐ หน้า</w:t>
      </w:r>
      <w:r>
        <w:rPr>
          <w:rFonts w:ascii="Calibri" w:eastAsia="Calibri" w:hAnsi="Calibri" w:cs="Calibri"/>
          <w:sz w:val="22"/>
        </w:rPr>
        <w:t xml:space="preserve"> </w:t>
      </w:r>
    </w:p>
    <w:p w14:paraId="244DA38E" w14:textId="77777777" w:rsidR="002A3981" w:rsidRDefault="002A3981" w:rsidP="002A3981">
      <w:pPr>
        <w:tabs>
          <w:tab w:val="center" w:pos="720"/>
          <w:tab w:val="center" w:pos="1752"/>
          <w:tab w:val="center" w:pos="49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บทที่ ๕  </w:t>
      </w:r>
      <w:r>
        <w:tab/>
        <w:t xml:space="preserve">สรุปผลการดำเนินการ/อภิปรายผลการดำเนินการ </w:t>
      </w:r>
    </w:p>
    <w:p w14:paraId="2CB1A744" w14:textId="77777777" w:rsidR="002051C7" w:rsidRDefault="002A3981" w:rsidP="002051C7">
      <w:pPr>
        <w:ind w:left="-5" w:right="2684" w:firstLine="1423"/>
      </w:pPr>
      <w:r>
        <w:t xml:space="preserve"> ภาคผนวก </w:t>
      </w:r>
      <w:r>
        <w:tab/>
        <w:t xml:space="preserve">ไม่เกิน  ๑๐  หน้า  </w:t>
      </w:r>
      <w:r>
        <w:tab/>
        <w:t xml:space="preserve"> </w:t>
      </w:r>
      <w:r w:rsidR="002051C7">
        <w:tab/>
      </w:r>
      <w:r w:rsidR="002051C7">
        <w:tab/>
      </w:r>
      <w:r w:rsidR="002051C7">
        <w:tab/>
        <w:t xml:space="preserve">           </w:t>
      </w:r>
      <w:r>
        <w:tab/>
        <w:t>บรรณานุกรม</w:t>
      </w:r>
    </w:p>
    <w:p w14:paraId="765363AA" w14:textId="211B3AF6" w:rsidR="002A3981" w:rsidRDefault="002A3981" w:rsidP="002051C7">
      <w:pPr>
        <w:ind w:left="-5" w:right="2684" w:firstLine="1423"/>
      </w:pPr>
      <w:r>
        <w:t xml:space="preserve"> </w:t>
      </w:r>
    </w:p>
    <w:p w14:paraId="7823632C" w14:textId="77777777" w:rsidR="002A3981" w:rsidRDefault="002A3981" w:rsidP="002A3981">
      <w:pPr>
        <w:ind w:left="-5" w:right="442"/>
      </w:pPr>
      <w:r>
        <w:rPr>
          <w:b/>
        </w:rPr>
        <w:t>หมายเหตุ</w:t>
      </w:r>
      <w:r>
        <w:t xml:space="preserve">       - ขนาดของกระดาษเขียนรายงานให้ใช้กระดาษพิมพ์ ขนาดเอ ๔ พิมพ์หน้าเดียว    </w:t>
      </w:r>
      <w:r>
        <w:tab/>
        <w:t xml:space="preserve"> </w:t>
      </w:r>
      <w:r>
        <w:tab/>
        <w:t xml:space="preserve">  ความยาวไม่เกิน ๒๐ หน้า เฉพาะบทที่ ๑-๕ รวมสรุปผลการดำเนินการ อาจมีภาคผนวก  </w:t>
      </w:r>
      <w:r>
        <w:tab/>
        <w:t xml:space="preserve"> </w:t>
      </w:r>
      <w:r>
        <w:tab/>
        <w:t xml:space="preserve">  ได้อีกไม่เกิน ๑๐ หน้า และทำรายงานส่งจำนวน  ๔  เล่ม </w:t>
      </w:r>
    </w:p>
    <w:p w14:paraId="00A076EA" w14:textId="77777777" w:rsidR="002A3981" w:rsidRDefault="002A3981" w:rsidP="002A3981">
      <w:pPr>
        <w:ind w:left="1450" w:right="442"/>
      </w:pPr>
      <w:r>
        <w:t xml:space="preserve">- รายงานฉบับใดที่มีความยาวเกินกว่าที่กำหนด จะถูกตัดคะแนน </w:t>
      </w:r>
    </w:p>
    <w:p w14:paraId="26FEA016" w14:textId="1DB0CFF4" w:rsidR="002A3981" w:rsidRDefault="002A3981" w:rsidP="002A3981">
      <w:pPr>
        <w:spacing w:after="11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232684AE" w14:textId="77777777" w:rsidR="00397AB8" w:rsidRDefault="00397AB8" w:rsidP="002A3981">
      <w:pPr>
        <w:spacing w:after="11" w:line="259" w:lineRule="auto"/>
        <w:ind w:left="0" w:firstLine="0"/>
      </w:pPr>
    </w:p>
    <w:p w14:paraId="115044DD" w14:textId="6AFAD792" w:rsidR="002A3981" w:rsidRDefault="00BE488B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BE488B">
        <w:rPr>
          <w:rFonts w:hint="cs"/>
          <w:bCs/>
          <w:cs/>
        </w:rPr>
        <w:t>๓</w:t>
      </w:r>
      <w:r w:rsidR="002A3981" w:rsidRPr="00BE488B">
        <w:rPr>
          <w:bCs/>
        </w:rPr>
        <w:t>.</w:t>
      </w:r>
      <w:r w:rsidR="002A3981">
        <w:rPr>
          <w:b/>
        </w:rPr>
        <w:t xml:space="preserve"> </w:t>
      </w:r>
      <w:r w:rsidRPr="00BE488B">
        <w:rPr>
          <w:rFonts w:hint="cs"/>
          <w:b/>
          <w:bCs/>
          <w:szCs w:val="32"/>
          <w:cs/>
        </w:rPr>
        <w:t xml:space="preserve">การแข่งขันจัดทำ </w:t>
      </w:r>
      <w:r w:rsidRPr="00BE488B">
        <w:rPr>
          <w:b/>
          <w:bCs/>
          <w:szCs w:val="32"/>
        </w:rPr>
        <w:t>VDO presentation</w:t>
      </w:r>
    </w:p>
    <w:p w14:paraId="4F6E7B3C" w14:textId="0467B640" w:rsidR="002A3981" w:rsidRDefault="00BE488B" w:rsidP="002A3981">
      <w:pPr>
        <w:ind w:left="-15" w:right="632" w:firstLine="720"/>
      </w:pPr>
      <w:r w:rsidRPr="00BE488B">
        <w:rPr>
          <w:rFonts w:hint="cs"/>
          <w:bCs/>
          <w:cs/>
        </w:rPr>
        <w:t>๓</w:t>
      </w:r>
      <w:r w:rsidR="002A3981" w:rsidRPr="00BE488B">
        <w:rPr>
          <w:bCs/>
        </w:rPr>
        <w:t>.</w:t>
      </w:r>
      <w:r w:rsidR="002A3981">
        <w:rPr>
          <w:b/>
        </w:rPr>
        <w:t>๑ คุณสมบัติผู้เข้า</w:t>
      </w:r>
      <w:r w:rsidR="002A3981">
        <w:t xml:space="preserve"> </w:t>
      </w:r>
    </w:p>
    <w:p w14:paraId="5C7A7DAE" w14:textId="5E0CEA5A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131726">
        <w:rPr>
          <w:rFonts w:hint="cs"/>
          <w:cs/>
        </w:rPr>
        <w:t xml:space="preserve"> </w:t>
      </w:r>
      <w:r w:rsidR="00BE488B" w:rsidRPr="00BE488B">
        <w:rPr>
          <w:rFonts w:hint="cs"/>
          <w:b w:val="0"/>
          <w:bCs/>
          <w:cs/>
        </w:rPr>
        <w:t>๓</w:t>
      </w:r>
      <w:r w:rsidRPr="00BE488B">
        <w:rPr>
          <w:b w:val="0"/>
          <w:bCs/>
        </w:rPr>
        <w:t>.</w:t>
      </w:r>
      <w:r>
        <w:t xml:space="preserve">๒ ประเภทและจำนวน ผู้เข้าแข่งขัน </w:t>
      </w:r>
    </w:p>
    <w:p w14:paraId="62346C4D" w14:textId="53B22ED5" w:rsidR="002A3981" w:rsidRDefault="002A3981" w:rsidP="002A3981">
      <w:pPr>
        <w:tabs>
          <w:tab w:val="center" w:pos="720"/>
          <w:tab w:val="center" w:pos="3028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BE488B">
        <w:rPr>
          <w:rFonts w:hint="cs"/>
          <w:cs/>
        </w:rPr>
        <w:t>๓</w:t>
      </w:r>
      <w:r>
        <w:t xml:space="preserve">.๒.๑ แข่งขันประเภททีม ๆ ละ </w:t>
      </w:r>
      <w:r w:rsidR="00BE488B">
        <w:rPr>
          <w:rFonts w:hint="cs"/>
          <w:cs/>
        </w:rPr>
        <w:t xml:space="preserve">๒ </w:t>
      </w:r>
      <w:r>
        <w:t xml:space="preserve">รูป </w:t>
      </w:r>
    </w:p>
    <w:p w14:paraId="3BA51027" w14:textId="77777777" w:rsidR="00BE488B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BE488B">
        <w:rPr>
          <w:rFonts w:hint="cs"/>
          <w:cs/>
        </w:rPr>
        <w:t>๓</w:t>
      </w:r>
      <w:r>
        <w:t>.๒.๒ จำนวนผู้เข้าแข่งขัน</w:t>
      </w:r>
    </w:p>
    <w:p w14:paraId="102BBBFD" w14:textId="417B8A94" w:rsidR="002A3981" w:rsidRPr="00131726" w:rsidRDefault="00BE488B" w:rsidP="00131726">
      <w:pPr>
        <w:tabs>
          <w:tab w:val="center" w:pos="720"/>
          <w:tab w:val="center" w:pos="2537"/>
        </w:tabs>
        <w:ind w:left="-15" w:firstLine="0"/>
        <w:rPr>
          <w:rFonts w:ascii="TH SarabunIT๙" w:hAnsi="TH SarabunIT๙" w:cs="TH SarabunIT๙"/>
        </w:rPr>
      </w:pPr>
      <w:r>
        <w:tab/>
      </w:r>
      <w:r>
        <w:tab/>
      </w:r>
      <w:r w:rsidRPr="00131726">
        <w:rPr>
          <w:rFonts w:ascii="TH SarabunIT๙" w:hAnsi="TH SarabunIT๙" w:cs="TH SarabunIT๙"/>
        </w:rPr>
        <w:t xml:space="preserve">    </w:t>
      </w:r>
      <w:r w:rsidR="00131726">
        <w:rPr>
          <w:rFonts w:ascii="TH SarabunIT๙" w:hAnsi="TH SarabunIT๙" w:cs="TH SarabunIT๙" w:hint="cs"/>
          <w:cs/>
        </w:rPr>
        <w:t xml:space="preserve">                </w:t>
      </w:r>
      <w:r w:rsidRPr="00131726">
        <w:rPr>
          <w:rFonts w:ascii="TH SarabunIT๙" w:hAnsi="TH SarabunIT๙" w:cs="TH SarabunIT๙"/>
        </w:rPr>
        <w:t xml:space="preserve">- </w:t>
      </w:r>
      <w:r w:rsidR="00093B94" w:rsidRPr="00131726">
        <w:rPr>
          <w:rFonts w:ascii="TH SarabunIT๙" w:hAnsi="TH SarabunIT๙" w:cs="TH SarabunIT๙"/>
          <w:szCs w:val="32"/>
          <w:cs/>
        </w:rPr>
        <w:t xml:space="preserve">ระดับมัธยมศึกษาที่ 1-6  </w:t>
      </w:r>
      <w:r w:rsidR="00131726" w:rsidRPr="00131726">
        <w:rPr>
          <w:rFonts w:ascii="TH SarabunIT๙" w:hAnsi="TH SarabunIT๙" w:cs="TH SarabunIT๙"/>
          <w:szCs w:val="32"/>
          <w:cs/>
        </w:rPr>
        <w:t>จำนวน 1 ทีม</w:t>
      </w:r>
    </w:p>
    <w:p w14:paraId="4A50E3B5" w14:textId="1A6ACBEC" w:rsidR="00592ED5" w:rsidRPr="00131726" w:rsidRDefault="00131726" w:rsidP="00592ED5">
      <w:pPr>
        <w:pStyle w:val="3"/>
        <w:ind w:left="715" w:right="0"/>
      </w:pPr>
      <w:r w:rsidRPr="00131726">
        <w:rPr>
          <w:rFonts w:ascii="TH SarabunIT๙" w:hAnsi="TH SarabunIT๙" w:cs="TH SarabunIT๙"/>
          <w:b w:val="0"/>
          <w:bCs/>
          <w:cs/>
        </w:rPr>
        <w:t>3.3</w:t>
      </w:r>
      <w:r w:rsidR="002A3981" w:rsidRPr="00131726">
        <w:t xml:space="preserve"> วิธีดำเนินการ  </w:t>
      </w:r>
    </w:p>
    <w:p w14:paraId="44F2B688" w14:textId="19C75B2B" w:rsidR="0071409E" w:rsidRDefault="00131726" w:rsidP="0071409E">
      <w:r>
        <w:rPr>
          <w:rFonts w:hint="cs"/>
          <w:cs/>
        </w:rPr>
        <w:t xml:space="preserve">                        </w:t>
      </w:r>
      <w:r w:rsidRPr="00131726">
        <w:rPr>
          <w:cs/>
        </w:rPr>
        <w:t>ส่งรายชื่อผู้เข้าแข่งขัน ตามวัน เวลา ที่กำหนด</w:t>
      </w:r>
    </w:p>
    <w:p w14:paraId="67F67B62" w14:textId="3FA540F1" w:rsidR="00A42BE6" w:rsidRDefault="00131726" w:rsidP="0060090D">
      <w:pPr>
        <w:rPr>
          <w:rFonts w:ascii="TH SarabunIT๙" w:hAnsi="TH SarabunIT๙" w:cs="TH SarabunIT๙"/>
          <w:b/>
          <w:bCs/>
        </w:rPr>
      </w:pPr>
      <w:r>
        <w:rPr>
          <w:cs/>
        </w:rPr>
        <w:tab/>
      </w:r>
      <w:r>
        <w:rPr>
          <w:cs/>
        </w:rPr>
        <w:tab/>
      </w:r>
      <w:r w:rsidRPr="00131726">
        <w:rPr>
          <w:rFonts w:ascii="TH SarabunIT๙" w:hAnsi="TH SarabunIT๙" w:cs="TH SarabunIT๙"/>
          <w:b/>
          <w:bCs/>
          <w:cs/>
        </w:rPr>
        <w:t>3.4  หลักเกณฑ์และเงื่อนไข</w:t>
      </w:r>
    </w:p>
    <w:p w14:paraId="41B93CA3" w14:textId="106E8D3D" w:rsidR="0060090D" w:rsidRDefault="0060090D" w:rsidP="0060090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cs/>
        </w:rPr>
        <w:t>1.</w:t>
      </w:r>
      <w:r w:rsidR="00805942">
        <w:rPr>
          <w:rFonts w:ascii="TH SarabunIT๙" w:hAnsi="TH SarabunIT๙" w:cs="TH SarabunIT๙" w:hint="cs"/>
          <w:cs/>
        </w:rPr>
        <w:t xml:space="preserve"> </w:t>
      </w:r>
      <w:r w:rsidR="00805942" w:rsidRPr="00805942">
        <w:rPr>
          <w:rFonts w:ascii="TH SarabunIT๙" w:hAnsi="TH SarabunIT๙" w:cs="TH SarabunIT๙"/>
          <w:cs/>
        </w:rPr>
        <w:t>จัดทำวีดีโอพรีเซนเทชั่น</w:t>
      </w:r>
      <w:r w:rsidR="00805942">
        <w:rPr>
          <w:rFonts w:ascii="TH SarabunIT๙" w:hAnsi="TH SarabunIT๙" w:cs="TH SarabunIT๙" w:hint="cs"/>
          <w:cs/>
        </w:rPr>
        <w:t xml:space="preserve"> </w:t>
      </w:r>
      <w:r w:rsidR="00805942" w:rsidRPr="00805942">
        <w:rPr>
          <w:rFonts w:ascii="TH SarabunIT๙" w:hAnsi="TH SarabunIT๙" w:cs="TH SarabunIT๙"/>
          <w:cs/>
        </w:rPr>
        <w:t>เพื่อนำเสนอโรงเรียนของผู้เข้าแข่งขัน</w:t>
      </w:r>
      <w:r w:rsidR="00805942">
        <w:rPr>
          <w:rFonts w:ascii="TH SarabunIT๙" w:hAnsi="TH SarabunIT๙" w:cs="TH SarabunIT๙" w:hint="cs"/>
          <w:cs/>
        </w:rPr>
        <w:t xml:space="preserve">  </w:t>
      </w:r>
      <w:r w:rsidR="00885849" w:rsidRPr="00885849">
        <w:rPr>
          <w:rFonts w:ascii="TH SarabunIT๙" w:hAnsi="TH SarabunIT๙" w:cs="TH SarabunIT๙"/>
          <w:cs/>
        </w:rPr>
        <w:t xml:space="preserve">ความยาว 3 </w:t>
      </w:r>
      <w:r w:rsidR="00885849">
        <w:rPr>
          <w:rFonts w:ascii="TH SarabunIT๙" w:hAnsi="TH SarabunIT๙" w:cs="TH SarabunIT๙" w:hint="cs"/>
          <w:cs/>
        </w:rPr>
        <w:t xml:space="preserve">- </w:t>
      </w:r>
      <w:r w:rsidR="00885849" w:rsidRPr="00885849">
        <w:rPr>
          <w:rFonts w:ascii="TH SarabunIT๙" w:hAnsi="TH SarabunIT๙" w:cs="TH SarabunIT๙"/>
          <w:cs/>
        </w:rPr>
        <w:t>5 นาที</w:t>
      </w:r>
      <w:r w:rsidR="00397AB8">
        <w:rPr>
          <w:rFonts w:ascii="TH SarabunIT๙" w:hAnsi="TH SarabunIT๙" w:cs="TH SarabunIT๙" w:hint="cs"/>
          <w:cs/>
        </w:rPr>
        <w:t xml:space="preserve"> (ไม่รวมเบื้องหลัง)</w:t>
      </w:r>
      <w:r>
        <w:rPr>
          <w:rFonts w:ascii="TH SarabunIT๙" w:hAnsi="TH SarabunIT๙" w:cs="TH SarabunIT๙" w:hint="cs"/>
          <w:cs/>
        </w:rPr>
        <w:t xml:space="preserve">  </w:t>
      </w:r>
    </w:p>
    <w:p w14:paraId="02380239" w14:textId="6C09896B" w:rsidR="00885849" w:rsidRDefault="00885849" w:rsidP="0060090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2. </w:t>
      </w:r>
      <w:r w:rsidRPr="00885849">
        <w:rPr>
          <w:rFonts w:ascii="TH SarabunIT๙" w:hAnsi="TH SarabunIT๙" w:cs="TH SarabunIT๙"/>
          <w:cs/>
        </w:rPr>
        <w:t>ผู้เข้าแข่งขันต้องถ่ายทำและตัดต่อทุกกระบวนการด้วยตัวของผู้เข้าแข่งขันเอง</w:t>
      </w:r>
      <w:r>
        <w:rPr>
          <w:rFonts w:ascii="TH SarabunIT๙" w:hAnsi="TH SarabunIT๙" w:cs="TH SarabunIT๙" w:hint="cs"/>
          <w:cs/>
        </w:rPr>
        <w:t xml:space="preserve"> </w:t>
      </w:r>
    </w:p>
    <w:p w14:paraId="44E9B86B" w14:textId="79447134" w:rsidR="00885849" w:rsidRDefault="00885849" w:rsidP="0060090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3. </w:t>
      </w:r>
      <w:r w:rsidRPr="00885849">
        <w:rPr>
          <w:rFonts w:ascii="TH SarabunIT๙" w:hAnsi="TH SarabunIT๙" w:cs="TH SarabunIT๙"/>
          <w:cs/>
        </w:rPr>
        <w:t>ไม่จำกัดรูปแบบการนำเสนอหรือมุมมองในการนำเสนอโรงเรียน</w:t>
      </w:r>
    </w:p>
    <w:p w14:paraId="64F13D80" w14:textId="28CF068A" w:rsidR="00397AB8" w:rsidRPr="00397AB8" w:rsidRDefault="008959F4" w:rsidP="00397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4. </w:t>
      </w:r>
      <w:r w:rsidR="00397AB8" w:rsidRPr="00397AB8">
        <w:rPr>
          <w:rFonts w:ascii="TH SarabunIT๙" w:hAnsi="TH SarabunIT๙" w:cs="TH SarabunIT๙"/>
          <w:cs/>
        </w:rPr>
        <w:t>ความละเอียด (</w:t>
      </w:r>
      <w:r w:rsidR="00397AB8" w:rsidRPr="00397AB8">
        <w:rPr>
          <w:rFonts w:ascii="TH SarabunIT๙" w:hAnsi="TH SarabunIT๙" w:cs="TH SarabunIT๙"/>
        </w:rPr>
        <w:t xml:space="preserve">Resolution): </w:t>
      </w:r>
      <w:r w:rsidR="00397AB8" w:rsidRPr="00397AB8">
        <w:rPr>
          <w:rFonts w:ascii="TH SarabunIT๙" w:hAnsi="TH SarabunIT๙" w:cs="TH SarabunIT๙"/>
          <w:cs/>
        </w:rPr>
        <w:t xml:space="preserve">ขั้นต่ำ </w:t>
      </w:r>
      <w:r w:rsidR="00397AB8" w:rsidRPr="00397AB8">
        <w:rPr>
          <w:rFonts w:ascii="TH SarabunIT๙" w:hAnsi="TH SarabunIT๙" w:cs="TH SarabunIT๙"/>
        </w:rPr>
        <w:t xml:space="preserve">Full HD </w:t>
      </w:r>
      <w:r w:rsidR="00397AB8" w:rsidRPr="00397AB8">
        <w:rPr>
          <w:rFonts w:ascii="TH SarabunIT๙" w:hAnsi="TH SarabunIT๙" w:cs="TH SarabunIT๙"/>
          <w:cs/>
        </w:rPr>
        <w:t>1080</w:t>
      </w:r>
      <w:r w:rsidR="00397AB8" w:rsidRPr="00397AB8">
        <w:rPr>
          <w:rFonts w:ascii="TH SarabunIT๙" w:hAnsi="TH SarabunIT๙" w:cs="TH SarabunIT๙"/>
        </w:rPr>
        <w:t>p (</w:t>
      </w:r>
      <w:r w:rsidR="00397AB8" w:rsidRPr="00397AB8">
        <w:rPr>
          <w:rFonts w:ascii="TH SarabunIT๙" w:hAnsi="TH SarabunIT๙" w:cs="TH SarabunIT๙"/>
          <w:cs/>
        </w:rPr>
        <w:t>1920</w:t>
      </w:r>
      <w:r w:rsidR="00397AB8" w:rsidRPr="00397AB8">
        <w:rPr>
          <w:rFonts w:ascii="TH SarabunIT๙" w:hAnsi="TH SarabunIT๙" w:cs="TH SarabunIT๙"/>
        </w:rPr>
        <w:t>x</w:t>
      </w:r>
      <w:r w:rsidR="00397AB8" w:rsidRPr="00397AB8">
        <w:rPr>
          <w:rFonts w:ascii="TH SarabunIT๙" w:hAnsi="TH SarabunIT๙" w:cs="TH SarabunIT๙"/>
          <w:cs/>
        </w:rPr>
        <w:t>1080)</w:t>
      </w:r>
      <w:r w:rsidR="00397AB8">
        <w:rPr>
          <w:rFonts w:ascii="TH SarabunIT๙" w:hAnsi="TH SarabunIT๙" w:cs="TH SarabunIT๙" w:hint="cs"/>
          <w:cs/>
        </w:rPr>
        <w:t xml:space="preserve">  </w:t>
      </w:r>
      <w:r w:rsidR="00397AB8" w:rsidRPr="00397AB8">
        <w:rPr>
          <w:rFonts w:ascii="TH SarabunIT๙" w:hAnsi="TH SarabunIT๙" w:cs="TH SarabunIT๙"/>
          <w:cs/>
        </w:rPr>
        <w:t>นามสกุลไฟล์: .</w:t>
      </w:r>
      <w:r w:rsidR="00397AB8" w:rsidRPr="00397AB8">
        <w:rPr>
          <w:rFonts w:ascii="TH SarabunIT๙" w:hAnsi="TH SarabunIT๙" w:cs="TH SarabunIT๙"/>
        </w:rPr>
        <w:t>MP</w:t>
      </w:r>
      <w:r w:rsidR="00397AB8" w:rsidRPr="00397AB8">
        <w:rPr>
          <w:rFonts w:ascii="TH SarabunIT๙" w:hAnsi="TH SarabunIT๙" w:cs="TH SarabunIT๙"/>
          <w:cs/>
        </w:rPr>
        <w:t xml:space="preserve">4 </w:t>
      </w:r>
    </w:p>
    <w:p w14:paraId="51B7C4C3" w14:textId="7C2D1547" w:rsidR="008959F4" w:rsidRDefault="00397AB8" w:rsidP="00397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และ</w:t>
      </w:r>
      <w:r w:rsidRPr="00397AB8">
        <w:rPr>
          <w:rFonts w:ascii="TH SarabunIT๙" w:hAnsi="TH SarabunIT๙" w:cs="TH SarabunIT๙"/>
          <w:cs/>
        </w:rPr>
        <w:t>ผลงานต้องไม่ละเมิดลิขสิทธิ์ผู้อื่น (รวมถึงเพลงประกอบและฟุตเทจ)</w:t>
      </w:r>
    </w:p>
    <w:p w14:paraId="689646DE" w14:textId="78DB4C50" w:rsidR="00397AB8" w:rsidRPr="0060090D" w:rsidRDefault="00397AB8" w:rsidP="00397AB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5. ผู้เข้าแข่งขันจัดทำประมวลวิดีโอหรือภาพเบื้องหลังการถ่ายทำในแต่ละขั้นตอน ความยาว 2-3 นาที  โดย</w:t>
      </w:r>
      <w:r w:rsidR="00BC226B">
        <w:rPr>
          <w:rFonts w:ascii="TH SarabunIT๙" w:hAnsi="TH SarabunIT๙" w:cs="TH SarabunIT๙"/>
          <w:cs/>
        </w:rPr>
        <w:tab/>
      </w:r>
      <w:r w:rsidR="00BC226B">
        <w:rPr>
          <w:rFonts w:ascii="TH SarabunIT๙" w:hAnsi="TH SarabunIT๙" w:cs="TH SarabunIT๙"/>
          <w:cs/>
        </w:rPr>
        <w:tab/>
      </w:r>
      <w:r w:rsidR="00BC226B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แยกไฟล</w:t>
      </w:r>
      <w:r w:rsidR="00BC226B">
        <w:rPr>
          <w:rFonts w:ascii="TH SarabunIT๙" w:hAnsi="TH SarabunIT๙" w:cs="TH SarabunIT๙" w:hint="cs"/>
          <w:cs/>
        </w:rPr>
        <w:t>์ต่างหาก</w:t>
      </w:r>
    </w:p>
    <w:p w14:paraId="46D3DFAB" w14:textId="2F5B1F15" w:rsidR="00131726" w:rsidRDefault="00131726" w:rsidP="0071409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3.5  รายละเอียดการรตัดสิน</w:t>
      </w:r>
    </w:p>
    <w:p w14:paraId="5F824260" w14:textId="77777777" w:rsidR="0045338B" w:rsidRDefault="0060090D" w:rsidP="007140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60090D">
        <w:rPr>
          <w:rFonts w:ascii="TH SarabunIT๙" w:hAnsi="TH SarabunIT๙" w:cs="TH SarabunIT๙"/>
          <w:cs/>
        </w:rPr>
        <w:t xml:space="preserve">-ผู้เข้าร่วมแข่งขันต้องส่ง </w:t>
      </w:r>
      <w:r w:rsidR="0045338B" w:rsidRPr="0045338B">
        <w:rPr>
          <w:rFonts w:ascii="TH SarabunIT๙" w:hAnsi="TH SarabunIT๙" w:cs="TH SarabunIT๙"/>
          <w:cs/>
        </w:rPr>
        <w:t>สตอรี่บอร์ด</w:t>
      </w:r>
      <w:r w:rsidRPr="0060090D">
        <w:rPr>
          <w:rFonts w:ascii="TH SarabunIT๙" w:hAnsi="TH SarabunIT๙" w:cs="TH SarabunIT๙"/>
          <w:cs/>
        </w:rPr>
        <w:t xml:space="preserve"> ความยาวไม่เกิน </w:t>
      </w:r>
      <w:r w:rsidR="0045338B">
        <w:rPr>
          <w:rFonts w:ascii="TH SarabunIT๙" w:hAnsi="TH SarabunIT๙" w:cs="TH SarabunIT๙" w:hint="cs"/>
          <w:cs/>
        </w:rPr>
        <w:t>5</w:t>
      </w:r>
      <w:r w:rsidRPr="0060090D">
        <w:rPr>
          <w:rFonts w:ascii="TH SarabunIT๙" w:hAnsi="TH SarabunIT๙" w:cs="TH SarabunIT๙"/>
          <w:cs/>
        </w:rPr>
        <w:t xml:space="preserve"> หน้ากระดาษ </w:t>
      </w:r>
      <w:r w:rsidRPr="0060090D">
        <w:rPr>
          <w:rFonts w:ascii="TH SarabunIT๙" w:hAnsi="TH SarabunIT๙" w:cs="TH SarabunIT๙"/>
        </w:rPr>
        <w:t>A</w:t>
      </w:r>
      <w:r w:rsidR="0045338B">
        <w:rPr>
          <w:rFonts w:ascii="TH SarabunIT๙" w:hAnsi="TH SarabunIT๙" w:cs="TH SarabunIT๙" w:hint="cs"/>
          <w:cs/>
        </w:rPr>
        <w:t xml:space="preserve">4 </w:t>
      </w:r>
      <w:r w:rsidRPr="0060090D">
        <w:rPr>
          <w:rFonts w:ascii="TH SarabunIT๙" w:hAnsi="TH SarabunIT๙" w:cs="TH SarabunIT๙"/>
          <w:cs/>
        </w:rPr>
        <w:t>ล่วงหน้าก่อนการแข่งขัน</w:t>
      </w:r>
    </w:p>
    <w:p w14:paraId="55C42B8A" w14:textId="17BCD42A" w:rsidR="0060090D" w:rsidRDefault="0045338B" w:rsidP="0071409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60090D" w:rsidRPr="0060090D">
        <w:rPr>
          <w:rFonts w:ascii="TH SarabunIT๙" w:hAnsi="TH SarabunIT๙" w:cs="TH SarabunIT๙"/>
          <w:cs/>
        </w:rPr>
        <w:t xml:space="preserve"> ให้สำนักเขต ๑๑ ภายใน วันที่ </w:t>
      </w:r>
      <w:r w:rsidR="0060090D">
        <w:rPr>
          <w:rFonts w:ascii="TH SarabunIT๙" w:hAnsi="TH SarabunIT๙" w:cs="TH SarabunIT๙" w:hint="cs"/>
          <w:cs/>
        </w:rPr>
        <w:t>.............</w:t>
      </w:r>
      <w:r w:rsidR="0060090D" w:rsidRPr="0060090D">
        <w:rPr>
          <w:rFonts w:ascii="TH SarabunIT๙" w:hAnsi="TH SarabunIT๙" w:cs="TH SarabunIT๙"/>
          <w:cs/>
        </w:rPr>
        <w:t xml:space="preserve"> </w:t>
      </w:r>
      <w:r w:rsidR="0060090D">
        <w:rPr>
          <w:rFonts w:ascii="TH SarabunIT๙" w:hAnsi="TH SarabunIT๙" w:cs="TH SarabunIT๙" w:hint="cs"/>
          <w:cs/>
        </w:rPr>
        <w:t>มกราคม</w:t>
      </w:r>
      <w:r w:rsidR="0060090D" w:rsidRPr="0060090D">
        <w:rPr>
          <w:rFonts w:ascii="TH SarabunIT๙" w:hAnsi="TH SarabunIT๙" w:cs="TH SarabunIT๙"/>
          <w:cs/>
        </w:rPr>
        <w:t xml:space="preserve"> ๒๕๖</w:t>
      </w:r>
      <w:r w:rsidR="0060090D">
        <w:rPr>
          <w:rFonts w:ascii="TH SarabunIT๙" w:hAnsi="TH SarabunIT๙" w:cs="TH SarabunIT๙" w:hint="cs"/>
          <w:cs/>
        </w:rPr>
        <w:t>9</w:t>
      </w:r>
    </w:p>
    <w:p w14:paraId="775A1F8C" w14:textId="4D8CF8EF" w:rsidR="002A3981" w:rsidRDefault="00131726" w:rsidP="00B660A9">
      <w:pPr>
        <w:pStyle w:val="3"/>
        <w:ind w:right="0" w:firstLine="695"/>
      </w:pPr>
      <w:r w:rsidRPr="00131726">
        <w:rPr>
          <w:rFonts w:ascii="TH SarabunIT๙" w:hAnsi="TH SarabunIT๙" w:cs="TH SarabunIT๙"/>
          <w:b w:val="0"/>
          <w:bCs/>
          <w:cs/>
        </w:rPr>
        <w:lastRenderedPageBreak/>
        <w:t>3.</w:t>
      </w:r>
      <w:r>
        <w:rPr>
          <w:rFonts w:ascii="TH SarabunIT๙" w:hAnsi="TH SarabunIT๙" w:cs="TH SarabunIT๙" w:hint="cs"/>
          <w:b w:val="0"/>
          <w:bCs/>
          <w:cs/>
        </w:rPr>
        <w:t>6</w:t>
      </w:r>
      <w:r w:rsidR="002A3981">
        <w:t xml:space="preserve"> เกณฑ์</w:t>
      </w:r>
      <w:r w:rsidRPr="00131726">
        <w:rPr>
          <w:rFonts w:hint="cs"/>
          <w:b w:val="0"/>
          <w:bCs/>
          <w:cs/>
        </w:rPr>
        <w:t>การพิจารณาผลงาน</w:t>
      </w:r>
      <w:r>
        <w:rPr>
          <w:rFonts w:hint="cs"/>
          <w:b w:val="0"/>
          <w:bCs/>
          <w:cs/>
        </w:rPr>
        <w:t xml:space="preserve">   </w:t>
      </w:r>
      <w:r w:rsidR="002A3981">
        <w:t xml:space="preserve"> ๑๐๐ คะแนน </w:t>
      </w:r>
    </w:p>
    <w:p w14:paraId="21DA1CC0" w14:textId="48FE03E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1.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ด้านเนื้อหา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Content &amp; Storytelling) - </w:t>
      </w:r>
      <w:r w:rsidR="008959F4">
        <w:rPr>
          <w:rFonts w:ascii="TH SarabunIT๙" w:eastAsia="Times New Roman" w:hAnsi="TH SarabunIT๙" w:cs="TH SarabunIT๙" w:hint="cs"/>
          <w:b/>
          <w:bCs/>
          <w:color w:val="auto"/>
          <w:kern w:val="0"/>
          <w:szCs w:val="32"/>
          <w:cs/>
          <w14:ligatures w14:val="none"/>
        </w:rPr>
        <w:t>3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2E2BA4C9" w14:textId="685E3BBD" w:rsidR="00131726" w:rsidRPr="00131726" w:rsidRDefault="0071409E" w:rsidP="00131726">
      <w:pPr>
        <w:pStyle w:val="a7"/>
        <w:numPr>
          <w:ilvl w:val="0"/>
          <w:numId w:val="30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ความถูกต้องและความครบถ้วน: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เนื้อหาตรงตามโจทย์ที่กำหนด ข้อมูลมีความถูกต้อง น่าเชื่อถือ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>1</w:t>
      </w:r>
      <w:r w:rsidR="008959F4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0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588062BC" w14:textId="2304F72D" w:rsidR="00131726" w:rsidRDefault="0071409E" w:rsidP="00131726">
      <w:pPr>
        <w:pStyle w:val="a7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การลำดับเรื่องราว (</w:t>
      </w: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>Storyline):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มีการเปิดเรื่องที่น่าสนใจ เนื้อหาลื่นไหลต่อเนื่อง และสรุปจบได้ประทับใจ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>1</w:t>
      </w:r>
      <w:r w:rsidR="008959F4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0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5664CA1" w14:textId="0C1D3B80" w:rsidR="0071409E" w:rsidRPr="00131726" w:rsidRDefault="0071409E" w:rsidP="00131726">
      <w:pPr>
        <w:pStyle w:val="a7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ความคิดสร้างสรรค์ (</w:t>
      </w: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>Creativity):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มีมุมมองที่แปลกใหม่ ไม่ซ้ำซาก นำเสนอเรื่องธรรมดาให้ดูพิเศษได้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C1DB395" w14:textId="7777777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2.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ด้านเทคนิคและการผลิต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Production Quality) - 30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35D3EB40" w14:textId="77777777" w:rsidR="00131726" w:rsidRDefault="0071409E" w:rsidP="00131726">
      <w:pPr>
        <w:pStyle w:val="a7"/>
        <w:numPr>
          <w:ilvl w:val="0"/>
          <w:numId w:val="35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คุณภาพงานภาพ: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ภาพชัดเจน การจัดองค์ประกอบภาพ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Composition)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สวยงาม การใช้แสงและโทนสีเหมาะสม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31E335E0" w14:textId="77777777" w:rsidR="00131726" w:rsidRDefault="0071409E" w:rsidP="00131726">
      <w:pPr>
        <w:pStyle w:val="a7"/>
        <w:numPr>
          <w:ilvl w:val="0"/>
          <w:numId w:val="35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เทคนิคการตัดต่อ: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การเปลี่ยนฉาก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Transition)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สมูท จังหวะการตัดต่อเข้ากับอารมณ์ของวิดีโอ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66ABBF8" w14:textId="5DA8DAEA" w:rsidR="0071409E" w:rsidRPr="00131726" w:rsidRDefault="0071409E" w:rsidP="00131726">
      <w:pPr>
        <w:pStyle w:val="a7"/>
        <w:numPr>
          <w:ilvl w:val="0"/>
          <w:numId w:val="35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กราฟิกและเอฟเฟกต์: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การใช้ตัวหนังสือ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Typography), Motion Graphic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 xml:space="preserve">หรือ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CG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ที่ช่วยส่งเสริมการเล่าเรื่อง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2CA9FE30" w14:textId="7777777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3.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ด้านเสียงและการสื่อสาร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Audio &amp; Communication) - 20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54E0746D" w14:textId="77777777" w:rsidR="00131726" w:rsidRPr="00131726" w:rsidRDefault="0071409E" w:rsidP="00131726">
      <w:pPr>
        <w:pStyle w:val="a7"/>
        <w:numPr>
          <w:ilvl w:val="0"/>
          <w:numId w:val="34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คุณภาพเสียง: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เสียงพูดชัดเจน ไม่มีเสียงรบกวน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Noise)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ที่ไม่พึงประสงค์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10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18016322" w14:textId="77777777" w:rsidR="00131726" w:rsidRPr="00131726" w:rsidRDefault="0071409E" w:rsidP="00131726">
      <w:pPr>
        <w:pStyle w:val="a7"/>
        <w:numPr>
          <w:ilvl w:val="0"/>
          <w:numId w:val="34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ดนตรีประกอบ: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การเลือกใช้เพลงลิขสิทธิ์ที่ถูกต้อง และเข้ากับบรรยากาศของวิดีโอ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DE12634" w14:textId="09AB9F0D" w:rsidR="0071409E" w:rsidRPr="00131726" w:rsidRDefault="0071409E" w:rsidP="00131726">
      <w:pPr>
        <w:pStyle w:val="a7"/>
        <w:numPr>
          <w:ilvl w:val="0"/>
          <w:numId w:val="34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พลังในการสื่อสาร: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การลงเสียงพากย์หรือการนำเสนอมีน้ำหนัก ดึงดูดความสนใจผู้ชมได้ตลอดเวลา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2B3AA1F3" w14:textId="77777777" w:rsidR="00131726" w:rsidRDefault="00131726" w:rsidP="00131726">
      <w:pPr>
        <w:spacing w:after="0" w:line="240" w:lineRule="auto"/>
        <w:ind w:left="0" w:firstLine="36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4.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กติกาและภาพรวม (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  <w:t xml:space="preserve">Overall Impression) - 10 </w:t>
      </w:r>
      <w:r w:rsidR="0071409E" w:rsidRPr="0071409E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คะแนน</w:t>
      </w:r>
    </w:p>
    <w:p w14:paraId="7D061772" w14:textId="77777777" w:rsidR="00131726" w:rsidRPr="00131726" w:rsidRDefault="0071409E" w:rsidP="00131726">
      <w:pPr>
        <w:pStyle w:val="a7"/>
        <w:numPr>
          <w:ilvl w:val="0"/>
          <w:numId w:val="36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การรักษาเวลา: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ความยาวของวิดีโอตรงตามที่กำหนด (ไม่สั้นหรือยาวเกินไป)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19B4116E" w14:textId="466D7C9B" w:rsidR="008959F4" w:rsidRDefault="0071409E" w:rsidP="008959F4">
      <w:pPr>
        <w:pStyle w:val="a7"/>
        <w:numPr>
          <w:ilvl w:val="0"/>
          <w:numId w:val="36"/>
        </w:numPr>
        <w:spacing w:after="0" w:line="240" w:lineRule="auto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 w:rsidRPr="00131726"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>ความประทับใจโดยรวม: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ภาพรวมของงานมีความเป็นอาชีพและตอบโจทย์วัตถุประสงค์ (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  <w:t xml:space="preserve">5 </w:t>
      </w:r>
      <w:r w:rsidRPr="00131726">
        <w:rPr>
          <w:rFonts w:ascii="TH SarabunIT๙" w:eastAsia="Times New Roman" w:hAnsi="TH SarabunIT๙" w:cs="TH SarabunIT๙"/>
          <w:color w:val="auto"/>
          <w:kern w:val="0"/>
          <w:szCs w:val="32"/>
          <w:cs/>
          <w14:ligatures w14:val="none"/>
        </w:rPr>
        <w:t>คะแนน)</w:t>
      </w:r>
    </w:p>
    <w:p w14:paraId="7152143B" w14:textId="30CFDB22" w:rsidR="008959F4" w:rsidRDefault="008959F4" w:rsidP="008959F4">
      <w:pPr>
        <w:pStyle w:val="a7"/>
        <w:spacing w:after="0" w:line="240" w:lineRule="auto"/>
        <w:ind w:left="0" w:firstLine="0"/>
        <w:outlineLvl w:val="2"/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14:ligatures w14:val="none"/>
        </w:rPr>
      </w:pP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/>
          <w:b/>
          <w:bCs/>
          <w:color w:val="auto"/>
          <w:kern w:val="0"/>
          <w:szCs w:val="32"/>
          <w:cs/>
          <w14:ligatures w14:val="none"/>
        </w:rPr>
        <w:tab/>
      </w:r>
      <w:r>
        <w:rPr>
          <w:rFonts w:ascii="TH SarabunIT๙" w:eastAsia="Times New Roman" w:hAnsi="TH SarabunIT๙" w:cs="TH SarabunIT๙" w:hint="cs"/>
          <w:b/>
          <w:bCs/>
          <w:color w:val="auto"/>
          <w:kern w:val="0"/>
          <w:szCs w:val="32"/>
          <w:cs/>
          <w14:ligatures w14:val="none"/>
        </w:rPr>
        <w:t>5  การนำเสนอแนวคิดการถ่ายทำ  10  คะแนน</w:t>
      </w:r>
    </w:p>
    <w:p w14:paraId="31166505" w14:textId="30629DBD" w:rsidR="008959F4" w:rsidRPr="0045338B" w:rsidRDefault="008959F4" w:rsidP="008959F4">
      <w:pPr>
        <w:pStyle w:val="a7"/>
        <w:numPr>
          <w:ilvl w:val="0"/>
          <w:numId w:val="38"/>
        </w:numPr>
        <w:spacing w:after="0" w:line="240" w:lineRule="auto"/>
        <w:outlineLvl w:val="2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การนำเสนอน่าสนใจ  ถ่ายทอดแนวคิดได้</w:t>
      </w:r>
      <w:r w:rsidR="0045338B"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และขั้นตอนการถ่ายทำ  ตัดต่อได้</w:t>
      </w:r>
      <w:r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 xml:space="preserve">ถูกต้องชัดเจน </w:t>
      </w:r>
      <w:r w:rsidR="0045338B"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และ</w:t>
      </w:r>
      <w:r w:rsid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 xml:space="preserve">  (5 คะแนน)</w:t>
      </w:r>
    </w:p>
    <w:p w14:paraId="2866B65E" w14:textId="58FD5D99" w:rsidR="0045338B" w:rsidRPr="0045338B" w:rsidRDefault="0045338B" w:rsidP="008959F4">
      <w:pPr>
        <w:pStyle w:val="a7"/>
        <w:numPr>
          <w:ilvl w:val="0"/>
          <w:numId w:val="38"/>
        </w:numPr>
        <w:spacing w:after="0" w:line="240" w:lineRule="auto"/>
        <w:outlineLvl w:val="2"/>
        <w:rPr>
          <w:rFonts w:ascii="TH SarabunIT๙" w:eastAsia="Times New Roman" w:hAnsi="TH SarabunIT๙" w:cs="TH SarabunIT๙"/>
          <w:color w:val="auto"/>
          <w:kern w:val="0"/>
          <w:szCs w:val="32"/>
          <w14:ligatures w14:val="none"/>
        </w:rPr>
      </w:pPr>
      <w:r w:rsidRPr="0045338B"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>ตอบคำถามได้ตรงประเด็น</w:t>
      </w:r>
      <w:r>
        <w:rPr>
          <w:rFonts w:ascii="TH SarabunIT๙" w:eastAsia="Times New Roman" w:hAnsi="TH SarabunIT๙" w:cs="TH SarabunIT๙" w:hint="cs"/>
          <w:color w:val="auto"/>
          <w:kern w:val="0"/>
          <w:szCs w:val="32"/>
          <w:cs/>
          <w14:ligatures w14:val="none"/>
        </w:rPr>
        <w:t xml:space="preserve">  (5 คะแนน)</w:t>
      </w:r>
    </w:p>
    <w:p w14:paraId="1E6BBA2E" w14:textId="75124C59" w:rsidR="0071409E" w:rsidRDefault="0071409E" w:rsidP="0071409E">
      <w:pPr>
        <w:spacing w:after="0"/>
        <w:rPr>
          <w:rFonts w:ascii="TH SarabunIT๙" w:hAnsi="TH SarabunIT๙" w:cs="TH SarabunIT๙"/>
          <w:szCs w:val="32"/>
        </w:rPr>
      </w:pPr>
    </w:p>
    <w:p w14:paraId="5A07DCCE" w14:textId="7AAEA904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19970B05" w14:textId="528E8F5D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421EC6BD" w14:textId="31BB2657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73BA9DBC" w14:textId="59423619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5C224036" w14:textId="29063D5F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6F6D329C" w14:textId="4B3B875A" w:rsidR="00397AB8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45C46B20" w14:textId="77777777" w:rsidR="00397AB8" w:rsidRPr="0071409E" w:rsidRDefault="00397AB8" w:rsidP="0071409E">
      <w:pPr>
        <w:spacing w:after="0"/>
        <w:rPr>
          <w:rFonts w:ascii="TH SarabunIT๙" w:hAnsi="TH SarabunIT๙" w:cs="TH SarabunIT๙"/>
          <w:szCs w:val="32"/>
        </w:rPr>
      </w:pPr>
    </w:p>
    <w:p w14:paraId="176DD3BB" w14:textId="77777777" w:rsidR="00592ED5" w:rsidRPr="00592ED5" w:rsidRDefault="00592ED5" w:rsidP="00592ED5"/>
    <w:p w14:paraId="4E7D4877" w14:textId="513C5674" w:rsidR="002A3981" w:rsidRDefault="000F0B6D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0F0B6D">
        <w:rPr>
          <w:rFonts w:hint="cs"/>
          <w:bCs/>
          <w:cs/>
        </w:rPr>
        <w:lastRenderedPageBreak/>
        <w:t>๔</w:t>
      </w:r>
      <w:r w:rsidR="002A3981">
        <w:rPr>
          <w:b/>
        </w:rPr>
        <w:t xml:space="preserve">. การแข่งขันตอบปัญหาวิชาวิทยาศาสตร์และเทคโนโลยี </w:t>
      </w:r>
    </w:p>
    <w:p w14:paraId="3751D8DE" w14:textId="73487BC3" w:rsidR="002A3981" w:rsidRDefault="000F0B6D" w:rsidP="002A3981">
      <w:pPr>
        <w:pStyle w:val="3"/>
        <w:ind w:left="715" w:right="0"/>
      </w:pPr>
      <w:r w:rsidRPr="000F0B6D">
        <w:rPr>
          <w:rFonts w:hint="cs"/>
          <w:b w:val="0"/>
          <w:bCs/>
          <w:cs/>
        </w:rPr>
        <w:t>๔</w:t>
      </w:r>
      <w:r w:rsidR="002A3981">
        <w:t xml:space="preserve">.๑ คุณสมบัติผู้เข้าแข่งขัน </w:t>
      </w:r>
    </w:p>
    <w:p w14:paraId="59F99C1B" w14:textId="473286AF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.๑.๑ นักเรียนระดับชั้นมัธยมศึกษาตอนต้น (ม.๑-๓) </w:t>
      </w:r>
    </w:p>
    <w:p w14:paraId="57E6A162" w14:textId="7582B11B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.๑.๒ นักเรียนระดับชั้นมัธยมศึกษาตอนปลาย (ม.๔-๖) </w:t>
      </w:r>
    </w:p>
    <w:p w14:paraId="45CA03D1" w14:textId="07C6D470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0F0B6D" w:rsidRPr="000F0B6D">
        <w:rPr>
          <w:rFonts w:hint="cs"/>
          <w:b w:val="0"/>
          <w:bCs/>
          <w:cs/>
        </w:rPr>
        <w:t>๔</w:t>
      </w:r>
      <w:r>
        <w:t xml:space="preserve">.๒ ประเภทและจำนวน ผู้เข้าแข่งขัน </w:t>
      </w:r>
    </w:p>
    <w:p w14:paraId="7201533F" w14:textId="0595B73C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.๒.๑ แข่งขันประเภทเดี่ยว </w:t>
      </w:r>
    </w:p>
    <w:p w14:paraId="37E38E6D" w14:textId="2D21358A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0F0B6D">
        <w:rPr>
          <w:rFonts w:hint="cs"/>
          <w:cs/>
        </w:rPr>
        <w:t>๔</w:t>
      </w:r>
      <w:r>
        <w:t xml:space="preserve">.๒.๒ จำนวนผู้เข้าแข่งขัน </w:t>
      </w:r>
    </w:p>
    <w:p w14:paraId="2FDBACDD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198355C8" w14:textId="6E0FC6B9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="000F0B6D">
        <w:rPr>
          <w:b/>
        </w:rPr>
        <w:t xml:space="preserve"> </w:t>
      </w:r>
      <w:r>
        <w:t xml:space="preserve">๒) ระดับชั้นมัธยมศึกษาตอนปลาย (ม.๔-๖) จำนวน ๑ รูป </w:t>
      </w:r>
    </w:p>
    <w:p w14:paraId="5E7E95AC" w14:textId="698EC165" w:rsidR="002A3981" w:rsidRDefault="000F0B6D" w:rsidP="002A3981">
      <w:pPr>
        <w:pStyle w:val="3"/>
        <w:ind w:left="715" w:right="0"/>
      </w:pPr>
      <w:r w:rsidRPr="000F0B6D">
        <w:rPr>
          <w:rFonts w:hint="cs"/>
          <w:b w:val="0"/>
          <w:bCs/>
          <w:cs/>
        </w:rPr>
        <w:t>๔</w:t>
      </w:r>
      <w:r w:rsidR="002A3981">
        <w:t xml:space="preserve">.๓ วิธีดำเนินการ และเกณฑ์ให้คะแนน ๑๐๐ คะแนน  </w:t>
      </w:r>
    </w:p>
    <w:p w14:paraId="3940D448" w14:textId="01DD33CA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.๓.๑ ส่งรายชื่อผู้เข้าแข่งขัน ตามวัน เวลาที่กำหนด  </w:t>
      </w:r>
    </w:p>
    <w:p w14:paraId="071C9E1C" w14:textId="6E110E4A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.๓.๒ ใช้แบบทดสอบ จำนวน ๕๐ ข้อ ๑๐๐ คะแนน </w:t>
      </w:r>
    </w:p>
    <w:p w14:paraId="6FEA4461" w14:textId="774880F3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.๓.๓ ใช้เวลาในการแข่งขัน  ๑.๓๐  ชั่วโมง </w:t>
      </w:r>
    </w:p>
    <w:p w14:paraId="094E1D86" w14:textId="2D8937C0" w:rsidR="002A3981" w:rsidRDefault="000F0B6D" w:rsidP="002A3981">
      <w:pPr>
        <w:ind w:left="1450" w:right="442"/>
      </w:pPr>
      <w:r>
        <w:rPr>
          <w:rFonts w:hint="cs"/>
          <w:cs/>
        </w:rPr>
        <w:t>๔</w:t>
      </w:r>
      <w:r w:rsidR="002A3981">
        <w:t xml:space="preserve">.๓.๔ ผู้แข่งขันที่ได้คะแนนสูงสุด ถือว่าเป็นผู้ชนะเลิศ </w:t>
      </w:r>
    </w:p>
    <w:p w14:paraId="14CF60E5" w14:textId="5D35ED50" w:rsidR="002A3981" w:rsidRDefault="000F0B6D" w:rsidP="002A3981">
      <w:pPr>
        <w:ind w:left="2057" w:right="442" w:hanging="617"/>
      </w:pPr>
      <w:r>
        <w:rPr>
          <w:rFonts w:hint="cs"/>
          <w:cs/>
        </w:rPr>
        <w:t>๔</w:t>
      </w:r>
      <w:r w:rsidR="002A3981">
        <w:t xml:space="preserve">.๓.๕ </w:t>
      </w:r>
      <w:r w:rsidR="00CE0DC5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2A1C65DE" w14:textId="2E733872" w:rsidR="002A3981" w:rsidRDefault="002A3981" w:rsidP="003A255E">
      <w:pPr>
        <w:spacing w:after="0" w:line="259" w:lineRule="auto"/>
        <w:ind w:left="1440" w:firstLine="0"/>
      </w:pPr>
      <w:r>
        <w:t xml:space="preserve"> </w:t>
      </w:r>
    </w:p>
    <w:p w14:paraId="1549453C" w14:textId="36F1BDC7" w:rsidR="00397AB8" w:rsidRDefault="00397AB8" w:rsidP="003A255E">
      <w:pPr>
        <w:spacing w:after="0" w:line="259" w:lineRule="auto"/>
        <w:ind w:left="1440" w:firstLine="0"/>
      </w:pPr>
    </w:p>
    <w:p w14:paraId="730A50DC" w14:textId="6DCCF264" w:rsidR="00397AB8" w:rsidRDefault="00397AB8" w:rsidP="003A255E">
      <w:pPr>
        <w:spacing w:after="0" w:line="259" w:lineRule="auto"/>
        <w:ind w:left="1440" w:firstLine="0"/>
      </w:pPr>
    </w:p>
    <w:p w14:paraId="6A7BEAE0" w14:textId="2EEE79A7" w:rsidR="00397AB8" w:rsidRDefault="00397AB8" w:rsidP="003A255E">
      <w:pPr>
        <w:spacing w:after="0" w:line="259" w:lineRule="auto"/>
        <w:ind w:left="1440" w:firstLine="0"/>
      </w:pPr>
    </w:p>
    <w:p w14:paraId="0DBDD330" w14:textId="465B91E8" w:rsidR="00397AB8" w:rsidRDefault="00397AB8" w:rsidP="003A255E">
      <w:pPr>
        <w:spacing w:after="0" w:line="259" w:lineRule="auto"/>
        <w:ind w:left="1440" w:firstLine="0"/>
      </w:pPr>
    </w:p>
    <w:p w14:paraId="41F95755" w14:textId="159840DB" w:rsidR="00397AB8" w:rsidRDefault="00397AB8" w:rsidP="003A255E">
      <w:pPr>
        <w:spacing w:after="0" w:line="259" w:lineRule="auto"/>
        <w:ind w:left="1440" w:firstLine="0"/>
      </w:pPr>
    </w:p>
    <w:p w14:paraId="0CFCD765" w14:textId="5ADFFC41" w:rsidR="00397AB8" w:rsidRDefault="00397AB8" w:rsidP="003A255E">
      <w:pPr>
        <w:spacing w:after="0" w:line="259" w:lineRule="auto"/>
        <w:ind w:left="1440" w:firstLine="0"/>
      </w:pPr>
    </w:p>
    <w:p w14:paraId="5DDD3D27" w14:textId="0B7FDE75" w:rsidR="00397AB8" w:rsidRDefault="00397AB8" w:rsidP="003A255E">
      <w:pPr>
        <w:spacing w:after="0" w:line="259" w:lineRule="auto"/>
        <w:ind w:left="1440" w:firstLine="0"/>
      </w:pPr>
    </w:p>
    <w:p w14:paraId="4385E773" w14:textId="030D026B" w:rsidR="00397AB8" w:rsidRDefault="00397AB8" w:rsidP="003A255E">
      <w:pPr>
        <w:spacing w:after="0" w:line="259" w:lineRule="auto"/>
        <w:ind w:left="1440" w:firstLine="0"/>
      </w:pPr>
    </w:p>
    <w:p w14:paraId="25227BF8" w14:textId="36FA9C4F" w:rsidR="00397AB8" w:rsidRDefault="00397AB8" w:rsidP="003A255E">
      <w:pPr>
        <w:spacing w:after="0" w:line="259" w:lineRule="auto"/>
        <w:ind w:left="1440" w:firstLine="0"/>
      </w:pPr>
    </w:p>
    <w:p w14:paraId="474B4A8E" w14:textId="2E780AD8" w:rsidR="00397AB8" w:rsidRDefault="00397AB8" w:rsidP="003A255E">
      <w:pPr>
        <w:spacing w:after="0" w:line="259" w:lineRule="auto"/>
        <w:ind w:left="1440" w:firstLine="0"/>
      </w:pPr>
    </w:p>
    <w:p w14:paraId="4E44D177" w14:textId="4124A9A2" w:rsidR="00397AB8" w:rsidRDefault="00397AB8" w:rsidP="003A255E">
      <w:pPr>
        <w:spacing w:after="0" w:line="259" w:lineRule="auto"/>
        <w:ind w:left="1440" w:firstLine="0"/>
      </w:pPr>
    </w:p>
    <w:p w14:paraId="368C78CE" w14:textId="46033F37" w:rsidR="00397AB8" w:rsidRDefault="00397AB8" w:rsidP="003A255E">
      <w:pPr>
        <w:spacing w:after="0" w:line="259" w:lineRule="auto"/>
        <w:ind w:left="1440" w:firstLine="0"/>
      </w:pPr>
    </w:p>
    <w:p w14:paraId="059D0CA8" w14:textId="74FB3D2E" w:rsidR="00397AB8" w:rsidRDefault="00397AB8" w:rsidP="003A255E">
      <w:pPr>
        <w:spacing w:after="0" w:line="259" w:lineRule="auto"/>
        <w:ind w:left="1440" w:firstLine="0"/>
      </w:pPr>
    </w:p>
    <w:p w14:paraId="6566F7BC" w14:textId="3A3AC209" w:rsidR="00397AB8" w:rsidRDefault="00397AB8" w:rsidP="003A255E">
      <w:pPr>
        <w:spacing w:after="0" w:line="259" w:lineRule="auto"/>
        <w:ind w:left="1440" w:firstLine="0"/>
      </w:pPr>
    </w:p>
    <w:p w14:paraId="7B32ABD5" w14:textId="61F6FF0A" w:rsidR="00397AB8" w:rsidRDefault="00397AB8" w:rsidP="003A255E">
      <w:pPr>
        <w:spacing w:after="0" w:line="259" w:lineRule="auto"/>
        <w:ind w:left="1440" w:firstLine="0"/>
      </w:pPr>
    </w:p>
    <w:p w14:paraId="5BA31BCA" w14:textId="1B6E0993" w:rsidR="00397AB8" w:rsidRDefault="00397AB8" w:rsidP="003A255E">
      <w:pPr>
        <w:spacing w:after="0" w:line="259" w:lineRule="auto"/>
        <w:ind w:left="1440" w:firstLine="0"/>
      </w:pPr>
    </w:p>
    <w:p w14:paraId="6772032C" w14:textId="1BF0A6B9" w:rsidR="00397AB8" w:rsidRDefault="00397AB8" w:rsidP="003A255E">
      <w:pPr>
        <w:spacing w:after="0" w:line="259" w:lineRule="auto"/>
        <w:ind w:left="1440" w:firstLine="0"/>
      </w:pPr>
    </w:p>
    <w:p w14:paraId="7A38C4B8" w14:textId="6EDFCBEA" w:rsidR="00397AB8" w:rsidRDefault="00397AB8" w:rsidP="003A255E">
      <w:pPr>
        <w:spacing w:after="0" w:line="259" w:lineRule="auto"/>
        <w:ind w:left="1440" w:firstLine="0"/>
      </w:pPr>
    </w:p>
    <w:p w14:paraId="1A9EC0A1" w14:textId="57509443" w:rsidR="00397AB8" w:rsidRDefault="00397AB8" w:rsidP="003A255E">
      <w:pPr>
        <w:spacing w:after="0" w:line="259" w:lineRule="auto"/>
        <w:ind w:left="1440" w:firstLine="0"/>
      </w:pPr>
    </w:p>
    <w:p w14:paraId="4954BBE2" w14:textId="52B8BC5F" w:rsidR="00397AB8" w:rsidRDefault="00397AB8" w:rsidP="003A255E">
      <w:pPr>
        <w:spacing w:after="0" w:line="259" w:lineRule="auto"/>
        <w:ind w:left="1440" w:firstLine="0"/>
      </w:pPr>
    </w:p>
    <w:p w14:paraId="4A19604C" w14:textId="77777777" w:rsidR="00397AB8" w:rsidRDefault="00397AB8" w:rsidP="003A255E">
      <w:pPr>
        <w:spacing w:after="0" w:line="259" w:lineRule="auto"/>
        <w:ind w:left="1440" w:firstLine="0"/>
      </w:pPr>
    </w:p>
    <w:p w14:paraId="1E7CBEC8" w14:textId="1B4E85E4" w:rsidR="002A3981" w:rsidRDefault="002A3981" w:rsidP="00397AB8">
      <w:pPr>
        <w:pBdr>
          <w:top w:val="single" w:sz="4" w:space="0" w:color="000000"/>
          <w:left w:val="single" w:sz="4" w:space="23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left="0" w:firstLine="0"/>
        <w:jc w:val="center"/>
      </w:pPr>
      <w:r>
        <w:rPr>
          <w:b/>
        </w:rPr>
        <w:lastRenderedPageBreak/>
        <w:t>กลุ่มสาระการเรียนรู้สังคมศึกษา ศาสนาและวัฒนธรรม</w:t>
      </w:r>
    </w:p>
    <w:p w14:paraId="32AFBCEC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10349" w:type="dxa"/>
        <w:tblInd w:w="-431" w:type="dxa"/>
        <w:tblCellMar>
          <w:top w:w="12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4117"/>
        <w:gridCol w:w="850"/>
        <w:gridCol w:w="802"/>
        <w:gridCol w:w="1042"/>
        <w:gridCol w:w="852"/>
        <w:gridCol w:w="992"/>
        <w:gridCol w:w="1694"/>
      </w:tblGrid>
      <w:tr w:rsidR="002A3981" w14:paraId="19204047" w14:textId="77777777" w:rsidTr="00853065">
        <w:trPr>
          <w:trHeight w:val="370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8167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รายการกิจกรรมการแข่งขัน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13D2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ระดับชั้น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6376" w14:textId="77777777" w:rsidR="002A3981" w:rsidRDefault="002A3981" w:rsidP="00690801">
            <w:pPr>
              <w:spacing w:after="0" w:line="259" w:lineRule="auto"/>
              <w:ind w:left="62" w:firstLine="0"/>
            </w:pPr>
            <w:r>
              <w:rPr>
                <w:b/>
              </w:rPr>
              <w:t xml:space="preserve">ประเภท 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8F97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ผู้เข้า</w:t>
            </w:r>
          </w:p>
          <w:p w14:paraId="3F767902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23F5" w14:textId="77777777" w:rsidR="002A3981" w:rsidRDefault="002A3981" w:rsidP="00690801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เวลาใน การ</w:t>
            </w:r>
          </w:p>
          <w:p w14:paraId="76294CDC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927A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ขอบข่าย </w:t>
            </w:r>
          </w:p>
          <w:p w14:paraId="44DE2438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เนื้อหาวิชา </w:t>
            </w:r>
          </w:p>
        </w:tc>
      </w:tr>
      <w:tr w:rsidR="002A3981" w14:paraId="0552924E" w14:textId="77777777" w:rsidTr="00853065">
        <w:trPr>
          <w:trHeight w:val="725"/>
        </w:trPr>
        <w:tc>
          <w:tcPr>
            <w:tcW w:w="4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A5A9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EAE9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E0E" w14:textId="77777777" w:rsidR="002A3981" w:rsidRDefault="002A3981" w:rsidP="0069080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3EE1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17E1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CD9E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FBA3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7BA1B54E" w14:textId="77777777" w:rsidTr="00BC226B">
        <w:trPr>
          <w:trHeight w:val="73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7800" w14:textId="77777777" w:rsidR="002A3981" w:rsidRDefault="002A3981" w:rsidP="00690801">
            <w:pPr>
              <w:spacing w:after="0" w:line="259" w:lineRule="auto"/>
              <w:ind w:left="259" w:hanging="259"/>
            </w:pPr>
            <w:r>
              <w:t xml:space="preserve">๑. การแข่งขันวิชาเรียงความแก้กระทู้ธรรม นักธรรมชั้นตรี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84A6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51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t xml:space="preserve">-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7C3E" w14:textId="6AA53D28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r>
              <w:t>เดี่ยว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0FB2" w14:textId="100BA09C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E9D8" w14:textId="6848F828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๓</w:t>
            </w:r>
            <w:r w:rsidR="00BC226B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ED92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ตามหลักสูตร นักธรรมชั้นตรี </w:t>
            </w:r>
          </w:p>
        </w:tc>
      </w:tr>
      <w:tr w:rsidR="002A3981" w14:paraId="57E9EB20" w14:textId="77777777" w:rsidTr="00BC226B">
        <w:trPr>
          <w:trHeight w:val="735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652E" w14:textId="77777777" w:rsidR="002A3981" w:rsidRDefault="002A3981" w:rsidP="00690801">
            <w:pPr>
              <w:spacing w:after="0" w:line="259" w:lineRule="auto"/>
              <w:ind w:left="259" w:hanging="259"/>
            </w:pPr>
            <w:r>
              <w:t xml:space="preserve">๒. การแข่งขันวิชาเรียงความแก้กระทู้ธรรม นักธรรมชั้นโท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424C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t xml:space="preserve">ไม่จำกัดชั้น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403" w14:textId="602811EE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r>
              <w:t>เดี่ยว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659E" w14:textId="291D4AC7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56E1" w14:textId="68B1C80E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๓</w:t>
            </w:r>
            <w:r w:rsidR="00BC226B">
              <w:rPr>
                <w:rFonts w:hint="cs"/>
                <w:cs/>
              </w:rPr>
              <w:t xml:space="preserve"> ชม.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F8E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ตามหลักสูตร นักธรรมชั้นโท </w:t>
            </w:r>
          </w:p>
        </w:tc>
      </w:tr>
      <w:tr w:rsidR="002A3981" w14:paraId="12551DFC" w14:textId="77777777" w:rsidTr="00BC226B">
        <w:trPr>
          <w:trHeight w:val="73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FFAB" w14:textId="77777777" w:rsidR="002A3981" w:rsidRDefault="002A3981" w:rsidP="00690801">
            <w:pPr>
              <w:spacing w:after="0" w:line="259" w:lineRule="auto"/>
              <w:ind w:left="259" w:hanging="259"/>
            </w:pPr>
            <w:r>
              <w:t xml:space="preserve">๓. การแข่งขันวิชาเรียงความแก้กระทู้ธรรม นักธรรมชั้นเอก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232F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t xml:space="preserve">ไม่จำกัดชั้น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704D" w14:textId="7C44AE99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r>
              <w:t>เดี่ยว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3CF3" w14:textId="63CA806B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FD3D" w14:textId="13398CC6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๓</w:t>
            </w:r>
            <w:r w:rsidR="00BC226B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C129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ตามหลักสูตร นักธรรมชั้นเอก </w:t>
            </w:r>
          </w:p>
        </w:tc>
      </w:tr>
      <w:tr w:rsidR="002A3981" w14:paraId="1E838D22" w14:textId="77777777" w:rsidTr="00BC226B">
        <w:trPr>
          <w:trHeight w:val="96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0916" w14:textId="77777777" w:rsidR="002A3981" w:rsidRDefault="002A3981" w:rsidP="00690801">
            <w:pPr>
              <w:spacing w:after="0" w:line="259" w:lineRule="auto"/>
              <w:ind w:left="259" w:right="71" w:hanging="259"/>
            </w:pPr>
            <w:r>
              <w:t xml:space="preserve">๔. การแข่งขันบรรยายธรรม ภาค ภาษาไทย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8834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0C5B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D441" w14:textId="71EB2D4C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r>
              <w:t>เดี่ยว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893E" w14:textId="6AAD77B0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023D" w14:textId="77777777" w:rsidR="002A3981" w:rsidRDefault="002A3981" w:rsidP="0069080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ไม่เกิน ๕ นาที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BB85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ตามหลักสูตร</w:t>
            </w:r>
          </w:p>
          <w:p w14:paraId="0836C399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>วิชา</w:t>
            </w:r>
          </w:p>
          <w:p w14:paraId="37FA75BC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พระพุทธศาสนา </w:t>
            </w:r>
          </w:p>
        </w:tc>
      </w:tr>
      <w:tr w:rsidR="002A3981" w14:paraId="408B8F23" w14:textId="77777777" w:rsidTr="00BC226B">
        <w:trPr>
          <w:trHeight w:val="96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1943" w14:textId="20BCF766" w:rsidR="002A3981" w:rsidRDefault="00291F5D" w:rsidP="00690801">
            <w:pPr>
              <w:spacing w:after="0" w:line="259" w:lineRule="auto"/>
              <w:ind w:left="259" w:hanging="259"/>
            </w:pPr>
            <w:r>
              <w:rPr>
                <w:rFonts w:hint="cs"/>
                <w:cs/>
              </w:rPr>
              <w:t>๕</w:t>
            </w:r>
            <w:r w:rsidR="002A3981">
              <w:t xml:space="preserve">. การแข่งขันตอบปัญหาวิชาสังคมศึกษา ศาสนาและวัฒนธรรม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ECC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C1D5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ED88" w14:textId="6635B76A" w:rsidR="002A3981" w:rsidRDefault="002A3981" w:rsidP="00BC226B">
            <w:pPr>
              <w:spacing w:after="0" w:line="259" w:lineRule="auto"/>
              <w:ind w:left="0" w:right="69" w:firstLine="0"/>
              <w:jc w:val="center"/>
            </w:pPr>
            <w:r>
              <w:t>เดี่ยว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C7D" w14:textId="1BD58D95" w:rsidR="002A3981" w:rsidRDefault="002A3981" w:rsidP="00BC226B">
            <w:pPr>
              <w:spacing w:after="0" w:line="259" w:lineRule="auto"/>
              <w:ind w:left="0" w:right="70" w:firstLine="0"/>
              <w:jc w:val="center"/>
            </w:pPr>
            <w: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F856" w14:textId="41B8F932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t>๑.</w:t>
            </w:r>
            <w:r w:rsidR="00BC226B">
              <w:rPr>
                <w:rFonts w:hint="cs"/>
                <w:cs/>
              </w:rPr>
              <w:t xml:space="preserve"> ชม.</w:t>
            </w: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B551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ตามตัวชี้วัดของ หลักสตู ร แกนกลาง ๕๑ </w:t>
            </w:r>
          </w:p>
        </w:tc>
      </w:tr>
      <w:tr w:rsidR="002A3981" w14:paraId="64363EC1" w14:textId="77777777" w:rsidTr="00853065">
        <w:trPr>
          <w:trHeight w:val="37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9644" w14:textId="77777777" w:rsidR="002A3981" w:rsidRPr="00FA0DB6" w:rsidRDefault="002A3981" w:rsidP="00690801">
            <w:pPr>
              <w:spacing w:after="0" w:line="259" w:lineRule="auto"/>
              <w:ind w:left="0" w:right="74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ไม่จำกัดระดับชั้น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9EE0" w14:textId="77777777" w:rsidR="002A3981" w:rsidRPr="00FA0DB6" w:rsidRDefault="002A3981" w:rsidP="00690801">
            <w:pPr>
              <w:spacing w:after="0" w:line="259" w:lineRule="auto"/>
              <w:ind w:left="5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A7B5" w14:textId="77777777" w:rsidR="002A3981" w:rsidRPr="00FA0DB6" w:rsidRDefault="002A3981" w:rsidP="00690801">
            <w:pPr>
              <w:spacing w:after="0" w:line="259" w:lineRule="auto"/>
              <w:ind w:left="4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844D" w14:textId="77777777" w:rsidR="002A3981" w:rsidRPr="00FA0DB6" w:rsidRDefault="002A3981" w:rsidP="00690801">
            <w:pPr>
              <w:spacing w:after="0" w:line="259" w:lineRule="auto"/>
              <w:ind w:left="5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44A1" w14:textId="18C1AEC5" w:rsidR="002A3981" w:rsidRPr="00FA0DB6" w:rsidRDefault="00FA0DB6" w:rsidP="00690801">
            <w:pPr>
              <w:spacing w:after="0" w:line="259" w:lineRule="auto"/>
              <w:ind w:left="0" w:right="73" w:firstLine="0"/>
              <w:jc w:val="center"/>
              <w:rPr>
                <w:bCs/>
                <w:cs/>
              </w:rPr>
            </w:pPr>
            <w:r w:rsidRPr="00FA0DB6">
              <w:rPr>
                <w:rFonts w:hint="cs"/>
                <w:bCs/>
                <w:cs/>
              </w:rPr>
              <w:t>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AB95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B2E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4F0AA344" w14:textId="77777777" w:rsidTr="00853065">
        <w:trPr>
          <w:trHeight w:val="37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510D" w14:textId="77777777" w:rsidR="002A3981" w:rsidRPr="00FA0DB6" w:rsidRDefault="002A3981" w:rsidP="00690801">
            <w:pPr>
              <w:spacing w:after="0" w:line="259" w:lineRule="auto"/>
              <w:ind w:left="0" w:right="71" w:firstLine="0"/>
              <w:jc w:val="center"/>
              <w:rPr>
                <w:bCs/>
              </w:rPr>
            </w:pPr>
            <w:r w:rsidRPr="00FA0DB6">
              <w:rPr>
                <w:bCs/>
              </w:rPr>
              <w:t xml:space="preserve">รวม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885" w14:textId="019E79EB" w:rsidR="002A3981" w:rsidRPr="00FA0DB6" w:rsidRDefault="00FA0DB6" w:rsidP="00690801">
            <w:pPr>
              <w:spacing w:after="0" w:line="259" w:lineRule="auto"/>
              <w:ind w:left="0" w:right="66" w:firstLine="0"/>
              <w:jc w:val="center"/>
              <w:rPr>
                <w:bCs/>
              </w:rPr>
            </w:pPr>
            <w:r w:rsidRPr="00FA0DB6">
              <w:rPr>
                <w:rFonts w:hint="cs"/>
                <w:bCs/>
                <w:cs/>
              </w:rPr>
              <w:t>๓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7405" w14:textId="672CD58F" w:rsidR="002A3981" w:rsidRPr="00BC226B" w:rsidRDefault="00BC226B" w:rsidP="00690801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C226B">
              <w:rPr>
                <w:rFonts w:ascii="TH SarabunIT๙" w:hAnsi="TH SarabunIT๙" w:cs="TH SarabunIT๙"/>
                <w:bCs/>
                <w:cs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A527" w14:textId="77777777" w:rsidR="002A3981" w:rsidRPr="00BC226B" w:rsidRDefault="002A3981" w:rsidP="00690801">
            <w:pPr>
              <w:spacing w:after="0" w:line="259" w:lineRule="auto"/>
              <w:ind w:left="5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BC226B">
              <w:rPr>
                <w:rFonts w:ascii="TH SarabunIT๙" w:hAnsi="TH SarabunIT๙" w:cs="TH SarabunIT๙"/>
                <w:bCs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1FE" w14:textId="61D14557" w:rsidR="002A3981" w:rsidRPr="00FA0DB6" w:rsidRDefault="00FA0DB6" w:rsidP="00690801">
            <w:pPr>
              <w:spacing w:after="0" w:line="259" w:lineRule="auto"/>
              <w:ind w:left="0" w:right="71" w:firstLine="0"/>
              <w:jc w:val="center"/>
              <w:rPr>
                <w:bCs/>
              </w:rPr>
            </w:pPr>
            <w:r w:rsidRPr="00FA0DB6">
              <w:rPr>
                <w:rFonts w:hint="cs"/>
                <w:bCs/>
                <w:cs/>
              </w:rPr>
              <w:t>๗</w:t>
            </w:r>
            <w:r w:rsidR="002A3981" w:rsidRPr="00FA0DB6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B8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BD94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43759BE4" w14:textId="77777777" w:rsidTr="00C90EBA">
        <w:trPr>
          <w:trHeight w:val="42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5300" w14:textId="35C1FB31" w:rsidR="002A3981" w:rsidRPr="00C90EBA" w:rsidRDefault="002A3981" w:rsidP="00C90EBA">
            <w:pPr>
              <w:spacing w:after="0" w:line="240" w:lineRule="auto"/>
              <w:ind w:left="0" w:right="70" w:firstLine="0"/>
              <w:jc w:val="center"/>
              <w:rPr>
                <w:szCs w:val="32"/>
              </w:rPr>
            </w:pPr>
            <w:r w:rsidRPr="00C90EBA">
              <w:rPr>
                <w:b/>
                <w:szCs w:val="32"/>
              </w:rPr>
              <w:t xml:space="preserve">รวม </w:t>
            </w:r>
            <w:r w:rsidR="00FA0DB6" w:rsidRPr="00C90EBA">
              <w:rPr>
                <w:rFonts w:hint="cs"/>
                <w:bCs/>
                <w:szCs w:val="32"/>
                <w:cs/>
              </w:rPr>
              <w:t>๕</w:t>
            </w:r>
            <w:r w:rsidRPr="00C90EBA">
              <w:rPr>
                <w:b/>
                <w:szCs w:val="32"/>
              </w:rPr>
              <w:t xml:space="preserve"> กิจกรรม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B0508" w14:textId="6F97F4CF" w:rsidR="002A3981" w:rsidRPr="00C90EBA" w:rsidRDefault="00FA0DB6" w:rsidP="00C90EBA">
            <w:pPr>
              <w:spacing w:after="0" w:line="240" w:lineRule="auto"/>
              <w:ind w:left="1109" w:firstLine="0"/>
              <w:rPr>
                <w:szCs w:val="32"/>
              </w:rPr>
            </w:pPr>
            <w:r w:rsidRPr="00C90EBA">
              <w:rPr>
                <w:rFonts w:hint="cs"/>
                <w:bCs/>
                <w:szCs w:val="32"/>
                <w:cs/>
              </w:rPr>
              <w:t>๗</w:t>
            </w:r>
            <w:r w:rsidR="002A3981" w:rsidRPr="00C90EBA">
              <w:rPr>
                <w:bCs/>
                <w:szCs w:val="32"/>
              </w:rPr>
              <w:t xml:space="preserve"> </w:t>
            </w:r>
            <w:r w:rsidR="002A3981" w:rsidRPr="00C90EBA">
              <w:rPr>
                <w:b/>
                <w:szCs w:val="32"/>
              </w:rPr>
              <w:t xml:space="preserve"> รายการ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D0289" w14:textId="77777777" w:rsidR="002A3981" w:rsidRPr="00C90EBA" w:rsidRDefault="002A3981" w:rsidP="00C90EBA">
            <w:pPr>
              <w:spacing w:after="160" w:line="240" w:lineRule="auto"/>
              <w:ind w:left="0" w:firstLine="0"/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1A8F" w14:textId="77777777" w:rsidR="002A3981" w:rsidRPr="00C90EBA" w:rsidRDefault="002A3981" w:rsidP="00C90EBA">
            <w:pPr>
              <w:spacing w:after="0" w:line="240" w:lineRule="auto"/>
              <w:ind w:left="0" w:right="2" w:firstLine="0"/>
              <w:jc w:val="center"/>
              <w:rPr>
                <w:szCs w:val="32"/>
              </w:rPr>
            </w:pPr>
            <w:r w:rsidRPr="00C90EBA">
              <w:rPr>
                <w:b/>
                <w:szCs w:val="32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C327" w14:textId="77777777" w:rsidR="002A3981" w:rsidRPr="00C90EBA" w:rsidRDefault="002A3981" w:rsidP="00C90EBA">
            <w:pPr>
              <w:spacing w:after="0" w:line="240" w:lineRule="auto"/>
              <w:ind w:left="5" w:firstLine="0"/>
              <w:jc w:val="center"/>
              <w:rPr>
                <w:szCs w:val="32"/>
              </w:rPr>
            </w:pPr>
            <w:r w:rsidRPr="00C90EBA">
              <w:rPr>
                <w:b/>
                <w:szCs w:val="32"/>
              </w:rPr>
              <w:t xml:space="preserve"> </w:t>
            </w:r>
          </w:p>
        </w:tc>
      </w:tr>
    </w:tbl>
    <w:p w14:paraId="11EA42E3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59B7F47F" w14:textId="5E3AF216" w:rsidR="005A1D2E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2C8DD5A1" w14:textId="77777777" w:rsidR="002A3981" w:rsidRDefault="002A3981" w:rsidP="00C90EBA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426"/>
      </w:pPr>
      <w:r>
        <w:rPr>
          <w:b/>
        </w:rPr>
        <w:t xml:space="preserve">๑. กิจกรรมการแข่งขันเขียนเรียงความแก้กระทู้ธรรม นักธรรมชั้นตรี  </w:t>
      </w:r>
    </w:p>
    <w:p w14:paraId="58494885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๑.๑ คุณสมบัติผู้เข้าแข่งขัน </w:t>
      </w:r>
    </w:p>
    <w:p w14:paraId="0E6FF7A7" w14:textId="77777777" w:rsidR="002A3981" w:rsidRDefault="002A3981" w:rsidP="002A3981">
      <w:pPr>
        <w:tabs>
          <w:tab w:val="center" w:pos="720"/>
          <w:tab w:val="center" w:pos="338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- นักเรียนระดับชั้นมัธยมศึกษาตอนต้น (ม.๑-๓)  </w:t>
      </w:r>
    </w:p>
    <w:p w14:paraId="787C734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ประเภทและจำนวน ผู้เข้าแข่งขัน </w:t>
      </w:r>
    </w:p>
    <w:p w14:paraId="595F0158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แข่งขันประเภทเดี่ยว </w:t>
      </w:r>
    </w:p>
    <w:p w14:paraId="2CC380BC" w14:textId="77777777" w:rsidR="002A3981" w:rsidRDefault="002A3981" w:rsidP="002A3981">
      <w:pPr>
        <w:tabs>
          <w:tab w:val="center" w:pos="720"/>
          <w:tab w:val="center" w:pos="474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จำนวนผู้เข้าแข่งขัน ระดับชั้นมัธยมศึกษาตอนต้น (ม.๑-๓)  จำนวน ๑ รูป </w:t>
      </w:r>
    </w:p>
    <w:p w14:paraId="632E781F" w14:textId="77777777" w:rsidR="002A3981" w:rsidRDefault="002A3981" w:rsidP="002A3981">
      <w:pPr>
        <w:pStyle w:val="3"/>
        <w:ind w:left="715" w:right="0"/>
      </w:pPr>
      <w:r>
        <w:t xml:space="preserve">๑.๓ วิธีดำเนินการ  </w:t>
      </w:r>
    </w:p>
    <w:p w14:paraId="08C33693" w14:textId="77777777" w:rsidR="002A3981" w:rsidRDefault="002A3981" w:rsidP="002A3981">
      <w:pPr>
        <w:ind w:left="1450" w:right="442"/>
      </w:pPr>
      <w:r>
        <w:t xml:space="preserve">๑.๓.๑ ส่งรายชื่อผู้เข้าแข่งขัน ตามวัน เวลาที่กำหนด </w:t>
      </w:r>
    </w:p>
    <w:p w14:paraId="44115BCD" w14:textId="77777777" w:rsidR="002A3981" w:rsidRDefault="002A3981" w:rsidP="002A3981">
      <w:pPr>
        <w:ind w:left="1450" w:right="442"/>
      </w:pPr>
      <w:r>
        <w:t xml:space="preserve">๑.๓.๒ เนื้อหา สุภาษิตกระทู้ตั้ง  คณะกรรมการกำหนดให้ในวันแข่งขัน ส่วนสุภาษิตเชื่อม </w:t>
      </w:r>
    </w:p>
    <w:p w14:paraId="68FB9C5D" w14:textId="77777777" w:rsidR="002A3981" w:rsidRDefault="002A3981" w:rsidP="002A3981">
      <w:pPr>
        <w:ind w:left="-5" w:right="442"/>
      </w:pPr>
      <w:r>
        <w:t xml:space="preserve">                              ผู้เขา้ แข่งขันเตรียมมาเอง ๑ สุภาษิต  </w:t>
      </w:r>
    </w:p>
    <w:p w14:paraId="0606F7E8" w14:textId="65A5C154" w:rsidR="002A3981" w:rsidRDefault="002A3981" w:rsidP="002A3981">
      <w:pPr>
        <w:ind w:left="1450" w:right="442"/>
      </w:pPr>
      <w:r>
        <w:t xml:space="preserve">๑.๓.๓  เนื้อหาการเขียนเรียงความแก้กระทู้ธรรมชั้นตรี  ความยาวไม่น้อยกว่า ๒ หน้า  </w:t>
      </w:r>
    </w:p>
    <w:p w14:paraId="546134C7" w14:textId="77777777" w:rsidR="002A3981" w:rsidRDefault="002A3981" w:rsidP="002A3981">
      <w:pPr>
        <w:ind w:left="-5" w:right="442"/>
      </w:pPr>
      <w:r>
        <w:t xml:space="preserve">                              กระดาษ F๔  (ตัวบรรจงครึ่งบรรทัด เว้นบรรทัด) </w:t>
      </w:r>
    </w:p>
    <w:p w14:paraId="3032AAA8" w14:textId="77777777" w:rsidR="002A3981" w:rsidRDefault="002A3981" w:rsidP="002A3981">
      <w:pPr>
        <w:ind w:left="1450" w:right="442"/>
      </w:pPr>
      <w:r>
        <w:t xml:space="preserve">๑.๓.๔ ผู้แข่งขันที่ได้คะแนนสูงสุด ถือว่าเป็นผู้ชนะเลิศ  </w:t>
      </w:r>
    </w:p>
    <w:p w14:paraId="22C9CC3F" w14:textId="77777777" w:rsidR="002A3981" w:rsidRDefault="002A3981" w:rsidP="002A3981">
      <w:pPr>
        <w:ind w:left="1450" w:right="442"/>
      </w:pPr>
      <w:r>
        <w:t xml:space="preserve">๑.๓.๕ ใช้เวลาแข่งขันนักธรรมชั้นละ ๓ ชั่วโมง </w:t>
      </w:r>
    </w:p>
    <w:p w14:paraId="32AD3EDD" w14:textId="77777777" w:rsidR="002A3981" w:rsidRDefault="002A3981" w:rsidP="002A3981">
      <w:pPr>
        <w:ind w:left="720" w:right="3870" w:firstLine="720"/>
      </w:pPr>
      <w:r>
        <w:lastRenderedPageBreak/>
        <w:t xml:space="preserve">๑.๓.๖ การตัดสินของคณะกรรมการถือเป็นที่สิ้นสุด </w:t>
      </w:r>
      <w:r>
        <w:rPr>
          <w:b/>
        </w:rPr>
        <w:t xml:space="preserve">๑.๔ เกณฑ์การให้คะแนน ๑๐๐ คะแนน </w:t>
      </w:r>
    </w:p>
    <w:tbl>
      <w:tblPr>
        <w:tblStyle w:val="TableGrid"/>
        <w:tblW w:w="7606" w:type="dxa"/>
        <w:tblInd w:w="0" w:type="dxa"/>
        <w:tblLook w:val="04A0" w:firstRow="1" w:lastRow="0" w:firstColumn="1" w:lastColumn="0" w:noHBand="0" w:noVBand="1"/>
      </w:tblPr>
      <w:tblGrid>
        <w:gridCol w:w="6481"/>
        <w:gridCol w:w="1125"/>
      </w:tblGrid>
      <w:tr w:rsidR="002A3981" w14:paraId="5488E15C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B51840B" w14:textId="77777777" w:rsidR="002A3981" w:rsidRDefault="002A3981" w:rsidP="00690801">
            <w:pPr>
              <w:tabs>
                <w:tab w:val="center" w:pos="720"/>
                <w:tab w:val="center" w:pos="3227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๑) ใช้ตัวสะกดการันต์ถูกต้องตามหลักภาษา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4143791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 คะแนน </w:t>
            </w:r>
          </w:p>
        </w:tc>
      </w:tr>
      <w:tr w:rsidR="002A3981" w14:paraId="51BBDE3D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23A723F" w14:textId="77777777" w:rsidR="002A3981" w:rsidRDefault="002A3981" w:rsidP="00690801">
            <w:pPr>
              <w:tabs>
                <w:tab w:val="center" w:pos="720"/>
                <w:tab w:val="center" w:pos="2611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๒) ใช้สำนวนสุภาพเรียบร้อย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73D9CF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 คะแนน </w:t>
            </w:r>
          </w:p>
        </w:tc>
      </w:tr>
      <w:tr w:rsidR="002A3981" w14:paraId="3C810094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F49A593" w14:textId="77777777" w:rsidR="002A3981" w:rsidRDefault="002A3981" w:rsidP="00690801">
            <w:pPr>
              <w:tabs>
                <w:tab w:val="center" w:pos="720"/>
                <w:tab w:val="center" w:pos="2517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๓) แต่งได้ครบตามกำหนด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761C2F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 คะแนน </w:t>
            </w:r>
          </w:p>
        </w:tc>
      </w:tr>
      <w:tr w:rsidR="002A3981" w14:paraId="215C460B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3C0003DC" w14:textId="77777777" w:rsidR="002A3981" w:rsidRDefault="002A3981" w:rsidP="00690801">
            <w:pPr>
              <w:tabs>
                <w:tab w:val="center" w:pos="720"/>
                <w:tab w:val="center" w:pos="3725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๔) อ้างสุภาษิตที่เชื่อมได้ตามกฎ และบอกที่มาได้ถูกต้อง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7A0DD7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 คะแนน </w:t>
            </w:r>
          </w:p>
        </w:tc>
      </w:tr>
      <w:tr w:rsidR="002A3981" w14:paraId="5159C241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6BF7CF7D" w14:textId="77777777" w:rsidR="002A3981" w:rsidRDefault="002A3981" w:rsidP="00690801">
            <w:pPr>
              <w:tabs>
                <w:tab w:val="center" w:pos="720"/>
                <w:tab w:val="center" w:pos="2473"/>
                <w:tab w:val="center" w:pos="432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๕) สะอาดไม่เปรอะเปื้อน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CDFD0C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 คะแนน </w:t>
            </w:r>
          </w:p>
        </w:tc>
      </w:tr>
    </w:tbl>
    <w:p w14:paraId="7B7E0E87" w14:textId="77777777" w:rsidR="002A3981" w:rsidRDefault="002A3981" w:rsidP="002A3981">
      <w:pPr>
        <w:spacing w:after="11" w:line="259" w:lineRule="auto"/>
        <w:ind w:left="0" w:firstLine="0"/>
      </w:pPr>
      <w:r>
        <w:rPr>
          <w:b/>
        </w:rPr>
        <w:t xml:space="preserve"> </w:t>
      </w:r>
    </w:p>
    <w:p w14:paraId="2E0045DC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กิจกรรมการแข่งขันเขียนเรียงความแก้กระทู้ธรรม นักธรรมชั้นโท </w:t>
      </w:r>
    </w:p>
    <w:p w14:paraId="5B84C34A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๒.๑ คุณสมบัติผู้เข้าแข่งขัน </w:t>
      </w:r>
    </w:p>
    <w:p w14:paraId="0F44DAD5" w14:textId="77777777" w:rsidR="002A3981" w:rsidRDefault="002A3981" w:rsidP="002A3981">
      <w:pPr>
        <w:tabs>
          <w:tab w:val="center" w:pos="720"/>
          <w:tab w:val="center" w:pos="47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- นักเรียนระดับชั้นมัธยมศึกษาตอนต้นหรือตอนปลาย (ม.๑-๖) ไม่จำกัดระดับชั้น </w:t>
      </w:r>
    </w:p>
    <w:p w14:paraId="5F8BD4E6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ประเภทและจำนวน ผู้เข้าแข่งขัน </w:t>
      </w:r>
    </w:p>
    <w:p w14:paraId="12736C40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แข่งขันประเภทเดี่ยว </w:t>
      </w:r>
    </w:p>
    <w:p w14:paraId="710C8DEB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จำนวนผู้เข้าแข่งขัน </w:t>
      </w:r>
    </w:p>
    <w:p w14:paraId="09AD52D5" w14:textId="77777777" w:rsidR="002A3981" w:rsidRDefault="002A3981" w:rsidP="002A3981">
      <w:pPr>
        <w:tabs>
          <w:tab w:val="center" w:pos="720"/>
          <w:tab w:val="center" w:pos="1440"/>
          <w:tab w:val="center" w:pos="497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 ระดับชั้นมัธยมศึกษาตอนต้นหรือตอนปลาย (ม.๑-๖) จำนวน ๑ รูป </w:t>
      </w:r>
    </w:p>
    <w:p w14:paraId="594F5C91" w14:textId="77777777" w:rsidR="002A3981" w:rsidRDefault="002A3981" w:rsidP="002A3981">
      <w:pPr>
        <w:pStyle w:val="3"/>
        <w:ind w:left="715" w:right="0"/>
      </w:pPr>
      <w:r>
        <w:t xml:space="preserve">๒.๓ วิธีดำเนินการ  </w:t>
      </w:r>
    </w:p>
    <w:p w14:paraId="549F0070" w14:textId="77777777" w:rsidR="002A3981" w:rsidRDefault="002A3981" w:rsidP="002A3981">
      <w:pPr>
        <w:ind w:left="1450" w:right="442"/>
      </w:pPr>
      <w:r>
        <w:t xml:space="preserve">๒.๓.๑ ส่งรายชื่อผู้เข้าแข่งขัน ตามวัน เวลาที่กำหนด </w:t>
      </w:r>
    </w:p>
    <w:p w14:paraId="72E0B9C0" w14:textId="77777777" w:rsidR="002A3981" w:rsidRDefault="002A3981" w:rsidP="002A3981">
      <w:pPr>
        <w:ind w:left="1450" w:right="442"/>
      </w:pPr>
      <w:r>
        <w:t xml:space="preserve">๒.๓.๒ เนื้อหา  สภุ าษิตกระทู้ตั้ง  คณะกรรมการกำหนดให้ในวันแข่งขัน ส่วนสุภาษิตเชื่อม </w:t>
      </w:r>
    </w:p>
    <w:p w14:paraId="3242FEA0" w14:textId="77777777" w:rsidR="002A3981" w:rsidRDefault="002A3981" w:rsidP="002A3981">
      <w:pPr>
        <w:ind w:left="-5" w:right="442"/>
      </w:pPr>
      <w:r>
        <w:t xml:space="preserve">                              ผู้เขา้ แข่งขันเตรียมมาเอง ๒ สุภาษิต  </w:t>
      </w:r>
    </w:p>
    <w:p w14:paraId="4F2F0DFA" w14:textId="77777777" w:rsidR="002A3981" w:rsidRDefault="002A3981" w:rsidP="002A3981">
      <w:pPr>
        <w:ind w:left="1450" w:right="442"/>
      </w:pPr>
      <w:r>
        <w:t xml:space="preserve">๒.๓.๓  เนื้อหาการเขียนเรียงความแก้กระทู้ธรรมชั้นโท  ความยาวไม่น้อยกว่า ๓ หน้า  </w:t>
      </w:r>
    </w:p>
    <w:p w14:paraId="5B37FF18" w14:textId="77777777" w:rsidR="002A3981" w:rsidRDefault="002A3981" w:rsidP="002A3981">
      <w:pPr>
        <w:ind w:left="-5" w:right="442"/>
      </w:pPr>
      <w:r>
        <w:t xml:space="preserve">                              กระดาษ F๔  (ตัวบรรจงครึ่งบรรทัด เว้นบรรทัด)  </w:t>
      </w:r>
    </w:p>
    <w:p w14:paraId="0E421C4E" w14:textId="77777777" w:rsidR="002A3981" w:rsidRDefault="002A3981" w:rsidP="002A3981">
      <w:pPr>
        <w:ind w:left="1450" w:right="442"/>
      </w:pPr>
      <w:r>
        <w:t xml:space="preserve">๒.๓.๔  ผู้แข่งขันที่ได้คะแนนสูงสุด ถือว่าเป็นผู้ชนะเลิศ  </w:t>
      </w:r>
    </w:p>
    <w:p w14:paraId="194494FC" w14:textId="77777777" w:rsidR="002A3981" w:rsidRDefault="002A3981" w:rsidP="002A3981">
      <w:pPr>
        <w:ind w:left="1450" w:right="442"/>
      </w:pPr>
      <w:r>
        <w:t xml:space="preserve">๒.๓.๕ ใช้เวลาแข่งขันนักธรรมชั้นละ ๓ ชั่วโมง </w:t>
      </w:r>
    </w:p>
    <w:p w14:paraId="7714474F" w14:textId="77777777" w:rsidR="002A3981" w:rsidRDefault="002A3981" w:rsidP="002A3981">
      <w:pPr>
        <w:ind w:left="1450" w:right="442"/>
      </w:pPr>
      <w:r>
        <w:t xml:space="preserve">๒.๓.๖ การตัดสินของคณะกรรมการถือเป็นที่สิ้นสุด </w:t>
      </w:r>
    </w:p>
    <w:p w14:paraId="600091A4" w14:textId="77777777" w:rsidR="002A3981" w:rsidRDefault="002A3981" w:rsidP="002A3981">
      <w:pPr>
        <w:pStyle w:val="3"/>
        <w:ind w:left="715" w:right="0"/>
      </w:pPr>
      <w:r>
        <w:t xml:space="preserve">๒.๔ เกณฑ์การให้คะแนน ๑๐๐ คะแนน </w:t>
      </w:r>
    </w:p>
    <w:p w14:paraId="10E028CE" w14:textId="77777777" w:rsidR="002A3981" w:rsidRDefault="002A3981" w:rsidP="002A3981">
      <w:pPr>
        <w:tabs>
          <w:tab w:val="center" w:pos="720"/>
          <w:tab w:val="center" w:pos="3227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๑) ใช้ตัวสะกดการันต์ถูกต้องตามหลักภาษา </w:t>
      </w:r>
      <w:r>
        <w:tab/>
        <w:t xml:space="preserve"> </w:t>
      </w:r>
      <w:r>
        <w:tab/>
        <w:t xml:space="preserve">๒๐  คะแนน </w:t>
      </w:r>
    </w:p>
    <w:p w14:paraId="028A33B7" w14:textId="77777777" w:rsidR="002A3981" w:rsidRDefault="002A3981" w:rsidP="002A3981">
      <w:pPr>
        <w:tabs>
          <w:tab w:val="center" w:pos="720"/>
          <w:tab w:val="center" w:pos="2611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๒) ใช้สำนวนสุภาพเรียบร้อย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 คะแนน </w:t>
      </w:r>
    </w:p>
    <w:p w14:paraId="0AEEB4E5" w14:textId="77777777" w:rsidR="002A3981" w:rsidRDefault="002A3981" w:rsidP="002A3981">
      <w:pPr>
        <w:tabs>
          <w:tab w:val="center" w:pos="720"/>
          <w:tab w:val="center" w:pos="2517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๓) แต่งได้ครบตามกำหนด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 คะแนน </w:t>
      </w:r>
    </w:p>
    <w:p w14:paraId="029E7EA1" w14:textId="77777777" w:rsidR="002A3981" w:rsidRDefault="002A3981" w:rsidP="002A3981">
      <w:pPr>
        <w:tabs>
          <w:tab w:val="center" w:pos="720"/>
          <w:tab w:val="center" w:pos="3725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๔) อ้างสุภาษิตที่เชื่อมได้ตามกฎ และบอกที่มาได้ถูกต้อง </w:t>
      </w:r>
      <w:r>
        <w:tab/>
        <w:t xml:space="preserve">๒๐  คะแนน </w:t>
      </w:r>
    </w:p>
    <w:p w14:paraId="156C8AE6" w14:textId="77777777" w:rsidR="002A3981" w:rsidRDefault="002A3981" w:rsidP="002A3981">
      <w:pPr>
        <w:tabs>
          <w:tab w:val="center" w:pos="720"/>
          <w:tab w:val="center" w:pos="2473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๕) สะอาดไม่เปรอะเปื้อน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 คะแนน </w:t>
      </w:r>
    </w:p>
    <w:p w14:paraId="75A916C4" w14:textId="0E3FFD73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63D4D986" w14:textId="77777777" w:rsidR="002A3981" w:rsidRDefault="002A3981" w:rsidP="008F0336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0" w:firstLine="0"/>
      </w:pPr>
      <w:r>
        <w:rPr>
          <w:b/>
        </w:rPr>
        <w:t xml:space="preserve">๓. กิจกรรมการแข่งขันเขียนเรียงความแก้กระทู้ธรรม นักธรรมชั้นเอก </w:t>
      </w:r>
    </w:p>
    <w:p w14:paraId="77A9E0E3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๓.๑ คุณสมบัติผู้เข้าแข่งขัน </w:t>
      </w:r>
    </w:p>
    <w:p w14:paraId="4B25644B" w14:textId="77777777" w:rsidR="002A3981" w:rsidRDefault="002A3981" w:rsidP="002A3981">
      <w:pPr>
        <w:tabs>
          <w:tab w:val="center" w:pos="720"/>
          <w:tab w:val="center" w:pos="474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- นักเรียนระดับชั้นมัธยมศึกษาตอนต้นหรือตอนปลาย (ม.๑-๖) ไม่จำกัดระดับชั้น </w:t>
      </w:r>
    </w:p>
    <w:p w14:paraId="74856696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๓.๒ ประเภทและจำนวน ผู้เข้าแข่งขัน </w:t>
      </w:r>
    </w:p>
    <w:p w14:paraId="3CBD846D" w14:textId="77777777" w:rsidR="002A3981" w:rsidRDefault="002A3981" w:rsidP="002A3981">
      <w:pPr>
        <w:tabs>
          <w:tab w:val="center" w:pos="720"/>
          <w:tab w:val="center" w:pos="266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๑๐.๒.๑ แข่งขันประเภทเดี่ยว </w:t>
      </w:r>
    </w:p>
    <w:p w14:paraId="4D8E0DDB" w14:textId="77777777" w:rsidR="002A3981" w:rsidRDefault="002A3981" w:rsidP="002A3981">
      <w:pPr>
        <w:tabs>
          <w:tab w:val="center" w:pos="720"/>
          <w:tab w:val="center" w:pos="260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๑๐.๒.๒ จำนวนผู้เข้าแข่งขัน </w:t>
      </w:r>
    </w:p>
    <w:p w14:paraId="5DB6769B" w14:textId="77777777" w:rsidR="002A3981" w:rsidRDefault="002A3981" w:rsidP="002A3981">
      <w:pPr>
        <w:tabs>
          <w:tab w:val="center" w:pos="720"/>
          <w:tab w:val="center" w:pos="1440"/>
          <w:tab w:val="center" w:pos="4819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 ระดับชั้นมัธยมศึกษาตอนต้นหรือปลาย (ม.๑-๖)  จำนวน ๑ รูป </w:t>
      </w:r>
    </w:p>
    <w:p w14:paraId="3BF0EF4D" w14:textId="77777777" w:rsidR="002A3981" w:rsidRDefault="002A3981" w:rsidP="002A3981">
      <w:pPr>
        <w:pStyle w:val="3"/>
        <w:ind w:left="715" w:right="0"/>
      </w:pPr>
      <w:r>
        <w:t xml:space="preserve">๓.๓ วิธีดำเนินการ  </w:t>
      </w:r>
    </w:p>
    <w:p w14:paraId="25193265" w14:textId="77777777" w:rsidR="002A3981" w:rsidRDefault="002A3981" w:rsidP="002A3981">
      <w:pPr>
        <w:ind w:left="1450" w:right="442"/>
      </w:pPr>
      <w:r>
        <w:t xml:space="preserve">๓.๓.๑ ส่งรายชื่อผู้เข้าแข่งขัน ตามวัน เวลาที่กำหนด </w:t>
      </w:r>
    </w:p>
    <w:p w14:paraId="52AF02DD" w14:textId="77777777" w:rsidR="002A3981" w:rsidRDefault="002A3981" w:rsidP="002A3981">
      <w:pPr>
        <w:ind w:left="1450" w:right="442"/>
      </w:pPr>
      <w:r>
        <w:t xml:space="preserve">๓.๓.๒ เนื้อหา สุภาษิตกระทู้ตั้ง  คณะกรรมการกำหนดให้ในวันแข่งขัน ส่วนสุภาษิตเชื่อม </w:t>
      </w:r>
    </w:p>
    <w:p w14:paraId="1F0DBEA4" w14:textId="77777777" w:rsidR="002A3981" w:rsidRDefault="002A3981" w:rsidP="002A3981">
      <w:pPr>
        <w:ind w:left="-5" w:right="442"/>
      </w:pPr>
      <w:r>
        <w:t xml:space="preserve">                               ผู้เขา้ แข่งขันเตรียมมาเอง ๓ สุภาษิต  </w:t>
      </w:r>
    </w:p>
    <w:p w14:paraId="6D5751B2" w14:textId="77777777" w:rsidR="002A3981" w:rsidRDefault="002A3981" w:rsidP="002A3981">
      <w:pPr>
        <w:ind w:left="1450" w:right="442"/>
      </w:pPr>
      <w:r>
        <w:t xml:space="preserve">๓.๓.๓ เนื้อหาการเขียนเรียงความแก้กระทู้ธรรมชั้นเอก  ความยาวไม่น้อยกว่า ๔ หน้า  </w:t>
      </w:r>
    </w:p>
    <w:p w14:paraId="49E61BBD" w14:textId="77777777" w:rsidR="002A3981" w:rsidRDefault="002A3981" w:rsidP="002A3981">
      <w:pPr>
        <w:ind w:left="-5" w:right="442"/>
      </w:pPr>
      <w:r>
        <w:t xml:space="preserve">                               กระดาษ F๔  (ตัวบรรจงครึ่งบรรทัด เว้นบรรทัด)  </w:t>
      </w:r>
    </w:p>
    <w:p w14:paraId="1BC30817" w14:textId="77777777" w:rsidR="002A3981" w:rsidRDefault="002A3981" w:rsidP="002A3981">
      <w:pPr>
        <w:ind w:left="1450" w:right="442"/>
      </w:pPr>
      <w:r>
        <w:t xml:space="preserve">๓.๓.๔ ผู้แข่งขันที่ได้คะแนนสูงสุด ถือว่าเป็นผู้ชนะเลิศ  </w:t>
      </w:r>
    </w:p>
    <w:p w14:paraId="241A1972" w14:textId="77777777" w:rsidR="002A3981" w:rsidRDefault="002A3981" w:rsidP="002A3981">
      <w:pPr>
        <w:ind w:left="1450" w:right="442"/>
      </w:pPr>
      <w:r>
        <w:t xml:space="preserve">๓.๓.๕ ใช้เวลาแข่งขันนักธรรมชั้นละ ๓ ชั่วโมง </w:t>
      </w:r>
    </w:p>
    <w:p w14:paraId="184F0202" w14:textId="77777777" w:rsidR="002A3981" w:rsidRDefault="002A3981" w:rsidP="002A3981">
      <w:pPr>
        <w:ind w:left="1450" w:right="442"/>
      </w:pPr>
      <w:r>
        <w:t xml:space="preserve">๓.๓.๖ การตัดสินของคณะกรรมการถือเป็นที่สิ้นสุด </w:t>
      </w:r>
    </w:p>
    <w:p w14:paraId="2A0CC72B" w14:textId="77777777" w:rsidR="002A3981" w:rsidRDefault="002A3981" w:rsidP="002A3981">
      <w:pPr>
        <w:pStyle w:val="3"/>
        <w:ind w:left="715" w:right="0"/>
      </w:pPr>
      <w:r>
        <w:t xml:space="preserve">๓.๔ เกณฑ์การให้คะแนน ๑๐๐ คะแนน </w:t>
      </w:r>
    </w:p>
    <w:p w14:paraId="47417830" w14:textId="77777777" w:rsidR="002A3981" w:rsidRDefault="002A3981" w:rsidP="002A3981">
      <w:pPr>
        <w:tabs>
          <w:tab w:val="center" w:pos="720"/>
          <w:tab w:val="center" w:pos="3227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๑) ใช้ตัวสะกดการันต์ถูกต้องตามหลักภาษา </w:t>
      </w:r>
      <w:r>
        <w:tab/>
        <w:t xml:space="preserve"> </w:t>
      </w:r>
      <w:r>
        <w:tab/>
        <w:t xml:space="preserve">๒๐  คะแนน </w:t>
      </w:r>
    </w:p>
    <w:p w14:paraId="35ACB2CA" w14:textId="77777777" w:rsidR="002A3981" w:rsidRDefault="002A3981" w:rsidP="002A3981">
      <w:pPr>
        <w:tabs>
          <w:tab w:val="center" w:pos="720"/>
          <w:tab w:val="center" w:pos="2611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๒) ใช้สำนวนสุภาพเรียบร้อย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 คะแนน </w:t>
      </w:r>
    </w:p>
    <w:p w14:paraId="3D53B1B2" w14:textId="77777777" w:rsidR="002A3981" w:rsidRDefault="002A3981" w:rsidP="002A3981">
      <w:pPr>
        <w:tabs>
          <w:tab w:val="center" w:pos="720"/>
          <w:tab w:val="center" w:pos="2517"/>
          <w:tab w:val="center" w:pos="4321"/>
          <w:tab w:val="center" w:pos="5041"/>
          <w:tab w:val="center" w:pos="5761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๓) แต่งได้ครบตามกำหนด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 คะแนน </w:t>
      </w:r>
    </w:p>
    <w:p w14:paraId="4ED4C9FD" w14:textId="77777777" w:rsidR="002A3981" w:rsidRDefault="002A3981" w:rsidP="002A3981">
      <w:pPr>
        <w:tabs>
          <w:tab w:val="center" w:pos="720"/>
          <w:tab w:val="center" w:pos="3725"/>
          <w:tab w:val="center" w:pos="700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๔) อ้างสุภาษิตที่เชื่อมได้ตามกฎ และบอกที่มาได้ถูกต้อง </w:t>
      </w:r>
      <w:r>
        <w:tab/>
        <w:t xml:space="preserve">๒๐  คะแนน </w:t>
      </w:r>
    </w:p>
    <w:tbl>
      <w:tblPr>
        <w:tblStyle w:val="TableGrid"/>
        <w:tblW w:w="9730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6594"/>
        <w:gridCol w:w="3136"/>
      </w:tblGrid>
      <w:tr w:rsidR="002A3981" w14:paraId="1C030A3B" w14:textId="77777777" w:rsidTr="00690801">
        <w:trPr>
          <w:trHeight w:val="727"/>
        </w:trPr>
        <w:tc>
          <w:tcPr>
            <w:tcW w:w="65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55BDF5" w14:textId="77777777" w:rsidR="002A3981" w:rsidRDefault="002A3981" w:rsidP="00690801">
            <w:pPr>
              <w:tabs>
                <w:tab w:val="center" w:pos="833"/>
                <w:tab w:val="center" w:pos="2585"/>
                <w:tab w:val="center" w:pos="4433"/>
                <w:tab w:val="center" w:pos="5154"/>
                <w:tab w:val="center" w:pos="5874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๕) สะอาดไม่เปรอะเปื้อน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7865520B" w14:textId="77777777" w:rsidR="002A3981" w:rsidRDefault="002A3981" w:rsidP="00690801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095B5E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๒๐  คะแนน </w:t>
            </w:r>
          </w:p>
        </w:tc>
      </w:tr>
      <w:tr w:rsidR="002A3981" w14:paraId="2EAFDCF5" w14:textId="77777777" w:rsidTr="00690801">
        <w:trPr>
          <w:trHeight w:val="413"/>
        </w:trPr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3BAC2E2F" w14:textId="77777777" w:rsidR="002A3981" w:rsidRDefault="002A3981" w:rsidP="00690801">
            <w:pPr>
              <w:spacing w:after="0" w:line="259" w:lineRule="auto"/>
              <w:ind w:left="113" w:firstLine="0"/>
            </w:pPr>
            <w:r>
              <w:rPr>
                <w:b/>
              </w:rPr>
              <w:t xml:space="preserve">๔. การแข่งขันบรรยายธรรม ภาคภาษาไทย  </w:t>
            </w:r>
          </w:p>
        </w:tc>
        <w:tc>
          <w:tcPr>
            <w:tcW w:w="31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74961E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</w:tbl>
    <w:p w14:paraId="2BBC7799" w14:textId="77777777" w:rsidR="002A3981" w:rsidRDefault="002A3981" w:rsidP="002A3981">
      <w:pPr>
        <w:pStyle w:val="3"/>
        <w:ind w:left="715" w:right="0"/>
      </w:pPr>
      <w:r>
        <w:t xml:space="preserve">๔.๑ คุณสมบัติผู้เข้าแข่งขัน </w:t>
      </w:r>
    </w:p>
    <w:p w14:paraId="78450531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๔.๑.๑ นักเรียนระดับชั้นมัธยมศึกษาตอนต้น (ม.๑-๓) </w:t>
      </w:r>
    </w:p>
    <w:p w14:paraId="0AE51620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๔.๑.๒ นักเรียนระดับชั้นมัธยมศึกษาตอนปลาย (ม.๔-๖) </w:t>
      </w:r>
    </w:p>
    <w:p w14:paraId="118E7DB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๔.๒ ประเภทและจำนวน ผู้เข้าแข่งขัน </w:t>
      </w:r>
    </w:p>
    <w:p w14:paraId="22791F16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๔.๒.๑ แข่งขันประเภทเดี่ยว </w:t>
      </w:r>
    </w:p>
    <w:p w14:paraId="1BAA476A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๔.๒.๒ จำนวนผู้เข้าแข่งขัน </w:t>
      </w:r>
    </w:p>
    <w:p w14:paraId="6E827EBA" w14:textId="77777777" w:rsidR="002A3981" w:rsidRDefault="002A3981" w:rsidP="002A3981">
      <w:pPr>
        <w:tabs>
          <w:tab w:val="center" w:pos="720"/>
          <w:tab w:val="center" w:pos="1440"/>
          <w:tab w:val="center" w:pos="446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จำนวน ๑ รูป </w:t>
      </w:r>
    </w:p>
    <w:p w14:paraId="1F44A1E1" w14:textId="77777777" w:rsidR="002A3981" w:rsidRDefault="002A3981" w:rsidP="002A3981">
      <w:pPr>
        <w:tabs>
          <w:tab w:val="center" w:pos="720"/>
          <w:tab w:val="center" w:pos="1440"/>
          <w:tab w:val="center" w:pos="4507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(ม.๔-๖)  จำนวน ๑ รปู </w:t>
      </w:r>
    </w:p>
    <w:p w14:paraId="2702F567" w14:textId="77777777" w:rsidR="002A3981" w:rsidRDefault="002A3981" w:rsidP="002A3981">
      <w:pPr>
        <w:pStyle w:val="3"/>
        <w:ind w:left="715" w:right="0"/>
      </w:pPr>
      <w:r>
        <w:t xml:space="preserve">๔.๓ วิธีดำเนินการ  </w:t>
      </w:r>
    </w:p>
    <w:p w14:paraId="378D40E4" w14:textId="77777777" w:rsidR="002A3981" w:rsidRDefault="002A3981" w:rsidP="002A3981">
      <w:pPr>
        <w:ind w:left="1450" w:right="442"/>
      </w:pPr>
      <w:r>
        <w:t xml:space="preserve">๔.๓.๑ ส่งรายชื่อผู้เข้าแข่งขัน ตามวัน เวลาที่กำหนด </w:t>
      </w:r>
    </w:p>
    <w:p w14:paraId="40FF47D0" w14:textId="77777777" w:rsidR="002A3981" w:rsidRDefault="002A3981" w:rsidP="002A3981">
      <w:pPr>
        <w:ind w:left="1450" w:right="442"/>
      </w:pPr>
      <w:r>
        <w:t xml:space="preserve">๔.๓.๒ เนื้อหาในการบรรยายธรรม  </w:t>
      </w:r>
    </w:p>
    <w:p w14:paraId="1C72E05D" w14:textId="77777777" w:rsidR="002A3981" w:rsidRDefault="002A3981" w:rsidP="002A3981">
      <w:pPr>
        <w:tabs>
          <w:tab w:val="center" w:pos="720"/>
          <w:tab w:val="center" w:pos="1440"/>
          <w:tab w:val="center" w:pos="435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- </w:t>
      </w:r>
      <w:r>
        <w:t>ระดับชั้นมัธยมศึกษาตอนต้น</w:t>
      </w:r>
      <w:r>
        <w:rPr>
          <w:b/>
        </w:rPr>
        <w:t xml:space="preserve">   </w:t>
      </w:r>
      <w:r>
        <w:t>จำนวน ๑ หัวข้อ คือ</w:t>
      </w:r>
      <w:r>
        <w:rPr>
          <w:b/>
        </w:rPr>
        <w:t xml:space="preserve">   </w:t>
      </w:r>
    </w:p>
    <w:p w14:paraId="7E16158A" w14:textId="439FFB57" w:rsidR="002A3981" w:rsidRDefault="002A3981" w:rsidP="002A3981">
      <w:pPr>
        <w:pStyle w:val="3"/>
        <w:ind w:left="2333" w:right="0"/>
      </w:pPr>
      <w:r>
        <w:t>“</w:t>
      </w:r>
      <w:r w:rsidR="0011386C" w:rsidRPr="0011386C">
        <w:rPr>
          <w:rFonts w:hint="cs"/>
          <w:b w:val="0"/>
          <w:bCs/>
          <w:cs/>
        </w:rPr>
        <w:t>ธรรมนำสู่สันติภาพ</w:t>
      </w:r>
      <w:r>
        <w:t>”</w:t>
      </w:r>
      <w:r>
        <w:rPr>
          <w:b w:val="0"/>
        </w:rPr>
        <w:t xml:space="preserve"> </w:t>
      </w:r>
    </w:p>
    <w:p w14:paraId="7822D51F" w14:textId="099F90CB" w:rsidR="002A3981" w:rsidRDefault="002A3981" w:rsidP="008F0336">
      <w:pPr>
        <w:spacing w:after="0" w:line="259" w:lineRule="auto"/>
        <w:ind w:left="0" w:firstLine="0"/>
      </w:pPr>
      <w:r>
        <w:rPr>
          <w:rFonts w:ascii="Cordia New" w:eastAsia="Cordia New" w:hAnsi="Cordia New" w:cs="Cordia New"/>
          <w:sz w:val="28"/>
        </w:rPr>
        <w:t xml:space="preserve"> </w:t>
      </w:r>
      <w:r>
        <w:rPr>
          <w:b/>
        </w:rPr>
        <w:t xml:space="preserve">                              - </w:t>
      </w:r>
      <w:r>
        <w:t>ระดับชั้นมัธยมศึกษาตอนปลาย</w:t>
      </w:r>
      <w:r>
        <w:rPr>
          <w:b/>
        </w:rPr>
        <w:t xml:space="preserve">  </w:t>
      </w:r>
      <w:r>
        <w:t xml:space="preserve">จำนวน ๑ หัวข้อ คือ </w:t>
      </w:r>
      <w:r>
        <w:rPr>
          <w:b/>
        </w:rPr>
        <w:t xml:space="preserve"> </w:t>
      </w:r>
    </w:p>
    <w:p w14:paraId="6B57075C" w14:textId="05E8859A" w:rsidR="002A3981" w:rsidRPr="0011386C" w:rsidRDefault="002A3981" w:rsidP="002A3981">
      <w:pPr>
        <w:pStyle w:val="3"/>
        <w:ind w:left="2333" w:right="0"/>
        <w:rPr>
          <w:b w:val="0"/>
          <w:bCs/>
        </w:rPr>
      </w:pPr>
      <w:r w:rsidRPr="0011386C">
        <w:rPr>
          <w:b w:val="0"/>
          <w:bCs/>
        </w:rPr>
        <w:t>“</w:t>
      </w:r>
      <w:r w:rsidR="0011386C" w:rsidRPr="0011386C">
        <w:rPr>
          <w:rFonts w:hint="cs"/>
          <w:b w:val="0"/>
          <w:bCs/>
          <w:cs/>
        </w:rPr>
        <w:t>รักชาติไทยร่วมใจสามัคคี</w:t>
      </w:r>
      <w:r w:rsidRPr="0011386C">
        <w:rPr>
          <w:b w:val="0"/>
          <w:bCs/>
        </w:rPr>
        <w:t xml:space="preserve">” </w:t>
      </w:r>
    </w:p>
    <w:p w14:paraId="04C2536E" w14:textId="77777777" w:rsidR="002A3981" w:rsidRDefault="002A3981" w:rsidP="002A3981">
      <w:pPr>
        <w:ind w:left="-5" w:right="442"/>
      </w:pPr>
      <w:r>
        <w:t xml:space="preserve">                     ๔.๓.๓ ผู้แข่งขันที่ได้คะแนนสูงสุด ถือว่าเป็นผู้ชนะเลิศ </w:t>
      </w:r>
    </w:p>
    <w:p w14:paraId="2E0751F1" w14:textId="77777777" w:rsidR="002A3981" w:rsidRDefault="002A3981" w:rsidP="002A3981">
      <w:pPr>
        <w:ind w:left="1450" w:right="442"/>
      </w:pPr>
      <w:r>
        <w:t xml:space="preserve">๔.๓.๔ ผู้แข่งขัน พูดไม่เกิน ๕ นาที (๔ นาที กรดกริ่ง ๑ ครั้งยาว, ๕ นาที กดกริ่ง ๒ ครั้งยาว </w:t>
      </w:r>
    </w:p>
    <w:p w14:paraId="69DF601E" w14:textId="77777777" w:rsidR="002A3981" w:rsidRDefault="002A3981" w:rsidP="002A3981">
      <w:pPr>
        <w:ind w:left="-5" w:right="442"/>
      </w:pPr>
      <w:r>
        <w:t xml:space="preserve">                              พูดเกินเวลาที่กำหนด ตัด ๕ คะแนน/นาที ) </w:t>
      </w:r>
    </w:p>
    <w:p w14:paraId="3977495F" w14:textId="77777777" w:rsidR="002A3981" w:rsidRDefault="002A3981" w:rsidP="002A3981">
      <w:pPr>
        <w:ind w:left="1450" w:right="442"/>
      </w:pPr>
      <w:r>
        <w:t xml:space="preserve">๔.๓.๕ ผู้แข่งขันต้องติดป้ายชื่อ และนั่งประจำที่นั่งจัดไว้ให้ เพื่อสะดวกในการแข่งขัน </w:t>
      </w:r>
    </w:p>
    <w:p w14:paraId="30469F9F" w14:textId="193FC3DA" w:rsidR="002A3981" w:rsidRDefault="002A3981" w:rsidP="002A3981">
      <w:pPr>
        <w:ind w:left="720" w:right="4079" w:firstLine="720"/>
      </w:pPr>
      <w:r>
        <w:lastRenderedPageBreak/>
        <w:t xml:space="preserve">๔.๓.๖ ใช้เวลาในการแข่งขันรูปละไม่เกิน ๕ นาที </w:t>
      </w:r>
      <w:r>
        <w:rPr>
          <w:b/>
        </w:rPr>
        <w:t xml:space="preserve">เกณฑ์การให้คะแนน ๑๐๐ คะแนน </w:t>
      </w:r>
    </w:p>
    <w:tbl>
      <w:tblPr>
        <w:tblStyle w:val="TableGrid"/>
        <w:tblW w:w="6096" w:type="dxa"/>
        <w:tblInd w:w="1440" w:type="dxa"/>
        <w:tblLook w:val="04A0" w:firstRow="1" w:lastRow="0" w:firstColumn="1" w:lastColumn="0" w:noHBand="0" w:noVBand="1"/>
      </w:tblPr>
      <w:tblGrid>
        <w:gridCol w:w="5041"/>
        <w:gridCol w:w="1055"/>
      </w:tblGrid>
      <w:tr w:rsidR="002A3981" w14:paraId="70186FEA" w14:textId="77777777" w:rsidTr="00690801">
        <w:trPr>
          <w:trHeight w:val="35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06675FF" w14:textId="77777777" w:rsidR="002A3981" w:rsidRDefault="002A3981" w:rsidP="0069080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๑) อารัมภบทน่าสนใจ (เริ่มต้น-ลงท้าย)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5C98C4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  <w:tr w:rsidR="002A3981" w14:paraId="16521CEB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48A4D34" w14:textId="77777777" w:rsidR="002A3981" w:rsidRDefault="002A3981" w:rsidP="00690801">
            <w:pPr>
              <w:tabs>
                <w:tab w:val="center" w:pos="2961"/>
              </w:tabs>
              <w:spacing w:after="0" w:line="259" w:lineRule="auto"/>
              <w:ind w:left="0" w:firstLine="0"/>
            </w:pPr>
            <w:r>
              <w:t xml:space="preserve">๒) เนื้อเรื่อง   </w:t>
            </w:r>
            <w:r>
              <w:tab/>
              <w:t xml:space="preserve">- มีสาระตรงประเด็น(ตรงกับชื่อเรื่อง)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78C0C4FD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54B6E0D0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72C1259" w14:textId="77777777" w:rsidR="002A3981" w:rsidRDefault="002A3981" w:rsidP="00690801">
            <w:pPr>
              <w:tabs>
                <w:tab w:val="center" w:pos="2522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มีความชัดเจนสร้างสรรค์ 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0C8DC4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6A7AC983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6DB69AD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๓) การใช้ภาษาสละสลวย น้ำเสียงชวนฟัง 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A71CAB8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06B75F08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3918A2C" w14:textId="77777777" w:rsidR="002A3981" w:rsidRDefault="002A3981" w:rsidP="00690801">
            <w:pPr>
              <w:tabs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๔) น้ำเสียงการพูดถูกต้องตามอักขรวิธี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16E7CD3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03CBD8DE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3C5681C" w14:textId="77777777" w:rsidR="002A3981" w:rsidRDefault="002A3981" w:rsidP="00690801">
            <w:pPr>
              <w:tabs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๕) การสรุปด้วยถ้อยคำกะทัดรัด,ประทับใจ 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0737D3FA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  <w:tr w:rsidR="002A3981" w14:paraId="036B5691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E4B7538" w14:textId="77777777" w:rsidR="002A3981" w:rsidRDefault="002A3981" w:rsidP="00690801">
            <w:pPr>
              <w:tabs>
                <w:tab w:val="center" w:pos="2161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๖) บุคลิก/ ท่าทาง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6FDCC480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  <w:tr w:rsidR="002A3981" w14:paraId="6EBA7228" w14:textId="77777777" w:rsidTr="00690801">
        <w:trPr>
          <w:trHeight w:val="35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7E4BA17" w14:textId="77777777" w:rsidR="002A3981" w:rsidRDefault="002A3981" w:rsidP="00690801">
            <w:pPr>
              <w:tabs>
                <w:tab w:val="center" w:pos="2161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t xml:space="preserve">๗) เวลาในการพูด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CC3CDC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</w:tbl>
    <w:p w14:paraId="34DA242A" w14:textId="10D2F033" w:rsidR="002A3981" w:rsidRDefault="002A3981" w:rsidP="0082721A">
      <w:pPr>
        <w:spacing w:after="11" w:line="259" w:lineRule="auto"/>
        <w:ind w:left="0" w:firstLine="0"/>
      </w:pPr>
      <w:r>
        <w:t xml:space="preserve">   </w:t>
      </w:r>
    </w:p>
    <w:p w14:paraId="2FAA3A72" w14:textId="0B79ECF8" w:rsidR="002A3981" w:rsidRDefault="005A1D2E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5A1D2E">
        <w:rPr>
          <w:rFonts w:hint="cs"/>
          <w:bCs/>
          <w:cs/>
        </w:rPr>
        <w:t>๕</w:t>
      </w:r>
      <w:r w:rsidR="002A3981">
        <w:rPr>
          <w:b/>
        </w:rPr>
        <w:t xml:space="preserve">. การแข่งขันตอบปัญหาวิชาสังคมศึกษา ศาสนาและวัฒนธรรม </w:t>
      </w:r>
    </w:p>
    <w:p w14:paraId="3091036D" w14:textId="0003C52F" w:rsidR="002A3981" w:rsidRDefault="005A1D2E" w:rsidP="002A3981">
      <w:pPr>
        <w:pStyle w:val="3"/>
        <w:ind w:left="715" w:right="0"/>
      </w:pPr>
      <w:r>
        <w:rPr>
          <w:rFonts w:hint="cs"/>
          <w:cs/>
        </w:rPr>
        <w:t>๕</w:t>
      </w:r>
      <w:r w:rsidR="002A3981">
        <w:t xml:space="preserve">.๑ คุณสมบัติผู้เข้าแข่งขัน </w:t>
      </w:r>
    </w:p>
    <w:p w14:paraId="463D4889" w14:textId="23DB7954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.๑.๑ นักเรียนระดับชั้นมัธยมศึกษาตอนต้น (ม.๑-๓) </w:t>
      </w:r>
    </w:p>
    <w:p w14:paraId="381484BD" w14:textId="300DFC43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.๑.๒ นักเรียนระดับชั้นมัธยมศึกษาตอนปลาย (ม.๔-๖) </w:t>
      </w:r>
    </w:p>
    <w:p w14:paraId="06351FC1" w14:textId="27ABF198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.๒ ประเภทและจำนวน ผู้เข้าแข่งขัน </w:t>
      </w:r>
    </w:p>
    <w:p w14:paraId="3F0FE177" w14:textId="69C20C33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.๒.๑ แข่งขันประเภทเดี่ยว </w:t>
      </w:r>
    </w:p>
    <w:p w14:paraId="5F496E77" w14:textId="41324360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5A1D2E">
        <w:rPr>
          <w:rFonts w:hint="cs"/>
          <w:cs/>
        </w:rPr>
        <w:t>๕</w:t>
      </w:r>
      <w:r>
        <w:t xml:space="preserve">.๒.๒ จำนวนผู้เข้าแข่งขัน </w:t>
      </w:r>
    </w:p>
    <w:p w14:paraId="1F1FBC13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1F7EED83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(ม.๔-๖) จำนวน ๑ รูป </w:t>
      </w:r>
    </w:p>
    <w:p w14:paraId="636A6E70" w14:textId="77777777" w:rsidR="002A3981" w:rsidRDefault="002A3981" w:rsidP="002A3981">
      <w:pPr>
        <w:pStyle w:val="3"/>
        <w:ind w:left="715" w:right="0"/>
      </w:pPr>
      <w:r>
        <w:t xml:space="preserve">๕.๓ วิธีดำเนินการ และเกณฑ์ให้คะแนน ๑๐๐ คะแนน  </w:t>
      </w:r>
    </w:p>
    <w:p w14:paraId="051BB334" w14:textId="4686D4CD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.๓.๑ ส่งรายชื่อผู้เข้าแข่งขัน ตามวัน เวลาที่กำหนด </w:t>
      </w:r>
    </w:p>
    <w:p w14:paraId="12B696AE" w14:textId="07E52DA5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.๓.๒ ใช้แบบทดสอบ จำนวน ๕๐ ข้อ ๑๐๐ คะแนน </w:t>
      </w:r>
    </w:p>
    <w:p w14:paraId="01BF3AF3" w14:textId="7C8E79BD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.๓.๓ ใช้เวลาในการแข่งขัน  ๑  ชั่วโมง </w:t>
      </w:r>
    </w:p>
    <w:p w14:paraId="2045366D" w14:textId="5F26E8AB" w:rsidR="002A3981" w:rsidRDefault="005A1D2E" w:rsidP="002A3981">
      <w:pPr>
        <w:ind w:left="1450" w:right="442"/>
      </w:pPr>
      <w:r>
        <w:rPr>
          <w:rFonts w:hint="cs"/>
          <w:cs/>
        </w:rPr>
        <w:t>๕</w:t>
      </w:r>
      <w:r w:rsidR="002A3981">
        <w:t xml:space="preserve">.๓.๔ ผู้แข่งขันที่ได้คะแนนสูงสุด ถือว่าเป็นผู้ชนะเลิศ </w:t>
      </w:r>
    </w:p>
    <w:p w14:paraId="1E75AC76" w14:textId="3E49343F" w:rsidR="002A3981" w:rsidRDefault="005A1D2E" w:rsidP="00D22033">
      <w:pPr>
        <w:ind w:left="2057" w:right="442" w:hanging="617"/>
      </w:pPr>
      <w:r>
        <w:rPr>
          <w:rFonts w:hint="cs"/>
          <w:cs/>
        </w:rPr>
        <w:t>๕</w:t>
      </w:r>
      <w:r w:rsidR="002A3981">
        <w:t xml:space="preserve">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19663B9E" w14:textId="0209D101" w:rsidR="0011386C" w:rsidRDefault="0011386C" w:rsidP="00D22033">
      <w:pPr>
        <w:ind w:left="2057" w:right="442" w:hanging="617"/>
      </w:pPr>
    </w:p>
    <w:p w14:paraId="4DA3B41B" w14:textId="1C41581D" w:rsidR="0011386C" w:rsidRDefault="0011386C" w:rsidP="00D22033">
      <w:pPr>
        <w:ind w:left="2057" w:right="442" w:hanging="617"/>
      </w:pPr>
    </w:p>
    <w:p w14:paraId="11DE1506" w14:textId="0FD93B68" w:rsidR="0011386C" w:rsidRDefault="0011386C" w:rsidP="00D22033">
      <w:pPr>
        <w:ind w:left="2057" w:right="442" w:hanging="617"/>
      </w:pPr>
    </w:p>
    <w:p w14:paraId="1BC8CF6A" w14:textId="01C9C5B1" w:rsidR="0011386C" w:rsidRDefault="0011386C" w:rsidP="00D22033">
      <w:pPr>
        <w:ind w:left="2057" w:right="442" w:hanging="617"/>
      </w:pPr>
    </w:p>
    <w:p w14:paraId="34B1C2E9" w14:textId="228F338C" w:rsidR="0011386C" w:rsidRDefault="0011386C" w:rsidP="00D22033">
      <w:pPr>
        <w:ind w:left="2057" w:right="442" w:hanging="617"/>
      </w:pPr>
    </w:p>
    <w:p w14:paraId="6AB9569A" w14:textId="633C3C7E" w:rsidR="0011386C" w:rsidRDefault="0011386C" w:rsidP="00D22033">
      <w:pPr>
        <w:ind w:left="2057" w:right="442" w:hanging="617"/>
      </w:pPr>
    </w:p>
    <w:p w14:paraId="18E992DB" w14:textId="53B3904F" w:rsidR="0011386C" w:rsidRDefault="0011386C" w:rsidP="00D22033">
      <w:pPr>
        <w:ind w:left="2057" w:right="442" w:hanging="617"/>
      </w:pPr>
    </w:p>
    <w:p w14:paraId="2AB3FBBF" w14:textId="55CD8815" w:rsidR="0011386C" w:rsidRDefault="0011386C" w:rsidP="00D22033">
      <w:pPr>
        <w:ind w:left="2057" w:right="442" w:hanging="617"/>
      </w:pPr>
    </w:p>
    <w:p w14:paraId="48EA6239" w14:textId="62C70151" w:rsidR="0011386C" w:rsidRDefault="0011386C" w:rsidP="00D22033">
      <w:pPr>
        <w:ind w:left="2057" w:right="442" w:hanging="617"/>
      </w:pPr>
    </w:p>
    <w:p w14:paraId="078A6DC0" w14:textId="64A112C0" w:rsidR="0011386C" w:rsidRDefault="0011386C" w:rsidP="00D22033">
      <w:pPr>
        <w:ind w:left="2057" w:right="442" w:hanging="617"/>
      </w:pPr>
    </w:p>
    <w:p w14:paraId="12592BD7" w14:textId="01F393A7" w:rsidR="0011386C" w:rsidRDefault="0011386C" w:rsidP="00D22033">
      <w:pPr>
        <w:ind w:left="2057" w:right="442" w:hanging="617"/>
      </w:pPr>
    </w:p>
    <w:p w14:paraId="78741826" w14:textId="18CF69A3" w:rsidR="0011386C" w:rsidRDefault="0011386C" w:rsidP="00D22033">
      <w:pPr>
        <w:ind w:left="2057" w:right="442" w:hanging="617"/>
      </w:pPr>
    </w:p>
    <w:p w14:paraId="6814581F" w14:textId="6F858928" w:rsidR="0011386C" w:rsidRDefault="0011386C" w:rsidP="00D22033">
      <w:pPr>
        <w:ind w:left="2057" w:right="442" w:hanging="617"/>
      </w:pPr>
    </w:p>
    <w:p w14:paraId="70EBB2F2" w14:textId="1D3CF204" w:rsidR="0011386C" w:rsidRDefault="0011386C" w:rsidP="00D22033">
      <w:pPr>
        <w:ind w:left="2057" w:right="442" w:hanging="617"/>
      </w:pPr>
    </w:p>
    <w:p w14:paraId="6D57257D" w14:textId="77777777" w:rsidR="002A3981" w:rsidRDefault="002A3981" w:rsidP="002A3981">
      <w:pPr>
        <w:pStyle w:val="3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429"/>
        <w:jc w:val="center"/>
      </w:pPr>
      <w:r>
        <w:t xml:space="preserve">กลุ่มสาระการเรียนรู้สุขศึกษา และพลศึกษา  </w:t>
      </w:r>
    </w:p>
    <w:p w14:paraId="434629FB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738" w:type="dxa"/>
        <w:tblInd w:w="-98" w:type="dxa"/>
        <w:tblCellMar>
          <w:top w:w="13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4068"/>
        <w:gridCol w:w="850"/>
        <w:gridCol w:w="852"/>
        <w:gridCol w:w="991"/>
        <w:gridCol w:w="850"/>
        <w:gridCol w:w="853"/>
        <w:gridCol w:w="1274"/>
      </w:tblGrid>
      <w:tr w:rsidR="002A3981" w14:paraId="33684DB0" w14:textId="77777777" w:rsidTr="00690801">
        <w:trPr>
          <w:trHeight w:val="372"/>
        </w:trPr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5D5E" w14:textId="77777777" w:rsidR="002A3981" w:rsidRDefault="002A3981" w:rsidP="0069080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รายการกิจกรรมการแข่งขัน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E186" w14:textId="77777777" w:rsidR="002A3981" w:rsidRDefault="002A3981" w:rsidP="00690801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</w:rPr>
              <w:t xml:space="preserve">ระดับชั้น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AD9F" w14:textId="77777777" w:rsidR="002A3981" w:rsidRDefault="002A3981" w:rsidP="00690801">
            <w:pPr>
              <w:spacing w:after="0" w:line="259" w:lineRule="auto"/>
              <w:ind w:left="36" w:firstLine="0"/>
            </w:pPr>
            <w:r>
              <w:rPr>
                <w:b/>
              </w:rPr>
              <w:t xml:space="preserve">ประเภท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C5B5E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>ผู้เข้า</w:t>
            </w:r>
          </w:p>
          <w:p w14:paraId="3989FE3D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42DF" w14:textId="77777777" w:rsidR="002A3981" w:rsidRDefault="002A3981" w:rsidP="0069080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>เวลา</w:t>
            </w:r>
          </w:p>
          <w:p w14:paraId="4571679D" w14:textId="77777777" w:rsidR="002A3981" w:rsidRDefault="002A3981" w:rsidP="00690801">
            <w:pPr>
              <w:spacing w:after="0" w:line="259" w:lineRule="auto"/>
              <w:ind w:left="37" w:firstLine="0"/>
            </w:pPr>
            <w:r>
              <w:rPr>
                <w:b/>
              </w:rPr>
              <w:t>ในการ</w:t>
            </w:r>
          </w:p>
          <w:p w14:paraId="2AA0BC97" w14:textId="77777777" w:rsidR="002A3981" w:rsidRDefault="002A3981" w:rsidP="00690801">
            <w:pPr>
              <w:spacing w:after="0" w:line="259" w:lineRule="auto"/>
              <w:ind w:left="3" w:firstLine="0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BC6D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8"/>
              </w:rPr>
              <w:t xml:space="preserve">ขอบข่าย </w:t>
            </w:r>
          </w:p>
          <w:p w14:paraId="209C9E0E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8"/>
              </w:rPr>
              <w:t xml:space="preserve">เนื้อหาวิชา </w:t>
            </w:r>
          </w:p>
        </w:tc>
      </w:tr>
      <w:tr w:rsidR="002A3981" w14:paraId="24A903CE" w14:textId="77777777" w:rsidTr="00690801">
        <w:trPr>
          <w:trHeight w:val="7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212B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4C5C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21D0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11D5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F2073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B03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4962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4430007B" w14:textId="77777777" w:rsidTr="00690801">
        <w:trPr>
          <w:trHeight w:val="734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A917" w14:textId="77777777" w:rsidR="002A3981" w:rsidRDefault="002A3981" w:rsidP="00690801">
            <w:pPr>
              <w:spacing w:after="0" w:line="259" w:lineRule="auto"/>
              <w:ind w:left="274" w:hanging="274"/>
            </w:pPr>
            <w:r>
              <w:t xml:space="preserve">๑. การแข่งขันตอบปัญหาวิชาสุขศึกษา และ พลศึกษา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941F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4F03" w14:textId="77777777" w:rsidR="002A3981" w:rsidRDefault="002A3981" w:rsidP="00690801">
            <w:pPr>
              <w:spacing w:after="0" w:line="259" w:lineRule="auto"/>
              <w:ind w:left="195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3090" w14:textId="77777777" w:rsidR="002A3981" w:rsidRDefault="002A3981" w:rsidP="00690801">
            <w:pPr>
              <w:spacing w:after="0" w:line="259" w:lineRule="auto"/>
              <w:ind w:left="0" w:right="81" w:firstLine="0"/>
              <w:jc w:val="center"/>
            </w:pPr>
            <w: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AB33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t xml:space="preserve">๒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A7C9" w14:textId="77777777" w:rsidR="002A3981" w:rsidRDefault="002A3981" w:rsidP="00690801">
            <w:pPr>
              <w:spacing w:after="0" w:line="259" w:lineRule="auto"/>
              <w:ind w:left="77" w:firstLine="0"/>
            </w:pPr>
            <w:r>
              <w:t xml:space="preserve">๑.๐๐ 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57ED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sz w:val="28"/>
              </w:rPr>
              <w:t xml:space="preserve">ตามตัวชี้วัด ของหลักสูตร แกนกลาง ๕๑ </w:t>
            </w:r>
          </w:p>
        </w:tc>
      </w:tr>
      <w:tr w:rsidR="002A3981" w14:paraId="43945F49" w14:textId="77777777" w:rsidTr="00690801">
        <w:trPr>
          <w:trHeight w:val="370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4AA0" w14:textId="77777777" w:rsidR="002A3981" w:rsidRDefault="002A3981" w:rsidP="00690801">
            <w:pPr>
              <w:spacing w:after="0" w:line="259" w:lineRule="auto"/>
              <w:ind w:left="0" w:right="76" w:firstLine="0"/>
              <w:jc w:val="center"/>
            </w:pPr>
            <w:r>
              <w:rPr>
                <w:b/>
              </w:rPr>
              <w:t xml:space="preserve">รวม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8ABC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๑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106" w14:textId="77777777" w:rsidR="002A3981" w:rsidRDefault="002A3981" w:rsidP="0069080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๑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2766" w14:textId="77777777" w:rsidR="002A3981" w:rsidRDefault="002A3981" w:rsidP="00690801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88A" w14:textId="77777777" w:rsidR="002A3981" w:rsidRDefault="002A3981" w:rsidP="00690801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๒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E0B8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E3D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2141B227" w14:textId="77777777" w:rsidTr="00690801">
        <w:trPr>
          <w:trHeight w:val="372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457E" w14:textId="77777777" w:rsidR="002A3981" w:rsidRDefault="002A3981" w:rsidP="00690801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</w:rPr>
              <w:t xml:space="preserve">รวม ๑ กิจกรรม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EC1AC" w14:textId="77777777" w:rsidR="002A3981" w:rsidRDefault="002A3981" w:rsidP="00690801">
            <w:pPr>
              <w:spacing w:after="0" w:line="259" w:lineRule="auto"/>
              <w:ind w:left="1217" w:firstLine="0"/>
            </w:pPr>
            <w:r>
              <w:rPr>
                <w:b/>
              </w:rPr>
              <w:t xml:space="preserve">๒ รายการ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C8C79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B91B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2510" w14:textId="77777777" w:rsidR="002A3981" w:rsidRDefault="002A3981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705C45C0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1EECD0CF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๑. การแข่งขันตอบปัญหาวิชาสุขศึกษา และพลศึกษา </w:t>
      </w:r>
    </w:p>
    <w:p w14:paraId="7E136AFD" w14:textId="77777777" w:rsidR="002A3981" w:rsidRDefault="002A3981" w:rsidP="002A3981">
      <w:pPr>
        <w:pStyle w:val="3"/>
        <w:ind w:left="715" w:right="0"/>
      </w:pPr>
      <w:r>
        <w:t xml:space="preserve">๑.๑ คุณสมบัติผู้เข้าแข่งขัน </w:t>
      </w:r>
    </w:p>
    <w:p w14:paraId="49FC6B4A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๑.๑.๑ นักเรียนระดับชั้นมัธยมศึกษาตอนต้น (ม.๑-๓) </w:t>
      </w:r>
    </w:p>
    <w:p w14:paraId="73ACC7A0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๑.๑.๒ นักเรียนระดับชั้นมัธยมศึกษาตอนปลาย (ม.๔-๖) </w:t>
      </w:r>
    </w:p>
    <w:p w14:paraId="46734BD9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ประเภทและจำนวน ผู้เข้าแข่งขัน </w:t>
      </w:r>
    </w:p>
    <w:p w14:paraId="50318E16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แข่งขันประเภทเดี่ยว </w:t>
      </w:r>
    </w:p>
    <w:p w14:paraId="1824BC0F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จำนวนผู้เข้าแข่งขัน </w:t>
      </w:r>
    </w:p>
    <w:p w14:paraId="544F4BA9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011685CA" w14:textId="77777777" w:rsidR="002A3981" w:rsidRDefault="002A3981" w:rsidP="002A3981">
      <w:pPr>
        <w:tabs>
          <w:tab w:val="center" w:pos="720"/>
          <w:tab w:val="center" w:pos="1440"/>
          <w:tab w:val="center" w:pos="4540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(ม.๔-๖) จำนวน ๑ รูป </w:t>
      </w:r>
    </w:p>
    <w:p w14:paraId="58173F5E" w14:textId="77777777" w:rsidR="002A3981" w:rsidRDefault="002A3981" w:rsidP="002A3981">
      <w:pPr>
        <w:pStyle w:val="3"/>
        <w:ind w:left="715" w:right="0"/>
      </w:pPr>
      <w:r>
        <w:t xml:space="preserve">๑.๓ วิธีดำเนินการ และเกณฑ์ให้คะแนน ๑๐๐ คะแนน  </w:t>
      </w:r>
    </w:p>
    <w:p w14:paraId="0EE6E0B4" w14:textId="77777777" w:rsidR="002A3981" w:rsidRDefault="002A3981" w:rsidP="002A3981">
      <w:pPr>
        <w:ind w:left="1450" w:right="442"/>
      </w:pPr>
      <w:r>
        <w:t xml:space="preserve">๑.๓.๑ ส่งรายชื่อผู้เข้าแข่งขัน ตามวัน เวลาที่กำหนด </w:t>
      </w:r>
    </w:p>
    <w:p w14:paraId="4A471961" w14:textId="77777777" w:rsidR="002A3981" w:rsidRDefault="002A3981" w:rsidP="002A3981">
      <w:pPr>
        <w:ind w:left="1450" w:right="442"/>
      </w:pPr>
      <w:r>
        <w:t xml:space="preserve">๑.๓.๒ ใช้แบบทดสอบ จำนวน ๕๐ ข้อ ๑๐๐ คะแนน </w:t>
      </w:r>
    </w:p>
    <w:p w14:paraId="24A57CBA" w14:textId="77777777" w:rsidR="002A3981" w:rsidRDefault="002A3981" w:rsidP="002A3981">
      <w:pPr>
        <w:ind w:left="1450" w:right="442"/>
      </w:pPr>
      <w:r>
        <w:t xml:space="preserve">๑.๓.๓ ใช้เวลาในการแข่งขัน   ๑  ชวั่ โมง </w:t>
      </w:r>
    </w:p>
    <w:p w14:paraId="7BAEA0EA" w14:textId="77777777" w:rsidR="002A3981" w:rsidRDefault="002A3981" w:rsidP="002A3981">
      <w:pPr>
        <w:ind w:left="1450" w:right="442"/>
      </w:pPr>
      <w:r>
        <w:t xml:space="preserve">๑.๓.๔ ผู้แข่งขันที่ได้คะแนนสูงสุด ถือว่าเป็นผู้ชนะเลิศ </w:t>
      </w:r>
    </w:p>
    <w:p w14:paraId="75603DCC" w14:textId="695E1E52" w:rsidR="002A3981" w:rsidRDefault="002A3981" w:rsidP="002A3981">
      <w:pPr>
        <w:ind w:left="2030" w:right="442" w:hanging="590"/>
      </w:pPr>
      <w:r>
        <w:t xml:space="preserve">๑.๓.๕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26326BDA" w14:textId="0198D6A9" w:rsidR="002A3981" w:rsidRDefault="002A3981" w:rsidP="002A3981">
      <w:pPr>
        <w:spacing w:after="164" w:line="259" w:lineRule="auto"/>
        <w:ind w:left="0" w:firstLine="0"/>
      </w:pPr>
    </w:p>
    <w:p w14:paraId="5F6FBD27" w14:textId="5CB85E01" w:rsidR="0011386C" w:rsidRDefault="0011386C" w:rsidP="002A3981">
      <w:pPr>
        <w:spacing w:after="164" w:line="259" w:lineRule="auto"/>
        <w:ind w:left="0" w:firstLine="0"/>
      </w:pPr>
    </w:p>
    <w:p w14:paraId="27FB33B1" w14:textId="6AFAD348" w:rsidR="0011386C" w:rsidRDefault="0011386C" w:rsidP="002A3981">
      <w:pPr>
        <w:spacing w:after="164" w:line="259" w:lineRule="auto"/>
        <w:ind w:left="0" w:firstLine="0"/>
      </w:pPr>
    </w:p>
    <w:p w14:paraId="33886406" w14:textId="1271FF31" w:rsidR="0011386C" w:rsidRDefault="0011386C" w:rsidP="002A3981">
      <w:pPr>
        <w:spacing w:after="164" w:line="259" w:lineRule="auto"/>
        <w:ind w:left="0" w:firstLine="0"/>
      </w:pPr>
    </w:p>
    <w:p w14:paraId="3A57B971" w14:textId="5271F832" w:rsidR="0011386C" w:rsidRDefault="0011386C" w:rsidP="002A3981">
      <w:pPr>
        <w:spacing w:after="164" w:line="259" w:lineRule="auto"/>
        <w:ind w:left="0" w:firstLine="0"/>
      </w:pPr>
    </w:p>
    <w:p w14:paraId="794B6F53" w14:textId="5DFAC933" w:rsidR="0011386C" w:rsidRDefault="0011386C" w:rsidP="002A3981">
      <w:pPr>
        <w:spacing w:after="164" w:line="259" w:lineRule="auto"/>
        <w:ind w:left="0" w:firstLine="0"/>
      </w:pPr>
    </w:p>
    <w:p w14:paraId="790581B7" w14:textId="634E41AA" w:rsidR="0011386C" w:rsidRDefault="0011386C" w:rsidP="002A3981">
      <w:pPr>
        <w:spacing w:after="164" w:line="259" w:lineRule="auto"/>
        <w:ind w:left="0" w:firstLine="0"/>
      </w:pPr>
    </w:p>
    <w:p w14:paraId="4C39FE15" w14:textId="67D557F9" w:rsidR="0011386C" w:rsidRDefault="0011386C" w:rsidP="002A3981">
      <w:pPr>
        <w:spacing w:after="164" w:line="259" w:lineRule="auto"/>
        <w:ind w:left="0" w:firstLine="0"/>
      </w:pPr>
    </w:p>
    <w:p w14:paraId="77604D7A" w14:textId="77777777" w:rsidR="002A3981" w:rsidRDefault="002A3981" w:rsidP="002A3981">
      <w:pPr>
        <w:pStyle w:val="3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430"/>
        <w:jc w:val="center"/>
      </w:pPr>
      <w:r>
        <w:t xml:space="preserve">กลุ่มสาระการเรียนรู้ศิลปะ  </w:t>
      </w:r>
    </w:p>
    <w:p w14:paraId="448945DE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561" w:type="dxa"/>
        <w:tblInd w:w="-108" w:type="dxa"/>
        <w:tblCellMar>
          <w:top w:w="12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3652"/>
        <w:gridCol w:w="850"/>
        <w:gridCol w:w="802"/>
        <w:gridCol w:w="1373"/>
        <w:gridCol w:w="850"/>
        <w:gridCol w:w="992"/>
        <w:gridCol w:w="1042"/>
      </w:tblGrid>
      <w:tr w:rsidR="002A3981" w14:paraId="6FDC5F62" w14:textId="77777777" w:rsidTr="00D22033">
        <w:trPr>
          <w:trHeight w:val="372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A3BED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รายการกิจกรรมการแข่งขัน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CA9C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ระดับชั้น 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C8DE" w14:textId="77777777" w:rsidR="002A3981" w:rsidRDefault="002A3981" w:rsidP="00690801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ประเภท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D2C6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ผู้เข้า</w:t>
            </w:r>
          </w:p>
          <w:p w14:paraId="196EE5E0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8416" w14:textId="77777777" w:rsidR="002A3981" w:rsidRDefault="002A3981" w:rsidP="00690801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เวลาใน การ</w:t>
            </w:r>
          </w:p>
          <w:p w14:paraId="0D59254C" w14:textId="77777777" w:rsidR="002A3981" w:rsidRDefault="002A3981" w:rsidP="00690801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E44" w14:textId="77777777" w:rsidR="002A3981" w:rsidRDefault="002A3981" w:rsidP="006908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ขอบข่าย เนื้อหา วิชา </w:t>
            </w:r>
          </w:p>
        </w:tc>
      </w:tr>
      <w:tr w:rsidR="002A3981" w14:paraId="3AF81E92" w14:textId="77777777" w:rsidTr="00690801">
        <w:trPr>
          <w:trHeight w:val="7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13C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D01F" w14:textId="77777777" w:rsidR="002A3981" w:rsidRDefault="002A3981" w:rsidP="00690801">
            <w:pPr>
              <w:spacing w:after="0" w:line="259" w:lineRule="auto"/>
              <w:ind w:left="41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27D5" w14:textId="77777777" w:rsidR="002A3981" w:rsidRDefault="002A3981" w:rsidP="00690801">
            <w:pPr>
              <w:spacing w:after="0" w:line="259" w:lineRule="auto"/>
              <w:ind w:left="19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BF85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FA14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A3E9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08E5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4C877036" w14:textId="77777777" w:rsidTr="00D22033">
        <w:trPr>
          <w:trHeight w:val="7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97A9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๑. การแข่งขันวาดภาพลายเส้น  </w:t>
            </w:r>
          </w:p>
          <w:p w14:paraId="79FC1950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    (ใช้ดินสอ)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19FB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9F35" w14:textId="77777777" w:rsidR="002A3981" w:rsidRDefault="002A3981" w:rsidP="00690801">
            <w:pPr>
              <w:spacing w:after="0" w:line="259" w:lineRule="auto"/>
              <w:ind w:left="0" w:right="68" w:firstLine="0"/>
              <w:jc w:val="center"/>
            </w:pPr>
            <w:r>
              <w:t xml:space="preserve">-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72BF" w14:textId="77777777" w:rsidR="002A3981" w:rsidRDefault="002A3981" w:rsidP="00690801">
            <w:pPr>
              <w:spacing w:after="0" w:line="259" w:lineRule="auto"/>
              <w:ind w:left="0" w:right="66" w:firstLine="0"/>
              <w:jc w:val="center"/>
            </w:pPr>
            <w: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CF99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DBA0" w14:textId="77777777" w:rsidR="002A3981" w:rsidRDefault="002A3981" w:rsidP="00690801">
            <w:pPr>
              <w:spacing w:after="0" w:line="259" w:lineRule="auto"/>
              <w:ind w:left="0" w:right="63" w:firstLine="0"/>
              <w:jc w:val="center"/>
            </w:pPr>
            <w:r>
              <w:t xml:space="preserve">๓.๐๐ </w:t>
            </w:r>
          </w:p>
        </w:tc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6810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ตามหัวข้อ/</w:t>
            </w:r>
          </w:p>
          <w:p w14:paraId="46E9E69C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เนื้อหาที่</w:t>
            </w:r>
          </w:p>
          <w:p w14:paraId="1640BC60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กำหนด </w:t>
            </w:r>
          </w:p>
        </w:tc>
      </w:tr>
      <w:tr w:rsidR="00D22033" w14:paraId="6F79E5E7" w14:textId="77777777" w:rsidTr="00D22033">
        <w:trPr>
          <w:trHeight w:val="727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E8B072" w14:textId="77777777" w:rsidR="00D22033" w:rsidRDefault="00D22033" w:rsidP="00690801">
            <w:pPr>
              <w:spacing w:after="0" w:line="259" w:lineRule="auto"/>
              <w:ind w:left="285" w:hanging="283"/>
            </w:pPr>
            <w:r>
              <w:t xml:space="preserve">๒. การแข่งขันเขียนภาพระบายสี       (ใช้สีโปสเตอร์)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5BD50" w14:textId="77777777" w:rsidR="00D22033" w:rsidRDefault="00D22033" w:rsidP="00690801">
            <w:pPr>
              <w:spacing w:after="0" w:line="259" w:lineRule="auto"/>
              <w:ind w:left="0" w:right="68" w:firstLine="0"/>
              <w:jc w:val="center"/>
            </w:pPr>
            <w: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C6CDF" w14:textId="77777777" w:rsidR="00D22033" w:rsidRDefault="00D22033" w:rsidP="00690801">
            <w:pPr>
              <w:spacing w:after="0" w:line="259" w:lineRule="auto"/>
              <w:ind w:left="173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98A71" w14:textId="77777777" w:rsidR="00D22033" w:rsidRDefault="00D22033" w:rsidP="00690801">
            <w:pPr>
              <w:spacing w:after="0" w:line="259" w:lineRule="auto"/>
              <w:ind w:left="0" w:right="66" w:firstLine="0"/>
              <w:jc w:val="center"/>
            </w:pPr>
            <w: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0EC51" w14:textId="77777777" w:rsidR="00D22033" w:rsidRDefault="00D22033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๑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69C0B" w14:textId="77777777" w:rsidR="00D22033" w:rsidRDefault="00D22033" w:rsidP="00690801">
            <w:pPr>
              <w:spacing w:after="0" w:line="259" w:lineRule="auto"/>
              <w:ind w:left="0" w:right="63" w:firstLine="0"/>
              <w:jc w:val="center"/>
            </w:pPr>
            <w:r>
              <w:t xml:space="preserve">๓.๐๐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D29D0" w14:textId="77777777" w:rsidR="00D22033" w:rsidRDefault="00D22033" w:rsidP="00690801">
            <w:pPr>
              <w:spacing w:after="160" w:line="259" w:lineRule="auto"/>
              <w:ind w:left="0" w:firstLine="0"/>
            </w:pPr>
          </w:p>
        </w:tc>
      </w:tr>
      <w:tr w:rsidR="002A3981" w14:paraId="7BDE3BEA" w14:textId="77777777" w:rsidTr="00D22033">
        <w:trPr>
          <w:trHeight w:val="109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E41B" w14:textId="121F63E0" w:rsidR="002A3981" w:rsidRDefault="00D22033" w:rsidP="00690801">
            <w:pPr>
              <w:spacing w:after="0" w:line="259" w:lineRule="auto"/>
              <w:ind w:left="2" w:firstLine="0"/>
            </w:pPr>
            <w:r>
              <w:rPr>
                <w:rFonts w:hint="cs"/>
                <w:cs/>
              </w:rPr>
              <w:t>๓</w:t>
            </w:r>
            <w:r w:rsidR="002A3981">
              <w:t xml:space="preserve">. การแข่งขันตอบปัญหาวิชาศิลปะ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A39F" w14:textId="77777777" w:rsidR="002A3981" w:rsidRDefault="002A3981" w:rsidP="00690801">
            <w:pPr>
              <w:spacing w:after="0" w:line="259" w:lineRule="auto"/>
              <w:ind w:left="194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CD00" w14:textId="77777777" w:rsidR="002A3981" w:rsidRDefault="002A3981" w:rsidP="00690801">
            <w:pPr>
              <w:spacing w:after="0" w:line="259" w:lineRule="auto"/>
              <w:ind w:left="173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425A" w14:textId="77777777" w:rsidR="002A3981" w:rsidRDefault="002A3981" w:rsidP="00690801">
            <w:pPr>
              <w:spacing w:after="0" w:line="259" w:lineRule="auto"/>
              <w:ind w:left="0" w:right="66" w:firstLine="0"/>
              <w:jc w:val="center"/>
            </w:pPr>
            <w: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03A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52BD" w14:textId="77777777" w:rsidR="002A3981" w:rsidRDefault="002A3981" w:rsidP="00690801">
            <w:pPr>
              <w:spacing w:after="0" w:line="259" w:lineRule="auto"/>
              <w:ind w:left="0" w:right="64" w:firstLine="0"/>
              <w:jc w:val="center"/>
            </w:pPr>
            <w:r>
              <w:t xml:space="preserve">๑.๐๐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E545" w14:textId="77777777" w:rsidR="002A3981" w:rsidRDefault="002A3981" w:rsidP="00690801">
            <w:pPr>
              <w:spacing w:after="0" w:line="259" w:lineRule="auto"/>
              <w:ind w:left="2" w:right="9" w:firstLine="0"/>
            </w:pPr>
            <w:r>
              <w:rPr>
                <w:sz w:val="24"/>
              </w:rPr>
              <w:t xml:space="preserve">ตามตัวชี้วัด ของหลักสูตร แกนกลาง ๕๑ </w:t>
            </w:r>
          </w:p>
        </w:tc>
      </w:tr>
      <w:tr w:rsidR="002A3981" w14:paraId="3E151E60" w14:textId="77777777" w:rsidTr="00D22033">
        <w:trPr>
          <w:trHeight w:val="37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7486" w14:textId="77777777" w:rsidR="002A3981" w:rsidRDefault="002A3981" w:rsidP="00690801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รวม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FD89" w14:textId="1BDED278" w:rsidR="002A3981" w:rsidRPr="00224D58" w:rsidRDefault="006B6FB0" w:rsidP="00690801">
            <w:pPr>
              <w:spacing w:after="0" w:line="259" w:lineRule="auto"/>
              <w:ind w:left="0" w:right="68" w:firstLine="0"/>
              <w:jc w:val="center"/>
              <w:rPr>
                <w:b/>
                <w:bCs/>
                <w:cs/>
              </w:rPr>
            </w:pPr>
            <w:r w:rsidRPr="00224D58">
              <w:rPr>
                <w:rFonts w:hint="cs"/>
                <w:b/>
                <w:bCs/>
                <w:cs/>
              </w:rPr>
              <w:t>๒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6E34" w14:textId="141D99DC" w:rsidR="002A3981" w:rsidRPr="00224D58" w:rsidRDefault="006B6FB0" w:rsidP="00690801">
            <w:pPr>
              <w:spacing w:after="0" w:line="259" w:lineRule="auto"/>
              <w:ind w:left="0" w:right="69" w:firstLine="0"/>
              <w:jc w:val="center"/>
              <w:rPr>
                <w:b/>
                <w:bCs/>
              </w:rPr>
            </w:pPr>
            <w:r w:rsidRPr="00224D58">
              <w:rPr>
                <w:rFonts w:hint="cs"/>
                <w:b/>
                <w:bCs/>
                <w:cs/>
              </w:rPr>
              <w:t>๒</w:t>
            </w:r>
            <w:r w:rsidR="002A3981" w:rsidRPr="00224D58">
              <w:rPr>
                <w:b/>
                <w:bCs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7710" w14:textId="77777777" w:rsidR="002A3981" w:rsidRPr="00224D58" w:rsidRDefault="002A3981" w:rsidP="00690801">
            <w:pPr>
              <w:spacing w:after="0" w:line="259" w:lineRule="auto"/>
              <w:ind w:left="7" w:firstLine="0"/>
              <w:jc w:val="center"/>
              <w:rPr>
                <w:b/>
                <w:bCs/>
              </w:rPr>
            </w:pPr>
            <w:r w:rsidRPr="00224D58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8729" w14:textId="04F47424" w:rsidR="002A3981" w:rsidRPr="00224D58" w:rsidRDefault="006B6FB0" w:rsidP="00690801">
            <w:pPr>
              <w:spacing w:after="0" w:line="259" w:lineRule="auto"/>
              <w:ind w:left="0" w:right="71" w:firstLine="0"/>
              <w:jc w:val="center"/>
              <w:rPr>
                <w:b/>
                <w:bCs/>
                <w:cs/>
              </w:rPr>
            </w:pPr>
            <w:r w:rsidRPr="00224D58">
              <w:rPr>
                <w:rFonts w:hint="cs"/>
                <w:b/>
                <w:bCs/>
                <w:cs/>
              </w:rPr>
              <w:t>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34E4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F88D" w14:textId="77777777" w:rsidR="002A3981" w:rsidRDefault="002A3981" w:rsidP="0069080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1BF1FBE0" w14:textId="77777777" w:rsidTr="00D22033">
        <w:trPr>
          <w:trHeight w:val="37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2AF5" w14:textId="7C6FB240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รวม </w:t>
            </w:r>
            <w:r w:rsidR="00224D58" w:rsidRPr="00224D58">
              <w:rPr>
                <w:rFonts w:hint="cs"/>
                <w:bCs/>
                <w:cs/>
              </w:rPr>
              <w:t>๓</w:t>
            </w:r>
            <w:r>
              <w:rPr>
                <w:b/>
              </w:rPr>
              <w:t xml:space="preserve"> กิจกรรม </w:t>
            </w:r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BC9ED" w14:textId="4B43C745" w:rsidR="002A3981" w:rsidRDefault="00224D58" w:rsidP="00690801">
            <w:pPr>
              <w:spacing w:after="0" w:line="259" w:lineRule="auto"/>
              <w:ind w:left="1383" w:firstLine="0"/>
            </w:pPr>
            <w:r w:rsidRPr="0011386C">
              <w:rPr>
                <w:rFonts w:hint="cs"/>
                <w:bCs/>
                <w:cs/>
              </w:rPr>
              <w:t>๔</w:t>
            </w:r>
            <w:r w:rsidR="002A3981">
              <w:rPr>
                <w:b/>
              </w:rPr>
              <w:t xml:space="preserve"> รายการ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AE6987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577B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1D8" w14:textId="77777777" w:rsidR="002A3981" w:rsidRDefault="002A3981" w:rsidP="00690801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D5880E4" w14:textId="77777777" w:rsidR="002A3981" w:rsidRDefault="002A3981" w:rsidP="002A3981">
      <w:pPr>
        <w:spacing w:after="74" w:line="259" w:lineRule="auto"/>
        <w:ind w:left="0" w:firstLine="0"/>
      </w:pPr>
      <w:r>
        <w:t xml:space="preserve"> </w:t>
      </w:r>
    </w:p>
    <w:p w14:paraId="37556D5E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๑. การแข่งขันการวาดภาพ </w:t>
      </w:r>
      <w:r>
        <w:rPr>
          <w:b/>
          <w:sz w:val="36"/>
        </w:rPr>
        <w:t>ลายเส้น</w:t>
      </w:r>
      <w:r>
        <w:rPr>
          <w:b/>
        </w:rPr>
        <w:t xml:space="preserve"> </w:t>
      </w:r>
    </w:p>
    <w:p w14:paraId="63516E03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๑.๑ คุณสมบัติผู้เข้าแข่งขัน </w:t>
      </w:r>
    </w:p>
    <w:p w14:paraId="45F65224" w14:textId="77777777" w:rsidR="002A3981" w:rsidRDefault="002A3981" w:rsidP="002A3981">
      <w:pPr>
        <w:tabs>
          <w:tab w:val="center" w:pos="720"/>
          <w:tab w:val="center" w:pos="305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-ระดับชั้นมัธยมศึกษาตอนต้น  (ม.๑-๓) </w:t>
      </w:r>
    </w:p>
    <w:p w14:paraId="15B9FBE2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ประเภทและจำนวน ผู้เข้าแข่งขัน </w:t>
      </w:r>
    </w:p>
    <w:p w14:paraId="1B00C78C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แข่งขันประเภทเดี่ยว </w:t>
      </w:r>
    </w:p>
    <w:p w14:paraId="07F4136A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จำนวนผู้เข้าแข่งขัน </w:t>
      </w:r>
    </w:p>
    <w:p w14:paraId="39997CE9" w14:textId="77777777" w:rsidR="002A3981" w:rsidRDefault="002A3981" w:rsidP="002A3981">
      <w:pPr>
        <w:tabs>
          <w:tab w:val="center" w:pos="720"/>
          <w:tab w:val="center" w:pos="1440"/>
          <w:tab w:val="center" w:pos="439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-ระดับชั้นมัธยมศึกษาตอนต้น  (ม.๑-๓)  จำนวน ๑ รูป </w:t>
      </w:r>
    </w:p>
    <w:p w14:paraId="5059C159" w14:textId="77777777" w:rsidR="002A3981" w:rsidRDefault="002A3981" w:rsidP="002A3981">
      <w:pPr>
        <w:pStyle w:val="3"/>
        <w:ind w:left="715" w:right="0"/>
      </w:pPr>
      <w:r>
        <w:t xml:space="preserve">๑.๓ วิธีดำเนินการ  </w:t>
      </w:r>
    </w:p>
    <w:p w14:paraId="1E5B50D8" w14:textId="77777777" w:rsidR="002A3981" w:rsidRDefault="002A3981" w:rsidP="002A3981">
      <w:pPr>
        <w:ind w:left="1450" w:right="442"/>
      </w:pPr>
      <w:r>
        <w:t xml:space="preserve">๑.๓.๑ ส่งรายชื่อผู้เข้าแข่งขัน ตามวัน เวลาที่กำหนด </w:t>
      </w:r>
    </w:p>
    <w:p w14:paraId="30393C52" w14:textId="77777777" w:rsidR="002A3981" w:rsidRDefault="002A3981" w:rsidP="002A3981">
      <w:pPr>
        <w:ind w:left="1450" w:right="442"/>
      </w:pPr>
      <w:r>
        <w:t xml:space="preserve">๑.๓.๒ ขอบข่ายเนื้อหา จำนวน ๑ หัวข้อ คือ  </w:t>
      </w:r>
    </w:p>
    <w:p w14:paraId="1ECBE511" w14:textId="25974462" w:rsidR="002A3981" w:rsidRDefault="002A3981" w:rsidP="002A3981">
      <w:pPr>
        <w:pStyle w:val="3"/>
        <w:ind w:left="1450" w:right="0"/>
      </w:pPr>
      <w:r>
        <w:rPr>
          <w:b w:val="0"/>
        </w:rPr>
        <w:t xml:space="preserve">         </w:t>
      </w:r>
      <w:r>
        <w:rPr>
          <w:sz w:val="28"/>
        </w:rPr>
        <w:t>“</w:t>
      </w:r>
      <w:r w:rsidR="0011386C" w:rsidRPr="0011386C">
        <w:rPr>
          <w:b w:val="0"/>
          <w:bCs/>
          <w:sz w:val="28"/>
          <w:cs/>
        </w:rPr>
        <w:t>พุทธศิลป์ ถิ่นศรีนครชัยบุรินทร์</w:t>
      </w:r>
      <w:r>
        <w:rPr>
          <w:sz w:val="28"/>
        </w:rPr>
        <w:t>”</w:t>
      </w:r>
      <w:r>
        <w:rPr>
          <w:b w:val="0"/>
          <w:sz w:val="28"/>
        </w:rPr>
        <w:t xml:space="preserve"> </w:t>
      </w:r>
    </w:p>
    <w:p w14:paraId="0F1F7766" w14:textId="77777777" w:rsidR="002A3981" w:rsidRDefault="002A3981" w:rsidP="002A3981">
      <w:pPr>
        <w:ind w:left="1450" w:right="442"/>
      </w:pPr>
      <w:r>
        <w:t xml:space="preserve">๑.๓.๓ ระดับระดับมัธยมศึกษาตอนต้น </w:t>
      </w:r>
      <w:r>
        <w:rPr>
          <w:b/>
        </w:rPr>
        <w:t>ลายเส้น (ใช้ดินสอ)</w:t>
      </w:r>
      <w:r>
        <w:t xml:space="preserve"> </w:t>
      </w:r>
    </w:p>
    <w:p w14:paraId="45343CB3" w14:textId="77777777" w:rsidR="002A3981" w:rsidRDefault="002A3981" w:rsidP="002A3981">
      <w:pPr>
        <w:ind w:left="1450" w:right="442"/>
      </w:pPr>
      <w:r>
        <w:t xml:space="preserve">๑.๓.๔ กรรมการจัดเตรียมกระดาษขนาดกระดาษ ๓๘X ๕๖ ซม.(กระดาษ ๑๐๐ ปอนด์แบ่งครึ่ง)  </w:t>
      </w:r>
    </w:p>
    <w:p w14:paraId="00098529" w14:textId="77777777" w:rsidR="002A3981" w:rsidRDefault="002A3981" w:rsidP="002A3981">
      <w:pPr>
        <w:ind w:left="1450" w:right="442"/>
      </w:pPr>
      <w:r>
        <w:t xml:space="preserve">๑.๓.๕ วัสดุอุปกรณ์ในการสร้างสรรค์ผลงาน เช่น กระดานรองวาดรูป ดินสอ ไม้บรรทัด ยางลบ  </w:t>
      </w:r>
    </w:p>
    <w:p w14:paraId="0846191D" w14:textId="77777777" w:rsidR="002A3981" w:rsidRDefault="002A3981" w:rsidP="002A3981">
      <w:pPr>
        <w:spacing w:after="16"/>
      </w:pPr>
      <w:r>
        <w:rPr>
          <w:b/>
        </w:rPr>
        <w:t xml:space="preserve">                             </w:t>
      </w:r>
      <w:r>
        <w:t>เป็นต้น</w:t>
      </w:r>
      <w:r>
        <w:rPr>
          <w:b/>
        </w:rPr>
        <w:t xml:space="preserve"> ผู้เข้าแข่งขันเตรียมมาเอง </w:t>
      </w:r>
      <w:r>
        <w:t xml:space="preserve">๑.๓.๖ </w:t>
      </w:r>
      <w:r>
        <w:rPr>
          <w:b/>
        </w:rPr>
        <w:t xml:space="preserve">ห้ามออกแบบหรือร่างภาพมาเป็นตัวอย่าง ให้คณะกรรมควบคุมตรวจสอบก่อนแข่งขัน                             และคณะกรรมการตัดสินถือเป็นสิ้นสุด </w:t>
      </w:r>
    </w:p>
    <w:p w14:paraId="043E2F41" w14:textId="77777777" w:rsidR="002A3981" w:rsidRDefault="002A3981" w:rsidP="002A3981">
      <w:pPr>
        <w:ind w:left="1450" w:right="442"/>
      </w:pPr>
      <w:r>
        <w:t xml:space="preserve">๑.๓.๗ ใช้เวลาในการแข่งขัน ๓ ชั่วโมง </w:t>
      </w:r>
    </w:p>
    <w:p w14:paraId="60A776D8" w14:textId="77777777" w:rsidR="002A3981" w:rsidRDefault="002A3981" w:rsidP="002A3981">
      <w:pPr>
        <w:pStyle w:val="3"/>
        <w:ind w:left="715" w:right="0"/>
      </w:pPr>
      <w:r>
        <w:t xml:space="preserve">๑.๔ เกณฑ์การให้คะแนน ๑๐๐ คะแนน </w:t>
      </w:r>
    </w:p>
    <w:p w14:paraId="138726E4" w14:textId="77777777" w:rsidR="002A3981" w:rsidRDefault="002A3981" w:rsidP="002A3981">
      <w:pPr>
        <w:ind w:left="1450" w:right="442"/>
      </w:pPr>
      <w:r>
        <w:t xml:space="preserve">๑) ความสมบูรณ์ของภาพ และสื่อความหมายตรงตามเนื้อหาสาระ ๒๐ คะแนน </w:t>
      </w:r>
    </w:p>
    <w:p w14:paraId="42EBA1BD" w14:textId="77777777" w:rsidR="002A3981" w:rsidRDefault="002A3981" w:rsidP="002A3981">
      <w:pPr>
        <w:tabs>
          <w:tab w:val="center" w:pos="2758"/>
          <w:tab w:val="center" w:pos="5041"/>
          <w:tab w:val="center" w:pos="5761"/>
          <w:tab w:val="center" w:pos="6481"/>
          <w:tab w:val="center" w:pos="7693"/>
        </w:tabs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๒) เทคนิคการสร้างสรรค์ผลงาน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คะแนน </w:t>
      </w:r>
    </w:p>
    <w:p w14:paraId="64A8B03E" w14:textId="77777777" w:rsidR="002A3981" w:rsidRDefault="002A3981" w:rsidP="002A3981">
      <w:pPr>
        <w:tabs>
          <w:tab w:val="center" w:pos="2994"/>
          <w:tab w:val="center" w:pos="5041"/>
          <w:tab w:val="center" w:pos="5761"/>
          <w:tab w:val="center" w:pos="6481"/>
          <w:tab w:val="center" w:pos="769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๓) องค์ประกอบทางศิลปะ (ทัศนธาตุ)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คะแนน </w:t>
      </w:r>
    </w:p>
    <w:p w14:paraId="1EA65C89" w14:textId="77777777" w:rsidR="002A3981" w:rsidRDefault="002A3981" w:rsidP="002A3981">
      <w:pPr>
        <w:ind w:left="1450" w:right="1463"/>
      </w:pPr>
      <w:r>
        <w:t xml:space="preserve">๔) ความคิดริเริ่มสร้างสรรค์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คะแนน ๕) ความประณีต สวยงาม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๒๐ คะแนน </w:t>
      </w:r>
    </w:p>
    <w:p w14:paraId="12EE662A" w14:textId="568C447E" w:rsidR="002A3981" w:rsidRDefault="002A3981" w:rsidP="00884CF9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5ED20397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การแข่งขันการเขียนภาพ </w:t>
      </w:r>
      <w:r>
        <w:rPr>
          <w:b/>
          <w:sz w:val="36"/>
        </w:rPr>
        <w:t>สีโปสเตอร์</w:t>
      </w:r>
      <w:r>
        <w:rPr>
          <w:b/>
        </w:rPr>
        <w:t xml:space="preserve"> </w:t>
      </w:r>
    </w:p>
    <w:p w14:paraId="39E0A9BF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๒.๑ คุณสมบัติผู้เข้าแข่งขัน </w:t>
      </w:r>
    </w:p>
    <w:p w14:paraId="7ADCE1D2" w14:textId="77777777" w:rsidR="002A3981" w:rsidRDefault="002A3981" w:rsidP="002A3981">
      <w:pPr>
        <w:tabs>
          <w:tab w:val="center" w:pos="720"/>
          <w:tab w:val="center" w:pos="3195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- ระดับชั้นมัธยมศึกษาตอนปลาย  (ม.๔-๖) </w:t>
      </w:r>
    </w:p>
    <w:p w14:paraId="06D0228A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ประเภทและจำนวน ผู้เข้าแข่งขัน </w:t>
      </w:r>
    </w:p>
    <w:p w14:paraId="79C9B550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แข่งขันประเภทเดี่ยว </w:t>
      </w:r>
    </w:p>
    <w:p w14:paraId="4A3DAC35" w14:textId="77777777" w:rsidR="002A3981" w:rsidRDefault="002A3981" w:rsidP="002A3981">
      <w:pPr>
        <w:tabs>
          <w:tab w:val="center" w:pos="720"/>
          <w:tab w:val="center" w:pos="49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จำนวนผู้เข้าแข่งขัน  ระดับชั้นมัธยมศึกษาตอนปลาย  (ม.๔-๖)  จำนวน ๑ รูป </w:t>
      </w:r>
    </w:p>
    <w:p w14:paraId="3B0447B1" w14:textId="77777777" w:rsidR="002A3981" w:rsidRDefault="002A3981" w:rsidP="002A3981">
      <w:pPr>
        <w:pStyle w:val="3"/>
        <w:ind w:left="715" w:right="0"/>
      </w:pPr>
      <w:r>
        <w:t xml:space="preserve">๒.๓ วิธีดำเนินการ  </w:t>
      </w:r>
    </w:p>
    <w:p w14:paraId="2E3F345B" w14:textId="77777777" w:rsidR="002A3981" w:rsidRDefault="002A3981" w:rsidP="002A3981">
      <w:pPr>
        <w:ind w:left="1450" w:right="442"/>
      </w:pPr>
      <w:r>
        <w:t xml:space="preserve">๒.๓.๑ ส่งรายชื่อผู้เข้าแข่งขัน ตามวัน เวลาที่กำหนด </w:t>
      </w:r>
    </w:p>
    <w:p w14:paraId="49C865D8" w14:textId="77777777" w:rsidR="002A3981" w:rsidRDefault="002A3981" w:rsidP="002A3981">
      <w:pPr>
        <w:ind w:left="1450" w:right="442"/>
      </w:pPr>
      <w:r>
        <w:t xml:space="preserve">๒.๓.๒ ขอบข่ายเนื้อหา จำนวน ๑ หัวข้อ คือ  </w:t>
      </w:r>
    </w:p>
    <w:p w14:paraId="27F7E0B1" w14:textId="0E5AD41D" w:rsidR="002A3981" w:rsidRDefault="002A3981" w:rsidP="002A3981">
      <w:pPr>
        <w:pStyle w:val="3"/>
        <w:ind w:left="1450" w:right="0"/>
      </w:pPr>
      <w:r>
        <w:t xml:space="preserve">        “</w:t>
      </w:r>
      <w:r w:rsidR="0011386C" w:rsidRPr="0011386C">
        <w:rPr>
          <w:b w:val="0"/>
          <w:bCs/>
          <w:sz w:val="28"/>
          <w:cs/>
        </w:rPr>
        <w:t>พุทธศิลป์ ถิ่นศรีนครชัยบุรินทร์</w:t>
      </w:r>
      <w:r>
        <w:t>”</w:t>
      </w:r>
      <w:r>
        <w:rPr>
          <w:b w:val="0"/>
        </w:rPr>
        <w:t xml:space="preserve"> </w:t>
      </w:r>
    </w:p>
    <w:p w14:paraId="6B73BC3E" w14:textId="77777777" w:rsidR="002A3981" w:rsidRDefault="002A3981" w:rsidP="002A3981">
      <w:pPr>
        <w:ind w:left="1450" w:right="442"/>
      </w:pPr>
      <w:r>
        <w:t xml:space="preserve">๒.๓.๓ ระดับระดับมัธยมศึกษาตอนปลาย </w:t>
      </w:r>
      <w:r>
        <w:rPr>
          <w:b/>
        </w:rPr>
        <w:t>วาดภาพใช้สีโปสเตอร์</w:t>
      </w:r>
      <w:r>
        <w:t xml:space="preserve"> </w:t>
      </w:r>
    </w:p>
    <w:p w14:paraId="52097D79" w14:textId="77777777" w:rsidR="002A3981" w:rsidRDefault="002A3981" w:rsidP="002A3981">
      <w:pPr>
        <w:ind w:left="1450" w:right="442"/>
      </w:pPr>
      <w:r>
        <w:t xml:space="preserve">๒.๓.๔ กรรมการจัดเตรียมกระดาษขนาดกระดาษ ๓๘X๕๖ ซม.(กระดาษ ๑๐๐ ปอนด์ แบ่งครึ่ง)  ๒.๓.๕ วัสดุอุปกรณ์ในการสร้างสรรค์ผลงาน เช่น กระดานรองวาดรูป ไม้บรรทัด ยางลบ สี           เป็นต้น </w:t>
      </w:r>
      <w:r>
        <w:rPr>
          <w:b/>
        </w:rPr>
        <w:t xml:space="preserve">ผู้เข้าแข่งขันเตรียมมาเอง  </w:t>
      </w:r>
    </w:p>
    <w:p w14:paraId="511F7AF9" w14:textId="77777777" w:rsidR="002A3981" w:rsidRDefault="002A3981" w:rsidP="002A3981">
      <w:pPr>
        <w:spacing w:after="16"/>
        <w:ind w:left="1450"/>
      </w:pPr>
      <w:r>
        <w:t xml:space="preserve">๒.๓.๖ </w:t>
      </w:r>
      <w:r>
        <w:rPr>
          <w:b/>
        </w:rPr>
        <w:t xml:space="preserve">ห้ามออกแบบหรือร่างภาพมาเป็นตัวอย่าง ให้คณะกรรมควบคุมตรวจสอบก่อนแข่งขัน                              และคณะกรรมการตัดสินถือเป็นสิ้นสุด </w:t>
      </w:r>
    </w:p>
    <w:p w14:paraId="3FBD9180" w14:textId="77777777" w:rsidR="002A3981" w:rsidRDefault="002A3981" w:rsidP="002A3981">
      <w:pPr>
        <w:ind w:left="1450" w:right="442"/>
      </w:pPr>
      <w:r>
        <w:t xml:space="preserve">๒.๓.๗ ใช้เวลาในการแข่งขัน ๓ ชั่วโมง </w:t>
      </w:r>
    </w:p>
    <w:p w14:paraId="6683BCAE" w14:textId="77777777" w:rsidR="002A3981" w:rsidRDefault="002A3981" w:rsidP="002A3981">
      <w:pPr>
        <w:pStyle w:val="3"/>
        <w:ind w:left="715" w:right="0"/>
      </w:pPr>
      <w:r>
        <w:t xml:space="preserve">๒.๔ เกณฑ์การให้คะแนน ๑๐๐ คะแนน </w:t>
      </w:r>
    </w:p>
    <w:tbl>
      <w:tblPr>
        <w:tblStyle w:val="TableGrid"/>
        <w:tblW w:w="6817" w:type="dxa"/>
        <w:tblInd w:w="1440" w:type="dxa"/>
        <w:tblLook w:val="04A0" w:firstRow="1" w:lastRow="0" w:firstColumn="1" w:lastColumn="0" w:noHBand="0" w:noVBand="1"/>
      </w:tblPr>
      <w:tblGrid>
        <w:gridCol w:w="5761"/>
        <w:gridCol w:w="1056"/>
      </w:tblGrid>
      <w:tr w:rsidR="002A3981" w14:paraId="0A57722D" w14:textId="77777777" w:rsidTr="00690801">
        <w:trPr>
          <w:trHeight w:val="357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66EA4F9A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๑) ความสมบูรณ์ของภาพ และสื่อความหมายตรงตามเนื้อหาสาระ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45FCB278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  <w:tr w:rsidR="002A3981" w14:paraId="5A2AFCE1" w14:textId="77777777" w:rsidTr="00690801">
        <w:trPr>
          <w:trHeight w:val="361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7C3CDE3" w14:textId="77777777" w:rsidR="002A3981" w:rsidRDefault="002A3981" w:rsidP="00690801">
            <w:pPr>
              <w:tabs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๒) เทคนิคการสร้างสรรค์ผลงาน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DBE576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  <w:tr w:rsidR="002A3981" w14:paraId="553ACEBF" w14:textId="77777777" w:rsidTr="00690801">
        <w:trPr>
          <w:trHeight w:val="361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E341902" w14:textId="77777777" w:rsidR="002A3981" w:rsidRDefault="002A3981" w:rsidP="00690801">
            <w:pPr>
              <w:tabs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๓) องค์ประกอบทางศิลปะ (ทัศนธาตุ)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FB03053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  <w:tr w:rsidR="002A3981" w14:paraId="278E15BB" w14:textId="77777777" w:rsidTr="00690801">
        <w:trPr>
          <w:trHeight w:val="36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4C1A531F" w14:textId="77777777" w:rsidR="002A3981" w:rsidRDefault="002A3981" w:rsidP="00690801">
            <w:pPr>
              <w:tabs>
                <w:tab w:val="center" w:pos="2881"/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๔) ความคิดริเริ่มสร้างสรรค์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8F3AF0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  <w:tr w:rsidR="002A3981" w14:paraId="6C177CD5" w14:textId="77777777" w:rsidTr="00690801">
        <w:trPr>
          <w:trHeight w:val="357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0E46248" w14:textId="77777777" w:rsidR="002A3981" w:rsidRDefault="002A3981" w:rsidP="00690801">
            <w:pPr>
              <w:tabs>
                <w:tab w:val="center" w:pos="2881"/>
                <w:tab w:val="center" w:pos="3601"/>
                <w:tab w:val="center" w:pos="4321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๕) ความประณีต สวยงาม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49B123D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๒๐ คะแนน </w:t>
            </w:r>
          </w:p>
        </w:tc>
      </w:tr>
    </w:tbl>
    <w:p w14:paraId="2514B534" w14:textId="5E2C8C02" w:rsidR="002A3981" w:rsidRDefault="002A3981" w:rsidP="002A3981">
      <w:pPr>
        <w:spacing w:after="11" w:line="259" w:lineRule="auto"/>
        <w:ind w:left="1440" w:firstLine="0"/>
      </w:pPr>
    </w:p>
    <w:p w14:paraId="26784836" w14:textId="2DC271B9" w:rsidR="002A3981" w:rsidRDefault="00884CF9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884CF9">
        <w:rPr>
          <w:rFonts w:hint="cs"/>
          <w:bCs/>
          <w:cs/>
        </w:rPr>
        <w:t>๓</w:t>
      </w:r>
      <w:r w:rsidR="002A3981" w:rsidRPr="00884CF9">
        <w:rPr>
          <w:bCs/>
        </w:rPr>
        <w:t>.</w:t>
      </w:r>
      <w:r w:rsidR="002A3981">
        <w:rPr>
          <w:b/>
        </w:rPr>
        <w:t xml:space="preserve"> การแข่งขันตอบปัญหาวิชาศิลปะ </w:t>
      </w:r>
    </w:p>
    <w:p w14:paraId="6F76FB8F" w14:textId="4922F91E" w:rsidR="002A3981" w:rsidRDefault="00884CF9" w:rsidP="002A3981">
      <w:pPr>
        <w:pStyle w:val="3"/>
        <w:ind w:left="715" w:right="0"/>
      </w:pPr>
      <w:r w:rsidRPr="00884CF9">
        <w:rPr>
          <w:rFonts w:hint="cs"/>
          <w:b w:val="0"/>
          <w:bCs/>
          <w:cs/>
        </w:rPr>
        <w:t>๓</w:t>
      </w:r>
      <w:r w:rsidR="002A3981" w:rsidRPr="00884CF9">
        <w:rPr>
          <w:b w:val="0"/>
          <w:bCs/>
        </w:rPr>
        <w:t>.</w:t>
      </w:r>
      <w:r w:rsidR="002A3981">
        <w:t xml:space="preserve">๑ คุณสมบัติผู้เข้าแข่งขัน </w:t>
      </w:r>
    </w:p>
    <w:p w14:paraId="429D82C7" w14:textId="0846A38B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.๑.๑ นักเรียนระดับชั้นมัธยมศึกษาตอนต้น (ม.๑-๓) </w:t>
      </w:r>
    </w:p>
    <w:p w14:paraId="2FAEE070" w14:textId="340BDE8F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.๑.๒ นักเรียนระดับชั้นมัธยมศึกษาตอนปลาย (ม.๔-๖) </w:t>
      </w:r>
    </w:p>
    <w:p w14:paraId="62E501DA" w14:textId="4F99AD78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884CF9" w:rsidRPr="00884CF9">
        <w:rPr>
          <w:rFonts w:hint="cs"/>
          <w:b w:val="0"/>
          <w:bCs/>
          <w:cs/>
        </w:rPr>
        <w:t>๓</w:t>
      </w:r>
      <w:r>
        <w:t xml:space="preserve">.๒ ประเภทและจำนวน ผู้เข้าแข่งขัน </w:t>
      </w:r>
    </w:p>
    <w:p w14:paraId="0684E7E2" w14:textId="0F64F49B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.๒.๑ แข่งขันประเภทเดี่ยว </w:t>
      </w:r>
    </w:p>
    <w:p w14:paraId="33C07ADB" w14:textId="75A2AB23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884CF9">
        <w:rPr>
          <w:rFonts w:hint="cs"/>
          <w:cs/>
        </w:rPr>
        <w:t>๓</w:t>
      </w:r>
      <w:r>
        <w:t xml:space="preserve">.๒.๒ จำนวนผู้เข้าแข่งขัน </w:t>
      </w:r>
    </w:p>
    <w:p w14:paraId="7A35EE69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7BB01176" w14:textId="77777777" w:rsidR="00884CF9" w:rsidRDefault="002A3981" w:rsidP="002A3981">
      <w:pPr>
        <w:ind w:left="705" w:right="2519" w:hanging="720"/>
        <w:rPr>
          <w:b/>
        </w:rPr>
      </w:pPr>
      <w:r>
        <w:rPr>
          <w:b/>
        </w:rPr>
        <w:lastRenderedPageBreak/>
        <w:t xml:space="preserve">        </w:t>
      </w:r>
      <w:r w:rsidR="00884CF9">
        <w:tab/>
      </w:r>
      <w:r w:rsidR="00884CF9">
        <w:tab/>
      </w:r>
      <w:r w:rsidR="00884CF9">
        <w:tab/>
      </w:r>
      <w:r w:rsidR="00884CF9">
        <w:tab/>
      </w:r>
      <w:r>
        <w:t xml:space="preserve">๒) ระดับชั้นมัธยมศึกษาตอนปลาย (ม.๔-๖)  จำนวน ๑ รปู </w:t>
      </w:r>
    </w:p>
    <w:p w14:paraId="02081D99" w14:textId="70DF3404" w:rsidR="002A3981" w:rsidRDefault="00884CF9" w:rsidP="00884CF9">
      <w:pPr>
        <w:ind w:left="705" w:right="2519" w:firstLine="0"/>
      </w:pPr>
      <w:r>
        <w:rPr>
          <w:rFonts w:hint="cs"/>
          <w:b/>
          <w:cs/>
        </w:rPr>
        <w:t>๓</w:t>
      </w:r>
      <w:r w:rsidR="002A3981">
        <w:rPr>
          <w:b/>
        </w:rPr>
        <w:t xml:space="preserve">.๓ วิธีดำเนินการ และเกณฑ์ให้คะแนน ๑๐๐ คะแนน  </w:t>
      </w:r>
    </w:p>
    <w:p w14:paraId="0C6415FB" w14:textId="24ECB055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.๓.๑ ส่งรายชื่อผู้เข้าแข่งขัน ตามวัน เวลาที่กำหนด </w:t>
      </w:r>
    </w:p>
    <w:p w14:paraId="76ABF5C8" w14:textId="4B58B432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.๓.๒ ใช้แบบทดสอบ จำนวน ๕๐ ข้อ ๑๐๐ คะแนน </w:t>
      </w:r>
    </w:p>
    <w:p w14:paraId="3E00E1F3" w14:textId="6A408A8E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.๓.๓ ใช้เวลาในการแข่งขัน  ๑  ชั่วโมง </w:t>
      </w:r>
    </w:p>
    <w:p w14:paraId="42E8EBFD" w14:textId="14B76791" w:rsidR="002A3981" w:rsidRDefault="00884CF9" w:rsidP="002A3981">
      <w:pPr>
        <w:ind w:left="1450" w:right="442"/>
      </w:pPr>
      <w:r>
        <w:rPr>
          <w:rFonts w:hint="cs"/>
          <w:cs/>
        </w:rPr>
        <w:t>๓</w:t>
      </w:r>
      <w:r w:rsidR="002A3981">
        <w:t xml:space="preserve">.๓.๔ ผู้แข่งขันที่ได้คะแนนสูงสุด ถือว่าเป็นผู้ชนะเลิศ </w:t>
      </w:r>
    </w:p>
    <w:p w14:paraId="7CB21209" w14:textId="394D73D1" w:rsidR="002A3981" w:rsidRDefault="00884CF9" w:rsidP="002A3981">
      <w:pPr>
        <w:ind w:left="2057" w:right="442" w:hanging="617"/>
      </w:pPr>
      <w:r>
        <w:rPr>
          <w:rFonts w:hint="cs"/>
          <w:cs/>
        </w:rPr>
        <w:t>๓</w:t>
      </w:r>
      <w:r w:rsidR="002A3981">
        <w:t xml:space="preserve">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5F435814" w14:textId="164E0C0C" w:rsidR="002A3981" w:rsidRDefault="002A3981" w:rsidP="002A3981">
      <w:pPr>
        <w:spacing w:after="0" w:line="259" w:lineRule="auto"/>
        <w:ind w:left="2057" w:firstLine="0"/>
      </w:pPr>
    </w:p>
    <w:p w14:paraId="4B30D850" w14:textId="2BE7587E" w:rsidR="00DB3D97" w:rsidRDefault="00DB3D97" w:rsidP="002A3981">
      <w:pPr>
        <w:spacing w:after="0" w:line="259" w:lineRule="auto"/>
        <w:ind w:left="2057" w:firstLine="0"/>
      </w:pPr>
    </w:p>
    <w:p w14:paraId="653AB509" w14:textId="183FFD41" w:rsidR="00DB3D97" w:rsidRDefault="00DB3D97" w:rsidP="002A3981">
      <w:pPr>
        <w:spacing w:after="0" w:line="259" w:lineRule="auto"/>
        <w:ind w:left="2057" w:firstLine="0"/>
      </w:pPr>
    </w:p>
    <w:p w14:paraId="69E35810" w14:textId="51B65985" w:rsidR="00DB3D97" w:rsidRDefault="00DB3D97" w:rsidP="002A3981">
      <w:pPr>
        <w:spacing w:after="0" w:line="259" w:lineRule="auto"/>
        <w:ind w:left="2057" w:firstLine="0"/>
      </w:pPr>
    </w:p>
    <w:p w14:paraId="5B9518E2" w14:textId="01E88094" w:rsidR="00DB3D97" w:rsidRDefault="00DB3D97" w:rsidP="002A3981">
      <w:pPr>
        <w:spacing w:after="0" w:line="259" w:lineRule="auto"/>
        <w:ind w:left="2057" w:firstLine="0"/>
      </w:pPr>
    </w:p>
    <w:p w14:paraId="4F996583" w14:textId="4D881555" w:rsidR="00DB3D97" w:rsidRDefault="00DB3D97" w:rsidP="002A3981">
      <w:pPr>
        <w:spacing w:after="0" w:line="259" w:lineRule="auto"/>
        <w:ind w:left="2057" w:firstLine="0"/>
      </w:pPr>
    </w:p>
    <w:p w14:paraId="78A72B94" w14:textId="403FB477" w:rsidR="0011386C" w:rsidRDefault="0011386C" w:rsidP="002A3981">
      <w:pPr>
        <w:spacing w:after="0" w:line="259" w:lineRule="auto"/>
        <w:ind w:left="2057" w:firstLine="0"/>
      </w:pPr>
    </w:p>
    <w:p w14:paraId="66FB220E" w14:textId="4B565158" w:rsidR="0011386C" w:rsidRDefault="0011386C" w:rsidP="002A3981">
      <w:pPr>
        <w:spacing w:after="0" w:line="259" w:lineRule="auto"/>
        <w:ind w:left="2057" w:firstLine="0"/>
      </w:pPr>
    </w:p>
    <w:p w14:paraId="497B8A24" w14:textId="236F5382" w:rsidR="0011386C" w:rsidRDefault="0011386C" w:rsidP="002A3981">
      <w:pPr>
        <w:spacing w:after="0" w:line="259" w:lineRule="auto"/>
        <w:ind w:left="2057" w:firstLine="0"/>
      </w:pPr>
    </w:p>
    <w:p w14:paraId="00E36032" w14:textId="2DEE19F5" w:rsidR="0011386C" w:rsidRDefault="0011386C" w:rsidP="002A3981">
      <w:pPr>
        <w:spacing w:after="0" w:line="259" w:lineRule="auto"/>
        <w:ind w:left="2057" w:firstLine="0"/>
      </w:pPr>
    </w:p>
    <w:p w14:paraId="2266A3E6" w14:textId="56AA7001" w:rsidR="0011386C" w:rsidRDefault="0011386C" w:rsidP="002A3981">
      <w:pPr>
        <w:spacing w:after="0" w:line="259" w:lineRule="auto"/>
        <w:ind w:left="2057" w:firstLine="0"/>
      </w:pPr>
    </w:p>
    <w:p w14:paraId="6397B675" w14:textId="4E3F91CD" w:rsidR="0011386C" w:rsidRDefault="0011386C" w:rsidP="002A3981">
      <w:pPr>
        <w:spacing w:after="0" w:line="259" w:lineRule="auto"/>
        <w:ind w:left="2057" w:firstLine="0"/>
      </w:pPr>
    </w:p>
    <w:p w14:paraId="77C94381" w14:textId="7F2FAA7D" w:rsidR="0011386C" w:rsidRDefault="0011386C" w:rsidP="002A3981">
      <w:pPr>
        <w:spacing w:after="0" w:line="259" w:lineRule="auto"/>
        <w:ind w:left="2057" w:firstLine="0"/>
      </w:pPr>
    </w:p>
    <w:p w14:paraId="62AC7CB6" w14:textId="0E394356" w:rsidR="0011386C" w:rsidRDefault="0011386C" w:rsidP="002A3981">
      <w:pPr>
        <w:spacing w:after="0" w:line="259" w:lineRule="auto"/>
        <w:ind w:left="2057" w:firstLine="0"/>
      </w:pPr>
    </w:p>
    <w:p w14:paraId="45D8FF53" w14:textId="30C7FF20" w:rsidR="0011386C" w:rsidRDefault="0011386C" w:rsidP="002A3981">
      <w:pPr>
        <w:spacing w:after="0" w:line="259" w:lineRule="auto"/>
        <w:ind w:left="2057" w:firstLine="0"/>
      </w:pPr>
    </w:p>
    <w:p w14:paraId="03933EA7" w14:textId="42D73FD8" w:rsidR="0011386C" w:rsidRDefault="0011386C" w:rsidP="002A3981">
      <w:pPr>
        <w:spacing w:after="0" w:line="259" w:lineRule="auto"/>
        <w:ind w:left="2057" w:firstLine="0"/>
      </w:pPr>
    </w:p>
    <w:p w14:paraId="56B91DA1" w14:textId="16B2935D" w:rsidR="0011386C" w:rsidRDefault="0011386C" w:rsidP="002A3981">
      <w:pPr>
        <w:spacing w:after="0" w:line="259" w:lineRule="auto"/>
        <w:ind w:left="2057" w:firstLine="0"/>
      </w:pPr>
    </w:p>
    <w:p w14:paraId="5BCC2383" w14:textId="417B326E" w:rsidR="0011386C" w:rsidRDefault="0011386C" w:rsidP="002A3981">
      <w:pPr>
        <w:spacing w:after="0" w:line="259" w:lineRule="auto"/>
        <w:ind w:left="2057" w:firstLine="0"/>
      </w:pPr>
    </w:p>
    <w:p w14:paraId="2E4A77A2" w14:textId="79DC5B3D" w:rsidR="0011386C" w:rsidRDefault="0011386C" w:rsidP="002A3981">
      <w:pPr>
        <w:spacing w:after="0" w:line="259" w:lineRule="auto"/>
        <w:ind w:left="2057" w:firstLine="0"/>
      </w:pPr>
    </w:p>
    <w:p w14:paraId="15A527C0" w14:textId="7BF2BC80" w:rsidR="0011386C" w:rsidRDefault="0011386C" w:rsidP="002A3981">
      <w:pPr>
        <w:spacing w:after="0" w:line="259" w:lineRule="auto"/>
        <w:ind w:left="2057" w:firstLine="0"/>
      </w:pPr>
    </w:p>
    <w:p w14:paraId="2A366CD8" w14:textId="04FA5524" w:rsidR="0011386C" w:rsidRDefault="0011386C" w:rsidP="002A3981">
      <w:pPr>
        <w:spacing w:after="0" w:line="259" w:lineRule="auto"/>
        <w:ind w:left="2057" w:firstLine="0"/>
      </w:pPr>
    </w:p>
    <w:p w14:paraId="12A1022C" w14:textId="45DD1F63" w:rsidR="0011386C" w:rsidRDefault="0011386C" w:rsidP="002A3981">
      <w:pPr>
        <w:spacing w:after="0" w:line="259" w:lineRule="auto"/>
        <w:ind w:left="2057" w:firstLine="0"/>
      </w:pPr>
    </w:p>
    <w:p w14:paraId="4F09E4CB" w14:textId="499B12B1" w:rsidR="0011386C" w:rsidRDefault="0011386C" w:rsidP="002A3981">
      <w:pPr>
        <w:spacing w:after="0" w:line="259" w:lineRule="auto"/>
        <w:ind w:left="2057" w:firstLine="0"/>
      </w:pPr>
    </w:p>
    <w:p w14:paraId="5D28ED10" w14:textId="061B53B6" w:rsidR="0011386C" w:rsidRDefault="0011386C" w:rsidP="002A3981">
      <w:pPr>
        <w:spacing w:after="0" w:line="259" w:lineRule="auto"/>
        <w:ind w:left="2057" w:firstLine="0"/>
      </w:pPr>
    </w:p>
    <w:p w14:paraId="616718E0" w14:textId="4B322636" w:rsidR="0011386C" w:rsidRDefault="0011386C" w:rsidP="002A3981">
      <w:pPr>
        <w:spacing w:after="0" w:line="259" w:lineRule="auto"/>
        <w:ind w:left="2057" w:firstLine="0"/>
      </w:pPr>
    </w:p>
    <w:p w14:paraId="5DF0C17A" w14:textId="783B59AE" w:rsidR="0011386C" w:rsidRDefault="0011386C" w:rsidP="002A3981">
      <w:pPr>
        <w:spacing w:after="0" w:line="259" w:lineRule="auto"/>
        <w:ind w:left="2057" w:firstLine="0"/>
      </w:pPr>
    </w:p>
    <w:p w14:paraId="17EC6BCA" w14:textId="63EFD65C" w:rsidR="0011386C" w:rsidRDefault="0011386C" w:rsidP="002A3981">
      <w:pPr>
        <w:spacing w:after="0" w:line="259" w:lineRule="auto"/>
        <w:ind w:left="2057" w:firstLine="0"/>
      </w:pPr>
    </w:p>
    <w:p w14:paraId="02FF672F" w14:textId="1B262ECC" w:rsidR="0011386C" w:rsidRDefault="0011386C" w:rsidP="002A3981">
      <w:pPr>
        <w:spacing w:after="0" w:line="259" w:lineRule="auto"/>
        <w:ind w:left="2057" w:firstLine="0"/>
      </w:pPr>
    </w:p>
    <w:p w14:paraId="22DE0ED9" w14:textId="3BEC50EE" w:rsidR="0011386C" w:rsidRDefault="0011386C" w:rsidP="002A3981">
      <w:pPr>
        <w:spacing w:after="0" w:line="259" w:lineRule="auto"/>
        <w:ind w:left="2057" w:firstLine="0"/>
      </w:pPr>
    </w:p>
    <w:p w14:paraId="73E999D8" w14:textId="63BFD613" w:rsidR="0011386C" w:rsidRDefault="0011386C" w:rsidP="002A3981">
      <w:pPr>
        <w:spacing w:after="0" w:line="259" w:lineRule="auto"/>
        <w:ind w:left="2057" w:firstLine="0"/>
      </w:pPr>
    </w:p>
    <w:p w14:paraId="5184723D" w14:textId="611F781B" w:rsidR="0011386C" w:rsidRDefault="0011386C" w:rsidP="002A3981">
      <w:pPr>
        <w:spacing w:after="0" w:line="259" w:lineRule="auto"/>
        <w:ind w:left="2057" w:firstLine="0"/>
      </w:pPr>
    </w:p>
    <w:p w14:paraId="0F4F9DDF" w14:textId="7C68235D" w:rsidR="0011386C" w:rsidRDefault="0011386C" w:rsidP="002A3981">
      <w:pPr>
        <w:spacing w:after="0" w:line="259" w:lineRule="auto"/>
        <w:ind w:left="2057" w:firstLine="0"/>
      </w:pPr>
    </w:p>
    <w:p w14:paraId="42219F32" w14:textId="1EE5171C" w:rsidR="0011386C" w:rsidRDefault="0011386C" w:rsidP="002A3981">
      <w:pPr>
        <w:spacing w:after="0" w:line="259" w:lineRule="auto"/>
        <w:ind w:left="2057" w:firstLine="0"/>
      </w:pPr>
    </w:p>
    <w:tbl>
      <w:tblPr>
        <w:tblStyle w:val="TableGrid"/>
        <w:tblW w:w="5000" w:type="pct"/>
        <w:tblInd w:w="0" w:type="dxa"/>
        <w:tblCellMar>
          <w:top w:w="3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6"/>
        <w:gridCol w:w="9678"/>
      </w:tblGrid>
      <w:tr w:rsidR="002A3981" w14:paraId="708328D2" w14:textId="77777777" w:rsidTr="0011386C">
        <w:trPr>
          <w:trHeight w:val="458"/>
        </w:trPr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EEAF6"/>
          </w:tcPr>
          <w:p w14:paraId="3596EC01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4884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79E8BC0D" w14:textId="77777777" w:rsidR="002A3981" w:rsidRDefault="002A3981" w:rsidP="00690801">
            <w:pPr>
              <w:spacing w:after="0" w:line="259" w:lineRule="auto"/>
              <w:ind w:left="0" w:right="229" w:firstLine="0"/>
              <w:jc w:val="center"/>
            </w:pPr>
            <w:r>
              <w:rPr>
                <w:b/>
                <w:sz w:val="36"/>
              </w:rPr>
              <w:t xml:space="preserve">กลุ่มสาระการเรียนรู้การงานอาชีพ </w:t>
            </w:r>
          </w:p>
        </w:tc>
      </w:tr>
    </w:tbl>
    <w:p w14:paraId="72C1E1EB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CellMar>
          <w:top w:w="13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3272"/>
        <w:gridCol w:w="834"/>
        <w:gridCol w:w="851"/>
        <w:gridCol w:w="850"/>
        <w:gridCol w:w="992"/>
        <w:gridCol w:w="1134"/>
        <w:gridCol w:w="1981"/>
      </w:tblGrid>
      <w:tr w:rsidR="0011386C" w14:paraId="3180842D" w14:textId="77777777" w:rsidTr="00230806">
        <w:trPr>
          <w:trHeight w:val="372"/>
        </w:trPr>
        <w:tc>
          <w:tcPr>
            <w:tcW w:w="3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E84A" w14:textId="77777777" w:rsidR="0011386C" w:rsidRDefault="0011386C" w:rsidP="00690801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รายการกิจกรรมการแข่งขัน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125C" w14:textId="77777777" w:rsidR="0011386C" w:rsidRDefault="0011386C" w:rsidP="00690801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</w:rPr>
              <w:t xml:space="preserve">ระดับชั้น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2519" w14:textId="77777777" w:rsidR="0011386C" w:rsidRDefault="0011386C" w:rsidP="0069080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ประเภท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4E31B" w14:textId="77777777" w:rsidR="0011386C" w:rsidRDefault="0011386C" w:rsidP="0011386C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ผู้เข้า</w:t>
            </w:r>
          </w:p>
          <w:p w14:paraId="0DE97767" w14:textId="1BE6D540" w:rsidR="0011386C" w:rsidRDefault="0011386C" w:rsidP="0011386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แข่งขัน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BFC067" w14:textId="0E862B87" w:rsidR="0011386C" w:rsidRPr="00230806" w:rsidRDefault="0011386C" w:rsidP="00230806">
            <w:pPr>
              <w:jc w:val="center"/>
              <w:rPr>
                <w:b/>
                <w:bCs/>
              </w:rPr>
            </w:pPr>
            <w:r w:rsidRPr="00230806">
              <w:rPr>
                <w:rFonts w:hint="cs"/>
                <w:b/>
                <w:bCs/>
                <w:sz w:val="36"/>
                <w:szCs w:val="32"/>
                <w:cs/>
              </w:rPr>
              <w:t>เวลาในการแข่งขัน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B2EE" w14:textId="77777777" w:rsidR="00230806" w:rsidRDefault="0011386C" w:rsidP="00690801">
            <w:pPr>
              <w:spacing w:after="0" w:line="259" w:lineRule="auto"/>
              <w:ind w:left="486" w:right="483" w:firstLine="0"/>
              <w:jc w:val="center"/>
              <w:rPr>
                <w:b/>
              </w:rPr>
            </w:pPr>
            <w:r>
              <w:rPr>
                <w:b/>
              </w:rPr>
              <w:t>ขอบข</w:t>
            </w:r>
            <w:r w:rsidR="00230806">
              <w:rPr>
                <w:rFonts w:hint="cs"/>
                <w:b/>
                <w:cs/>
              </w:rPr>
              <w:t>่</w:t>
            </w:r>
            <w:r>
              <w:rPr>
                <w:b/>
              </w:rPr>
              <w:t>าย เนื้อหา</w:t>
            </w:r>
          </w:p>
          <w:p w14:paraId="50964FCE" w14:textId="307BE025" w:rsidR="0011386C" w:rsidRDefault="0011386C" w:rsidP="00690801">
            <w:pPr>
              <w:spacing w:after="0" w:line="259" w:lineRule="auto"/>
              <w:ind w:left="486" w:right="483" w:firstLine="0"/>
              <w:jc w:val="center"/>
            </w:pPr>
            <w:r>
              <w:rPr>
                <w:b/>
              </w:rPr>
              <w:t xml:space="preserve">วิชา </w:t>
            </w:r>
          </w:p>
        </w:tc>
      </w:tr>
      <w:tr w:rsidR="00230806" w14:paraId="77394773" w14:textId="77777777" w:rsidTr="00230806">
        <w:trPr>
          <w:trHeight w:val="722"/>
        </w:trPr>
        <w:tc>
          <w:tcPr>
            <w:tcW w:w="3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33B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12F5" w14:textId="77777777" w:rsidR="0011386C" w:rsidRDefault="0011386C" w:rsidP="00690801">
            <w:pPr>
              <w:spacing w:after="0" w:line="259" w:lineRule="auto"/>
              <w:ind w:left="74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F049" w14:textId="77777777" w:rsidR="0011386C" w:rsidRDefault="0011386C" w:rsidP="00690801">
            <w:pPr>
              <w:spacing w:after="0" w:line="259" w:lineRule="auto"/>
              <w:ind w:left="7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EB99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82693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534B3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C8EA5" w14:textId="76450CB3" w:rsidR="0011386C" w:rsidRDefault="0011386C" w:rsidP="00690801">
            <w:pPr>
              <w:spacing w:after="160" w:line="259" w:lineRule="auto"/>
              <w:ind w:left="0" w:firstLine="0"/>
            </w:pPr>
          </w:p>
        </w:tc>
      </w:tr>
      <w:tr w:rsidR="00230806" w14:paraId="3F507041" w14:textId="77777777" w:rsidTr="00230806">
        <w:trPr>
          <w:trHeight w:val="77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FC1D" w14:textId="77777777" w:rsidR="0011386C" w:rsidRDefault="0011386C" w:rsidP="00690801">
            <w:pPr>
              <w:spacing w:after="0" w:line="259" w:lineRule="auto"/>
              <w:ind w:left="0" w:firstLine="0"/>
            </w:pPr>
            <w:r>
              <w:t xml:space="preserve">๑. การแข่งขันการประดิษฐ์ของใช้     จากวัสดุธรรมชาติ 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CFC2" w14:textId="52E732C4" w:rsidR="0011386C" w:rsidRPr="00CE30D2" w:rsidRDefault="0011386C" w:rsidP="00690801">
            <w:pPr>
              <w:spacing w:after="0" w:line="259" w:lineRule="auto"/>
              <w:ind w:left="0" w:right="75" w:firstLine="0"/>
              <w:jc w:val="center"/>
              <w:rPr>
                <w:szCs w:val="32"/>
              </w:rPr>
            </w:pPr>
            <w:r w:rsidRPr="00CE30D2">
              <w:rPr>
                <w:rFonts w:hint="cs"/>
                <w:szCs w:val="32"/>
                <w:cs/>
              </w:rPr>
              <w:t>ไม่จำกัดระดับชั้น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BF18" w14:textId="77777777" w:rsidR="0011386C" w:rsidRDefault="0011386C" w:rsidP="00690801">
            <w:pPr>
              <w:spacing w:after="0" w:line="259" w:lineRule="auto"/>
              <w:ind w:left="50" w:firstLine="0"/>
              <w:rPr>
                <w:szCs w:val="32"/>
              </w:rPr>
            </w:pPr>
            <w:r w:rsidRPr="00CE30D2">
              <w:rPr>
                <w:szCs w:val="32"/>
              </w:rPr>
              <w:t xml:space="preserve">ทีมละ </w:t>
            </w:r>
          </w:p>
          <w:p w14:paraId="3CD91C9E" w14:textId="58B237F6" w:rsidR="0011386C" w:rsidRPr="00CE30D2" w:rsidRDefault="0011386C" w:rsidP="00690801">
            <w:pPr>
              <w:spacing w:after="0" w:line="259" w:lineRule="auto"/>
              <w:ind w:left="50" w:firstLine="0"/>
              <w:rPr>
                <w:szCs w:val="32"/>
              </w:rPr>
            </w:pPr>
            <w:r w:rsidRPr="00CE30D2">
              <w:rPr>
                <w:szCs w:val="32"/>
              </w:rPr>
              <w:t xml:space="preserve">๓ รูป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BCC0" w14:textId="77777777" w:rsidR="0011386C" w:rsidRPr="00CE30D2" w:rsidRDefault="0011386C" w:rsidP="00690801">
            <w:pPr>
              <w:spacing w:after="0" w:line="259" w:lineRule="auto"/>
              <w:ind w:left="0" w:right="70" w:firstLine="0"/>
              <w:jc w:val="center"/>
              <w:rPr>
                <w:szCs w:val="32"/>
              </w:rPr>
            </w:pPr>
            <w:r w:rsidRPr="00CE30D2">
              <w:rPr>
                <w:szCs w:val="32"/>
              </w:rPr>
              <w:t xml:space="preserve">๓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E6337" w14:textId="52D95555" w:rsidR="0011386C" w:rsidRPr="00230806" w:rsidRDefault="00230806" w:rsidP="00230806">
            <w:pPr>
              <w:spacing w:after="0" w:line="259" w:lineRule="auto"/>
              <w:ind w:left="1" w:firstLine="0"/>
              <w:jc w:val="center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3 ชม.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50C68" w14:textId="2CC392AB" w:rsidR="0011386C" w:rsidRPr="00CE30D2" w:rsidRDefault="0011386C" w:rsidP="00690801">
            <w:pPr>
              <w:spacing w:after="0" w:line="259" w:lineRule="auto"/>
              <w:ind w:left="1" w:firstLine="0"/>
              <w:rPr>
                <w:szCs w:val="32"/>
              </w:rPr>
            </w:pPr>
            <w:r w:rsidRPr="00CE30D2">
              <w:rPr>
                <w:szCs w:val="32"/>
              </w:rPr>
              <w:t>ตามที่คณะกรรมการ</w:t>
            </w:r>
          </w:p>
          <w:p w14:paraId="65350D69" w14:textId="44096BC2" w:rsidR="0011386C" w:rsidRPr="00CE30D2" w:rsidRDefault="0011386C" w:rsidP="00CE30D2">
            <w:pPr>
              <w:spacing w:after="0" w:line="259" w:lineRule="auto"/>
              <w:ind w:left="1" w:firstLine="0"/>
              <w:rPr>
                <w:szCs w:val="32"/>
              </w:rPr>
            </w:pPr>
            <w:r w:rsidRPr="00CE30D2">
              <w:rPr>
                <w:szCs w:val="32"/>
              </w:rPr>
              <w:t xml:space="preserve">กำหนด </w:t>
            </w:r>
          </w:p>
        </w:tc>
      </w:tr>
      <w:tr w:rsidR="00230806" w14:paraId="3A09C51C" w14:textId="77777777" w:rsidTr="00230806">
        <w:trPr>
          <w:trHeight w:val="735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35D7" w14:textId="1069F6CD" w:rsidR="0011386C" w:rsidRDefault="0011386C" w:rsidP="00690801">
            <w:pPr>
              <w:spacing w:after="0" w:line="259" w:lineRule="auto"/>
              <w:ind w:left="317" w:hanging="317"/>
            </w:pPr>
            <w:r>
              <w:rPr>
                <w:rFonts w:hint="cs"/>
                <w:cs/>
              </w:rPr>
              <w:t>๒</w:t>
            </w:r>
            <w:r>
              <w:t xml:space="preserve">. การแข่งขันตอบปัญหาวิชาการงาน อาชีพฯ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6082" w14:textId="77777777" w:rsidR="0011386C" w:rsidRDefault="0011386C" w:rsidP="00690801">
            <w:pPr>
              <w:spacing w:after="0" w:line="259" w:lineRule="auto"/>
              <w:ind w:left="0" w:right="75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282E" w14:textId="77777777" w:rsidR="0011386C" w:rsidRDefault="0011386C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3517" w14:textId="77777777" w:rsidR="0011386C" w:rsidRDefault="0011386C" w:rsidP="00690801">
            <w:pPr>
              <w:spacing w:after="0" w:line="259" w:lineRule="auto"/>
              <w:ind w:left="0" w:right="76" w:firstLine="0"/>
              <w:jc w:val="center"/>
            </w:pPr>
            <w:r>
              <w:t xml:space="preserve">เดี่ยว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9F08" w14:textId="77777777" w:rsidR="0011386C" w:rsidRDefault="0011386C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04CE" w14:textId="0458CE61" w:rsidR="0011386C" w:rsidRPr="00230806" w:rsidRDefault="00230806" w:rsidP="00230806">
            <w:pPr>
              <w:spacing w:after="0" w:line="259" w:lineRule="auto"/>
              <w:ind w:left="1" w:firstLine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ชม.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AA0F" w14:textId="1F911E8F" w:rsidR="0011386C" w:rsidRDefault="0011386C" w:rsidP="00690801">
            <w:pPr>
              <w:spacing w:after="0" w:line="259" w:lineRule="auto"/>
              <w:ind w:left="1" w:firstLine="0"/>
            </w:pPr>
            <w:r>
              <w:rPr>
                <w:sz w:val="28"/>
              </w:rPr>
              <w:t xml:space="preserve">ตามตัวชี้วัดของหลักสูตร แกนกลาง ๕๑ </w:t>
            </w:r>
          </w:p>
        </w:tc>
      </w:tr>
      <w:tr w:rsidR="00230806" w14:paraId="5C4B0F50" w14:textId="77777777" w:rsidTr="00230806">
        <w:trPr>
          <w:trHeight w:val="37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9DD6" w14:textId="77777777" w:rsidR="0011386C" w:rsidRDefault="0011386C" w:rsidP="00690801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</w:rPr>
              <w:t xml:space="preserve">รวม 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EC57" w14:textId="0117FB59" w:rsidR="0011386C" w:rsidRPr="0011386C" w:rsidRDefault="0011386C" w:rsidP="00690801">
            <w:pPr>
              <w:spacing w:after="0" w:line="259" w:lineRule="auto"/>
              <w:ind w:left="0" w:right="73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11386C">
              <w:rPr>
                <w:rFonts w:ascii="TH SarabunIT๙" w:hAnsi="TH SarabunIT๙" w:cs="TH SarabunIT๙"/>
                <w:bCs/>
              </w:rPr>
              <w:t xml:space="preserve"> </w:t>
            </w:r>
            <w:r w:rsidRPr="0011386C">
              <w:rPr>
                <w:rFonts w:ascii="TH SarabunIT๙" w:hAnsi="TH SarabunIT๙" w:cs="TH SarabunIT๙"/>
                <w:bCs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9808" w14:textId="10124014" w:rsidR="0011386C" w:rsidRPr="0011386C" w:rsidRDefault="0011386C" w:rsidP="00690801">
            <w:pPr>
              <w:spacing w:after="0" w:line="259" w:lineRule="auto"/>
              <w:ind w:left="0" w:right="71" w:firstLine="0"/>
              <w:jc w:val="center"/>
              <w:rPr>
                <w:rFonts w:ascii="TH SarabunIT๙" w:hAnsi="TH SarabunIT๙" w:cs="TH SarabunIT๙"/>
                <w:bCs/>
              </w:rPr>
            </w:pPr>
            <w:r w:rsidRPr="0011386C">
              <w:rPr>
                <w:rFonts w:ascii="TH SarabunIT๙" w:hAnsi="TH SarabunIT๙" w:cs="TH SarabunIT๙"/>
                <w:bCs/>
                <w:cs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16E3" w14:textId="77777777" w:rsidR="0011386C" w:rsidRDefault="0011386C" w:rsidP="00690801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F434" w14:textId="63040F37" w:rsidR="0011386C" w:rsidRDefault="0011386C" w:rsidP="00690801">
            <w:pPr>
              <w:spacing w:after="0" w:line="259" w:lineRule="auto"/>
              <w:ind w:left="0" w:right="71" w:firstLine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6049" w14:textId="77777777" w:rsidR="0011386C" w:rsidRDefault="0011386C" w:rsidP="0069080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64C0" w14:textId="551B16CC" w:rsidR="0011386C" w:rsidRDefault="0011386C" w:rsidP="0069080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11386C" w14:paraId="6BB1E68C" w14:textId="77777777" w:rsidTr="00230806">
        <w:trPr>
          <w:trHeight w:val="372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9C0" w14:textId="2B8C0031" w:rsidR="0011386C" w:rsidRDefault="0011386C" w:rsidP="00690801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รวม </w:t>
            </w:r>
            <w:r w:rsidRPr="00CE30D2">
              <w:rPr>
                <w:rFonts w:hint="cs"/>
                <w:bCs/>
                <w:cs/>
              </w:rPr>
              <w:t>๒</w:t>
            </w:r>
            <w:r>
              <w:rPr>
                <w:b/>
              </w:rPr>
              <w:t xml:space="preserve"> กิจกรรม </w:t>
            </w:r>
          </w:p>
        </w:tc>
        <w:tc>
          <w:tcPr>
            <w:tcW w:w="2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534D9" w14:textId="786A7026" w:rsidR="0011386C" w:rsidRDefault="0011386C" w:rsidP="00690801">
            <w:pPr>
              <w:spacing w:after="0" w:line="259" w:lineRule="auto"/>
              <w:ind w:left="776" w:firstLine="0"/>
              <w:jc w:val="center"/>
            </w:pPr>
            <w:r w:rsidRPr="00CE30D2">
              <w:rPr>
                <w:rFonts w:hint="cs"/>
                <w:bCs/>
                <w:cs/>
              </w:rPr>
              <w:t>๓</w:t>
            </w:r>
            <w:r>
              <w:rPr>
                <w:rFonts w:hint="cs"/>
                <w:b/>
                <w:cs/>
              </w:rPr>
              <w:t xml:space="preserve"> </w:t>
            </w:r>
            <w:r>
              <w:rPr>
                <w:b/>
              </w:rPr>
              <w:t xml:space="preserve">รายการ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F94A77" w14:textId="77777777" w:rsidR="0011386C" w:rsidRDefault="0011386C" w:rsidP="00690801">
            <w:pPr>
              <w:spacing w:after="160" w:line="259" w:lineRule="auto"/>
              <w:ind w:left="0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C7C5" w14:textId="77777777" w:rsidR="0011386C" w:rsidRDefault="0011386C" w:rsidP="00690801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84B5" w14:textId="25E891A2" w:rsidR="0011386C" w:rsidRDefault="0011386C" w:rsidP="00690801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2E67E0D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7F7E6F7E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>๑. การแข่งขันกิจกรรมกลุ่มสาระการงานอาชีพ</w:t>
      </w:r>
      <w:r>
        <w:t xml:space="preserve"> </w:t>
      </w:r>
      <w:r>
        <w:rPr>
          <w:b/>
        </w:rPr>
        <w:t xml:space="preserve">ประเภท การประดิษฐ์ของใช้จากวัสดุธรรมชาติ </w:t>
      </w:r>
    </w:p>
    <w:p w14:paraId="30882C83" w14:textId="77777777" w:rsidR="002A3981" w:rsidRDefault="002A3981" w:rsidP="002A3981">
      <w:pPr>
        <w:spacing w:after="16"/>
        <w:ind w:left="715"/>
      </w:pPr>
      <w:r>
        <w:rPr>
          <w:b/>
        </w:rPr>
        <w:t xml:space="preserve">๑.๑ คุณสมบัติผู้เข้าแข่งขัน </w:t>
      </w:r>
    </w:p>
    <w:p w14:paraId="73205B41" w14:textId="77777777" w:rsidR="002A3981" w:rsidRDefault="002A3981" w:rsidP="002A3981">
      <w:pPr>
        <w:tabs>
          <w:tab w:val="center" w:pos="720"/>
          <w:tab w:val="center" w:pos="377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-นักเรียนระดับชั้นมัธยมศึกษา (ม.๑-๖) ไม่จำกัดระดับชั้น </w:t>
      </w:r>
    </w:p>
    <w:p w14:paraId="3B59B943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ประเภทและจำนวน ผู้เข้าแข่งขัน </w:t>
      </w:r>
    </w:p>
    <w:p w14:paraId="7C250180" w14:textId="77777777" w:rsidR="002A3981" w:rsidRDefault="002A3981" w:rsidP="002A3981">
      <w:pPr>
        <w:tabs>
          <w:tab w:val="center" w:pos="720"/>
          <w:tab w:val="center" w:pos="302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แข่งขันประเภททีม ๆ ละ ๓ รูป </w:t>
      </w:r>
    </w:p>
    <w:p w14:paraId="32B77440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จำนวนผู้เข้าแข่งขัน  </w:t>
      </w:r>
    </w:p>
    <w:p w14:paraId="42F392B1" w14:textId="77777777" w:rsidR="002A3981" w:rsidRDefault="002A3981" w:rsidP="002A3981">
      <w:pPr>
        <w:tabs>
          <w:tab w:val="center" w:pos="720"/>
          <w:tab w:val="center" w:pos="385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        -ระดับระดับชั้นมัธยมศึกษา (ม.๑-๖)  จำนวน ๑  ทมี </w:t>
      </w:r>
    </w:p>
    <w:p w14:paraId="154F692B" w14:textId="77777777" w:rsidR="002A3981" w:rsidRDefault="002A3981" w:rsidP="002A3981">
      <w:pPr>
        <w:pStyle w:val="3"/>
        <w:ind w:left="715" w:right="0"/>
      </w:pPr>
      <w:r>
        <w:t xml:space="preserve">๑.๓ วิธีดำเนินการ  </w:t>
      </w:r>
    </w:p>
    <w:p w14:paraId="22825A6F" w14:textId="77777777" w:rsidR="002A3981" w:rsidRDefault="002A3981" w:rsidP="002A3981">
      <w:pPr>
        <w:ind w:left="1450" w:right="442"/>
      </w:pPr>
      <w:r>
        <w:t xml:space="preserve">๑.๓.๑ ส่งรายชื่อผู้เข้าแข่งขัน ตามวัน เวลาที่กำหนด </w:t>
      </w:r>
    </w:p>
    <w:p w14:paraId="7DD4168F" w14:textId="77777777" w:rsidR="002A3981" w:rsidRDefault="002A3981" w:rsidP="002A3981">
      <w:pPr>
        <w:tabs>
          <w:tab w:val="center" w:pos="720"/>
          <w:tab w:val="center" w:pos="411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๑.๓.๒ วัสดุที่ใช้ในการปฏิบัติงานให้ผู้แข่งขันจัดเตรียมมาให้พร้อม </w:t>
      </w:r>
    </w:p>
    <w:p w14:paraId="4C725BAB" w14:textId="77777777" w:rsidR="002A3981" w:rsidRDefault="002A3981" w:rsidP="002A3981">
      <w:pPr>
        <w:ind w:left="720" w:right="442" w:firstLine="720"/>
      </w:pPr>
      <w:r>
        <w:t xml:space="preserve">๑.๓.๓ ให้คณะกรรมการควบคุมตรวจสอบ ไม่อนุญาตให้ผู้เข้าแข่งขัน เจาะตัดตกแต่งวัสดุที่จะ นำมาใช้ประดิษฐ์ก่อนการแข่งขัน (ยกเว้นในกรณีที่วัสดุนั้นไม่สามารถเคลื่อนย้ายได้)  </w:t>
      </w:r>
    </w:p>
    <w:p w14:paraId="5A33825D" w14:textId="77777777" w:rsidR="002A3981" w:rsidRDefault="002A3981" w:rsidP="002A3981">
      <w:pPr>
        <w:ind w:left="1450" w:right="442"/>
      </w:pPr>
      <w:r>
        <w:t xml:space="preserve">๑.๓.๔ ประดิษฐ์ของใช้จากวัสดุธรรมชาติ ไม่จำกัดชนิด รูปแบบอิสระ </w:t>
      </w:r>
    </w:p>
    <w:p w14:paraId="051D226C" w14:textId="77777777" w:rsidR="002A3981" w:rsidRDefault="002A3981" w:rsidP="002A3981">
      <w:pPr>
        <w:tabs>
          <w:tab w:val="center" w:pos="720"/>
          <w:tab w:val="center" w:pos="3078"/>
        </w:tabs>
        <w:ind w:left="-15" w:firstLine="0"/>
      </w:pPr>
      <w:r>
        <w:t xml:space="preserve">       </w:t>
      </w:r>
      <w:r>
        <w:tab/>
        <w:t xml:space="preserve"> </w:t>
      </w:r>
      <w:r>
        <w:tab/>
        <w:t xml:space="preserve">๑.๓.๕ เวลาที่ใช้ในการแข่งขัน ๓ ชั่วโมง </w:t>
      </w:r>
    </w:p>
    <w:p w14:paraId="49BE4DA5" w14:textId="77777777" w:rsidR="002A3981" w:rsidRDefault="002A3981" w:rsidP="002A3981">
      <w:pPr>
        <w:ind w:left="-5" w:right="442"/>
      </w:pPr>
      <w:r>
        <w:t xml:space="preserve"> </w:t>
      </w:r>
      <w:r>
        <w:tab/>
        <w:t xml:space="preserve"> </w:t>
      </w:r>
      <w:r>
        <w:tab/>
        <w:t xml:space="preserve">๑.๓.๖ ส่งแผ่นพับขนาด A๔ แสดงขั้นตอนการปฏิบัติงานการคิดต้นทุน-กำไร ราคาจำหน่ายไว้ที่ โต๊ะแข่งขัน  </w:t>
      </w:r>
    </w:p>
    <w:p w14:paraId="62F8110F" w14:textId="40A1AE34" w:rsidR="002A3981" w:rsidRDefault="002A3981" w:rsidP="00A0619F">
      <w:pPr>
        <w:ind w:left="1450" w:right="442"/>
      </w:pPr>
      <w:r>
        <w:t xml:space="preserve">๑.๓.๗ ให้แสดงผลงานให้คณะกรรมการตรวจประเมินเฉพาะที่ประดิษฐ์ในเวลาแข่งขันเท่านั้น </w:t>
      </w:r>
    </w:p>
    <w:p w14:paraId="61B368FA" w14:textId="119F6EDF" w:rsidR="002A3981" w:rsidRDefault="002A3981" w:rsidP="00166BB1">
      <w:pPr>
        <w:pStyle w:val="3"/>
        <w:ind w:left="1440" w:right="0" w:hanging="731"/>
      </w:pPr>
      <w:r>
        <w:t>๑.๔ เกณฑ์การให้คะแนน ๑๐๐  คะแนน</w:t>
      </w:r>
      <w:r>
        <w:rPr>
          <w:b w:val="0"/>
        </w:rPr>
        <w:t xml:space="preserve">  </w:t>
      </w:r>
      <w:r>
        <w:rPr>
          <w:b w:val="0"/>
        </w:rPr>
        <w:tab/>
        <w:t xml:space="preserve">           </w:t>
      </w:r>
      <w:r w:rsidR="00166BB1">
        <w:br/>
      </w:r>
      <w:r>
        <w:t xml:space="preserve">๑.๔.๑ การเตรียมงาน (๒๐ คะแนน) </w:t>
      </w:r>
    </w:p>
    <w:p w14:paraId="3ACF3AAD" w14:textId="77777777" w:rsidR="002A3981" w:rsidRDefault="002A3981" w:rsidP="002A3981">
      <w:pPr>
        <w:tabs>
          <w:tab w:val="center" w:pos="720"/>
          <w:tab w:val="center" w:pos="1440"/>
          <w:tab w:val="center" w:pos="3238"/>
          <w:tab w:val="center" w:pos="5041"/>
          <w:tab w:val="center" w:pos="5761"/>
          <w:tab w:val="center" w:pos="6481"/>
          <w:tab w:val="center" w:pos="776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การเตรียมวัสดุอุปกรณ์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๑๐   คะแนน </w:t>
      </w:r>
    </w:p>
    <w:p w14:paraId="3B0AE25A" w14:textId="77777777" w:rsidR="002A3981" w:rsidRDefault="002A3981" w:rsidP="002A3981">
      <w:pPr>
        <w:ind w:left="2170" w:right="442"/>
      </w:pPr>
      <w:r>
        <w:t xml:space="preserve">๒) การวางแผนการทำงานล่วงหน้า (๑๐ คะแนน) </w:t>
      </w:r>
    </w:p>
    <w:p w14:paraId="2B9A78EE" w14:textId="0D30943B" w:rsidR="002A3981" w:rsidRDefault="002A3981" w:rsidP="002A3981">
      <w:pPr>
        <w:numPr>
          <w:ilvl w:val="0"/>
          <w:numId w:val="9"/>
        </w:numPr>
        <w:ind w:right="442" w:firstLine="720"/>
      </w:pPr>
      <w:r>
        <w:lastRenderedPageBreak/>
        <w:t xml:space="preserve">แผ่นพับขนาด A๔ แสดงขั้นตอนการปฏิบัติ            ๕     คะแนน </w:t>
      </w:r>
    </w:p>
    <w:p w14:paraId="601DFAF5" w14:textId="77777777" w:rsidR="002A3981" w:rsidRDefault="002A3981" w:rsidP="002A3981">
      <w:pPr>
        <w:numPr>
          <w:ilvl w:val="0"/>
          <w:numId w:val="9"/>
        </w:numPr>
        <w:ind w:right="442" w:firstLine="720"/>
      </w:pPr>
      <w:r>
        <w:t xml:space="preserve">การคิดต้นทุน – กำไร ราคาจำหน่าย    </w:t>
      </w:r>
      <w:r>
        <w:tab/>
        <w:t xml:space="preserve"> </w:t>
      </w:r>
      <w:r>
        <w:tab/>
        <w:t xml:space="preserve">๕     คะแนน  </w:t>
      </w:r>
      <w:r>
        <w:tab/>
        <w:t xml:space="preserve">         </w:t>
      </w:r>
    </w:p>
    <w:p w14:paraId="79316131" w14:textId="1CA64443" w:rsidR="002A3981" w:rsidRDefault="002A3981" w:rsidP="002A3981">
      <w:pPr>
        <w:spacing w:after="0" w:line="259" w:lineRule="auto"/>
        <w:ind w:right="-15"/>
        <w:jc w:val="right"/>
      </w:pPr>
    </w:p>
    <w:tbl>
      <w:tblPr>
        <w:tblStyle w:val="TableGrid"/>
        <w:tblW w:w="8463" w:type="dxa"/>
        <w:tblInd w:w="0" w:type="dxa"/>
        <w:tblLook w:val="04A0" w:firstRow="1" w:lastRow="0" w:firstColumn="1" w:lastColumn="0" w:noHBand="0" w:noVBand="1"/>
      </w:tblPr>
      <w:tblGrid>
        <w:gridCol w:w="6481"/>
        <w:gridCol w:w="720"/>
        <w:gridCol w:w="1262"/>
      </w:tblGrid>
      <w:tr w:rsidR="002A3981" w14:paraId="659B46DE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766A8CFC" w14:textId="77777777" w:rsidR="002A3981" w:rsidRDefault="002A3981" w:rsidP="00690801">
            <w:pPr>
              <w:spacing w:after="0" w:line="259" w:lineRule="auto"/>
              <w:ind w:left="720" w:firstLine="0"/>
            </w:pPr>
            <w:r>
              <w:t xml:space="preserve">   </w:t>
            </w:r>
            <w:r>
              <w:rPr>
                <w:b/>
              </w:rPr>
              <w:t xml:space="preserve">๑.๔.๒ กระบวนการทำงาน  (๓๐  คะแนน)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AF86DF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8D6057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0DA388FF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0FAA0CC" w14:textId="77777777" w:rsidR="002A3981" w:rsidRDefault="002A3981" w:rsidP="00690801">
            <w:pPr>
              <w:tabs>
                <w:tab w:val="center" w:pos="720"/>
                <w:tab w:val="center" w:pos="1440"/>
                <w:tab w:val="center" w:pos="3342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๑)  การร่วมมือในการทำงาน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F7660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3123C6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คะแนน </w:t>
            </w:r>
          </w:p>
        </w:tc>
      </w:tr>
      <w:tr w:rsidR="002A3981" w14:paraId="48F054D2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5CB48BF" w14:textId="77777777" w:rsidR="002A3981" w:rsidRDefault="002A3981" w:rsidP="00690801">
            <w:pPr>
              <w:spacing w:after="0" w:line="259" w:lineRule="auto"/>
              <w:ind w:left="2160" w:firstLine="0"/>
            </w:pPr>
            <w:r>
              <w:t xml:space="preserve">๒)  ปฏิบัติตามขั้นตอนที่วางแผนได้ถูกต้อง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B2A45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A58BA4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คะแนน </w:t>
            </w:r>
          </w:p>
        </w:tc>
      </w:tr>
      <w:tr w:rsidR="002A3981" w14:paraId="2ECD6D66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6F2DA40" w14:textId="77777777" w:rsidR="002A3981" w:rsidRDefault="002A3981" w:rsidP="00690801">
            <w:pPr>
              <w:tabs>
                <w:tab w:val="center" w:pos="3348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๓)  ความประหยัดและคุ้มค่า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AB9A8B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B54C9C5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  คะแนน </w:t>
            </w:r>
          </w:p>
        </w:tc>
      </w:tr>
      <w:tr w:rsidR="002A3981" w14:paraId="191A6417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19EAAC03" w14:textId="77777777" w:rsidR="002A3981" w:rsidRDefault="002A3981" w:rsidP="00690801">
            <w:pPr>
              <w:tabs>
                <w:tab w:val="center" w:pos="3648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๔)  ความสะอาดบริเวณที่ปฏิบัติงาน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D5AD47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26573DA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คะแนน </w:t>
            </w:r>
          </w:p>
        </w:tc>
      </w:tr>
      <w:tr w:rsidR="002A3981" w14:paraId="60B20E7E" w14:textId="77777777" w:rsidTr="00690801">
        <w:trPr>
          <w:trHeight w:val="72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47E7D6E" w14:textId="707101BD" w:rsidR="002A3981" w:rsidRDefault="002A3981" w:rsidP="00166BB1">
            <w:pPr>
              <w:spacing w:after="0" w:line="259" w:lineRule="auto"/>
              <w:ind w:left="720" w:right="103" w:firstLine="1440"/>
            </w:pPr>
            <w:r>
              <w:t>๕)</w:t>
            </w:r>
            <w:r w:rsidR="00166BB1">
              <w:t xml:space="preserve">  </w:t>
            </w:r>
            <w:r>
              <w:t xml:space="preserve">การใช้และการเก็บอุปกรณ์             </w:t>
            </w:r>
            <w:r w:rsidR="00166BB1">
              <w:rPr>
                <w:b/>
              </w:rPr>
              <w:br/>
              <w:t xml:space="preserve">  </w:t>
            </w:r>
            <w:r>
              <w:rPr>
                <w:b/>
              </w:rPr>
              <w:t xml:space="preserve">๑.๔.๓ ผลงาน (๕๐ คะแนน)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9EABD8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93350DE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คะแนน </w:t>
            </w:r>
          </w:p>
        </w:tc>
      </w:tr>
      <w:tr w:rsidR="002A3981" w14:paraId="7A595342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9E2DA4E" w14:textId="77777777" w:rsidR="002A3981" w:rsidRDefault="002A3981" w:rsidP="00690801">
            <w:pPr>
              <w:tabs>
                <w:tab w:val="center" w:pos="720"/>
                <w:tab w:val="center" w:pos="1440"/>
                <w:tab w:val="center" w:pos="3470"/>
                <w:tab w:val="center" w:pos="576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๑)  ความประณีตคงทนสวยงาม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EDDB6B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AB70577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  คะแนน </w:t>
            </w:r>
          </w:p>
        </w:tc>
      </w:tr>
      <w:tr w:rsidR="002A3981" w14:paraId="457604BC" w14:textId="77777777" w:rsidTr="00690801">
        <w:trPr>
          <w:trHeight w:val="361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FDC118C" w14:textId="77777777" w:rsidR="002A3981" w:rsidRDefault="002A3981" w:rsidP="00690801">
            <w:pPr>
              <w:tabs>
                <w:tab w:val="center" w:pos="3123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๒)  ความคิดสร้างสรรค์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9A0A6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88D72B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   คะแนน </w:t>
            </w:r>
          </w:p>
        </w:tc>
      </w:tr>
      <w:tr w:rsidR="002A3981" w14:paraId="2FA4B4A5" w14:textId="77777777" w:rsidTr="00690801">
        <w:trPr>
          <w:trHeight w:val="36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BA0739E" w14:textId="77777777" w:rsidR="002A3981" w:rsidRDefault="002A3981" w:rsidP="00690801">
            <w:pPr>
              <w:tabs>
                <w:tab w:val="center" w:pos="3161"/>
                <w:tab w:val="center" w:pos="5041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๓)  ประโยชน์การใช้งาน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804DA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62F4CD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  คะแนน </w:t>
            </w:r>
          </w:p>
        </w:tc>
      </w:tr>
      <w:tr w:rsidR="002A3981" w14:paraId="0DF73AF8" w14:textId="77777777" w:rsidTr="00690801">
        <w:trPr>
          <w:trHeight w:val="357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5CB2E92B" w14:textId="77777777" w:rsidR="002A3981" w:rsidRDefault="002A3981" w:rsidP="00690801">
            <w:pPr>
              <w:tabs>
                <w:tab w:val="center" w:pos="3784"/>
                <w:tab w:val="center" w:pos="576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๔)  ผลงานถูกต้องตามขั้นตอนในใบงาน </w:t>
            </w:r>
            <w:r>
              <w:tab/>
              <w:t xml:space="preserve">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A7FE8C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05DD183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๕     คะแนน </w:t>
            </w:r>
          </w:p>
        </w:tc>
      </w:tr>
    </w:tbl>
    <w:p w14:paraId="1B274512" w14:textId="190D9879" w:rsidR="002A3981" w:rsidRDefault="002A3981" w:rsidP="002C5AE9">
      <w:pPr>
        <w:spacing w:after="0" w:line="259" w:lineRule="auto"/>
        <w:ind w:left="0" w:firstLine="0"/>
      </w:pPr>
    </w:p>
    <w:p w14:paraId="4C918ADF" w14:textId="059C901F" w:rsidR="002A3981" w:rsidRDefault="00FD524A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 w:rsidRPr="00FD524A">
        <w:rPr>
          <w:rFonts w:hint="cs"/>
          <w:bCs/>
          <w:cs/>
        </w:rPr>
        <w:t>๒</w:t>
      </w:r>
      <w:r w:rsidR="002A3981">
        <w:rPr>
          <w:b/>
        </w:rPr>
        <w:t xml:space="preserve">. การแข่งขันตอบปัญหาวิชาการงานอาชีพ </w:t>
      </w:r>
    </w:p>
    <w:p w14:paraId="068963DC" w14:textId="7058FCA0" w:rsidR="002A3981" w:rsidRDefault="00FD524A" w:rsidP="002A3981">
      <w:pPr>
        <w:pStyle w:val="3"/>
        <w:ind w:left="715" w:right="0"/>
      </w:pPr>
      <w:r w:rsidRPr="00FD524A">
        <w:rPr>
          <w:rFonts w:hint="cs"/>
          <w:b w:val="0"/>
          <w:bCs/>
          <w:cs/>
        </w:rPr>
        <w:t>๒</w:t>
      </w:r>
      <w:r w:rsidR="002A3981">
        <w:t xml:space="preserve">.๑ คุณสมบัติผู้เข้าแข่งขัน </w:t>
      </w:r>
    </w:p>
    <w:p w14:paraId="5FC8900A" w14:textId="5DD0B5D1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.๑.๑ นักเรียนระดับชั้นมัธยมศึกษาตอนต้น (ม.๑-๓) </w:t>
      </w:r>
    </w:p>
    <w:p w14:paraId="2C4AB46A" w14:textId="544773A8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.๑.๒ นักเรียนระดับชั้นมัธยมศึกษาตอนปลาย (ม.๔-๖) </w:t>
      </w:r>
    </w:p>
    <w:p w14:paraId="48F805BF" w14:textId="561F12F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</w:r>
      <w:r w:rsidR="00FD524A" w:rsidRPr="00FD524A">
        <w:rPr>
          <w:rFonts w:hint="cs"/>
          <w:b w:val="0"/>
          <w:bCs/>
          <w:cs/>
        </w:rPr>
        <w:t>๒</w:t>
      </w:r>
      <w:r>
        <w:t xml:space="preserve">.๒ ประเภทและจำนวน ผู้เข้าแข่งขัน </w:t>
      </w:r>
    </w:p>
    <w:p w14:paraId="6E0155E9" w14:textId="63F30D36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.๒.๑ แข่งขันประเภทเดี่ยว </w:t>
      </w:r>
    </w:p>
    <w:p w14:paraId="4449D091" w14:textId="2EFBD8F4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 w:rsidR="00FD524A">
        <w:rPr>
          <w:rFonts w:hint="cs"/>
          <w:cs/>
        </w:rPr>
        <w:t>๒</w:t>
      </w:r>
      <w:r>
        <w:t xml:space="preserve">.๒.๒ จำนวนผู้เข้าแข่งขัน </w:t>
      </w:r>
    </w:p>
    <w:p w14:paraId="5ED32D81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66859E1B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(ม.๔-๖) จำนวน ๑ รูป </w:t>
      </w:r>
    </w:p>
    <w:p w14:paraId="7965AA82" w14:textId="3038C001" w:rsidR="002A3981" w:rsidRDefault="00FD524A" w:rsidP="002A3981">
      <w:pPr>
        <w:pStyle w:val="3"/>
        <w:ind w:left="715" w:right="0"/>
      </w:pPr>
      <w:r w:rsidRPr="00FD524A">
        <w:rPr>
          <w:rFonts w:hint="cs"/>
          <w:b w:val="0"/>
          <w:bCs/>
          <w:cs/>
        </w:rPr>
        <w:t>๒</w:t>
      </w:r>
      <w:r w:rsidR="002A3981">
        <w:t xml:space="preserve">.๓ วิธีดำเนินการ และเกณฑ์ให้คะแนน ๑๐๐ คะแนน  </w:t>
      </w:r>
    </w:p>
    <w:p w14:paraId="4C4B2EBE" w14:textId="5CFFF4E0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.๓.๑ ส่งรายชื่อผู้เข้าแข่งขัน ตามวัน เวลาที่กำหนด </w:t>
      </w:r>
    </w:p>
    <w:p w14:paraId="7B4D100D" w14:textId="67FCB67E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.๓.๒ ใช้แบบทดสอบ จำนวน ๕๐ ข้อ ๑๐๐ คะแนน </w:t>
      </w:r>
    </w:p>
    <w:p w14:paraId="566DCB8A" w14:textId="3254F2BC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.๓.๓ ใช้เวลาในการแข่งขัน  ๑  ชั่วโมง </w:t>
      </w:r>
    </w:p>
    <w:p w14:paraId="4D26610C" w14:textId="593F0020" w:rsidR="002A3981" w:rsidRDefault="00FD524A" w:rsidP="002A3981">
      <w:pPr>
        <w:ind w:left="1450" w:right="442"/>
      </w:pPr>
      <w:r>
        <w:rPr>
          <w:rFonts w:hint="cs"/>
          <w:cs/>
        </w:rPr>
        <w:t>๒</w:t>
      </w:r>
      <w:r w:rsidR="002A3981">
        <w:t xml:space="preserve">.๓.๔ ผู้แข่งขันที่ได้คะแนนสูงสุด ถือว่าเป็นผู้ชนะเลิศ </w:t>
      </w:r>
    </w:p>
    <w:p w14:paraId="5465E31F" w14:textId="3B39D0B5" w:rsidR="002A3981" w:rsidRDefault="00FD524A" w:rsidP="002A3981">
      <w:pPr>
        <w:ind w:left="2057" w:right="442" w:hanging="617"/>
      </w:pPr>
      <w:r>
        <w:rPr>
          <w:rFonts w:hint="cs"/>
          <w:cs/>
        </w:rPr>
        <w:t>๒</w:t>
      </w:r>
      <w:r w:rsidR="002A3981">
        <w:t xml:space="preserve">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  <w:r>
        <w:br/>
      </w:r>
    </w:p>
    <w:p w14:paraId="63C70D54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66572D06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69CC7C50" w14:textId="10F8E147" w:rsidR="002A3981" w:rsidRDefault="002A3981" w:rsidP="008F0336">
      <w:pPr>
        <w:spacing w:after="0" w:line="259" w:lineRule="auto"/>
        <w:ind w:left="1440" w:firstLine="0"/>
      </w:pPr>
      <w:r>
        <w:t xml:space="preserve">  </w:t>
      </w:r>
    </w:p>
    <w:p w14:paraId="36E72AF9" w14:textId="5D68658D" w:rsidR="00166BB1" w:rsidRDefault="00166BB1" w:rsidP="008F0336">
      <w:pPr>
        <w:spacing w:after="0" w:line="259" w:lineRule="auto"/>
        <w:ind w:left="1440" w:firstLine="0"/>
      </w:pPr>
    </w:p>
    <w:p w14:paraId="090CBCED" w14:textId="48B87663" w:rsidR="00166BB1" w:rsidRDefault="00166BB1" w:rsidP="008F0336">
      <w:pPr>
        <w:spacing w:after="0" w:line="259" w:lineRule="auto"/>
        <w:ind w:left="1440" w:firstLine="0"/>
      </w:pPr>
    </w:p>
    <w:p w14:paraId="67A286D5" w14:textId="611B9589" w:rsidR="00166BB1" w:rsidRDefault="00166BB1" w:rsidP="008F0336">
      <w:pPr>
        <w:spacing w:after="0" w:line="259" w:lineRule="auto"/>
        <w:ind w:left="1440" w:firstLine="0"/>
      </w:pPr>
    </w:p>
    <w:p w14:paraId="7A4481C8" w14:textId="77777777" w:rsidR="00166BB1" w:rsidRDefault="00166BB1" w:rsidP="008F0336">
      <w:pPr>
        <w:spacing w:after="0" w:line="259" w:lineRule="auto"/>
        <w:ind w:left="1440" w:firstLine="0"/>
      </w:pPr>
    </w:p>
    <w:p w14:paraId="61AC7F0C" w14:textId="77777777" w:rsidR="002A3981" w:rsidRDefault="002A3981" w:rsidP="002A3981">
      <w:pPr>
        <w:pStyle w:val="3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hd w:val="clear" w:color="auto" w:fill="DEEAF6"/>
        <w:spacing w:after="0" w:line="259" w:lineRule="auto"/>
        <w:ind w:right="432"/>
        <w:jc w:val="center"/>
      </w:pPr>
      <w:r>
        <w:t xml:space="preserve">กลุ่มสาระการเรียนรู้ภาษาต่างประเทศ  </w:t>
      </w:r>
    </w:p>
    <w:p w14:paraId="3192EA2B" w14:textId="77777777" w:rsidR="002A3981" w:rsidRDefault="002A3981" w:rsidP="002A3981">
      <w:pPr>
        <w:spacing w:after="0" w:line="259" w:lineRule="auto"/>
        <w:ind w:left="328" w:firstLine="0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599" w:type="dxa"/>
        <w:tblInd w:w="-98" w:type="dxa"/>
        <w:tblCellMar>
          <w:top w:w="12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3926"/>
        <w:gridCol w:w="852"/>
        <w:gridCol w:w="800"/>
        <w:gridCol w:w="1044"/>
        <w:gridCol w:w="850"/>
        <w:gridCol w:w="992"/>
        <w:gridCol w:w="1135"/>
      </w:tblGrid>
      <w:tr w:rsidR="002A3981" w14:paraId="0D8E176A" w14:textId="77777777" w:rsidTr="00690801">
        <w:trPr>
          <w:trHeight w:val="372"/>
        </w:trPr>
        <w:tc>
          <w:tcPr>
            <w:tcW w:w="3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424B" w14:textId="77777777" w:rsidR="002A3981" w:rsidRDefault="002A3981" w:rsidP="00690801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รายการกิจกรรมการแข่งขัน 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CCF" w14:textId="77777777" w:rsidR="002A3981" w:rsidRDefault="002A3981" w:rsidP="00690801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ระดับชั้น 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DAE3" w14:textId="77777777" w:rsidR="002A3981" w:rsidRDefault="002A3981" w:rsidP="00690801">
            <w:pPr>
              <w:spacing w:after="0" w:line="259" w:lineRule="auto"/>
              <w:ind w:left="65" w:firstLine="0"/>
            </w:pPr>
            <w:r>
              <w:rPr>
                <w:b/>
              </w:rPr>
              <w:t xml:space="preserve">ประเภท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2091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>ผู้เข้า</w:t>
            </w:r>
          </w:p>
          <w:p w14:paraId="1FB515F2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B265" w14:textId="77777777" w:rsidR="002A3981" w:rsidRDefault="002A3981" w:rsidP="00690801">
            <w:pPr>
              <w:spacing w:after="0" w:line="241" w:lineRule="auto"/>
              <w:ind w:left="0" w:firstLine="0"/>
              <w:jc w:val="center"/>
            </w:pPr>
            <w:r>
              <w:rPr>
                <w:b/>
              </w:rPr>
              <w:t>เวลาใน การ</w:t>
            </w:r>
          </w:p>
          <w:p w14:paraId="05237921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แข่งขัน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8F74" w14:textId="77777777" w:rsidR="002A3981" w:rsidRDefault="002A3981" w:rsidP="00690801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ขอบข่าย เนื้อหา วิชา </w:t>
            </w:r>
          </w:p>
        </w:tc>
      </w:tr>
      <w:tr w:rsidR="002A3981" w14:paraId="162BE08B" w14:textId="77777777" w:rsidTr="00690801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EF9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27AD" w14:textId="77777777" w:rsidR="002A3981" w:rsidRDefault="002A3981" w:rsidP="00690801">
            <w:pPr>
              <w:spacing w:after="0" w:line="259" w:lineRule="auto"/>
              <w:ind w:left="43" w:firstLine="0"/>
            </w:pPr>
            <w:r>
              <w:rPr>
                <w:b/>
              </w:rPr>
              <w:t xml:space="preserve">ม.๑-๓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F2D0" w14:textId="77777777" w:rsidR="002A3981" w:rsidRDefault="002A3981" w:rsidP="00690801">
            <w:pPr>
              <w:spacing w:after="0" w:line="259" w:lineRule="auto"/>
              <w:ind w:left="17" w:firstLine="0"/>
            </w:pPr>
            <w:r>
              <w:rPr>
                <w:b/>
              </w:rPr>
              <w:t xml:space="preserve">ม.๔-๖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DCAA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746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2714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0DEC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72073DE5" w14:textId="77777777" w:rsidTr="00690801">
        <w:trPr>
          <w:trHeight w:val="958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E4C0" w14:textId="77777777" w:rsidR="002A3981" w:rsidRDefault="002A3981" w:rsidP="00690801">
            <w:pPr>
              <w:spacing w:after="0" w:line="259" w:lineRule="auto"/>
              <w:ind w:left="177" w:hanging="175"/>
            </w:pPr>
            <w:r>
              <w:t xml:space="preserve">๑. การแข่งขันบรรยายธรรม   ภาคภาษาอังกฤษ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72B0" w14:textId="77777777" w:rsidR="002A3981" w:rsidRDefault="002A3981" w:rsidP="00690801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BB15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D2C0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B31D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558C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ไม่เกิน </w:t>
            </w:r>
          </w:p>
          <w:p w14:paraId="502DC489" w14:textId="2ADEA6FD" w:rsidR="002A3981" w:rsidRDefault="002A3981" w:rsidP="00690801">
            <w:pPr>
              <w:spacing w:after="0" w:line="259" w:lineRule="auto"/>
              <w:ind w:left="82" w:firstLine="0"/>
            </w:pPr>
            <w:r>
              <w:t xml:space="preserve">๕ น.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8C19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ตามหัวข้อ/</w:t>
            </w:r>
          </w:p>
          <w:p w14:paraId="62E043C4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>เนื้อหาที่</w:t>
            </w:r>
          </w:p>
          <w:p w14:paraId="5094A83E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8"/>
              </w:rPr>
              <w:t xml:space="preserve">กำหนด </w:t>
            </w:r>
          </w:p>
        </w:tc>
      </w:tr>
      <w:tr w:rsidR="002A3981" w14:paraId="263B2F9B" w14:textId="77777777" w:rsidTr="00690801">
        <w:trPr>
          <w:trHeight w:val="824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5F33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๒. การแข่งขันตอบปัญหาวิชาภาษาอังกฤษ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D54F" w14:textId="77777777" w:rsidR="002A3981" w:rsidRDefault="002A3981" w:rsidP="00690801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10DE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CDF9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7B36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9178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๑.๐๐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940B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ตามตัวชี้วัด ของหลักสูตร แกนกลาง ๕๑ </w:t>
            </w:r>
          </w:p>
        </w:tc>
      </w:tr>
      <w:tr w:rsidR="002A3981" w14:paraId="2835DBCF" w14:textId="77777777" w:rsidTr="00690801">
        <w:trPr>
          <w:trHeight w:val="826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1D55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t xml:space="preserve">๓. การแข่งขันตอบปัญหาวิชาภาษาบาลี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1F6C" w14:textId="77777777" w:rsidR="002A3981" w:rsidRDefault="002A3981" w:rsidP="00690801">
            <w:pPr>
              <w:spacing w:after="0" w:line="259" w:lineRule="auto"/>
              <w:ind w:left="197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2808" w14:textId="77777777" w:rsidR="002A3981" w:rsidRDefault="002A3981" w:rsidP="00690801">
            <w:pPr>
              <w:spacing w:after="0" w:line="259" w:lineRule="auto"/>
              <w:ind w:left="170" w:firstLine="0"/>
            </w:pPr>
            <w:r>
              <w:rPr>
                <w:rFonts w:ascii="Wingdings 2" w:eastAsia="Wingdings 2" w:hAnsi="Wingdings 2" w:cs="Wingdings 2"/>
              </w:rPr>
              <w:t></w:t>
            </w:r>
            <w: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A4C8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เดี่ยว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962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t xml:space="preserve">๒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DE72" w14:textId="77777777" w:rsidR="002A3981" w:rsidRDefault="002A3981" w:rsidP="00690801">
            <w:pPr>
              <w:spacing w:after="0" w:line="259" w:lineRule="auto"/>
              <w:ind w:left="0" w:right="69" w:firstLine="0"/>
              <w:jc w:val="center"/>
            </w:pPr>
            <w:r>
              <w:t xml:space="preserve">๑.๐๐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66B9" w14:textId="77777777" w:rsidR="002A3981" w:rsidRDefault="002A3981" w:rsidP="00690801">
            <w:pPr>
              <w:spacing w:after="0" w:line="240" w:lineRule="auto"/>
              <w:ind w:left="2" w:firstLine="0"/>
            </w:pPr>
            <w:r>
              <w:rPr>
                <w:sz w:val="24"/>
              </w:rPr>
              <w:t>ตามหลักสูตร การศึกษาพระ</w:t>
            </w:r>
          </w:p>
          <w:p w14:paraId="47F8A099" w14:textId="77777777" w:rsidR="002A3981" w:rsidRDefault="002A3981" w:rsidP="00690801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ปริยัติฯ </w:t>
            </w:r>
          </w:p>
        </w:tc>
      </w:tr>
      <w:tr w:rsidR="002A3981" w14:paraId="7B814CAE" w14:textId="77777777" w:rsidTr="00690801">
        <w:trPr>
          <w:trHeight w:val="370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FF4" w14:textId="77777777" w:rsidR="002A3981" w:rsidRDefault="002A3981" w:rsidP="00690801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รวม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DF9E" w14:textId="77777777" w:rsidR="002A3981" w:rsidRDefault="002A3981" w:rsidP="00690801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 xml:space="preserve">๓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9149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๓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4BAC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17E" w14:textId="77777777" w:rsidR="002A3981" w:rsidRDefault="002A3981" w:rsidP="00690801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</w:rPr>
              <w:t xml:space="preserve">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09DA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CA2F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3981" w14:paraId="2081B85D" w14:textId="77777777" w:rsidTr="00690801">
        <w:trPr>
          <w:trHeight w:val="372"/>
        </w:trPr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A6B9" w14:textId="77777777" w:rsidR="002A3981" w:rsidRDefault="002A3981" w:rsidP="00690801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รวม ๓ กิจกรรม </w:t>
            </w:r>
          </w:p>
        </w:tc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73D641" w14:textId="77777777" w:rsidR="002A3981" w:rsidRDefault="002A3981" w:rsidP="00690801">
            <w:pPr>
              <w:spacing w:after="0" w:line="259" w:lineRule="auto"/>
              <w:ind w:left="1220" w:firstLine="0"/>
            </w:pPr>
            <w:r>
              <w:rPr>
                <w:b/>
              </w:rPr>
              <w:t xml:space="preserve">๖ รายการ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F6DA8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8B0B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E3A4" w14:textId="77777777" w:rsidR="002A3981" w:rsidRDefault="002A3981" w:rsidP="00690801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B8A7A97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7A8DAC2C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๑. การแข่งขันบรรยายธรรม ภาคภาษาอังกฤษ </w:t>
      </w:r>
    </w:p>
    <w:p w14:paraId="28131277" w14:textId="77777777" w:rsidR="002A3981" w:rsidRDefault="002A3981" w:rsidP="002A3981">
      <w:pPr>
        <w:pStyle w:val="3"/>
        <w:ind w:left="715" w:right="0"/>
      </w:pPr>
      <w:r>
        <w:t xml:space="preserve">๑.๑ คุณสมบัติผู้เข้าแข่งขัน </w:t>
      </w:r>
    </w:p>
    <w:p w14:paraId="7EB82A15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๑.๑.๑ นักเรียนระดับชั้นมัธยมศึกษาตอนต้น (ม.๑-๓) </w:t>
      </w:r>
    </w:p>
    <w:p w14:paraId="7A335313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๑.๑.๒ นักเรียนระดับชั้นมัธยมศึกษาตอนปลาย (ม.๔-๖) </w:t>
      </w:r>
    </w:p>
    <w:p w14:paraId="1E06EC07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๑.๒ ประเภทและจำนวน ผู้เข้าแข่งขัน </w:t>
      </w:r>
    </w:p>
    <w:p w14:paraId="0A998038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๑.๒.๑ แข่งขันประเภทเดี่ยว </w:t>
      </w:r>
    </w:p>
    <w:p w14:paraId="3DD8963F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๑.๒.๒ จำนวนผู้เข้าแข่งขัน </w:t>
      </w:r>
    </w:p>
    <w:p w14:paraId="3908C7AD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 (ม.๑-๓) จำนวน ๑ รูป </w:t>
      </w:r>
    </w:p>
    <w:p w14:paraId="20E11B0E" w14:textId="77777777" w:rsidR="002A3981" w:rsidRDefault="002A3981" w:rsidP="002A3981">
      <w:pPr>
        <w:tabs>
          <w:tab w:val="center" w:pos="720"/>
          <w:tab w:val="center" w:pos="1440"/>
          <w:tab w:val="center" w:pos="4507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 (ม.๔-๖) จำนวน ๑ รปู </w:t>
      </w:r>
    </w:p>
    <w:p w14:paraId="76D7AE71" w14:textId="77777777" w:rsidR="002A3981" w:rsidRDefault="002A3981" w:rsidP="002A3981">
      <w:pPr>
        <w:pStyle w:val="3"/>
        <w:ind w:left="715" w:right="0"/>
      </w:pPr>
      <w:r>
        <w:t xml:space="preserve">๑.๓ วิธีดำเนินการ  </w:t>
      </w:r>
    </w:p>
    <w:p w14:paraId="4B4C1465" w14:textId="77777777" w:rsidR="002A3981" w:rsidRDefault="002A3981" w:rsidP="002A3981">
      <w:pPr>
        <w:ind w:left="1450" w:right="442"/>
      </w:pPr>
      <w:r>
        <w:t xml:space="preserve">๑.๓.๑ ส่งแบบใบสมัครเข้าร่วมแข่งขันตามวัน เวลาที่กำหนด </w:t>
      </w:r>
    </w:p>
    <w:p w14:paraId="40B73D89" w14:textId="77777777" w:rsidR="002A3981" w:rsidRDefault="002A3981" w:rsidP="002A3981">
      <w:pPr>
        <w:ind w:left="1450" w:right="442"/>
      </w:pPr>
      <w:r>
        <w:t xml:space="preserve">๑.๓.๒ เนื้อหาในการบรรยายธรรม  </w:t>
      </w:r>
    </w:p>
    <w:p w14:paraId="70709501" w14:textId="230B79D1" w:rsidR="00230806" w:rsidRDefault="002A3981" w:rsidP="00230806">
      <w:pPr>
        <w:tabs>
          <w:tab w:val="center" w:pos="720"/>
          <w:tab w:val="center" w:pos="1440"/>
          <w:tab w:val="center" w:pos="435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 w:rsidR="00A31424">
        <w:t xml:space="preserve"> </w:t>
      </w:r>
      <w:r w:rsidR="00230806">
        <w:t xml:space="preserve">                 </w:t>
      </w:r>
      <w:r>
        <w:t xml:space="preserve">- ระดับชั้นมัธยมศึกษาตอนต้น   จำนวน ๑ หวั ข้อ คือ </w:t>
      </w:r>
    </w:p>
    <w:p w14:paraId="412E0962" w14:textId="74F10232" w:rsidR="00230806" w:rsidRPr="00230806" w:rsidRDefault="00230806" w:rsidP="00230806">
      <w:pPr>
        <w:tabs>
          <w:tab w:val="center" w:pos="720"/>
          <w:tab w:val="center" w:pos="1440"/>
          <w:tab w:val="center" w:pos="4351"/>
        </w:tabs>
        <w:ind w:left="0" w:firstLine="0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 w:rsidRPr="00230806">
        <w:rPr>
          <w:rFonts w:hint="cs"/>
          <w:b/>
          <w:bCs/>
          <w:cs/>
        </w:rPr>
        <w:t xml:space="preserve">                    </w:t>
      </w:r>
      <w:r w:rsidRPr="00230806">
        <w:rPr>
          <w:b/>
          <w:bCs/>
        </w:rPr>
        <w:t>“</w:t>
      </w:r>
      <w:r w:rsidRPr="00230806">
        <w:rPr>
          <w:b/>
          <w:bCs/>
          <w:cs/>
        </w:rPr>
        <w:t>ธรรมนำสู่สันติภาพ</w:t>
      </w:r>
      <w:r w:rsidRPr="00230806">
        <w:rPr>
          <w:b/>
          <w:bCs/>
        </w:rPr>
        <w:t>”</w:t>
      </w:r>
    </w:p>
    <w:p w14:paraId="14CF72B5" w14:textId="58D32F91" w:rsidR="00230806" w:rsidRDefault="00230806" w:rsidP="00230806">
      <w:pPr>
        <w:tabs>
          <w:tab w:val="center" w:pos="720"/>
          <w:tab w:val="center" w:pos="1440"/>
          <w:tab w:val="center" w:pos="4351"/>
        </w:tabs>
        <w:ind w:left="0" w:firstLine="0"/>
      </w:pPr>
      <w:r>
        <w:t xml:space="preserve">                              </w:t>
      </w:r>
      <w:r w:rsidR="002A3981">
        <w:t>- ระดับชั้นมัธยมศึกษาตอนปลาย  จำนวน ๑ หวั ข้อ คือ</w:t>
      </w:r>
    </w:p>
    <w:p w14:paraId="3CC50EF9" w14:textId="6405A953" w:rsidR="002A3981" w:rsidRPr="00230806" w:rsidRDefault="00230806" w:rsidP="002A3981">
      <w:pPr>
        <w:ind w:left="2170" w:right="442"/>
        <w:rPr>
          <w:b/>
          <w:bCs/>
        </w:rPr>
      </w:pPr>
      <w:r w:rsidRPr="00230806">
        <w:rPr>
          <w:b/>
          <w:bCs/>
        </w:rPr>
        <w:t>“</w:t>
      </w:r>
      <w:r w:rsidRPr="00230806">
        <w:rPr>
          <w:b/>
          <w:bCs/>
          <w:cs/>
        </w:rPr>
        <w:t>รักชาติไทยร่วมใจสามัคคี</w:t>
      </w:r>
      <w:r w:rsidRPr="00230806">
        <w:rPr>
          <w:b/>
          <w:bCs/>
        </w:rPr>
        <w:t>”</w:t>
      </w:r>
    </w:p>
    <w:p w14:paraId="45E06812" w14:textId="77777777" w:rsidR="002A3981" w:rsidRDefault="002A3981" w:rsidP="002A3981">
      <w:pPr>
        <w:ind w:left="1450" w:right="442"/>
      </w:pPr>
      <w:r>
        <w:t xml:space="preserve">๑.๓.๓ ผู้แข่งขันที่ได้คะแนนสูงสุด ถือว่าเป็นผู้ชนะเลิศ </w:t>
      </w:r>
    </w:p>
    <w:p w14:paraId="4D05604B" w14:textId="4604EDEA" w:rsidR="002A3981" w:rsidRDefault="002A3981" w:rsidP="002A3981">
      <w:pPr>
        <w:ind w:left="720" w:right="766" w:firstLine="720"/>
      </w:pPr>
      <w:r>
        <w:t xml:space="preserve">๑.๓.๔ ผู้แข่งขันพูดไม่เกิน ๕ นาที (๔ นาที กรดกริ่ง ๑ ครั้งยาว, ๕ นาที กดกริ่ง ๒                      ครั้งยาว พูดเกินเวลาที่กำหนด ตัด ๒ คะแนน/นาที ) </w:t>
      </w:r>
    </w:p>
    <w:p w14:paraId="746DE2B6" w14:textId="716D30C5" w:rsidR="00A31424" w:rsidRDefault="002A3981" w:rsidP="008F0336">
      <w:pPr>
        <w:ind w:left="720" w:right="1544" w:firstLine="720"/>
        <w:rPr>
          <w:b/>
        </w:rPr>
      </w:pPr>
      <w:r>
        <w:lastRenderedPageBreak/>
        <w:t xml:space="preserve">๑.๓.๕  ผู้แข่งขันต้องติดป้ายชื่อ และนั่งประจำที่นั่งจัดไว้ให้ เพื่อสะดวกในการแข่งขัน ๑.๓.๖  ใช้เวลาในการแข่งขันรูปละไม่เกิน ๕ นาที </w:t>
      </w:r>
    </w:p>
    <w:p w14:paraId="1A842405" w14:textId="77777777" w:rsidR="00A31424" w:rsidRDefault="00A31424" w:rsidP="008F0336">
      <w:pPr>
        <w:ind w:left="720" w:right="1544" w:firstLine="720"/>
        <w:rPr>
          <w:b/>
        </w:rPr>
      </w:pPr>
    </w:p>
    <w:tbl>
      <w:tblPr>
        <w:tblStyle w:val="TableGrid"/>
        <w:tblW w:w="6096" w:type="dxa"/>
        <w:tblInd w:w="720" w:type="dxa"/>
        <w:tblLook w:val="04A0" w:firstRow="1" w:lastRow="0" w:firstColumn="1" w:lastColumn="0" w:noHBand="0" w:noVBand="1"/>
      </w:tblPr>
      <w:tblGrid>
        <w:gridCol w:w="5041"/>
        <w:gridCol w:w="1055"/>
      </w:tblGrid>
      <w:tr w:rsidR="002A3981" w14:paraId="07B3DCEF" w14:textId="77777777" w:rsidTr="00690801">
        <w:trPr>
          <w:trHeight w:val="357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58C79BD" w14:textId="47648FF6" w:rsidR="002A3981" w:rsidRDefault="002A3981" w:rsidP="006908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๑.๔ เกณฑ์การให้คะแนน ๑๐๐ คะแนน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926FC90" w14:textId="77777777" w:rsidR="002A3981" w:rsidRDefault="002A3981" w:rsidP="00690801">
            <w:pPr>
              <w:spacing w:after="160" w:line="259" w:lineRule="auto"/>
              <w:ind w:left="0" w:firstLine="0"/>
            </w:pPr>
          </w:p>
        </w:tc>
      </w:tr>
      <w:tr w:rsidR="002A3981" w14:paraId="3B411FA1" w14:textId="77777777" w:rsidTr="00690801">
        <w:trPr>
          <w:trHeight w:val="724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1A2F6E48" w14:textId="77777777" w:rsidR="002A3981" w:rsidRDefault="002A3981" w:rsidP="00690801">
            <w:pPr>
              <w:tabs>
                <w:tab w:val="center" w:pos="2329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๑) อารัมภบทน่าสนใจ (เริ่มต้น-ลงท้าย)  </w:t>
            </w:r>
            <w:r>
              <w:tab/>
              <w:t xml:space="preserve"> </w:t>
            </w:r>
          </w:p>
          <w:p w14:paraId="28A66F23" w14:textId="77777777" w:rsidR="002A3981" w:rsidRDefault="002A3981" w:rsidP="00690801">
            <w:pPr>
              <w:spacing w:after="0" w:line="259" w:lineRule="auto"/>
              <w:ind w:left="720" w:firstLine="0"/>
            </w:pPr>
            <w:r>
              <w:t xml:space="preserve">๒) เนื้อเรื่อง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4026749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  <w:tr w:rsidR="002A3981" w14:paraId="7E844B97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C674199" w14:textId="77777777" w:rsidR="002A3981" w:rsidRDefault="002A3981" w:rsidP="00690801">
            <w:pPr>
              <w:spacing w:after="0" w:line="259" w:lineRule="auto"/>
              <w:ind w:left="1440" w:firstLine="0"/>
            </w:pPr>
            <w:r>
              <w:t xml:space="preserve">- มีสาระตรงประเด็น(ตรงกับชื่อเรื่อง)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04C69D1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0BD93150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3454E9CD" w14:textId="77777777" w:rsidR="002A3981" w:rsidRDefault="002A3981" w:rsidP="00690801">
            <w:pPr>
              <w:tabs>
                <w:tab w:val="center" w:pos="2522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มีความชัดเจนสร้างสรรค์ 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89A2062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083B381A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26457825" w14:textId="77777777" w:rsidR="002A3981" w:rsidRDefault="002A3981" w:rsidP="00690801">
            <w:pPr>
              <w:spacing w:after="0" w:line="259" w:lineRule="auto"/>
              <w:ind w:left="0" w:right="188" w:firstLine="0"/>
              <w:jc w:val="center"/>
            </w:pPr>
            <w:r>
              <w:t xml:space="preserve">๓) การใช้ภาษาสละสลวย น้ำเสียงชวนฟัง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21EF21E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54EBB47F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2E3F0B2" w14:textId="77777777" w:rsidR="002A3981" w:rsidRDefault="002A3981" w:rsidP="00690801">
            <w:pPr>
              <w:tabs>
                <w:tab w:val="center" w:pos="2285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๔) น้ำเสียงการพูดถูกต้องตามอักขรวิธี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5D95BFCB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๑๕ คะแนน </w:t>
            </w:r>
          </w:p>
        </w:tc>
      </w:tr>
      <w:tr w:rsidR="002A3981" w14:paraId="228486C6" w14:textId="77777777" w:rsidTr="00690801">
        <w:trPr>
          <w:trHeight w:val="36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1785F99" w14:textId="77777777" w:rsidR="002A3981" w:rsidRDefault="002A3981" w:rsidP="00690801">
            <w:pPr>
              <w:spacing w:after="0" w:line="259" w:lineRule="auto"/>
              <w:ind w:left="0" w:right="24" w:firstLine="0"/>
              <w:jc w:val="center"/>
            </w:pPr>
            <w:r>
              <w:t xml:space="preserve">๕) การสรุปด้วยถ้อยคำกะทัดรัด, ประทับใจ 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31F86D4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  <w:tr w:rsidR="002A3981" w14:paraId="7FA1B773" w14:textId="77777777" w:rsidTr="00690801">
        <w:trPr>
          <w:trHeight w:val="361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51330ED4" w14:textId="77777777" w:rsidR="002A3981" w:rsidRDefault="002A3981" w:rsidP="00690801">
            <w:pPr>
              <w:tabs>
                <w:tab w:val="center" w:pos="1473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๖) บุคลิก/ ท่าทาง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2ECCBDFF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  <w:tr w:rsidR="002A3981" w14:paraId="6BC19574" w14:textId="77777777" w:rsidTr="00690801">
        <w:trPr>
          <w:trHeight w:val="356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7A07B27B" w14:textId="77777777" w:rsidR="002A3981" w:rsidRDefault="002A3981" w:rsidP="00690801">
            <w:pPr>
              <w:tabs>
                <w:tab w:val="center" w:pos="1457"/>
                <w:tab w:val="center" w:pos="2881"/>
                <w:tab w:val="center" w:pos="3601"/>
                <w:tab w:val="center" w:pos="4321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๗) เวลาในการพูด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</w:tcPr>
          <w:p w14:paraId="145714B1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๑๐ คะแนน </w:t>
            </w:r>
          </w:p>
        </w:tc>
      </w:tr>
    </w:tbl>
    <w:p w14:paraId="7C8F6418" w14:textId="77777777" w:rsidR="002A3981" w:rsidRDefault="002A3981" w:rsidP="002A3981">
      <w:pPr>
        <w:spacing w:after="11" w:line="259" w:lineRule="auto"/>
        <w:ind w:left="0" w:firstLine="0"/>
      </w:pPr>
      <w:r>
        <w:t xml:space="preserve"> </w:t>
      </w:r>
    </w:p>
    <w:p w14:paraId="23FFEEB9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๒. การแข่งขันตอบปัญหาวิชาภาษาอังกฤษ  </w:t>
      </w:r>
    </w:p>
    <w:p w14:paraId="2C75E861" w14:textId="77777777" w:rsidR="002A3981" w:rsidRDefault="002A3981" w:rsidP="002A3981">
      <w:pPr>
        <w:pStyle w:val="3"/>
        <w:ind w:left="715" w:right="0"/>
      </w:pPr>
      <w:r>
        <w:t xml:space="preserve">๒.๑ คุณสมบัติผู้เข้าแข่งขัน </w:t>
      </w:r>
    </w:p>
    <w:p w14:paraId="42609B6B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๒.๑.๑ นักเรียนระดับชั้นมัธยมศึกษาตอนต้น (ม.๑-๓) </w:t>
      </w:r>
    </w:p>
    <w:p w14:paraId="0F372AF8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๒.๑.๒ นักเรียนระดับชั้นมัธยมศึกษาตอนปลาย (ม.๔-๖) </w:t>
      </w:r>
    </w:p>
    <w:p w14:paraId="5278306D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๒.๒ ประเภทและจำนวน ผู้เข้าแข่งขัน </w:t>
      </w:r>
    </w:p>
    <w:p w14:paraId="67E6B89C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๒.๒.๑ แข่งขันประเภทเดี่ยว </w:t>
      </w:r>
    </w:p>
    <w:p w14:paraId="194531E9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๒.๒.๒ จำนวนผู้เข้าแข่งขัน </w:t>
      </w:r>
    </w:p>
    <w:p w14:paraId="0E986714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07B71CEC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(ม.๔-๖) จำนวน ๑ รูป </w:t>
      </w:r>
    </w:p>
    <w:p w14:paraId="16DD351F" w14:textId="77777777" w:rsidR="002A3981" w:rsidRDefault="002A3981" w:rsidP="002A3981">
      <w:pPr>
        <w:pStyle w:val="3"/>
        <w:ind w:left="715" w:right="0"/>
      </w:pPr>
      <w:r>
        <w:t xml:space="preserve">๒.๓ วิธีดำเนินการ และเกณฑ์ให้คะแนน ๑๐๐ คะแนน  </w:t>
      </w:r>
    </w:p>
    <w:p w14:paraId="3F4BA042" w14:textId="77777777" w:rsidR="002A3981" w:rsidRDefault="002A3981" w:rsidP="002A3981">
      <w:pPr>
        <w:ind w:left="1450" w:right="442"/>
      </w:pPr>
      <w:r>
        <w:t xml:space="preserve">๒.๓.๑ ส่งแบบใบสมัครเข้าร่วมแข่งขันตามวัน เวลาที่กำหนด  </w:t>
      </w:r>
    </w:p>
    <w:p w14:paraId="534FCE14" w14:textId="77777777" w:rsidR="002A3981" w:rsidRDefault="002A3981" w:rsidP="002A3981">
      <w:pPr>
        <w:ind w:left="1450" w:right="442"/>
      </w:pPr>
      <w:r>
        <w:t xml:space="preserve">๒.๓.๒ ใช้แบบทดสอบ จำนวน ๕๐ ข้อ ๑๐๐ คะแนน </w:t>
      </w:r>
    </w:p>
    <w:p w14:paraId="37A1C7C2" w14:textId="77777777" w:rsidR="002A3981" w:rsidRDefault="002A3981" w:rsidP="002A3981">
      <w:pPr>
        <w:ind w:left="1450" w:right="442"/>
      </w:pPr>
      <w:r>
        <w:t xml:space="preserve">๒.๓.๓ ใช้เวลาในการแข่งขัน  ๑  ชั่วโมง </w:t>
      </w:r>
    </w:p>
    <w:p w14:paraId="547925EE" w14:textId="77777777" w:rsidR="002A3981" w:rsidRDefault="002A3981" w:rsidP="002A3981">
      <w:pPr>
        <w:ind w:left="1450" w:right="442"/>
      </w:pPr>
      <w:r>
        <w:t xml:space="preserve">๒.๓.๔ ผู้แข่งขันที่ได้คะแนนสูงสุด ถือว่าเป็นผู้ชนะเลิศ </w:t>
      </w:r>
    </w:p>
    <w:p w14:paraId="46B10E1A" w14:textId="7DE16251" w:rsidR="002A3981" w:rsidRDefault="002A3981" w:rsidP="002A3981">
      <w:pPr>
        <w:ind w:left="2071" w:right="442" w:hanging="631"/>
      </w:pPr>
      <w:r>
        <w:t xml:space="preserve">๒.๓.๕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  <w:r>
        <w:t xml:space="preserve"> </w:t>
      </w:r>
    </w:p>
    <w:p w14:paraId="1176D1D7" w14:textId="77777777" w:rsidR="002A3981" w:rsidRDefault="002A3981" w:rsidP="002A3981">
      <w:pPr>
        <w:spacing w:after="11" w:line="259" w:lineRule="auto"/>
        <w:ind w:left="1440" w:firstLine="0"/>
      </w:pPr>
      <w:r>
        <w:t xml:space="preserve"> </w:t>
      </w:r>
    </w:p>
    <w:p w14:paraId="165CE925" w14:textId="77777777" w:rsidR="002A3981" w:rsidRDefault="002A3981" w:rsidP="002A3981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26"/>
        <w:ind w:left="-5"/>
      </w:pPr>
      <w:r>
        <w:rPr>
          <w:b/>
        </w:rPr>
        <w:t xml:space="preserve">๓. การแข่งขันตอบปัญหาวิชาภาษาบาลี </w:t>
      </w:r>
    </w:p>
    <w:p w14:paraId="0568E139" w14:textId="77777777" w:rsidR="002A3981" w:rsidRDefault="002A3981" w:rsidP="002A3981">
      <w:pPr>
        <w:pStyle w:val="3"/>
        <w:ind w:left="715" w:right="0"/>
      </w:pPr>
      <w:r>
        <w:t xml:space="preserve">๓.๑ คุณสมบัติผู้เข้าแข่งขัน </w:t>
      </w:r>
    </w:p>
    <w:p w14:paraId="239504B3" w14:textId="77777777" w:rsidR="002A3981" w:rsidRDefault="002A3981" w:rsidP="002A3981">
      <w:pPr>
        <w:tabs>
          <w:tab w:val="center" w:pos="720"/>
          <w:tab w:val="center" w:pos="36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๓.๑.๑ นักเรียนระดับชั้นมัธยมศึกษาตอนต้น (ม.๑-๓) </w:t>
      </w:r>
    </w:p>
    <w:p w14:paraId="26E21B53" w14:textId="77777777" w:rsidR="002A3981" w:rsidRDefault="002A3981" w:rsidP="002A3981">
      <w:pPr>
        <w:tabs>
          <w:tab w:val="center" w:pos="720"/>
          <w:tab w:val="center" w:pos="3733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๓.๑.๒ นักเรียนระดับชั้นมัธยมศึกษาตอนปลาย (ม.๔-๖) </w:t>
      </w:r>
    </w:p>
    <w:p w14:paraId="4B3EFFE4" w14:textId="77777777" w:rsidR="002A3981" w:rsidRDefault="002A3981" w:rsidP="002A3981">
      <w:pPr>
        <w:pStyle w:val="3"/>
        <w:tabs>
          <w:tab w:val="center" w:pos="2346"/>
        </w:tabs>
        <w:ind w:left="0" w:right="0" w:firstLine="0"/>
      </w:pPr>
      <w:r>
        <w:t xml:space="preserve"> </w:t>
      </w:r>
      <w:r>
        <w:tab/>
        <w:t xml:space="preserve">๓.๒ ประเภทและจำนวน ผู้เข้าแข่งขัน </w:t>
      </w:r>
    </w:p>
    <w:p w14:paraId="4AEBA545" w14:textId="77777777" w:rsidR="002A3981" w:rsidRDefault="002A3981" w:rsidP="002A3981">
      <w:pPr>
        <w:tabs>
          <w:tab w:val="center" w:pos="720"/>
          <w:tab w:val="center" w:pos="259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๓.๒.๑ แข่งขันประเภทเดี่ยว </w:t>
      </w:r>
    </w:p>
    <w:p w14:paraId="4D3020EE" w14:textId="77777777" w:rsidR="002A3981" w:rsidRDefault="002A3981" w:rsidP="002A3981">
      <w:pPr>
        <w:tabs>
          <w:tab w:val="center" w:pos="720"/>
          <w:tab w:val="center" w:pos="2537"/>
        </w:tabs>
        <w:ind w:left="-15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๓.๒.๒ จำนวนผู้เข้าแข่งขัน </w:t>
      </w:r>
    </w:p>
    <w:p w14:paraId="4A6C34A2" w14:textId="77777777" w:rsidR="002A3981" w:rsidRDefault="002A3981" w:rsidP="002A3981">
      <w:pPr>
        <w:tabs>
          <w:tab w:val="center" w:pos="720"/>
          <w:tab w:val="center" w:pos="1440"/>
          <w:tab w:val="center" w:pos="451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๑) ระดับชั้นมัธยมศึกษาตอนต้น (ม.๑-๓)   จำนวน ๑ รูป </w:t>
      </w:r>
    </w:p>
    <w:p w14:paraId="19F31280" w14:textId="7EB37A26" w:rsidR="002A3981" w:rsidRDefault="002A3981" w:rsidP="00A31424">
      <w:pPr>
        <w:tabs>
          <w:tab w:val="center" w:pos="720"/>
          <w:tab w:val="center" w:pos="1440"/>
          <w:tab w:val="center" w:pos="4519"/>
        </w:tabs>
        <w:ind w:left="-15" w:firstLine="0"/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๒) ระดับชั้นมัธยมศึกษาตอนปลาย (ม.๔-๖) จำนวน ๑ รูป </w:t>
      </w:r>
    </w:p>
    <w:p w14:paraId="72505300" w14:textId="77777777" w:rsidR="002A3981" w:rsidRDefault="002A3981" w:rsidP="002A3981">
      <w:pPr>
        <w:pStyle w:val="3"/>
        <w:ind w:left="715" w:right="0"/>
      </w:pPr>
      <w:r>
        <w:t xml:space="preserve">๓.๓ วิธีดำเนินการ และเกณฑ์ให้คะแนน ๑๐๐ คะแนน  </w:t>
      </w:r>
    </w:p>
    <w:p w14:paraId="0E8D15E6" w14:textId="77777777" w:rsidR="002A3981" w:rsidRDefault="002A3981" w:rsidP="002A3981">
      <w:pPr>
        <w:ind w:left="1450" w:right="442"/>
      </w:pPr>
      <w:r>
        <w:t xml:space="preserve">๓.๓.๑ ส่งแบบใบสมัครเข้าร่วมแข่งขันตามวัน เวลาที่กำหนด  </w:t>
      </w:r>
    </w:p>
    <w:p w14:paraId="558DC570" w14:textId="77777777" w:rsidR="002A3981" w:rsidRDefault="002A3981" w:rsidP="002A3981">
      <w:pPr>
        <w:ind w:left="1450" w:right="442"/>
      </w:pPr>
      <w:r>
        <w:t xml:space="preserve">๓.๓.๒ ใช้แบบทดสอบ จำนวน ๕๐ ข้อ ๑๐๐ คะแนน </w:t>
      </w:r>
    </w:p>
    <w:p w14:paraId="3ADC2BF6" w14:textId="77777777" w:rsidR="002A3981" w:rsidRDefault="002A3981" w:rsidP="002A3981">
      <w:pPr>
        <w:ind w:left="1450" w:right="442"/>
      </w:pPr>
      <w:r>
        <w:t xml:space="preserve">๓.๓.๓ ใช้เวลาในการแข่งขัน  ๑  ชั่วโมง </w:t>
      </w:r>
    </w:p>
    <w:p w14:paraId="2B8F40C7" w14:textId="77777777" w:rsidR="002A3981" w:rsidRDefault="002A3981" w:rsidP="002A3981">
      <w:pPr>
        <w:ind w:left="1450" w:right="442"/>
      </w:pPr>
      <w:r>
        <w:t xml:space="preserve">๓.๓.๔ ผู้แข่งขันที่ได้คะแนนสูงสุด ถือว่าเป็นผู้ชนะเลิศ </w:t>
      </w:r>
    </w:p>
    <w:p w14:paraId="31B4E5EA" w14:textId="4D8BD1B6" w:rsidR="002A3981" w:rsidRDefault="002A3981" w:rsidP="002A3981">
      <w:pPr>
        <w:ind w:left="2030" w:right="442" w:hanging="590"/>
      </w:pPr>
      <w:r>
        <w:t xml:space="preserve">๓.๓.๕ </w:t>
      </w:r>
      <w:r w:rsidR="0051310B">
        <w:rPr>
          <w:cs/>
        </w:rPr>
        <w:t>ผู้เข้าแข่งขันที่ได้คะแนนเท่ากัน ให้คณะกรรมการตัดสินให้ผู้เข้าแข่งขันได้รับรางวัลในระดับเดียวกัน</w:t>
      </w:r>
    </w:p>
    <w:p w14:paraId="03E510C3" w14:textId="77777777" w:rsidR="002A3981" w:rsidRDefault="002A3981" w:rsidP="002A3981">
      <w:pPr>
        <w:spacing w:after="0" w:line="259" w:lineRule="auto"/>
        <w:ind w:left="0" w:firstLine="0"/>
      </w:pPr>
      <w:r>
        <w:t xml:space="preserve"> </w:t>
      </w:r>
    </w:p>
    <w:p w14:paraId="7342A22F" w14:textId="05AEE5AB" w:rsidR="002A3981" w:rsidRDefault="002A3981" w:rsidP="00DB3D97">
      <w:pPr>
        <w:spacing w:after="0" w:line="259" w:lineRule="auto"/>
        <w:ind w:left="0" w:firstLine="0"/>
      </w:pPr>
      <w:r>
        <w:t xml:space="preserve"> </w:t>
      </w:r>
    </w:p>
    <w:p w14:paraId="75CAD621" w14:textId="373B29C1" w:rsidR="002A3981" w:rsidRDefault="002A3981" w:rsidP="00A31424">
      <w:pPr>
        <w:spacing w:after="0" w:line="259" w:lineRule="auto"/>
        <w:ind w:left="1440" w:firstLine="0"/>
      </w:pPr>
      <w:r>
        <w:t xml:space="preserve"> </w:t>
      </w:r>
    </w:p>
    <w:p w14:paraId="0185A4BB" w14:textId="77777777" w:rsidR="002A3981" w:rsidRDefault="002A3981" w:rsidP="002A3981">
      <w:pPr>
        <w:ind w:left="2970" w:right="442"/>
      </w:pPr>
      <w:r>
        <w:t xml:space="preserve">..................................................................... </w:t>
      </w:r>
    </w:p>
    <w:p w14:paraId="7F0D4D68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3C5F86D1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37C3E4DB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712F72BB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44517395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03CBFA84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43565632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62359780" w14:textId="77777777" w:rsidR="002A3981" w:rsidRDefault="002A3981" w:rsidP="002A3981">
      <w:pPr>
        <w:spacing w:after="0" w:line="259" w:lineRule="auto"/>
        <w:ind w:left="1440" w:firstLine="0"/>
      </w:pPr>
      <w:r>
        <w:t xml:space="preserve"> </w:t>
      </w:r>
    </w:p>
    <w:p w14:paraId="0F3335AE" w14:textId="58457DD4" w:rsidR="002A3981" w:rsidRDefault="002A3981" w:rsidP="008F0336">
      <w:pPr>
        <w:spacing w:after="0" w:line="259" w:lineRule="auto"/>
        <w:ind w:left="1440" w:firstLine="0"/>
      </w:pPr>
      <w:r>
        <w:t xml:space="preserve"> </w:t>
      </w:r>
      <w:r>
        <w:br w:type="page"/>
      </w:r>
    </w:p>
    <w:p w14:paraId="3A9EFFE5" w14:textId="77777777" w:rsidR="002A3981" w:rsidRDefault="002A3981" w:rsidP="002A3981">
      <w:pPr>
        <w:spacing w:after="83" w:line="259" w:lineRule="auto"/>
        <w:ind w:left="1440" w:firstLine="0"/>
      </w:pPr>
      <w:r>
        <w:lastRenderedPageBreak/>
        <w:t xml:space="preserve"> </w:t>
      </w:r>
    </w:p>
    <w:p w14:paraId="00CBCA10" w14:textId="4B7CE508" w:rsidR="002A3981" w:rsidRPr="008F0336" w:rsidRDefault="002A3981" w:rsidP="00DB3D97">
      <w:pPr>
        <w:pStyle w:val="2"/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 w:line="259" w:lineRule="auto"/>
        <w:ind w:left="0" w:right="0" w:firstLine="0"/>
        <w:jc w:val="center"/>
        <w:rPr>
          <w:sz w:val="44"/>
          <w:szCs w:val="44"/>
        </w:rPr>
      </w:pPr>
      <w:r w:rsidRPr="00DB3D97">
        <w:rPr>
          <w:sz w:val="44"/>
          <w:szCs w:val="44"/>
        </w:rPr>
        <w:t>รางวัลเกณฑ์การต</w:t>
      </w:r>
      <w:r w:rsidR="00DB3D97" w:rsidRPr="00DB3D97">
        <w:rPr>
          <w:rFonts w:hint="cs"/>
          <w:sz w:val="44"/>
          <w:szCs w:val="44"/>
          <w:cs/>
        </w:rPr>
        <w:t>ั</w:t>
      </w:r>
      <w:r w:rsidR="00DB3D97" w:rsidRPr="00DB3D97">
        <w:rPr>
          <w:rFonts w:hint="cs"/>
          <w:b w:val="0"/>
          <w:bCs/>
          <w:sz w:val="44"/>
          <w:szCs w:val="44"/>
          <w:cs/>
        </w:rPr>
        <w:t>ดสิน</w:t>
      </w:r>
      <w:r w:rsidRPr="008F0336">
        <w:rPr>
          <w:sz w:val="44"/>
          <w:szCs w:val="44"/>
        </w:rPr>
        <w:t>และคณะกรรมการต</w:t>
      </w:r>
      <w:r w:rsidR="008F0336" w:rsidRPr="008F0336">
        <w:rPr>
          <w:rFonts w:hint="cs"/>
          <w:sz w:val="44"/>
          <w:szCs w:val="44"/>
          <w:cs/>
        </w:rPr>
        <w:t>ัด</w:t>
      </w:r>
      <w:r w:rsidRPr="008F0336">
        <w:rPr>
          <w:sz w:val="44"/>
          <w:szCs w:val="44"/>
        </w:rPr>
        <w:t>สิน</w:t>
      </w:r>
    </w:p>
    <w:p w14:paraId="2513816F" w14:textId="77777777" w:rsidR="002A3981" w:rsidRDefault="002A3981" w:rsidP="002A3981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78594CF3" w14:textId="77777777" w:rsidR="002A3981" w:rsidRDefault="002A3981" w:rsidP="002A3981">
      <w:pPr>
        <w:pStyle w:val="3"/>
        <w:ind w:left="715" w:right="0"/>
      </w:pPr>
      <w:r>
        <w:t xml:space="preserve">๑. รางวัล  </w:t>
      </w:r>
    </w:p>
    <w:tbl>
      <w:tblPr>
        <w:tblStyle w:val="TableGrid"/>
        <w:tblW w:w="7765" w:type="dxa"/>
        <w:tblInd w:w="720" w:type="dxa"/>
        <w:tblLook w:val="04A0" w:firstRow="1" w:lastRow="0" w:firstColumn="1" w:lastColumn="0" w:noHBand="0" w:noVBand="1"/>
      </w:tblPr>
      <w:tblGrid>
        <w:gridCol w:w="2881"/>
        <w:gridCol w:w="720"/>
        <w:gridCol w:w="4164"/>
      </w:tblGrid>
      <w:tr w:rsidR="002A3981" w14:paraId="25A894F4" w14:textId="77777777" w:rsidTr="00690801">
        <w:trPr>
          <w:trHeight w:val="35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4E9F284" w14:textId="77777777" w:rsidR="002A3981" w:rsidRDefault="002A3981" w:rsidP="00690801">
            <w:pPr>
              <w:tabs>
                <w:tab w:val="center" w:pos="1566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- ผู้ที่ได้คะแนนสูงสุด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0960EE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78D88664" w14:textId="77777777" w:rsidR="002A3981" w:rsidRDefault="002A3981" w:rsidP="00690801">
            <w:pPr>
              <w:spacing w:after="0" w:line="259" w:lineRule="auto"/>
              <w:ind w:left="0" w:firstLine="0"/>
              <w:jc w:val="both"/>
            </w:pPr>
            <w:r>
              <w:t xml:space="preserve">รับโล่รางวัลชนะเลิศ และรองชนะเลิศ อันดับ ๑-๒ </w:t>
            </w:r>
          </w:p>
        </w:tc>
      </w:tr>
      <w:tr w:rsidR="002A3981" w14:paraId="1EFE45AA" w14:textId="77777777" w:rsidTr="00690801">
        <w:trPr>
          <w:trHeight w:val="36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4F671A66" w14:textId="77777777" w:rsidR="002A3981" w:rsidRDefault="002A3981" w:rsidP="00690801">
            <w:pPr>
              <w:tabs>
                <w:tab w:val="center" w:pos="1602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- ร้อยละ ๘๐ – ๑๐๐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6C9904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7E36FFBF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ได้รับรางวัลระดับเหรียญ ทอง </w:t>
            </w:r>
          </w:p>
        </w:tc>
      </w:tr>
      <w:tr w:rsidR="002A3981" w14:paraId="10D5EB1B" w14:textId="77777777" w:rsidTr="00690801">
        <w:trPr>
          <w:trHeight w:val="36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BC3473A" w14:textId="77777777" w:rsidR="002A3981" w:rsidRDefault="002A3981" w:rsidP="00690801">
            <w:pPr>
              <w:tabs>
                <w:tab w:val="center" w:pos="153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- ร้อยละ ๗๐ – ๗๙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9045F3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12D858DE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ได้รับรางวัลระดับเหรียญ เงิน </w:t>
            </w:r>
          </w:p>
        </w:tc>
      </w:tr>
      <w:tr w:rsidR="002A3981" w14:paraId="4A879AEB" w14:textId="77777777" w:rsidTr="00690801">
        <w:trPr>
          <w:trHeight w:val="35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79A935F5" w14:textId="5CC6A30A" w:rsidR="002A3981" w:rsidRDefault="002A3981" w:rsidP="00690801">
            <w:pPr>
              <w:tabs>
                <w:tab w:val="center" w:pos="1530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</w:r>
            <w:r w:rsidRPr="004F3C30">
              <w:rPr>
                <w:rFonts w:ascii="TH SarabunIT๙" w:hAnsi="TH SarabunIT๙" w:cs="TH SarabunIT๙"/>
              </w:rPr>
              <w:t xml:space="preserve">- ร้อยละ </w:t>
            </w:r>
            <w:r w:rsidR="004F3C30" w:rsidRPr="004F3C30">
              <w:rPr>
                <w:rFonts w:ascii="TH SarabunIT๙" w:hAnsi="TH SarabunIT๙" w:cs="TH SarabunIT๙"/>
              </w:rPr>
              <w:t>5</w:t>
            </w:r>
            <w:r w:rsidRPr="004F3C30">
              <w:rPr>
                <w:rFonts w:ascii="TH SarabunIT๙" w:hAnsi="TH SarabunIT๙" w:cs="TH SarabunIT๙"/>
              </w:rPr>
              <w:t>๐ –</w:t>
            </w:r>
            <w:r>
              <w:t xml:space="preserve"> ๖๙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87FF52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</w:tcPr>
          <w:p w14:paraId="5B5AEECA" w14:textId="77777777" w:rsidR="002A3981" w:rsidRDefault="002A3981" w:rsidP="00690801">
            <w:pPr>
              <w:spacing w:after="0" w:line="259" w:lineRule="auto"/>
              <w:ind w:left="0" w:firstLine="0"/>
            </w:pPr>
            <w:r>
              <w:t xml:space="preserve">ได้รับรางวัลระดับเหรียญ ทองแดง </w:t>
            </w:r>
          </w:p>
        </w:tc>
      </w:tr>
    </w:tbl>
    <w:p w14:paraId="4F4EF38D" w14:textId="5F77A8AF" w:rsidR="002A3981" w:rsidRDefault="002A3981" w:rsidP="002A3981">
      <w:pPr>
        <w:ind w:left="-15" w:right="442" w:firstLine="720"/>
      </w:pPr>
      <w:r>
        <w:t xml:space="preserve"> </w:t>
      </w:r>
      <w:r>
        <w:tab/>
      </w:r>
      <w:r w:rsidRPr="004F3C30">
        <w:rPr>
          <w:rFonts w:ascii="TH SarabunIT๙" w:hAnsi="TH SarabunIT๙" w:cs="TH SarabunIT๙"/>
        </w:rPr>
        <w:t xml:space="preserve">- ได้คะแนนต่ำกว่าร้อยละ </w:t>
      </w:r>
      <w:r w:rsidR="004F3C30">
        <w:rPr>
          <w:rFonts w:ascii="TH SarabunIT๙" w:hAnsi="TH SarabunIT๙" w:cs="TH SarabunIT๙"/>
        </w:rPr>
        <w:t>5</w:t>
      </w:r>
      <w:r w:rsidRPr="004F3C30">
        <w:rPr>
          <w:rFonts w:ascii="TH SarabunIT๙" w:hAnsi="TH SarabunIT๙" w:cs="TH SarabunIT๙"/>
        </w:rPr>
        <w:t xml:space="preserve">๐  </w:t>
      </w:r>
      <w:r w:rsidRPr="004F3C30">
        <w:rPr>
          <w:rFonts w:ascii="TH SarabunIT๙" w:hAnsi="TH SarabunIT๙" w:cs="TH SarabunIT๙"/>
        </w:rPr>
        <w:tab/>
        <w:t>ได้รับ</w:t>
      </w:r>
      <w:r>
        <w:t xml:space="preserve">เกียรติบัตร เว้นแต่กรรมการจะเห็นเป็นอย่างอื่น  ผลการตัดสินของคณะกรรมการถือว่าเป็นที่สิ้นสุด </w:t>
      </w:r>
    </w:p>
    <w:p w14:paraId="22E23B52" w14:textId="77777777" w:rsidR="002A3981" w:rsidRDefault="002A3981" w:rsidP="002A3981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6DCA453" w14:textId="565F1CA3" w:rsidR="002A3981" w:rsidRDefault="00A843F7" w:rsidP="004F3C30">
      <w:pPr>
        <w:pStyle w:val="3"/>
        <w:ind w:left="1440" w:right="0" w:hanging="731"/>
      </w:pPr>
      <w:r>
        <w:t xml:space="preserve"> </w:t>
      </w:r>
      <w:r w:rsidR="002A3981">
        <w:t xml:space="preserve">๒. คณะกรรมการตัดสิน  </w:t>
      </w:r>
      <w:r w:rsidR="00A31424">
        <w:br/>
      </w:r>
      <w:r w:rsidR="002A3981">
        <w:t xml:space="preserve">๑) คณะกรรมการ ในแต่ละกิจกรรมให้สำนักเขตฯ กำหนดตามความเหมาะสมและจำเป็น  </w:t>
      </w:r>
      <w:r w:rsidR="002A3981">
        <w:tab/>
      </w:r>
      <w:r w:rsidR="00A31424">
        <w:br/>
      </w:r>
    </w:p>
    <w:p w14:paraId="1998D2E8" w14:textId="77777777" w:rsidR="002A3981" w:rsidRDefault="002A3981" w:rsidP="002A3981">
      <w:pPr>
        <w:spacing w:after="0" w:line="259" w:lineRule="auto"/>
        <w:ind w:left="0" w:right="433" w:firstLine="0"/>
        <w:jc w:val="center"/>
      </w:pPr>
      <w:r>
        <w:t xml:space="preserve">------------------------------------------------------------- </w:t>
      </w:r>
    </w:p>
    <w:p w14:paraId="16DFBE17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208C277D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3BD3A38D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41363A74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586D5300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7515FF30" w14:textId="77777777" w:rsidR="002A3981" w:rsidRDefault="002A3981" w:rsidP="002A3981">
      <w:pPr>
        <w:spacing w:after="0" w:line="259" w:lineRule="auto"/>
        <w:ind w:left="0" w:right="360" w:firstLine="0"/>
        <w:jc w:val="center"/>
      </w:pPr>
      <w:r>
        <w:t xml:space="preserve"> </w:t>
      </w:r>
    </w:p>
    <w:p w14:paraId="67EBCC9F" w14:textId="77777777" w:rsidR="002A3981" w:rsidRDefault="002A3981" w:rsidP="002A3981">
      <w:pPr>
        <w:spacing w:after="0" w:line="234" w:lineRule="auto"/>
        <w:ind w:left="0" w:right="5108" w:firstLine="0"/>
      </w:pPr>
      <w:r>
        <w:t xml:space="preserve"> </w:t>
      </w:r>
      <w:r>
        <w:rPr>
          <w:sz w:val="36"/>
        </w:rPr>
        <w:t xml:space="preserve"> </w:t>
      </w:r>
    </w:p>
    <w:p w14:paraId="03B090E8" w14:textId="77777777" w:rsidR="00F7188C" w:rsidRDefault="00F7188C"/>
    <w:sectPr w:rsidR="00F7188C" w:rsidSect="00A0619F">
      <w:type w:val="continuous"/>
      <w:pgSz w:w="11906" w:h="16838"/>
      <w:pgMar w:top="720" w:right="563" w:bottom="878" w:left="1419" w:header="720" w:footer="720" w:gutter="0"/>
      <w:pgNumType w:fmt="thaiNumber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BB359" w14:textId="77777777" w:rsidR="00673E17" w:rsidRDefault="00673E17" w:rsidP="00A0619F">
      <w:pPr>
        <w:spacing w:after="0" w:line="240" w:lineRule="auto"/>
      </w:pPr>
      <w:r>
        <w:separator/>
      </w:r>
    </w:p>
  </w:endnote>
  <w:endnote w:type="continuationSeparator" w:id="0">
    <w:p w14:paraId="2CFFFE10" w14:textId="77777777" w:rsidR="00673E17" w:rsidRDefault="00673E17" w:rsidP="00A0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C5132" w14:textId="77777777" w:rsidR="00673E17" w:rsidRDefault="00673E17" w:rsidP="00A0619F">
      <w:pPr>
        <w:spacing w:after="0" w:line="240" w:lineRule="auto"/>
      </w:pPr>
      <w:r>
        <w:separator/>
      </w:r>
    </w:p>
  </w:footnote>
  <w:footnote w:type="continuationSeparator" w:id="0">
    <w:p w14:paraId="314E9056" w14:textId="77777777" w:rsidR="00673E17" w:rsidRDefault="00673E17" w:rsidP="00A0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19242581"/>
      <w:docPartObj>
        <w:docPartGallery w:val="Page Numbers (Top of Page)"/>
        <w:docPartUnique/>
      </w:docPartObj>
    </w:sdtPr>
    <w:sdtContent>
      <w:p w14:paraId="1DEF19E8" w14:textId="6221D147" w:rsidR="00BA401E" w:rsidRDefault="00BA401E" w:rsidP="00226B3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92062"/>
    <w:multiLevelType w:val="hybridMultilevel"/>
    <w:tmpl w:val="F9BC606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7B43AD7"/>
    <w:multiLevelType w:val="multilevel"/>
    <w:tmpl w:val="32B4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E4C59"/>
    <w:multiLevelType w:val="hybridMultilevel"/>
    <w:tmpl w:val="5EDCAE50"/>
    <w:lvl w:ilvl="0" w:tplc="D6FAE2F2">
      <w:start w:val="1"/>
      <w:numFmt w:val="bullet"/>
      <w:lvlText w:val="-"/>
      <w:lvlJc w:val="left"/>
      <w:pPr>
        <w:ind w:left="12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6400264">
      <w:start w:val="1"/>
      <w:numFmt w:val="bullet"/>
      <w:lvlText w:val="o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F6F650">
      <w:start w:val="1"/>
      <w:numFmt w:val="bullet"/>
      <w:lvlText w:val="▪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3002036">
      <w:start w:val="1"/>
      <w:numFmt w:val="bullet"/>
      <w:lvlText w:val="•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52A1C9E">
      <w:start w:val="1"/>
      <w:numFmt w:val="bullet"/>
      <w:lvlText w:val="o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AD64FC4">
      <w:start w:val="1"/>
      <w:numFmt w:val="bullet"/>
      <w:lvlText w:val="▪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CCEC22">
      <w:start w:val="1"/>
      <w:numFmt w:val="bullet"/>
      <w:lvlText w:val="•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D44FAB6">
      <w:start w:val="1"/>
      <w:numFmt w:val="bullet"/>
      <w:lvlText w:val="o"/>
      <w:lvlJc w:val="left"/>
      <w:pPr>
        <w:ind w:left="75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E4E6AAC">
      <w:start w:val="1"/>
      <w:numFmt w:val="bullet"/>
      <w:lvlText w:val="▪"/>
      <w:lvlJc w:val="left"/>
      <w:pPr>
        <w:ind w:left="82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64BFF"/>
    <w:multiLevelType w:val="hybridMultilevel"/>
    <w:tmpl w:val="B9743D7E"/>
    <w:lvl w:ilvl="0" w:tplc="E320F58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1BE"/>
    <w:multiLevelType w:val="hybridMultilevel"/>
    <w:tmpl w:val="14FA1F20"/>
    <w:lvl w:ilvl="0" w:tplc="1C1000FC">
      <w:start w:val="1"/>
      <w:numFmt w:val="thaiNumber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A1063"/>
    <w:multiLevelType w:val="hybridMultilevel"/>
    <w:tmpl w:val="D7240F5C"/>
    <w:lvl w:ilvl="0" w:tplc="BE5EAC08">
      <w:start w:val="1"/>
      <w:numFmt w:val="bullet"/>
      <w:lvlText w:val="-"/>
      <w:lvlJc w:val="left"/>
      <w:pPr>
        <w:ind w:left="22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218CB74">
      <w:start w:val="1"/>
      <w:numFmt w:val="bullet"/>
      <w:lvlText w:val="o"/>
      <w:lvlJc w:val="left"/>
      <w:pPr>
        <w:ind w:left="32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5D415D0">
      <w:start w:val="1"/>
      <w:numFmt w:val="bullet"/>
      <w:lvlText w:val="▪"/>
      <w:lvlJc w:val="left"/>
      <w:pPr>
        <w:ind w:left="39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6B438F0">
      <w:start w:val="1"/>
      <w:numFmt w:val="bullet"/>
      <w:lvlText w:val="•"/>
      <w:lvlJc w:val="left"/>
      <w:pPr>
        <w:ind w:left="46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C5855FA">
      <w:start w:val="1"/>
      <w:numFmt w:val="bullet"/>
      <w:lvlText w:val="o"/>
      <w:lvlJc w:val="left"/>
      <w:pPr>
        <w:ind w:left="53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7D49818">
      <w:start w:val="1"/>
      <w:numFmt w:val="bullet"/>
      <w:lvlText w:val="▪"/>
      <w:lvlJc w:val="left"/>
      <w:pPr>
        <w:ind w:left="60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6309A">
      <w:start w:val="1"/>
      <w:numFmt w:val="bullet"/>
      <w:lvlText w:val="•"/>
      <w:lvlJc w:val="left"/>
      <w:pPr>
        <w:ind w:left="68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FEE7B04">
      <w:start w:val="1"/>
      <w:numFmt w:val="bullet"/>
      <w:lvlText w:val="o"/>
      <w:lvlJc w:val="left"/>
      <w:pPr>
        <w:ind w:left="75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D024FAC">
      <w:start w:val="1"/>
      <w:numFmt w:val="bullet"/>
      <w:lvlText w:val="▪"/>
      <w:lvlJc w:val="left"/>
      <w:pPr>
        <w:ind w:left="82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AC66E6"/>
    <w:multiLevelType w:val="hybridMultilevel"/>
    <w:tmpl w:val="BA283836"/>
    <w:lvl w:ilvl="0" w:tplc="BCAEE7E2">
      <w:start w:val="1"/>
      <w:numFmt w:val="bullet"/>
      <w:lvlText w:val="-"/>
      <w:lvlJc w:val="left"/>
      <w:pPr>
        <w:ind w:left="2722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9BCF35E">
      <w:start w:val="1"/>
      <w:numFmt w:val="bullet"/>
      <w:lvlText w:val="o"/>
      <w:lvlJc w:val="left"/>
      <w:pPr>
        <w:ind w:left="323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5C36DC">
      <w:start w:val="1"/>
      <w:numFmt w:val="bullet"/>
      <w:lvlText w:val="▪"/>
      <w:lvlJc w:val="left"/>
      <w:pPr>
        <w:ind w:left="395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54018C8">
      <w:start w:val="1"/>
      <w:numFmt w:val="bullet"/>
      <w:lvlText w:val="•"/>
      <w:lvlJc w:val="left"/>
      <w:pPr>
        <w:ind w:left="467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D4920E">
      <w:start w:val="1"/>
      <w:numFmt w:val="bullet"/>
      <w:lvlText w:val="o"/>
      <w:lvlJc w:val="left"/>
      <w:pPr>
        <w:ind w:left="539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8A2D6C">
      <w:start w:val="1"/>
      <w:numFmt w:val="bullet"/>
      <w:lvlText w:val="▪"/>
      <w:lvlJc w:val="left"/>
      <w:pPr>
        <w:ind w:left="611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1C6EAA4">
      <w:start w:val="1"/>
      <w:numFmt w:val="bullet"/>
      <w:lvlText w:val="•"/>
      <w:lvlJc w:val="left"/>
      <w:pPr>
        <w:ind w:left="683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58C5B2C">
      <w:start w:val="1"/>
      <w:numFmt w:val="bullet"/>
      <w:lvlText w:val="o"/>
      <w:lvlJc w:val="left"/>
      <w:pPr>
        <w:ind w:left="755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C846DDA">
      <w:start w:val="1"/>
      <w:numFmt w:val="bullet"/>
      <w:lvlText w:val="▪"/>
      <w:lvlJc w:val="left"/>
      <w:pPr>
        <w:ind w:left="827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8443DD"/>
    <w:multiLevelType w:val="hybridMultilevel"/>
    <w:tmpl w:val="12605280"/>
    <w:lvl w:ilvl="0" w:tplc="422021C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D0E4E"/>
    <w:multiLevelType w:val="multilevel"/>
    <w:tmpl w:val="F68CE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67622"/>
    <w:multiLevelType w:val="multilevel"/>
    <w:tmpl w:val="6E00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71BF8"/>
    <w:multiLevelType w:val="hybridMultilevel"/>
    <w:tmpl w:val="61F2070C"/>
    <w:lvl w:ilvl="0" w:tplc="D7A455B0">
      <w:start w:val="1"/>
      <w:numFmt w:val="bullet"/>
      <w:lvlText w:val="-"/>
      <w:lvlJc w:val="left"/>
      <w:pPr>
        <w:ind w:left="2698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D045428">
      <w:start w:val="1"/>
      <w:numFmt w:val="bullet"/>
      <w:lvlText w:val="o"/>
      <w:lvlJc w:val="left"/>
      <w:pPr>
        <w:ind w:left="320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FE878A">
      <w:start w:val="1"/>
      <w:numFmt w:val="bullet"/>
      <w:lvlText w:val="▪"/>
      <w:lvlJc w:val="left"/>
      <w:pPr>
        <w:ind w:left="392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382E748">
      <w:start w:val="1"/>
      <w:numFmt w:val="bullet"/>
      <w:lvlText w:val="•"/>
      <w:lvlJc w:val="left"/>
      <w:pPr>
        <w:ind w:left="464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7F4E4C4">
      <w:start w:val="1"/>
      <w:numFmt w:val="bullet"/>
      <w:lvlText w:val="o"/>
      <w:lvlJc w:val="left"/>
      <w:pPr>
        <w:ind w:left="536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10E5A30">
      <w:start w:val="1"/>
      <w:numFmt w:val="bullet"/>
      <w:lvlText w:val="▪"/>
      <w:lvlJc w:val="left"/>
      <w:pPr>
        <w:ind w:left="608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D787FAC">
      <w:start w:val="1"/>
      <w:numFmt w:val="bullet"/>
      <w:lvlText w:val="•"/>
      <w:lvlJc w:val="left"/>
      <w:pPr>
        <w:ind w:left="680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BC2CEC">
      <w:start w:val="1"/>
      <w:numFmt w:val="bullet"/>
      <w:lvlText w:val="o"/>
      <w:lvlJc w:val="left"/>
      <w:pPr>
        <w:ind w:left="752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EA88E72">
      <w:start w:val="1"/>
      <w:numFmt w:val="bullet"/>
      <w:lvlText w:val="▪"/>
      <w:lvlJc w:val="left"/>
      <w:pPr>
        <w:ind w:left="8246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B33211"/>
    <w:multiLevelType w:val="hybridMultilevel"/>
    <w:tmpl w:val="C218C2E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6F66454"/>
    <w:multiLevelType w:val="hybridMultilevel"/>
    <w:tmpl w:val="896C5680"/>
    <w:lvl w:ilvl="0" w:tplc="04CC7D98">
      <w:start w:val="1"/>
      <w:numFmt w:val="bullet"/>
      <w:lvlText w:val="-"/>
      <w:lvlJc w:val="left"/>
      <w:pPr>
        <w:ind w:left="4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4D22612">
      <w:start w:val="1"/>
      <w:numFmt w:val="bullet"/>
      <w:lvlText w:val="o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68A000C">
      <w:start w:val="1"/>
      <w:numFmt w:val="bullet"/>
      <w:lvlText w:val="▪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82D8A0">
      <w:start w:val="1"/>
      <w:numFmt w:val="bullet"/>
      <w:lvlText w:val="•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87243FE">
      <w:start w:val="1"/>
      <w:numFmt w:val="bullet"/>
      <w:lvlText w:val="o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4412C6">
      <w:start w:val="1"/>
      <w:numFmt w:val="bullet"/>
      <w:lvlText w:val="▪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02C2E70">
      <w:start w:val="1"/>
      <w:numFmt w:val="bullet"/>
      <w:lvlText w:val="•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AE6781C">
      <w:start w:val="1"/>
      <w:numFmt w:val="bullet"/>
      <w:lvlText w:val="o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C4C9A2A">
      <w:start w:val="1"/>
      <w:numFmt w:val="bullet"/>
      <w:lvlText w:val="▪"/>
      <w:lvlJc w:val="left"/>
      <w:pPr>
        <w:ind w:left="75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863AA"/>
    <w:multiLevelType w:val="hybridMultilevel"/>
    <w:tmpl w:val="9E8E5FE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6C484D"/>
    <w:multiLevelType w:val="hybridMultilevel"/>
    <w:tmpl w:val="CF8CC40E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5" w15:restartNumberingAfterBreak="0">
    <w:nsid w:val="2FB27A79"/>
    <w:multiLevelType w:val="multilevel"/>
    <w:tmpl w:val="91B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B0EA3"/>
    <w:multiLevelType w:val="hybridMultilevel"/>
    <w:tmpl w:val="9020A956"/>
    <w:lvl w:ilvl="0" w:tplc="62E44C8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7B2"/>
    <w:multiLevelType w:val="hybridMultilevel"/>
    <w:tmpl w:val="3DBA8086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84F607B"/>
    <w:multiLevelType w:val="hybridMultilevel"/>
    <w:tmpl w:val="1D885A6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38530175"/>
    <w:multiLevelType w:val="multilevel"/>
    <w:tmpl w:val="087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93674"/>
    <w:multiLevelType w:val="multilevel"/>
    <w:tmpl w:val="635C1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83BCB"/>
    <w:multiLevelType w:val="hybridMultilevel"/>
    <w:tmpl w:val="40E4C79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E755882"/>
    <w:multiLevelType w:val="multilevel"/>
    <w:tmpl w:val="5E68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90675"/>
    <w:multiLevelType w:val="hybridMultilevel"/>
    <w:tmpl w:val="B72A5C10"/>
    <w:lvl w:ilvl="0" w:tplc="F4FCF38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0494"/>
    <w:multiLevelType w:val="hybridMultilevel"/>
    <w:tmpl w:val="8CCE49DE"/>
    <w:lvl w:ilvl="0" w:tplc="5792F5D8">
      <w:start w:val="1"/>
      <w:numFmt w:val="bullet"/>
      <w:lvlText w:val="-"/>
      <w:lvlJc w:val="left"/>
      <w:pPr>
        <w:ind w:left="13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63ADAA8">
      <w:start w:val="1"/>
      <w:numFmt w:val="bullet"/>
      <w:lvlText w:val="o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DACA164">
      <w:start w:val="1"/>
      <w:numFmt w:val="bullet"/>
      <w:lvlText w:val="▪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4E32EE">
      <w:start w:val="1"/>
      <w:numFmt w:val="bullet"/>
      <w:lvlText w:val="•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50F780">
      <w:start w:val="1"/>
      <w:numFmt w:val="bullet"/>
      <w:lvlText w:val="o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30686E">
      <w:start w:val="1"/>
      <w:numFmt w:val="bullet"/>
      <w:lvlText w:val="▪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0EE1B0E">
      <w:start w:val="1"/>
      <w:numFmt w:val="bullet"/>
      <w:lvlText w:val="•"/>
      <w:lvlJc w:val="left"/>
      <w:pPr>
        <w:ind w:left="68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3004F96">
      <w:start w:val="1"/>
      <w:numFmt w:val="bullet"/>
      <w:lvlText w:val="o"/>
      <w:lvlJc w:val="left"/>
      <w:pPr>
        <w:ind w:left="75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5185F82">
      <w:start w:val="1"/>
      <w:numFmt w:val="bullet"/>
      <w:lvlText w:val="▪"/>
      <w:lvlJc w:val="left"/>
      <w:pPr>
        <w:ind w:left="82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232D0C"/>
    <w:multiLevelType w:val="hybridMultilevel"/>
    <w:tmpl w:val="C1021DB4"/>
    <w:lvl w:ilvl="0" w:tplc="C25CE540">
      <w:start w:val="1"/>
      <w:numFmt w:val="bullet"/>
      <w:lvlText w:val="-"/>
      <w:lvlJc w:val="left"/>
      <w:pPr>
        <w:ind w:left="22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538C132">
      <w:start w:val="1"/>
      <w:numFmt w:val="bullet"/>
      <w:lvlText w:val="o"/>
      <w:lvlJc w:val="left"/>
      <w:pPr>
        <w:ind w:left="32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1820F8">
      <w:start w:val="1"/>
      <w:numFmt w:val="bullet"/>
      <w:lvlText w:val="▪"/>
      <w:lvlJc w:val="left"/>
      <w:pPr>
        <w:ind w:left="39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C0C678C">
      <w:start w:val="1"/>
      <w:numFmt w:val="bullet"/>
      <w:lvlText w:val="•"/>
      <w:lvlJc w:val="left"/>
      <w:pPr>
        <w:ind w:left="465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4B81B08">
      <w:start w:val="1"/>
      <w:numFmt w:val="bullet"/>
      <w:lvlText w:val="o"/>
      <w:lvlJc w:val="left"/>
      <w:pPr>
        <w:ind w:left="537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7E4857C">
      <w:start w:val="1"/>
      <w:numFmt w:val="bullet"/>
      <w:lvlText w:val="▪"/>
      <w:lvlJc w:val="left"/>
      <w:pPr>
        <w:ind w:left="609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12C4C5A">
      <w:start w:val="1"/>
      <w:numFmt w:val="bullet"/>
      <w:lvlText w:val="•"/>
      <w:lvlJc w:val="left"/>
      <w:pPr>
        <w:ind w:left="681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9AABEBC">
      <w:start w:val="1"/>
      <w:numFmt w:val="bullet"/>
      <w:lvlText w:val="o"/>
      <w:lvlJc w:val="left"/>
      <w:pPr>
        <w:ind w:left="75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6A6BB4">
      <w:start w:val="1"/>
      <w:numFmt w:val="bullet"/>
      <w:lvlText w:val="▪"/>
      <w:lvlJc w:val="left"/>
      <w:pPr>
        <w:ind w:left="825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7761D"/>
    <w:multiLevelType w:val="hybridMultilevel"/>
    <w:tmpl w:val="0BCE47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421BFC"/>
    <w:multiLevelType w:val="hybridMultilevel"/>
    <w:tmpl w:val="51CA3B78"/>
    <w:lvl w:ilvl="0" w:tplc="BE86C744">
      <w:start w:val="1"/>
      <w:numFmt w:val="bullet"/>
      <w:lvlText w:val="-"/>
      <w:lvlJc w:val="left"/>
      <w:pPr>
        <w:ind w:left="269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92ACD6A">
      <w:start w:val="1"/>
      <w:numFmt w:val="bullet"/>
      <w:lvlText w:val="o"/>
      <w:lvlJc w:val="left"/>
      <w:pPr>
        <w:ind w:left="36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1545A62">
      <w:start w:val="1"/>
      <w:numFmt w:val="bullet"/>
      <w:lvlText w:val="▪"/>
      <w:lvlJc w:val="left"/>
      <w:pPr>
        <w:ind w:left="43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09242FA">
      <w:start w:val="1"/>
      <w:numFmt w:val="bullet"/>
      <w:lvlText w:val="•"/>
      <w:lvlJc w:val="left"/>
      <w:pPr>
        <w:ind w:left="50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780852E">
      <w:start w:val="1"/>
      <w:numFmt w:val="bullet"/>
      <w:lvlText w:val="o"/>
      <w:lvlJc w:val="left"/>
      <w:pPr>
        <w:ind w:left="579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E8C53BE">
      <w:start w:val="1"/>
      <w:numFmt w:val="bullet"/>
      <w:lvlText w:val="▪"/>
      <w:lvlJc w:val="left"/>
      <w:pPr>
        <w:ind w:left="6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8AA796">
      <w:start w:val="1"/>
      <w:numFmt w:val="bullet"/>
      <w:lvlText w:val="•"/>
      <w:lvlJc w:val="left"/>
      <w:pPr>
        <w:ind w:left="72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FC40CA6">
      <w:start w:val="1"/>
      <w:numFmt w:val="bullet"/>
      <w:lvlText w:val="o"/>
      <w:lvlJc w:val="left"/>
      <w:pPr>
        <w:ind w:left="79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AEA0F0">
      <w:start w:val="1"/>
      <w:numFmt w:val="bullet"/>
      <w:lvlText w:val="▪"/>
      <w:lvlJc w:val="left"/>
      <w:pPr>
        <w:ind w:left="86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6C7D82"/>
    <w:multiLevelType w:val="hybridMultilevel"/>
    <w:tmpl w:val="8A4C1F66"/>
    <w:lvl w:ilvl="0" w:tplc="F188B22E">
      <w:start w:val="1"/>
      <w:numFmt w:val="bullet"/>
      <w:lvlText w:val="-"/>
      <w:lvlJc w:val="left"/>
      <w:pPr>
        <w:ind w:left="128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0BA728E">
      <w:start w:val="1"/>
      <w:numFmt w:val="bullet"/>
      <w:lvlText w:val="o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3DA57BC">
      <w:start w:val="1"/>
      <w:numFmt w:val="bullet"/>
      <w:lvlText w:val="▪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41CE452">
      <w:start w:val="1"/>
      <w:numFmt w:val="bullet"/>
      <w:lvlText w:val="•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E169590">
      <w:start w:val="1"/>
      <w:numFmt w:val="bullet"/>
      <w:lvlText w:val="o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FF84A5C">
      <w:start w:val="1"/>
      <w:numFmt w:val="bullet"/>
      <w:lvlText w:val="▪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C417FA">
      <w:start w:val="1"/>
      <w:numFmt w:val="bullet"/>
      <w:lvlText w:val="•"/>
      <w:lvlJc w:val="left"/>
      <w:pPr>
        <w:ind w:left="68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9C46B74">
      <w:start w:val="1"/>
      <w:numFmt w:val="bullet"/>
      <w:lvlText w:val="o"/>
      <w:lvlJc w:val="left"/>
      <w:pPr>
        <w:ind w:left="75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542FE48">
      <w:start w:val="1"/>
      <w:numFmt w:val="bullet"/>
      <w:lvlText w:val="▪"/>
      <w:lvlJc w:val="left"/>
      <w:pPr>
        <w:ind w:left="82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5292909"/>
    <w:multiLevelType w:val="hybridMultilevel"/>
    <w:tmpl w:val="EE4EC260"/>
    <w:lvl w:ilvl="0" w:tplc="910C182C">
      <w:start w:val="1"/>
      <w:numFmt w:val="bullet"/>
      <w:lvlText w:val="-"/>
      <w:lvlJc w:val="left"/>
      <w:pPr>
        <w:ind w:left="21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288EAEA">
      <w:start w:val="1"/>
      <w:numFmt w:val="bullet"/>
      <w:lvlText w:val="o"/>
      <w:lvlJc w:val="left"/>
      <w:pPr>
        <w:ind w:left="48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1DED688">
      <w:start w:val="1"/>
      <w:numFmt w:val="bullet"/>
      <w:lvlText w:val="▪"/>
      <w:lvlJc w:val="left"/>
      <w:pPr>
        <w:ind w:left="55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2C2D02">
      <w:start w:val="1"/>
      <w:numFmt w:val="bullet"/>
      <w:lvlText w:val="•"/>
      <w:lvlJc w:val="left"/>
      <w:pPr>
        <w:ind w:left="62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82FB66">
      <w:start w:val="1"/>
      <w:numFmt w:val="bullet"/>
      <w:lvlText w:val="o"/>
      <w:lvlJc w:val="left"/>
      <w:pPr>
        <w:ind w:left="698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E6ADF2">
      <w:start w:val="1"/>
      <w:numFmt w:val="bullet"/>
      <w:lvlText w:val="▪"/>
      <w:lvlJc w:val="left"/>
      <w:pPr>
        <w:ind w:left="770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54625DE">
      <w:start w:val="1"/>
      <w:numFmt w:val="bullet"/>
      <w:lvlText w:val="•"/>
      <w:lvlJc w:val="left"/>
      <w:pPr>
        <w:ind w:left="842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4AAD6AC">
      <w:start w:val="1"/>
      <w:numFmt w:val="bullet"/>
      <w:lvlText w:val="o"/>
      <w:lvlJc w:val="left"/>
      <w:pPr>
        <w:ind w:left="914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5C8EBBA">
      <w:start w:val="1"/>
      <w:numFmt w:val="bullet"/>
      <w:lvlText w:val="▪"/>
      <w:lvlJc w:val="left"/>
      <w:pPr>
        <w:ind w:left="986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68E1146"/>
    <w:multiLevelType w:val="hybridMultilevel"/>
    <w:tmpl w:val="0D12A738"/>
    <w:lvl w:ilvl="0" w:tplc="45A678C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50AE0"/>
    <w:multiLevelType w:val="hybridMultilevel"/>
    <w:tmpl w:val="A40A9342"/>
    <w:lvl w:ilvl="0" w:tplc="04090005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32" w15:restartNumberingAfterBreak="0">
    <w:nsid w:val="74A82C09"/>
    <w:multiLevelType w:val="multilevel"/>
    <w:tmpl w:val="74A82C0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8E055C"/>
    <w:multiLevelType w:val="hybridMultilevel"/>
    <w:tmpl w:val="6EF6474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6FE3E6A"/>
    <w:multiLevelType w:val="multilevel"/>
    <w:tmpl w:val="0DCCAE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407DA2"/>
    <w:multiLevelType w:val="hybridMultilevel"/>
    <w:tmpl w:val="4912CF7C"/>
    <w:lvl w:ilvl="0" w:tplc="75BE6782">
      <w:start w:val="1"/>
      <w:numFmt w:val="thaiNumbers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B078B"/>
    <w:multiLevelType w:val="multilevel"/>
    <w:tmpl w:val="394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9E58E5"/>
    <w:multiLevelType w:val="multilevel"/>
    <w:tmpl w:val="1B66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703511">
    <w:abstractNumId w:val="27"/>
  </w:num>
  <w:num w:numId="2" w16cid:durableId="1841461167">
    <w:abstractNumId w:val="10"/>
  </w:num>
  <w:num w:numId="3" w16cid:durableId="476459693">
    <w:abstractNumId w:val="2"/>
  </w:num>
  <w:num w:numId="4" w16cid:durableId="1442064913">
    <w:abstractNumId w:val="28"/>
  </w:num>
  <w:num w:numId="5" w16cid:durableId="230237971">
    <w:abstractNumId w:val="6"/>
  </w:num>
  <w:num w:numId="6" w16cid:durableId="285083521">
    <w:abstractNumId w:val="24"/>
  </w:num>
  <w:num w:numId="7" w16cid:durableId="1889144059">
    <w:abstractNumId w:val="12"/>
  </w:num>
  <w:num w:numId="8" w16cid:durableId="1593390185">
    <w:abstractNumId w:val="25"/>
  </w:num>
  <w:num w:numId="9" w16cid:durableId="1982541685">
    <w:abstractNumId w:val="29"/>
  </w:num>
  <w:num w:numId="10" w16cid:durableId="620958086">
    <w:abstractNumId w:val="5"/>
  </w:num>
  <w:num w:numId="11" w16cid:durableId="1982271790">
    <w:abstractNumId w:val="30"/>
  </w:num>
  <w:num w:numId="12" w16cid:durableId="991178113">
    <w:abstractNumId w:val="16"/>
  </w:num>
  <w:num w:numId="13" w16cid:durableId="1206872504">
    <w:abstractNumId w:val="7"/>
  </w:num>
  <w:num w:numId="14" w16cid:durableId="810443900">
    <w:abstractNumId w:val="23"/>
  </w:num>
  <w:num w:numId="15" w16cid:durableId="400056967">
    <w:abstractNumId w:val="3"/>
  </w:num>
  <w:num w:numId="16" w16cid:durableId="1212376271">
    <w:abstractNumId w:val="4"/>
  </w:num>
  <w:num w:numId="17" w16cid:durableId="958027846">
    <w:abstractNumId w:val="35"/>
  </w:num>
  <w:num w:numId="18" w16cid:durableId="1687487099">
    <w:abstractNumId w:val="34"/>
  </w:num>
  <w:num w:numId="19" w16cid:durableId="702285171">
    <w:abstractNumId w:val="1"/>
  </w:num>
  <w:num w:numId="20" w16cid:durableId="1911230906">
    <w:abstractNumId w:val="15"/>
  </w:num>
  <w:num w:numId="21" w16cid:durableId="2001151141">
    <w:abstractNumId w:val="8"/>
  </w:num>
  <w:num w:numId="22" w16cid:durableId="342435558">
    <w:abstractNumId w:val="9"/>
  </w:num>
  <w:num w:numId="23" w16cid:durableId="983192394">
    <w:abstractNumId w:val="36"/>
  </w:num>
  <w:num w:numId="24" w16cid:durableId="737627760">
    <w:abstractNumId w:val="19"/>
  </w:num>
  <w:num w:numId="25" w16cid:durableId="718238708">
    <w:abstractNumId w:val="22"/>
  </w:num>
  <w:num w:numId="26" w16cid:durableId="946810161">
    <w:abstractNumId w:val="20"/>
  </w:num>
  <w:num w:numId="27" w16cid:durableId="1995209346">
    <w:abstractNumId w:val="37"/>
  </w:num>
  <w:num w:numId="28" w16cid:durableId="369065788">
    <w:abstractNumId w:val="32"/>
  </w:num>
  <w:num w:numId="29" w16cid:durableId="1552155749">
    <w:abstractNumId w:val="26"/>
  </w:num>
  <w:num w:numId="30" w16cid:durableId="662902406">
    <w:abstractNumId w:val="33"/>
  </w:num>
  <w:num w:numId="31" w16cid:durableId="1350527920">
    <w:abstractNumId w:val="18"/>
  </w:num>
  <w:num w:numId="32" w16cid:durableId="1997226503">
    <w:abstractNumId w:val="14"/>
  </w:num>
  <w:num w:numId="33" w16cid:durableId="1543980506">
    <w:abstractNumId w:val="17"/>
  </w:num>
  <w:num w:numId="34" w16cid:durableId="906036286">
    <w:abstractNumId w:val="21"/>
  </w:num>
  <w:num w:numId="35" w16cid:durableId="1143234639">
    <w:abstractNumId w:val="11"/>
  </w:num>
  <w:num w:numId="36" w16cid:durableId="897060294">
    <w:abstractNumId w:val="0"/>
  </w:num>
  <w:num w:numId="37" w16cid:durableId="41103592">
    <w:abstractNumId w:val="13"/>
  </w:num>
  <w:num w:numId="38" w16cid:durableId="86032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81"/>
    <w:rsid w:val="00015B8C"/>
    <w:rsid w:val="000161ED"/>
    <w:rsid w:val="00021B12"/>
    <w:rsid w:val="000230AB"/>
    <w:rsid w:val="00023E63"/>
    <w:rsid w:val="000356E4"/>
    <w:rsid w:val="000476B5"/>
    <w:rsid w:val="000758A9"/>
    <w:rsid w:val="00085571"/>
    <w:rsid w:val="00093B94"/>
    <w:rsid w:val="0009615E"/>
    <w:rsid w:val="000A1E09"/>
    <w:rsid w:val="000A6FDD"/>
    <w:rsid w:val="000C34A2"/>
    <w:rsid w:val="000D52D5"/>
    <w:rsid w:val="000E65ED"/>
    <w:rsid w:val="000F0B6D"/>
    <w:rsid w:val="00102220"/>
    <w:rsid w:val="0011386C"/>
    <w:rsid w:val="00121B15"/>
    <w:rsid w:val="00131726"/>
    <w:rsid w:val="00153913"/>
    <w:rsid w:val="00166BB1"/>
    <w:rsid w:val="00180CE4"/>
    <w:rsid w:val="00191672"/>
    <w:rsid w:val="00197F52"/>
    <w:rsid w:val="001A1742"/>
    <w:rsid w:val="001D7B63"/>
    <w:rsid w:val="002051C7"/>
    <w:rsid w:val="00224D58"/>
    <w:rsid w:val="00226B39"/>
    <w:rsid w:val="00230806"/>
    <w:rsid w:val="00230F86"/>
    <w:rsid w:val="002437F1"/>
    <w:rsid w:val="00255693"/>
    <w:rsid w:val="00291F5D"/>
    <w:rsid w:val="00293EA5"/>
    <w:rsid w:val="002A026D"/>
    <w:rsid w:val="002A3981"/>
    <w:rsid w:val="002B08AF"/>
    <w:rsid w:val="002B208A"/>
    <w:rsid w:val="002B364F"/>
    <w:rsid w:val="002B7378"/>
    <w:rsid w:val="002C5AE9"/>
    <w:rsid w:val="002C6E27"/>
    <w:rsid w:val="002C7733"/>
    <w:rsid w:val="002E565E"/>
    <w:rsid w:val="00303B71"/>
    <w:rsid w:val="00304C41"/>
    <w:rsid w:val="003448ED"/>
    <w:rsid w:val="00351CB1"/>
    <w:rsid w:val="00364B50"/>
    <w:rsid w:val="00380780"/>
    <w:rsid w:val="00397AB8"/>
    <w:rsid w:val="003A255E"/>
    <w:rsid w:val="003A3EA6"/>
    <w:rsid w:val="003B0C2F"/>
    <w:rsid w:val="003B14AE"/>
    <w:rsid w:val="003E2D9C"/>
    <w:rsid w:val="003F4C1D"/>
    <w:rsid w:val="004201CB"/>
    <w:rsid w:val="00420FB0"/>
    <w:rsid w:val="0042173F"/>
    <w:rsid w:val="00424B12"/>
    <w:rsid w:val="00433961"/>
    <w:rsid w:val="004456C0"/>
    <w:rsid w:val="0045338B"/>
    <w:rsid w:val="00465FA5"/>
    <w:rsid w:val="00474FC1"/>
    <w:rsid w:val="004877ED"/>
    <w:rsid w:val="004A3E45"/>
    <w:rsid w:val="004A6BF8"/>
    <w:rsid w:val="004B5F75"/>
    <w:rsid w:val="004B6220"/>
    <w:rsid w:val="004B6367"/>
    <w:rsid w:val="004E6173"/>
    <w:rsid w:val="004F3C30"/>
    <w:rsid w:val="00502092"/>
    <w:rsid w:val="00503377"/>
    <w:rsid w:val="0051310B"/>
    <w:rsid w:val="00515871"/>
    <w:rsid w:val="00526F65"/>
    <w:rsid w:val="005275FD"/>
    <w:rsid w:val="005437CC"/>
    <w:rsid w:val="00544635"/>
    <w:rsid w:val="005523C6"/>
    <w:rsid w:val="00571968"/>
    <w:rsid w:val="00572E8C"/>
    <w:rsid w:val="00592ED5"/>
    <w:rsid w:val="005A1D2E"/>
    <w:rsid w:val="005A4E94"/>
    <w:rsid w:val="005B2D61"/>
    <w:rsid w:val="005C6948"/>
    <w:rsid w:val="005F342E"/>
    <w:rsid w:val="005F512D"/>
    <w:rsid w:val="0060090D"/>
    <w:rsid w:val="00673E17"/>
    <w:rsid w:val="00690801"/>
    <w:rsid w:val="00695695"/>
    <w:rsid w:val="006A59B5"/>
    <w:rsid w:val="006B032B"/>
    <w:rsid w:val="006B6FB0"/>
    <w:rsid w:val="006C645C"/>
    <w:rsid w:val="00703CEB"/>
    <w:rsid w:val="0071409E"/>
    <w:rsid w:val="00721ABB"/>
    <w:rsid w:val="00742E3F"/>
    <w:rsid w:val="00745101"/>
    <w:rsid w:val="00757363"/>
    <w:rsid w:val="007601C5"/>
    <w:rsid w:val="0076481A"/>
    <w:rsid w:val="007B13A5"/>
    <w:rsid w:val="007F3FFF"/>
    <w:rsid w:val="008011D6"/>
    <w:rsid w:val="00805942"/>
    <w:rsid w:val="00823691"/>
    <w:rsid w:val="008264AB"/>
    <w:rsid w:val="0082721A"/>
    <w:rsid w:val="00840E6E"/>
    <w:rsid w:val="00853065"/>
    <w:rsid w:val="0085506D"/>
    <w:rsid w:val="008645F4"/>
    <w:rsid w:val="008674FB"/>
    <w:rsid w:val="00876D1C"/>
    <w:rsid w:val="00877A0B"/>
    <w:rsid w:val="00884CF9"/>
    <w:rsid w:val="00885849"/>
    <w:rsid w:val="008914FD"/>
    <w:rsid w:val="008959F4"/>
    <w:rsid w:val="008A5F3E"/>
    <w:rsid w:val="008B5FC5"/>
    <w:rsid w:val="008C0A3B"/>
    <w:rsid w:val="008D516D"/>
    <w:rsid w:val="008E1DC2"/>
    <w:rsid w:val="008F0336"/>
    <w:rsid w:val="009311D8"/>
    <w:rsid w:val="00937773"/>
    <w:rsid w:val="00974C0F"/>
    <w:rsid w:val="00987A96"/>
    <w:rsid w:val="009906DC"/>
    <w:rsid w:val="009B4059"/>
    <w:rsid w:val="009D5CE5"/>
    <w:rsid w:val="009E54CD"/>
    <w:rsid w:val="009F0B45"/>
    <w:rsid w:val="00A04544"/>
    <w:rsid w:val="00A0619F"/>
    <w:rsid w:val="00A26946"/>
    <w:rsid w:val="00A31424"/>
    <w:rsid w:val="00A36F56"/>
    <w:rsid w:val="00A42BE6"/>
    <w:rsid w:val="00A44611"/>
    <w:rsid w:val="00A7205F"/>
    <w:rsid w:val="00A843F7"/>
    <w:rsid w:val="00A9407D"/>
    <w:rsid w:val="00AC14C5"/>
    <w:rsid w:val="00AC3FC0"/>
    <w:rsid w:val="00AD3D05"/>
    <w:rsid w:val="00B00ED2"/>
    <w:rsid w:val="00B51AE2"/>
    <w:rsid w:val="00B660A9"/>
    <w:rsid w:val="00B849F0"/>
    <w:rsid w:val="00B85099"/>
    <w:rsid w:val="00B86A65"/>
    <w:rsid w:val="00B92DA6"/>
    <w:rsid w:val="00BA0219"/>
    <w:rsid w:val="00BA401E"/>
    <w:rsid w:val="00BC226B"/>
    <w:rsid w:val="00BC318E"/>
    <w:rsid w:val="00BE488B"/>
    <w:rsid w:val="00BE62B0"/>
    <w:rsid w:val="00BF6041"/>
    <w:rsid w:val="00C127F6"/>
    <w:rsid w:val="00C152F3"/>
    <w:rsid w:val="00C33769"/>
    <w:rsid w:val="00C90EBA"/>
    <w:rsid w:val="00C95D7F"/>
    <w:rsid w:val="00CA639A"/>
    <w:rsid w:val="00CB2B9B"/>
    <w:rsid w:val="00CE0DC5"/>
    <w:rsid w:val="00CE30D2"/>
    <w:rsid w:val="00CE693B"/>
    <w:rsid w:val="00CF2104"/>
    <w:rsid w:val="00D22033"/>
    <w:rsid w:val="00D4068F"/>
    <w:rsid w:val="00D447F1"/>
    <w:rsid w:val="00D71209"/>
    <w:rsid w:val="00D73259"/>
    <w:rsid w:val="00D86855"/>
    <w:rsid w:val="00D92A43"/>
    <w:rsid w:val="00DA2F52"/>
    <w:rsid w:val="00DA7FF2"/>
    <w:rsid w:val="00DB3D97"/>
    <w:rsid w:val="00DC5AA7"/>
    <w:rsid w:val="00DC6F81"/>
    <w:rsid w:val="00DE46CA"/>
    <w:rsid w:val="00DE6081"/>
    <w:rsid w:val="00DE6E12"/>
    <w:rsid w:val="00DE706A"/>
    <w:rsid w:val="00E01FF4"/>
    <w:rsid w:val="00E02CA8"/>
    <w:rsid w:val="00E23778"/>
    <w:rsid w:val="00E27427"/>
    <w:rsid w:val="00E31607"/>
    <w:rsid w:val="00E37EF3"/>
    <w:rsid w:val="00E46ED4"/>
    <w:rsid w:val="00E56E18"/>
    <w:rsid w:val="00E644D9"/>
    <w:rsid w:val="00E82552"/>
    <w:rsid w:val="00E9025B"/>
    <w:rsid w:val="00EA043E"/>
    <w:rsid w:val="00EA093A"/>
    <w:rsid w:val="00EB57BC"/>
    <w:rsid w:val="00EB7154"/>
    <w:rsid w:val="00EC3479"/>
    <w:rsid w:val="00EC6C20"/>
    <w:rsid w:val="00EE14C6"/>
    <w:rsid w:val="00EF621E"/>
    <w:rsid w:val="00F00EB3"/>
    <w:rsid w:val="00F030BC"/>
    <w:rsid w:val="00F13FE4"/>
    <w:rsid w:val="00F140FA"/>
    <w:rsid w:val="00F2652C"/>
    <w:rsid w:val="00F30A2F"/>
    <w:rsid w:val="00F43AFA"/>
    <w:rsid w:val="00F47C58"/>
    <w:rsid w:val="00F57815"/>
    <w:rsid w:val="00F66203"/>
    <w:rsid w:val="00F7188C"/>
    <w:rsid w:val="00F7264A"/>
    <w:rsid w:val="00FA0DB6"/>
    <w:rsid w:val="00FA1467"/>
    <w:rsid w:val="00FA2843"/>
    <w:rsid w:val="00FC1039"/>
    <w:rsid w:val="00FC404E"/>
    <w:rsid w:val="00FD3D40"/>
    <w:rsid w:val="00FD524A"/>
    <w:rsid w:val="00FE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42DD"/>
  <w15:chartTrackingRefBased/>
  <w15:docId w15:val="{A9E3F466-D278-4CC7-9F3D-22BB0506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BB"/>
    <w:pPr>
      <w:spacing w:after="13" w:line="249" w:lineRule="auto"/>
      <w:ind w:left="10" w:hanging="10"/>
    </w:pPr>
    <w:rPr>
      <w:rFonts w:ascii="TH SarabunPSK" w:eastAsia="TH SarabunPSK" w:hAnsi="TH SarabunPSK" w:cs="TH SarabunPSK"/>
      <w:color w:val="000000"/>
      <w:kern w:val="2"/>
      <w:sz w:val="32"/>
      <w:szCs w:val="30"/>
      <w14:ligatures w14:val="standardContextual"/>
    </w:rPr>
  </w:style>
  <w:style w:type="paragraph" w:styleId="1">
    <w:name w:val="heading 1"/>
    <w:next w:val="a"/>
    <w:link w:val="10"/>
    <w:uiPriority w:val="9"/>
    <w:qFormat/>
    <w:rsid w:val="002A3981"/>
    <w:pPr>
      <w:keepNext/>
      <w:keepLines/>
      <w:spacing w:after="0" w:line="225" w:lineRule="auto"/>
      <w:jc w:val="center"/>
      <w:outlineLvl w:val="0"/>
    </w:pPr>
    <w:rPr>
      <w:rFonts w:ascii="Calibri" w:eastAsia="Calibri" w:hAnsi="Calibri" w:cs="Calibri"/>
      <w:b/>
      <w:color w:val="242A38"/>
      <w:kern w:val="2"/>
      <w:sz w:val="43"/>
      <w:szCs w:val="30"/>
      <w14:ligatures w14:val="standardContextual"/>
    </w:rPr>
  </w:style>
  <w:style w:type="paragraph" w:styleId="2">
    <w:name w:val="heading 2"/>
    <w:next w:val="a"/>
    <w:link w:val="20"/>
    <w:uiPriority w:val="9"/>
    <w:unhideWhenUsed/>
    <w:qFormat/>
    <w:rsid w:val="002A3981"/>
    <w:pPr>
      <w:keepNext/>
      <w:keepLines/>
      <w:spacing w:after="16" w:line="249" w:lineRule="auto"/>
      <w:ind w:left="10" w:right="7" w:hanging="10"/>
      <w:outlineLvl w:val="1"/>
    </w:pPr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paragraph" w:styleId="3">
    <w:name w:val="heading 3"/>
    <w:next w:val="a"/>
    <w:link w:val="30"/>
    <w:uiPriority w:val="9"/>
    <w:unhideWhenUsed/>
    <w:qFormat/>
    <w:rsid w:val="002A3981"/>
    <w:pPr>
      <w:keepNext/>
      <w:keepLines/>
      <w:spacing w:after="16" w:line="249" w:lineRule="auto"/>
      <w:ind w:left="10" w:right="7" w:hanging="10"/>
      <w:outlineLvl w:val="2"/>
    </w:pPr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467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A3981"/>
    <w:rPr>
      <w:rFonts w:ascii="Calibri" w:eastAsia="Calibri" w:hAnsi="Calibri" w:cs="Calibri"/>
      <w:b/>
      <w:color w:val="242A38"/>
      <w:kern w:val="2"/>
      <w:sz w:val="43"/>
      <w:szCs w:val="30"/>
      <w14:ligatures w14:val="standardContextual"/>
    </w:rPr>
  </w:style>
  <w:style w:type="character" w:customStyle="1" w:styleId="20">
    <w:name w:val="หัวเรื่อง 2 อักขระ"/>
    <w:basedOn w:val="a0"/>
    <w:link w:val="2"/>
    <w:uiPriority w:val="9"/>
    <w:rsid w:val="002A3981"/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character" w:customStyle="1" w:styleId="30">
    <w:name w:val="หัวเรื่อง 3 อักขระ"/>
    <w:basedOn w:val="a0"/>
    <w:link w:val="3"/>
    <w:uiPriority w:val="9"/>
    <w:rsid w:val="002A3981"/>
    <w:rPr>
      <w:rFonts w:ascii="TH SarabunPSK" w:eastAsia="TH SarabunPSK" w:hAnsi="TH SarabunPSK" w:cs="TH SarabunPSK"/>
      <w:b/>
      <w:color w:val="000000"/>
      <w:kern w:val="2"/>
      <w:sz w:val="32"/>
      <w:szCs w:val="30"/>
      <w14:ligatures w14:val="standardContextual"/>
    </w:rPr>
  </w:style>
  <w:style w:type="table" w:customStyle="1" w:styleId="TableGrid">
    <w:name w:val="TableGrid"/>
    <w:rsid w:val="002A3981"/>
    <w:pPr>
      <w:spacing w:after="0" w:line="240" w:lineRule="auto"/>
    </w:pPr>
    <w:rPr>
      <w:rFonts w:eastAsiaTheme="minorEastAsia"/>
      <w:kern w:val="2"/>
      <w:sz w:val="24"/>
      <w:szCs w:val="30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A398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2A3981"/>
    <w:rPr>
      <w:rFonts w:ascii="TH SarabunPSK" w:eastAsia="TH SarabunPSK" w:hAnsi="TH SarabunPSK" w:cs="Angsana New"/>
      <w:color w:val="000000"/>
      <w:kern w:val="2"/>
      <w:sz w:val="32"/>
      <w:szCs w:val="30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2A3981"/>
    <w:pPr>
      <w:tabs>
        <w:tab w:val="center" w:pos="4513"/>
        <w:tab w:val="right" w:pos="9026"/>
      </w:tabs>
      <w:spacing w:after="0" w:line="240" w:lineRule="auto"/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rsid w:val="002A3981"/>
    <w:rPr>
      <w:rFonts w:ascii="TH SarabunPSK" w:eastAsia="TH SarabunPSK" w:hAnsi="TH SarabunPSK" w:cs="Angsana New"/>
      <w:color w:val="000000"/>
      <w:kern w:val="2"/>
      <w:sz w:val="32"/>
      <w:szCs w:val="30"/>
      <w14:ligatures w14:val="standardContextual"/>
    </w:rPr>
  </w:style>
  <w:style w:type="paragraph" w:styleId="a7">
    <w:name w:val="List Paragraph"/>
    <w:basedOn w:val="a"/>
    <w:uiPriority w:val="34"/>
    <w:qFormat/>
    <w:rsid w:val="00304C41"/>
    <w:pPr>
      <w:ind w:left="720"/>
      <w:contextualSpacing/>
    </w:pPr>
    <w:rPr>
      <w:rFonts w:cs="Angsana New"/>
    </w:rPr>
  </w:style>
  <w:style w:type="table" w:styleId="a8">
    <w:name w:val="Table Grid"/>
    <w:basedOn w:val="a1"/>
    <w:uiPriority w:val="39"/>
    <w:rsid w:val="00FA1467"/>
    <w:pPr>
      <w:spacing w:after="0" w:line="240" w:lineRule="auto"/>
    </w:pPr>
    <w:rPr>
      <w:rFonts w:eastAsiaTheme="minorEastAsia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uiPriority w:val="9"/>
    <w:semiHidden/>
    <w:rsid w:val="00FA1467"/>
    <w:rPr>
      <w:rFonts w:eastAsiaTheme="majorEastAsia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a9">
    <w:name w:val="Title"/>
    <w:basedOn w:val="a"/>
    <w:next w:val="a"/>
    <w:link w:val="aa"/>
    <w:uiPriority w:val="10"/>
    <w:qFormat/>
    <w:rsid w:val="00FA1467"/>
    <w:pPr>
      <w:spacing w:after="4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a">
    <w:name w:val="ชื่อเรื่อง อักขระ"/>
    <w:basedOn w:val="a0"/>
    <w:link w:val="a9"/>
    <w:uiPriority w:val="10"/>
    <w:rsid w:val="00FA1467"/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table" w:customStyle="1" w:styleId="11">
    <w:name w:val="เส้นตาราง1"/>
    <w:basedOn w:val="a1"/>
    <w:next w:val="a8"/>
    <w:uiPriority w:val="39"/>
    <w:qFormat/>
    <w:rsid w:val="002B364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betaotakukidlek.netlify.app/kidl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33</Pages>
  <Words>6204</Words>
  <Characters>35368</Characters>
  <Application>Microsoft Office Word</Application>
  <DocSecurity>0</DocSecurity>
  <Lines>294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อภิชาติ ภาคพรม</dc:creator>
  <cp:keywords/>
  <dc:description/>
  <cp:lastModifiedBy>วัฒนา เกษศิริ</cp:lastModifiedBy>
  <cp:revision>734</cp:revision>
  <dcterms:created xsi:type="dcterms:W3CDTF">2026-01-04T08:59:00Z</dcterms:created>
  <dcterms:modified xsi:type="dcterms:W3CDTF">2026-01-19T08:02:00Z</dcterms:modified>
</cp:coreProperties>
</file>